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0C54" w:rsidRDefault="00644409" w:rsidP="00644409">
      <w:pPr>
        <w:spacing w:line="259" w:lineRule="auto"/>
        <w:ind w:left="-862" w:right="17425" w:firstLine="0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0657" name="Group 10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749160" y="4892303"/>
                            <a:ext cx="2280538" cy="305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Pr="00644409" w:rsidRDefault="00644409">
                              <w:pPr>
                                <w:spacing w:after="160" w:line="259" w:lineRule="auto"/>
                                <w:ind w:left="0" w:firstLine="0"/>
                                <w:rPr>
                                  <w:color w:val="FFFFFF" w:themeColor="background1"/>
                                </w:rPr>
                              </w:pPr>
                              <w:r w:rsidRPr="00644409">
                                <w:rPr>
                                  <w:rFonts w:ascii="Tahoma" w:eastAsia="Tahoma" w:hAnsi="Tahoma" w:cs="Tahoma"/>
                                  <w:b/>
                                  <w:color w:val="FFFFFF" w:themeColor="background1"/>
                                  <w:sz w:val="30"/>
                                </w:rPr>
                                <w:t>Kevin KIHIKA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749160" y="5120903"/>
                            <a:ext cx="837599" cy="305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 xml:space="preserve"> Aug 9th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1380604" y="5136068"/>
                            <a:ext cx="186965" cy="1774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1520279" y="5120903"/>
                            <a:ext cx="800113" cy="305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Pr="00644409" w:rsidRDefault="00644409">
                              <w:pPr>
                                <w:spacing w:after="160" w:line="259" w:lineRule="auto"/>
                                <w:ind w:left="0" w:firstLine="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Tahoma" w:eastAsia="Tahoma" w:hAnsi="Tahoma" w:cs="Tahoma"/>
                                  <w:b/>
                                  <w:color w:val="E7E6E6"/>
                                  <w:sz w:val="30"/>
                                </w:rPr>
                                <w:t xml:space="preserve">, </w:t>
                              </w:r>
                              <w:r w:rsidRPr="00644409">
                                <w:rPr>
                                  <w:rFonts w:ascii="Tahoma" w:eastAsia="Tahoma" w:hAnsi="Tahoma" w:cs="Tahoma"/>
                                  <w:b/>
                                  <w:color w:val="FFFFFF" w:themeColor="background1"/>
                                  <w:sz w:val="30"/>
                                </w:rPr>
                                <w:t>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89914" y="676796"/>
                            <a:ext cx="2094840" cy="619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749160" y="3244842"/>
                            <a:ext cx="5512658" cy="652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ahoma" w:eastAsia="Tahoma" w:hAnsi="Tahoma" w:cs="Tahoma"/>
                                  <w:b/>
                                  <w:color w:val="E7E6E6"/>
                                  <w:sz w:val="64"/>
                                </w:rPr>
                                <w:t>Winning Space Race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749160" y="3732637"/>
                            <a:ext cx="4878037" cy="652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ahoma" w:eastAsia="Tahoma" w:hAnsi="Tahoma" w:cs="Tahoma"/>
                                  <w:b/>
                                  <w:color w:val="E7E6E6"/>
                                  <w:sz w:val="64"/>
                                </w:rPr>
                                <w:t>with Data 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657" o:spid="_x0000_s1026" style="position:absolute;left:0;text-align:left;margin-left:0;margin-top:-.05pt;width:960pt;height:540pt;z-index:251658240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">
                  <v:imagedata r:id="rId9" o:title=""/>
                </v:shape>
                <v:rect id="Rectangle 9" o:spid="_x0000_s1028" style="position:absolute;left:7491;top:48923;width:22805;height:3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:rsidR="00644409" w:rsidRPr="00644409" w:rsidRDefault="00644409">
                        <w:pPr>
                          <w:spacing w:after="160" w:line="259" w:lineRule="auto"/>
                          <w:ind w:left="0" w:firstLine="0"/>
                          <w:rPr>
                            <w:color w:val="FFFFFF" w:themeColor="background1"/>
                          </w:rPr>
                        </w:pPr>
                        <w:r w:rsidRPr="00644409">
                          <w:rPr>
                            <w:rFonts w:ascii="Tahoma" w:eastAsia="Tahoma" w:hAnsi="Tahoma" w:cs="Tahoma"/>
                            <w:b/>
                            <w:color w:val="FFFFFF" w:themeColor="background1"/>
                            <w:sz w:val="30"/>
                          </w:rPr>
                          <w:t>Kevin KIHIKA</w:t>
                        </w:r>
                      </w:p>
                    </w:txbxContent>
                  </v:textbox>
                </v:rect>
                <v:rect id="Rectangle 10" o:spid="_x0000_s1029" style="position:absolute;left:7491;top:51209;width:8376;height:3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FFFF" w:themeColor="background1"/>
                            <w:sz w:val="32"/>
                            <w:szCs w:val="32"/>
                          </w:rPr>
                          <w:t xml:space="preserve"> Aug 9th</w:t>
                        </w:r>
                      </w:p>
                    </w:txbxContent>
                  </v:textbox>
                </v:rect>
                <v:rect id="Rectangle 11" o:spid="_x0000_s1030" style="position:absolute;left:13806;top:51360;width:1869;height:1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2" o:spid="_x0000_s1031" style="position:absolute;left:15202;top:51209;width:8001;height:3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:rsidR="00644409" w:rsidRPr="00644409" w:rsidRDefault="00644409">
                        <w:pPr>
                          <w:spacing w:after="160" w:line="259" w:lineRule="auto"/>
                          <w:ind w:left="0" w:firstLine="0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rFonts w:ascii="Tahoma" w:eastAsia="Tahoma" w:hAnsi="Tahoma" w:cs="Tahoma"/>
                            <w:b/>
                            <w:color w:val="E7E6E6"/>
                            <w:sz w:val="30"/>
                          </w:rPr>
                          <w:t xml:space="preserve">, </w:t>
                        </w:r>
                        <w:r w:rsidRPr="00644409">
                          <w:rPr>
                            <w:rFonts w:ascii="Tahoma" w:eastAsia="Tahoma" w:hAnsi="Tahoma" w:cs="Tahoma"/>
                            <w:b/>
                            <w:color w:val="FFFFFF" w:themeColor="background1"/>
                            <w:sz w:val="30"/>
                          </w:rPr>
                          <w:t>2024</w:t>
                        </w:r>
                      </w:p>
                    </w:txbxContent>
                  </v:textbox>
                </v:rect>
                <v:shape id="Picture 14" o:spid="_x0000_s1032" type="#_x0000_t75" style="position:absolute;left:8899;top:6767;width:20948;height:6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">
                  <v:imagedata r:id="rId10" o:title=""/>
                </v:shape>
                <v:rect id="Rectangle 15" o:spid="_x0000_s1033" style="position:absolute;left:7491;top:32448;width:55127;height:6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ahoma" w:eastAsia="Tahoma" w:hAnsi="Tahoma" w:cs="Tahoma"/>
                            <w:b/>
                            <w:color w:val="E7E6E6"/>
                            <w:sz w:val="64"/>
                          </w:rPr>
                          <w:t>Winning Space Race</w:t>
                        </w:r>
                      </w:p>
                    </w:txbxContent>
                  </v:textbox>
                </v:rect>
                <v:rect id="Rectangle 16" o:spid="_x0000_s1034" style="position:absolute;left:7491;top:37326;width:48780;height:6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ahoma" w:eastAsia="Tahoma" w:hAnsi="Tahoma" w:cs="Tahoma"/>
                            <w:b/>
                            <w:color w:val="E7E6E6"/>
                            <w:sz w:val="64"/>
                          </w:rPr>
                          <w:t>with Data Science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862" w:right="17425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0771" name="Group 10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Rectangle 78"/>
                        <wps:cNvSpPr/>
                        <wps:spPr>
                          <a:xfrm>
                            <a:off x="1047598" y="2169182"/>
                            <a:ext cx="130043" cy="415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276198" y="2156700"/>
                            <a:ext cx="3722573" cy="451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color w:val="292929"/>
                                  <w:sz w:val="44"/>
                                </w:rPr>
                                <w:t>Executive 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047598" y="2682541"/>
                            <a:ext cx="130043" cy="415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276198" y="2668611"/>
                            <a:ext cx="2286155" cy="451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color w:val="292929"/>
                                  <w:sz w:val="44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1047598" y="3194097"/>
                            <a:ext cx="130043" cy="415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1276198" y="3181615"/>
                            <a:ext cx="2373098" cy="451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color w:val="292929"/>
                                  <w:sz w:val="44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1047598" y="3707457"/>
                            <a:ext cx="130043" cy="415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276198" y="3694619"/>
                            <a:ext cx="1338328" cy="451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color w:val="292929"/>
                                  <w:sz w:val="4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1047598" y="4220460"/>
                            <a:ext cx="130043" cy="415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1276198" y="4206531"/>
                            <a:ext cx="2195868" cy="451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color w:val="292929"/>
                                  <w:sz w:val="44"/>
                                </w:rPr>
                                <w:t>Conclusions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1047598" y="4732372"/>
                            <a:ext cx="130043" cy="415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276198" y="4719535"/>
                            <a:ext cx="1724741" cy="451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color w:val="292929"/>
                                  <w:sz w:val="44"/>
                                </w:rPr>
                                <w:t>Appendix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859676" y="524077"/>
                            <a:ext cx="1988213" cy="673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color w:val="0B49CB"/>
                                  <w:sz w:val="66"/>
                                </w:rPr>
                                <w:t>Outline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771" o:spid="_x0000_s1035" style="position:absolute;left:0;text-align:left;margin-left:0;margin-top:-.05pt;width:960pt;height:540pt;z-index:251659264;mso-position-horizontal-relative:page;mso-position-vertical-relative:page" coordsize="121921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+L927YAG&#10;AAAAYZD9U5vjG+Q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">
                <v:shape id="Picture 76" o:spid="_x0000_s1036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">
                  <v:imagedata r:id="rId12" o:title=""/>
                </v:shape>
                <v:rect id="Rectangle 78" o:spid="_x0000_s1037" style="position:absolute;left:10475;top:21691;width:1301;height:4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79" o:spid="_x0000_s1038" style="position:absolute;left:12761;top:21567;width:37226;height:4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color w:val="292929"/>
                            <w:sz w:val="44"/>
                          </w:rPr>
                          <w:t>Executive Summary</w:t>
                        </w:r>
                      </w:p>
                    </w:txbxContent>
                  </v:textbox>
                </v:rect>
                <v:rect id="Rectangle 80" o:spid="_x0000_s1039" style="position:absolute;left:10475;top:26825;width:1301;height:4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81" o:spid="_x0000_s1040" style="position:absolute;left:12761;top:26686;width:22862;height:4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color w:val="292929"/>
                            <w:sz w:val="44"/>
                          </w:rPr>
                          <w:t>Introduction</w:t>
                        </w:r>
                      </w:p>
                    </w:txbxContent>
                  </v:textbox>
                </v:rect>
                <v:rect id="Rectangle 82" o:spid="_x0000_s1041" style="position:absolute;left:10475;top:31940;width:1301;height:4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83" o:spid="_x0000_s1042" style="position:absolute;left:12761;top:31816;width:23731;height:4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color w:val="292929"/>
                            <w:sz w:val="44"/>
                          </w:rPr>
                          <w:t>Methodology</w:t>
                        </w:r>
                      </w:p>
                    </w:txbxContent>
                  </v:textbox>
                </v:rect>
                <v:rect id="Rectangle 84" o:spid="_x0000_s1043" style="position:absolute;left:10475;top:37074;width:1301;height:4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85" o:spid="_x0000_s1044" style="position:absolute;left:12761;top:36946;width:13384;height:4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color w:val="292929"/>
                            <w:sz w:val="44"/>
                          </w:rPr>
                          <w:t>Results</w:t>
                        </w:r>
                      </w:p>
                    </w:txbxContent>
                  </v:textbox>
                </v:rect>
                <v:rect id="Rectangle 86" o:spid="_x0000_s1045" style="position:absolute;left:10475;top:42204;width:1301;height:4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87" o:spid="_x0000_s1046" style="position:absolute;left:12761;top:42065;width:21959;height:4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color w:val="292929"/>
                            <w:sz w:val="44"/>
                          </w:rPr>
                          <w:t>Conclusions</w:t>
                        </w:r>
                      </w:p>
                    </w:txbxContent>
                  </v:textbox>
                </v:rect>
                <v:rect id="Rectangle 88" o:spid="_x0000_s1047" style="position:absolute;left:10475;top:47323;width:1301;height:4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89" o:spid="_x0000_s1048" style="position:absolute;left:12761;top:47195;width:17248;height:4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color w:val="292929"/>
                            <w:sz w:val="44"/>
                          </w:rPr>
                          <w:t>Appendix</w:t>
                        </w:r>
                      </w:p>
                    </w:txbxContent>
                  </v:textbox>
                </v:rect>
                <v:rect id="Rectangle 90" o:spid="_x0000_s1049" style="position:absolute;left:8596;top:5240;width:19882;height:6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color w:val="0B49CB"/>
                            <w:sz w:val="66"/>
                          </w:rPr>
                          <w:t>Outline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730C54" w:rsidRDefault="00730C54">
      <w:pPr>
        <w:sectPr w:rsidR="00730C54">
          <w:footerReference w:type="even" r:id="rId13"/>
          <w:footerReference w:type="default" r:id="rId14"/>
          <w:footerReference w:type="first" r:id="rId15"/>
          <w:pgSz w:w="19200" w:h="10800" w:orient="landscape"/>
          <w:pgMar w:top="510" w:right="1775" w:bottom="1399" w:left="862" w:header="720" w:footer="720" w:gutter="0"/>
          <w:cols w:space="720"/>
          <w:titlePg/>
        </w:sectPr>
      </w:pP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0709" name="Group 107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Rectangle 97"/>
                        <wps:cNvSpPr/>
                        <wps:spPr>
                          <a:xfrm>
                            <a:off x="859676" y="556210"/>
                            <a:ext cx="5540296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6"/>
                                  <w:sz w:val="66"/>
                                </w:rPr>
                                <w:t>Executive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6"/>
                                  <w:sz w:val="66"/>
                                </w:rPr>
                                <w:t>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1233005" y="1701991"/>
                            <a:ext cx="565358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In a highly competitive business environment: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1233005" y="1998325"/>
                            <a:ext cx="102154" cy="151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1448994" y="1976311"/>
                            <a:ext cx="11753196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36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 has revolutionized the launch of satellites with a concept of reusable launcher/booster: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1448994" y="2250631"/>
                            <a:ext cx="290386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Falcon9/Falcon 9 Heavy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1233005" y="2546965"/>
                            <a:ext cx="102154" cy="151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1448994" y="2524951"/>
                            <a:ext cx="9480514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The main advantage of this concept is the significant reduction in cost per kg.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1233005" y="2821285"/>
                            <a:ext cx="102154" cy="151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1448994" y="2799271"/>
                            <a:ext cx="1060971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Reliability problems remain compared to classic launch vehicles like Soyuz or Ariane-5.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1233005" y="3095605"/>
                            <a:ext cx="102154" cy="151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1448994" y="3073591"/>
                            <a:ext cx="11911906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For maintaining the “low cost” competitive advantage, compared with classic launchers, Falcon9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1448994" y="3347911"/>
                            <a:ext cx="977695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mission success is defined as the successful recovery or landing of the booster.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1233005" y="3644245"/>
                            <a:ext cx="102154" cy="151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1448994" y="3622231"/>
                            <a:ext cx="8134842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Falcon9 booster successful recovery depends on features such as: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2096643" y="3918565"/>
                            <a:ext cx="102154" cy="151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2312645" y="3896551"/>
                            <a:ext cx="66432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orbit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2096643" y="4192885"/>
                            <a:ext cx="102154" cy="151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2312645" y="4170871"/>
                            <a:ext cx="173727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payload mass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2096643" y="4467205"/>
                            <a:ext cx="102154" cy="151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2312645" y="4445191"/>
                            <a:ext cx="203371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booster versions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2096643" y="4741525"/>
                            <a:ext cx="102154" cy="151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2312645" y="4719511"/>
                            <a:ext cx="222768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Launching sites…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1233005" y="5015845"/>
                            <a:ext cx="102154" cy="151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1448994" y="4993831"/>
                            <a:ext cx="1253457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Based on these features, the best Machine Learning supervised classification model developed in this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1448994" y="5268151"/>
                            <a:ext cx="931815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report, predicted booster recovery outcome with an accuracy close to 94%.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709" o:spid="_x0000_s1050" style="position:absolute;left:0;text-align:left;margin-left:0;margin-top:-.05pt;width:960pt;height:540pt;z-index:251660288;mso-position-horizontal-relative:page;mso-position-vertical-relative:page" coordsize="121921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Pi/du2ABgAAAGGQ/VOb4xvk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">
                <v:shape id="Picture 95" o:spid="_x0000_s1051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">
                  <v:imagedata r:id="rId12" o:title=""/>
                </v:shape>
                <v:rect id="Rectangle 97" o:spid="_x0000_s1052" style="position:absolute;left:8596;top:5562;width:55403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6"/>
                            <w:sz w:val="66"/>
                          </w:rPr>
                          <w:t>Executive</w:t>
                        </w:r>
                        <w:r>
                          <w:rPr>
                            <w:color w:val="0B49CB"/>
                            <w:spacing w:val="60"/>
                            <w:w w:val="126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6"/>
                            <w:sz w:val="66"/>
                          </w:rPr>
                          <w:t>Summary</w:t>
                        </w:r>
                      </w:p>
                    </w:txbxContent>
                  </v:textbox>
                </v:rect>
                <v:rect id="Rectangle 98" o:spid="_x0000_s1053" style="position:absolute;left:12330;top:17019;width:56535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>In a highly competitive business environment:</w:t>
                        </w:r>
                      </w:p>
                    </w:txbxContent>
                  </v:textbox>
                </v:rect>
                <v:rect id="Rectangle 99" o:spid="_x0000_s1054" style="position:absolute;left:12330;top:19983;width:102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100" o:spid="_x0000_s1055" style="position:absolute;left:14489;top:19763;width:117532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000000"/>
                            <w:sz w:val="36"/>
                          </w:rPr>
                          <w:t>SpaceX</w:t>
                        </w:r>
                        <w:proofErr w:type="spellEnd"/>
                        <w:r>
                          <w:rPr>
                            <w:color w:val="000000"/>
                            <w:sz w:val="36"/>
                          </w:rPr>
                          <w:t xml:space="preserve"> has revolutionized the launch of satellites with a concept of reusable launcher/booster: </w:t>
                        </w:r>
                      </w:p>
                    </w:txbxContent>
                  </v:textbox>
                </v:rect>
                <v:rect id="Rectangle 101" o:spid="_x0000_s1056" style="position:absolute;left:14489;top:22506;width:2903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>Falcon9/Falcon 9 Heavy</w:t>
                        </w:r>
                      </w:p>
                    </w:txbxContent>
                  </v:textbox>
                </v:rect>
                <v:rect id="Rectangle 102" o:spid="_x0000_s1057" style="position:absolute;left:12330;top:25469;width:102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103" o:spid="_x0000_s1058" style="position:absolute;left:14489;top:25249;width:94806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>The main advantage of this concept is the significant reduction in cost per kg.</w:t>
                        </w:r>
                      </w:p>
                    </w:txbxContent>
                  </v:textbox>
                </v:rect>
                <v:rect id="Rectangle 104" o:spid="_x0000_s1059" style="position:absolute;left:12330;top:28212;width:102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105" o:spid="_x0000_s1060" style="position:absolute;left:14489;top:27992;width:106098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>Reliability problems remain compared to classic launch vehicles like Soyuz or Ariane-5.</w:t>
                        </w:r>
                      </w:p>
                    </w:txbxContent>
                  </v:textbox>
                </v:rect>
                <v:rect id="Rectangle 106" o:spid="_x0000_s1061" style="position:absolute;left:12330;top:30956;width:1021;height:15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107" o:spid="_x0000_s1062" style="position:absolute;left:14489;top:30735;width:119120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For maintaining the “low cost” competitive advantage, compared with classic launchers, Falcon9 </w:t>
                        </w:r>
                      </w:p>
                    </w:txbxContent>
                  </v:textbox>
                </v:rect>
                <v:rect id="Rectangle 108" o:spid="_x0000_s1063" style="position:absolute;left:14489;top:33479;width:97770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mission success is defined as the successful recovery or landing of the booster.  </w:t>
                        </w:r>
                      </w:p>
                    </w:txbxContent>
                  </v:textbox>
                </v:rect>
                <v:rect id="Rectangle 109" o:spid="_x0000_s1064" style="position:absolute;left:12330;top:36442;width:102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110" o:spid="_x0000_s1065" style="position:absolute;left:14489;top:36222;width:8134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Falcon9 booster successful recovery depends on features such as: </w:t>
                        </w:r>
                      </w:p>
                    </w:txbxContent>
                  </v:textbox>
                </v:rect>
                <v:rect id="Rectangle 111" o:spid="_x0000_s1066" style="position:absolute;left:20966;top:39185;width:102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112" o:spid="_x0000_s1067" style="position:absolute;left:23126;top:38965;width:6643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orbit </w:t>
                        </w:r>
                      </w:p>
                    </w:txbxContent>
                  </v:textbox>
                </v:rect>
                <v:rect id="Rectangle 113" o:spid="_x0000_s1068" style="position:absolute;left:20966;top:41928;width:102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114" o:spid="_x0000_s1069" style="position:absolute;left:23126;top:41708;width:17373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payload mass </w:t>
                        </w:r>
                      </w:p>
                    </w:txbxContent>
                  </v:textbox>
                </v:rect>
                <v:rect id="Rectangle 115" o:spid="_x0000_s1070" style="position:absolute;left:20966;top:44672;width:1021;height:15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116" o:spid="_x0000_s1071" style="position:absolute;left:23126;top:44451;width:20337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>booster versions</w:t>
                        </w:r>
                      </w:p>
                    </w:txbxContent>
                  </v:textbox>
                </v:rect>
                <v:rect id="Rectangle 117" o:spid="_x0000_s1072" style="position:absolute;left:20966;top:47415;width:102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118" o:spid="_x0000_s1073" style="position:absolute;left:23126;top:47195;width:22277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Launching sites…  </w:t>
                        </w:r>
                      </w:p>
                    </w:txbxContent>
                  </v:textbox>
                </v:rect>
                <v:rect id="Rectangle 119" o:spid="_x0000_s1074" style="position:absolute;left:12330;top:50158;width:102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120" o:spid="_x0000_s1075" style="position:absolute;left:14489;top:49938;width:125346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Based on these features, the best Machine Learning supervised classification model developed in this </w:t>
                        </w:r>
                      </w:p>
                    </w:txbxContent>
                  </v:textbox>
                </v:rect>
                <v:rect id="Rectangle 121" o:spid="_x0000_s1076" style="position:absolute;left:14489;top:52681;width:93182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report, predicted booster recovery outcome with an accuracy close to 94%.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0674" name="Group 10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Rectangle 128"/>
                        <wps:cNvSpPr/>
                        <wps:spPr>
                          <a:xfrm>
                            <a:off x="918362" y="556210"/>
                            <a:ext cx="10879498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3"/>
                                  <w:sz w:val="66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847077" y="1476601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1063079" y="1455836"/>
                            <a:ext cx="6343426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Commercial rocket launches </w:t>
                              </w:r>
                              <w:proofErr w:type="gramStart"/>
                              <w:r>
                                <w:rPr>
                                  <w:color w:val="000000"/>
                                  <w:sz w:val="32"/>
                                </w:rPr>
                                <w:t>is</w:t>
                              </w:r>
                              <w:proofErr w:type="gram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a very competitive market.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847077" y="1810319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1063079" y="1789922"/>
                            <a:ext cx="11930749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From 2000 to </w:t>
                              </w:r>
                              <w:proofErr w:type="gramStart"/>
                              <w:r>
                                <w:rPr>
                                  <w:color w:val="000000"/>
                                  <w:sz w:val="32"/>
                                </w:rPr>
                                <w:t>2017,  Ariane</w:t>
                              </w:r>
                              <w:proofErr w:type="gram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5 (ESA - Arianespace) dominated the market with: lower cost, high payload mass,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10045802" y="1789922"/>
                            <a:ext cx="1059893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reliability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10844644" y="1789922"/>
                            <a:ext cx="189296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847077" y="2145840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063079" y="2125075"/>
                            <a:ext cx="12904770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In terms of cost, China, India, Russia are tough competitors with less reliable classic launchers like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LongMarch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, Proton,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1063079" y="2369157"/>
                            <a:ext cx="7240487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Soyuz-2, PSLV.  New players like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BlueHorizon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are still in early stage.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847077" y="2723639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1063079" y="2702874"/>
                            <a:ext cx="12872365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Since 2017,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Falcon9/</w:t>
                              </w:r>
                              <w:r w:rsidR="00052683">
                                <w:rPr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Falcon9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Heavt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is increasingly dominating the market with better cost per kg thanks 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1063079" y="2946956"/>
                            <a:ext cx="2843484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reusable booster concept.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847077" y="3301438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1063079" y="3281042"/>
                            <a:ext cx="8854765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Competition may heat up again with the advent of Ariane 6 and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Starship.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56" name="Picture 1265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5552440" y="3507588"/>
                            <a:ext cx="5574793" cy="2663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143000" y="3657588"/>
                            <a:ext cx="3583076" cy="2193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674" o:spid="_x0000_s1077" style="position:absolute;left:0;text-align:left;margin-left:0;margin-top:-.05pt;width:960pt;height:540pt;z-index:251661312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+L927YAGAAAAYZD9U5vjG+Q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">
                <v:shape id="Picture 126" o:spid="_x0000_s1078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">
                  <v:imagedata r:id="rId12" o:title=""/>
                </v:shape>
                <v:rect id="Rectangle 128" o:spid="_x0000_s1079" style="position:absolute;left:9183;top:5562;width:108795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3"/>
                            <w:sz w:val="66"/>
                          </w:rPr>
                          <w:t>Introduction</w:t>
                        </w:r>
                      </w:p>
                    </w:txbxContent>
                  </v:textbox>
                </v:rect>
                <v:rect id="Rectangle 129" o:spid="_x0000_s1080" style="position:absolute;left:8470;top:14766;width:908;height:1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30" o:spid="_x0000_s1081" style="position:absolute;left:10630;top:14558;width:6343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Commercial rocket launches </w:t>
                        </w:r>
                        <w:proofErr w:type="gramStart"/>
                        <w:r>
                          <w:rPr>
                            <w:color w:val="000000"/>
                            <w:sz w:val="32"/>
                          </w:rPr>
                          <w:t>is</w:t>
                        </w:r>
                        <w:proofErr w:type="gramEnd"/>
                        <w:r>
                          <w:rPr>
                            <w:color w:val="000000"/>
                            <w:sz w:val="32"/>
                          </w:rPr>
                          <w:t xml:space="preserve"> a very competitive market. </w:t>
                        </w:r>
                      </w:p>
                    </w:txbxContent>
                  </v:textbox>
                </v:rect>
                <v:rect id="Rectangle 131" o:spid="_x0000_s1082" style="position:absolute;left:8470;top:18103;width:908;height:1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32" o:spid="_x0000_s1083" style="position:absolute;left:10630;top:17899;width:1193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From 2000 to </w:t>
                        </w:r>
                        <w:proofErr w:type="gramStart"/>
                        <w:r>
                          <w:rPr>
                            <w:color w:val="000000"/>
                            <w:sz w:val="32"/>
                          </w:rPr>
                          <w:t>2017,  Ariane</w:t>
                        </w:r>
                        <w:proofErr w:type="gramEnd"/>
                        <w:r>
                          <w:rPr>
                            <w:color w:val="000000"/>
                            <w:sz w:val="32"/>
                          </w:rPr>
                          <w:t xml:space="preserve"> 5 (ESA - Arianespace) dominated the market with: lower cost, high payload mass, </w:t>
                        </w:r>
                      </w:p>
                    </w:txbxContent>
                  </v:textbox>
                </v:rect>
                <v:rect id="Rectangle 133" o:spid="_x0000_s1084" style="position:absolute;left:100458;top:17899;width:1059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>reliability</w:t>
                        </w:r>
                      </w:p>
                    </w:txbxContent>
                  </v:textbox>
                </v:rect>
                <v:rect id="Rectangle 134" o:spid="_x0000_s1085" style="position:absolute;left:108446;top:17899;width:189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.  </w:t>
                        </w:r>
                      </w:p>
                    </w:txbxContent>
                  </v:textbox>
                </v:rect>
                <v:rect id="Rectangle 135" o:spid="_x0000_s1086" style="position:absolute;left:8470;top:21458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36" o:spid="_x0000_s1087" style="position:absolute;left:10630;top:21250;width:129048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In terms of cost, China, India, Russia are tough competitors with less reliable classic launchers like </w:t>
                        </w: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LongMarch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, Proton, </w:t>
                        </w:r>
                      </w:p>
                    </w:txbxContent>
                  </v:textbox>
                </v:rect>
                <v:rect id="Rectangle 137" o:spid="_x0000_s1088" style="position:absolute;left:10630;top:23691;width:7240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Soyuz-2, PSLV.  New players like </w:t>
                        </w: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BlueHorizon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 are still in early stage.</w:t>
                        </w:r>
                      </w:p>
                    </w:txbxContent>
                  </v:textbox>
                </v:rect>
                <v:rect id="Rectangle 138" o:spid="_x0000_s1089" style="position:absolute;left:8470;top:27236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39" o:spid="_x0000_s1090" style="position:absolute;left:10630;top:27028;width:128724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Since 2017, </w:t>
                        </w: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SpaceX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 Falcon9/</w:t>
                        </w:r>
                        <w:r w:rsidR="00052683">
                          <w:rPr>
                            <w:color w:val="000000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32"/>
                          </w:rPr>
                          <w:t xml:space="preserve">Falcon9 </w:t>
                        </w: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Heavt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 is increasingly dominating the market with better cost per kg thanks to the </w:t>
                        </w:r>
                      </w:p>
                    </w:txbxContent>
                  </v:textbox>
                </v:rect>
                <v:rect id="Rectangle 140" o:spid="_x0000_s1091" style="position:absolute;left:10630;top:29469;width:2843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reusable booster concept.</w:t>
                        </w:r>
                      </w:p>
                    </w:txbxContent>
                  </v:textbox>
                </v:rect>
                <v:rect id="Rectangle 141" o:spid="_x0000_s1092" style="position:absolute;left:8470;top:33014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42" o:spid="_x0000_s1093" style="position:absolute;left:10630;top:32810;width:8854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Competition may heat up again with the advent of Ariane 6 and </w:t>
                        </w: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SpaceX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 Starship. </w:t>
                        </w:r>
                      </w:p>
                    </w:txbxContent>
                  </v:textbox>
                </v:rect>
                <v:shape id="Picture 12656" o:spid="_x0000_s1094" type="#_x0000_t75" style="position:absolute;left:55524;top:35075;width:55748;height:26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">
                  <v:imagedata r:id="rId18" o:title=""/>
                </v:shape>
                <v:shape id="Picture 146" o:spid="_x0000_s1095" type="#_x0000_t75" style="position:absolute;left:11430;top:36575;width:35830;height:21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">
                  <v:imagedata r:id="rId1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1186" name="Group 11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Rectangle 153"/>
                        <wps:cNvSpPr/>
                        <wps:spPr>
                          <a:xfrm>
                            <a:off x="918362" y="556210"/>
                            <a:ext cx="10879498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05268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3"/>
                                  <w:sz w:val="66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614515" y="6120411"/>
                            <a:ext cx="168437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3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029200" y="4472991"/>
                            <a:ext cx="6575400" cy="12351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Rectangle 157"/>
                        <wps:cNvSpPr/>
                        <wps:spPr>
                          <a:xfrm>
                            <a:off x="547205" y="1692234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763194" y="1667875"/>
                            <a:ext cx="3906347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Falcon 9/Falcon9 </w:t>
                              </w:r>
                              <w:proofErr w:type="gramStart"/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heavy  v.</w:t>
                              </w:r>
                              <w:proofErr w:type="gramEnd"/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 Ariane 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547205" y="2002203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763194" y="1977844"/>
                            <a:ext cx="5974556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Falcon9 / Falcon 9 Heavy can easily compete with new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763194" y="2197440"/>
                            <a:ext cx="4082681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Ariane 6 (2 or 4 boosters) in terms of: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1195197" y="2531755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1410843" y="2507396"/>
                            <a:ext cx="1218404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Cost per kg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1195197" y="2841724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1410843" y="2817365"/>
                            <a:ext cx="1469538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Payload 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547205" y="3151680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763194" y="3128401"/>
                            <a:ext cx="6372320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Starship will further crush the competition in both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763194" y="3346917"/>
                            <a:ext cx="1066104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domains.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547205" y="3681244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763194" y="3656886"/>
                            <a:ext cx="6239732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Falcon9 and Starship costs are way lower due to reuse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763194" y="3876482"/>
                            <a:ext cx="100426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boosters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547205" y="4210797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763194" y="4186438"/>
                            <a:ext cx="619085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Ariane-6 will be a classic launcher for reliability purposes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547205" y="4520753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763194" y="4496394"/>
                            <a:ext cx="6029914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Falcon9 reliability can’t compete with Ariane-5G record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547205" y="4830353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763194" y="4807442"/>
                            <a:ext cx="5917039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Falcon9 booster recovery success rate is still an issue.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Picture 17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6036475" y="1601635"/>
                            <a:ext cx="2908795" cy="2277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Picture 18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8953564" y="1601635"/>
                            <a:ext cx="2241004" cy="2277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Rectangle 182"/>
                        <wps:cNvSpPr/>
                        <wps:spPr>
                          <a:xfrm>
                            <a:off x="6490805" y="3967109"/>
                            <a:ext cx="96918" cy="219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2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563525" y="3967109"/>
                            <a:ext cx="5414005" cy="219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26"/>
                                </w:rPr>
                                <w:t xml:space="preserve">Ariane 64 (4 </w:t>
                              </w:r>
                              <w:proofErr w:type="gramStart"/>
                              <w:r>
                                <w:rPr>
                                  <w:color w:val="000000"/>
                                  <w:sz w:val="26"/>
                                </w:rPr>
                                <w:t xml:space="preserve">boosters)   </w:t>
                              </w:r>
                              <w:proofErr w:type="gramEnd"/>
                              <w:r>
                                <w:rPr>
                                  <w:color w:val="000000"/>
                                  <w:sz w:val="26"/>
                                </w:rPr>
                                <w:t xml:space="preserve">                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26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26"/>
                                </w:rPr>
                                <w:t xml:space="preserve"> Starship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186" o:spid="_x0000_s1096" style="position:absolute;left:0;text-align:left;margin-left:0;margin-top:-.05pt;width:960pt;height:540pt;z-index:251662336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Ei06mU+gkKKKKvlAKZRRRygFFFFBQUUUVBIu2m7adtpKBjdtG&#10;2nUUyg8ujy6KKoQ3bRtp1FAxlFP8uioEMop9FADKKfRQAyin0UAMop9FADKKfTdtMYlFLto20AJR&#10;RRSE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Pi/du2ABgAAAGGQ&#10;/VOb4xvk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">
                <v:shape id="Picture 151" o:spid="_x0000_s1097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">
                  <v:imagedata r:id="rId12" o:title=""/>
                </v:shape>
                <v:rect id="Rectangle 153" o:spid="_x0000_s1098" style="position:absolute;left:9183;top:5562;width:108795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:rsidR="00644409" w:rsidRDefault="0005268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3"/>
                            <w:sz w:val="66"/>
                          </w:rPr>
                          <w:t>Introduction</w:t>
                        </w:r>
                      </w:p>
                    </w:txbxContent>
                  </v:textbox>
                </v:rect>
                <v:rect id="Rectangle 154" o:spid="_x0000_s1099" style="position:absolute;left:6145;top:61204;width:1684;height:3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36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Picture 156" o:spid="_x0000_s1100" type="#_x0000_t75" style="position:absolute;left:50292;top:44729;width:65754;height:12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">
                  <v:imagedata r:id="rId23" o:title=""/>
                </v:shape>
                <v:rect id="Rectangle 157" o:spid="_x0000_s1101" style="position:absolute;left:5472;top:16922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58" o:spid="_x0000_s1102" style="position:absolute;left:7631;top:16678;width:39064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Falcon 9/Falcon9 </w:t>
                        </w:r>
                        <w:proofErr w:type="gramStart"/>
                        <w:r>
                          <w:rPr>
                            <w:b/>
                            <w:color w:val="000000"/>
                            <w:sz w:val="32"/>
                          </w:rPr>
                          <w:t>heavy  v.</w:t>
                        </w:r>
                        <w:proofErr w:type="gramEnd"/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 Ariane 6</w:t>
                        </w:r>
                      </w:p>
                    </w:txbxContent>
                  </v:textbox>
                </v:rect>
                <v:rect id="Rectangle 159" o:spid="_x0000_s1103" style="position:absolute;left:5472;top:20022;width:907;height:1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60" o:spid="_x0000_s1104" style="position:absolute;left:7631;top:19778;width:5974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Falcon9 / Falcon 9 Heavy can easily compete with new </w:t>
                        </w:r>
                      </w:p>
                    </w:txbxContent>
                  </v:textbox>
                </v:rect>
                <v:rect id="Rectangle 161" o:spid="_x0000_s1105" style="position:absolute;left:7631;top:21974;width:4082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Ariane 6 (2 or 4 boosters) in terms of:</w:t>
                        </w:r>
                      </w:p>
                    </w:txbxContent>
                  </v:textbox>
                </v:rect>
                <v:rect id="Rectangle 162" o:spid="_x0000_s1106" style="position:absolute;left:11951;top:25317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63" o:spid="_x0000_s1107" style="position:absolute;left:14108;top:25073;width:12184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ped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DiNped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Cost per kg</w:t>
                        </w:r>
                      </w:p>
                    </w:txbxContent>
                  </v:textbox>
                </v:rect>
                <v:rect id="Rectangle 164" o:spid="_x0000_s1108" style="position:absolute;left:11951;top:28417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w/p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Bt3w/p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65" o:spid="_x0000_s1109" style="position:absolute;left:14108;top:28173;width:14695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py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ACk6py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Payload mass</w:t>
                        </w:r>
                      </w:p>
                    </w:txbxContent>
                  </v:textbox>
                </v:rect>
                <v:rect id="Rectangle 166" o:spid="_x0000_s1110" style="position:absolute;left:5472;top:31516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QFwgAAANw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9jeD8TLpCzFwAAAP//AwBQSwECLQAUAAYACAAAACEA2+H2y+4AAACFAQAAEwAAAAAAAAAAAAAA&#10;AAAAAAAAW0NvbnRlbnRfVHlwZXNdLnhtbFBLAQItABQABgAIAAAAIQBa9CxbvwAAABUBAAALAAAA&#10;AAAAAAAAAAAAAB8BAABfcmVscy8ucmVsc1BLAQItABQABgAIAAAAIQDyQTQF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67" o:spid="_x0000_s1111" style="position:absolute;left:7631;top:31284;width:6372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SpaceX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 Starship will further crush the competition in both </w:t>
                        </w:r>
                      </w:p>
                    </w:txbxContent>
                  </v:textbox>
                </v:rect>
                <v:rect id="Rectangle 168" o:spid="_x0000_s1112" style="position:absolute;left:7631;top:33469;width:1066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domains. </w:t>
                        </w:r>
                      </w:p>
                    </w:txbxContent>
                  </v:textbox>
                </v:rect>
                <v:rect id="Rectangle 169" o:spid="_x0000_s1113" style="position:absolute;left:5472;top:36812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70" o:spid="_x0000_s1114" style="position:absolute;left:7631;top:36568;width:62398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Falcon9 and Starship costs are way lower due to reuse of </w:t>
                        </w:r>
                      </w:p>
                    </w:txbxContent>
                  </v:textbox>
                </v:rect>
                <v:rect id="Rectangle 171" o:spid="_x0000_s1115" style="position:absolute;left:7631;top:38764;width:10043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boosters </w:t>
                        </w:r>
                      </w:p>
                    </w:txbxContent>
                  </v:textbox>
                </v:rect>
                <v:rect id="Rectangle 172" o:spid="_x0000_s1116" style="position:absolute;left:5472;top:42107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73" o:spid="_x0000_s1117" style="position:absolute;left:7631;top:41864;width:6190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Ariane-6 will be a classic launcher for reliability purposes</w:t>
                        </w:r>
                      </w:p>
                    </w:txbxContent>
                  </v:textbox>
                </v:rect>
                <v:rect id="Rectangle 174" o:spid="_x0000_s1118" style="position:absolute;left:5472;top:45207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75" o:spid="_x0000_s1119" style="position:absolute;left:7631;top:44963;width:60300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Falcon9 reliability can’t compete with Ariane-5G record</w:t>
                        </w:r>
                      </w:p>
                    </w:txbxContent>
                  </v:textbox>
                </v:rect>
                <v:rect id="Rectangle 176" o:spid="_x0000_s1120" style="position:absolute;left:5472;top:48303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77" o:spid="_x0000_s1121" style="position:absolute;left:7631;top:48074;width:5917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>Falcon9 booster recovery success rate is still an issue.</w:t>
                        </w:r>
                      </w:p>
                    </w:txbxContent>
                  </v:textbox>
                </v:rect>
                <v:shape id="Picture 179" o:spid="_x0000_s1122" type="#_x0000_t75" style="position:absolute;left:60364;top:16016;width:29088;height:22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">
                  <v:imagedata r:id="rId24" o:title=""/>
                </v:shape>
                <v:shape id="Picture 181" o:spid="_x0000_s1123" type="#_x0000_t75" style="position:absolute;left:89535;top:16016;width:22410;height:22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">
                  <v:imagedata r:id="rId25" o:title=""/>
                </v:shape>
                <v:rect id="Rectangle 182" o:spid="_x0000_s1124" style="position:absolute;left:64908;top:39671;width:969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26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83" o:spid="_x0000_s1125" style="position:absolute;left:65635;top:39671;width:54140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26"/>
                          </w:rPr>
                          <w:t xml:space="preserve">Ariane 64 (4 </w:t>
                        </w:r>
                        <w:proofErr w:type="gramStart"/>
                        <w:r>
                          <w:rPr>
                            <w:color w:val="000000"/>
                            <w:sz w:val="26"/>
                          </w:rPr>
                          <w:t xml:space="preserve">boosters)   </w:t>
                        </w:r>
                        <w:proofErr w:type="gramEnd"/>
                        <w:r>
                          <w:rPr>
                            <w:color w:val="000000"/>
                            <w:sz w:val="26"/>
                          </w:rPr>
                          <w:t xml:space="preserve">                                       </w:t>
                        </w:r>
                        <w:proofErr w:type="spellStart"/>
                        <w:r>
                          <w:rPr>
                            <w:color w:val="000000"/>
                            <w:sz w:val="26"/>
                          </w:rPr>
                          <w:t>SpaceX</w:t>
                        </w:r>
                        <w:proofErr w:type="spellEnd"/>
                        <w:r>
                          <w:rPr>
                            <w:color w:val="000000"/>
                            <w:sz w:val="26"/>
                          </w:rPr>
                          <w:t xml:space="preserve"> Starship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0967" name="Group 109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Rectangle 190"/>
                        <wps:cNvSpPr/>
                        <wps:spPr>
                          <a:xfrm>
                            <a:off x="918362" y="556210"/>
                            <a:ext cx="10526617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3"/>
                                  <w:sz w:val="66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781202" y="1712973"/>
                            <a:ext cx="8400810" cy="253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30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0"/>
                                </w:rPr>
                                <w:t xml:space="preserve"> CEO Elon Musk has criticized European efforts in the emergent new space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781202" y="1917443"/>
                            <a:ext cx="4257393" cy="253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0"/>
                                </w:rPr>
                                <w:t>race. In March 2021, he wrote on Twitter: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781202" y="2150006"/>
                            <a:ext cx="105871" cy="253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990000"/>
                                  <w:sz w:val="30"/>
                                </w:rP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859676" y="2150006"/>
                            <a:ext cx="7909952" cy="253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990000"/>
                                  <w:sz w:val="30"/>
                                </w:rPr>
                                <w:t xml:space="preserve">They are aiming too low. Only rockets that are fully &amp; rapidly reusable will be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781202" y="2377171"/>
                            <a:ext cx="7752918" cy="253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990000"/>
                                  <w:sz w:val="30"/>
                                </w:rPr>
                                <w:t>competitive. Everything else will seem like a cloth biplane in the age of jets.”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781202" y="2865557"/>
                            <a:ext cx="102154" cy="151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996836" y="2843911"/>
                            <a:ext cx="741822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Reliability v. Risky concept: “reusability” and Significant cost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996836" y="3118231"/>
                            <a:ext cx="125963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reduction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781202" y="3688517"/>
                            <a:ext cx="102154" cy="151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996836" y="3666871"/>
                            <a:ext cx="830753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36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 financial viability heavily depends on the successful 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996836" y="3941191"/>
                            <a:ext cx="7877322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of the booster (booster recovery) defined as “mission success”.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781202" y="4511478"/>
                            <a:ext cx="102154" cy="151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996836" y="4489832"/>
                            <a:ext cx="655506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Using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6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 Falcon9 database, we develop AI tools: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996836" y="4785797"/>
                            <a:ext cx="108727" cy="151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1212837" y="4764151"/>
                            <a:ext cx="7801312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for visualizing, analyzing features conditioning mission success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996836" y="5060117"/>
                            <a:ext cx="108727" cy="151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1212837" y="5038471"/>
                            <a:ext cx="742977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for predicting Falcon 9 success and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6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 financial viability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1212837" y="5312791"/>
                            <a:ext cx="5153749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using supervised classification algorithms.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5092561" y="5312791"/>
                            <a:ext cx="137729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63" name="Picture 1266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7228840" y="1314044"/>
                            <a:ext cx="4200145" cy="47945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967" o:spid="_x0000_s1126" style="position:absolute;left:0;text-align:left;margin-left:0;margin-top:-.05pt;width:960pt;height:540pt;z-index:251663360;mso-position-horizontal-relative:page;mso-position-vertical-relative:page" coordsize="121921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+L927YAGAAAAYZD9U5vjG+Q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">
                <v:shape id="Picture 188" o:spid="_x0000_s1127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">
                  <v:imagedata r:id="rId12" o:title=""/>
                </v:shape>
                <v:rect id="Rectangle 190" o:spid="_x0000_s1128" style="position:absolute;left:9183;top:5562;width:105266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3"/>
                            <w:sz w:val="66"/>
                          </w:rPr>
                          <w:t>Introduction</w:t>
                        </w:r>
                      </w:p>
                    </w:txbxContent>
                  </v:textbox>
                </v:rect>
                <v:rect id="Rectangle 191" o:spid="_x0000_s1129" style="position:absolute;left:7812;top:17129;width:84008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000000"/>
                            <w:sz w:val="30"/>
                          </w:rPr>
                          <w:t>SpaceX</w:t>
                        </w:r>
                        <w:proofErr w:type="spellEnd"/>
                        <w:r>
                          <w:rPr>
                            <w:color w:val="000000"/>
                            <w:sz w:val="30"/>
                          </w:rPr>
                          <w:t xml:space="preserve"> CEO Elon Musk has criticized European efforts in the emergent new space </w:t>
                        </w:r>
                      </w:p>
                    </w:txbxContent>
                  </v:textbox>
                </v:rect>
                <v:rect id="Rectangle 192" o:spid="_x0000_s1130" style="position:absolute;left:7812;top:19174;width:42573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0"/>
                          </w:rPr>
                          <w:t>race. In March 2021, he wrote on Twitter:</w:t>
                        </w:r>
                      </w:p>
                    </w:txbxContent>
                  </v:textbox>
                </v:rect>
                <v:rect id="Rectangle 193" o:spid="_x0000_s1131" style="position:absolute;left:7812;top:21500;width:1058;height:2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color w:val="990000"/>
                            <w:sz w:val="30"/>
                          </w:rPr>
                          <w:t>“</w:t>
                        </w:r>
                      </w:p>
                    </w:txbxContent>
                  </v:textbox>
                </v:rect>
                <v:rect id="Rectangle 194" o:spid="_x0000_s1132" style="position:absolute;left:8596;top:21500;width:79100;height:2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color w:val="990000"/>
                            <w:sz w:val="30"/>
                          </w:rPr>
                          <w:t xml:space="preserve">They are aiming too low. Only rockets that are fully &amp; rapidly reusable will be </w:t>
                        </w:r>
                      </w:p>
                    </w:txbxContent>
                  </v:textbox>
                </v:rect>
                <v:rect id="Rectangle 195" o:spid="_x0000_s1133" style="position:absolute;left:7812;top:23771;width:77529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color w:val="990000"/>
                            <w:sz w:val="30"/>
                          </w:rPr>
                          <w:t>competitive. Everything else will seem like a cloth biplane in the age of jets.”</w:t>
                        </w:r>
                      </w:p>
                    </w:txbxContent>
                  </v:textbox>
                </v:rect>
                <v:rect id="Rectangle 196" o:spid="_x0000_s1134" style="position:absolute;left:7812;top:28655;width:102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197" o:spid="_x0000_s1135" style="position:absolute;left:9968;top:28439;width:74182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Reliability v. Risky concept: “reusability” and Significant cost </w:t>
                        </w:r>
                      </w:p>
                    </w:txbxContent>
                  </v:textbox>
                </v:rect>
                <v:rect id="Rectangle 198" o:spid="_x0000_s1136" style="position:absolute;left:9968;top:31182;width:12596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reduction </w:t>
                        </w:r>
                      </w:p>
                    </w:txbxContent>
                  </v:textbox>
                </v:rect>
                <v:rect id="Rectangle 199" o:spid="_x0000_s1137" style="position:absolute;left:7812;top:36885;width:1021;height:15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200" o:spid="_x0000_s1138" style="position:absolute;left:9968;top:36668;width:83075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000000"/>
                            <w:sz w:val="36"/>
                          </w:rPr>
                          <w:t>SpaceX</w:t>
                        </w:r>
                        <w:proofErr w:type="spellEnd"/>
                        <w:r>
                          <w:rPr>
                            <w:color w:val="000000"/>
                            <w:sz w:val="36"/>
                          </w:rPr>
                          <w:t xml:space="preserve"> financial viability heavily depends on the successful landing </w:t>
                        </w:r>
                      </w:p>
                    </w:txbxContent>
                  </v:textbox>
                </v:rect>
                <v:rect id="Rectangle 201" o:spid="_x0000_s1139" style="position:absolute;left:9968;top:39411;width:78773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of the booster (booster recovery) defined as “mission success”.  </w:t>
                        </w:r>
                      </w:p>
                    </w:txbxContent>
                  </v:textbox>
                </v:rect>
                <v:rect id="Rectangle 202" o:spid="_x0000_s1140" style="position:absolute;left:7812;top:45114;width:102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203" o:spid="_x0000_s1141" style="position:absolute;left:9968;top:44898;width:65550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Using </w:t>
                        </w:r>
                        <w:proofErr w:type="spellStart"/>
                        <w:r>
                          <w:rPr>
                            <w:color w:val="000000"/>
                            <w:sz w:val="36"/>
                          </w:rPr>
                          <w:t>SpaceX</w:t>
                        </w:r>
                        <w:proofErr w:type="spellEnd"/>
                        <w:r>
                          <w:rPr>
                            <w:color w:val="000000"/>
                            <w:sz w:val="36"/>
                          </w:rPr>
                          <w:t xml:space="preserve"> Falcon9 database, we develop AI tools: </w:t>
                        </w:r>
                      </w:p>
                    </w:txbxContent>
                  </v:textbox>
                </v:rect>
                <v:rect id="Rectangle 204" o:spid="_x0000_s1142" style="position:absolute;left:9968;top:47857;width:108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</w:t>
                        </w:r>
                      </w:p>
                    </w:txbxContent>
                  </v:textbox>
                </v:rect>
                <v:rect id="Rectangle 205" o:spid="_x0000_s1143" style="position:absolute;left:12128;top:47641;width:78013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6u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BGkur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for visualizing, analyzing features conditioning mission success  </w:t>
                        </w:r>
                      </w:p>
                    </w:txbxContent>
                  </v:textbox>
                </v:rect>
                <v:rect id="Rectangle 206" o:spid="_x0000_s1144" style="position:absolute;left:9968;top:50601;width:1087;height:15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</w:t>
                        </w:r>
                      </w:p>
                    </w:txbxContent>
                  </v:textbox>
                </v:rect>
                <v:rect id="Rectangle 207" o:spid="_x0000_s1145" style="position:absolute;left:12128;top:50384;width:74298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for predicting Falcon 9 success and </w:t>
                        </w:r>
                        <w:proofErr w:type="spellStart"/>
                        <w:r>
                          <w:rPr>
                            <w:color w:val="000000"/>
                            <w:sz w:val="36"/>
                          </w:rPr>
                          <w:t>SpaceX</w:t>
                        </w:r>
                        <w:proofErr w:type="spellEnd"/>
                        <w:r>
                          <w:rPr>
                            <w:color w:val="000000"/>
                            <w:sz w:val="36"/>
                          </w:rPr>
                          <w:t xml:space="preserve"> financial viability </w:t>
                        </w:r>
                      </w:p>
                    </w:txbxContent>
                  </v:textbox>
                </v:rect>
                <v:rect id="Rectangle 208" o:spid="_x0000_s1146" style="position:absolute;left:12128;top:53127;width:51537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>using supervised classification algorithms.</w:t>
                        </w:r>
                      </w:p>
                    </w:txbxContent>
                  </v:textbox>
                </v:rect>
                <v:rect id="Rectangle 209" o:spid="_x0000_s1147" style="position:absolute;left:50925;top:53127;width:1377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Picture 12663" o:spid="_x0000_s1148" type="#_x0000_t75" style="position:absolute;left:72288;top:13140;width:42001;height:47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">
                  <v:imagedata r:id="rId27" o:title=""/>
                </v:shape>
                <w10:wrap type="topAndBottom" anchorx="page" anchory="page"/>
              </v:group>
            </w:pict>
          </mc:Fallback>
        </mc:AlternateContent>
      </w:r>
    </w:p>
    <w:p w:rsidR="00730C54" w:rsidRDefault="00730C54">
      <w:pPr>
        <w:sectPr w:rsidR="00730C54">
          <w:footerReference w:type="even" r:id="rId28"/>
          <w:footerReference w:type="default" r:id="rId29"/>
          <w:footerReference w:type="first" r:id="rId30"/>
          <w:pgSz w:w="19200" w:h="10800" w:orient="landscape"/>
          <w:pgMar w:top="1440" w:right="1440" w:bottom="1440" w:left="1440" w:header="720" w:footer="799" w:gutter="0"/>
          <w:cols w:space="720"/>
        </w:sectPr>
      </w:pP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1051" name="Group 11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216" name="Picture 21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Rectangle 217"/>
                        <wps:cNvSpPr/>
                        <wps:spPr>
                          <a:xfrm>
                            <a:off x="11957038" y="6372097"/>
                            <a:ext cx="179844" cy="380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2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749160" y="3244085"/>
                            <a:ext cx="1113795" cy="2874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color w:val="E7E6E6"/>
                                </w:rPr>
                                <w:t>Section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749160" y="3456332"/>
                            <a:ext cx="3908268" cy="656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E7E6E6"/>
                                  <w:sz w:val="64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051" o:spid="_x0000_s1149" style="position:absolute;left:0;text-align:left;margin-left:0;margin-top:-.05pt;width:960pt;height:540pt;z-index:251664384;mso-position-horizontal-relative:page;mso-position-vertical-relative:page" coordsize="121921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">
                <v:shape id="Picture 216" o:spid="_x0000_s1150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">
                  <v:imagedata r:id="rId32" o:title=""/>
                </v:shape>
                <v:rect id="Rectangle 217" o:spid="_x0000_s1151" style="position:absolute;left:119570;top:63720;width:1798;height:38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2"/>
                          </w:rPr>
                          <w:t>8</w:t>
                        </w:r>
                      </w:p>
                    </w:txbxContent>
                  </v:textbox>
                </v:rect>
                <v:rect id="Rectangle 218" o:spid="_x0000_s1152" style="position:absolute;left:7491;top:32440;width:11138;height: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color w:val="E7E6E6"/>
                          </w:rPr>
                          <w:t>Section 1</w:t>
                        </w:r>
                      </w:p>
                    </w:txbxContent>
                  </v:textbox>
                </v:rect>
                <v:rect id="Rectangle 219" o:spid="_x0000_s1153" style="position:absolute;left:7491;top:34563;width:39083;height:6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b/>
                            <w:color w:val="E7E6E6"/>
                            <w:sz w:val="64"/>
                          </w:rPr>
                          <w:t>Methodology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0926" name="Group 109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224" name="Picture 22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Rectangle 226"/>
                        <wps:cNvSpPr/>
                        <wps:spPr>
                          <a:xfrm>
                            <a:off x="859676" y="556210"/>
                            <a:ext cx="3582551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19"/>
                                  <w:sz w:val="66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1004405" y="1794869"/>
                            <a:ext cx="3345267" cy="405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48"/>
                                </w:rPr>
                                <w:t>Methodology steps: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1004405" y="2411911"/>
                            <a:ext cx="91651" cy="405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3" name="Rectangle 10903"/>
                        <wps:cNvSpPr/>
                        <wps:spPr>
                          <a:xfrm>
                            <a:off x="1004405" y="2897095"/>
                            <a:ext cx="183646" cy="362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4" name="Rectangle 10904"/>
                        <wps:cNvSpPr/>
                        <wps:spPr>
                          <a:xfrm>
                            <a:off x="1142485" y="2897095"/>
                            <a:ext cx="178202" cy="362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43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1461605" y="2897095"/>
                            <a:ext cx="10804632" cy="362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43"/>
                                </w:rPr>
                                <w:t xml:space="preserve">Data collection from open Data base and Wikipedia (Falcon9, Ariane-5).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1004405" y="3352848"/>
                            <a:ext cx="280550" cy="362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43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1461605" y="3352848"/>
                            <a:ext cx="2361267" cy="362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43"/>
                                </w:rPr>
                                <w:t>Data wrangling.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1004405" y="3807534"/>
                            <a:ext cx="280550" cy="362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43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1461605" y="3807534"/>
                            <a:ext cx="12446195" cy="362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43"/>
                                </w:rPr>
                                <w:t xml:space="preserve">Exploratory data analysis using SQL query and visualization of correlation 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1004405" y="4135130"/>
                            <a:ext cx="1897797" cy="362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43"/>
                                </w:rPr>
                                <w:t xml:space="preserve">parameters.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1004405" y="4591250"/>
                            <a:ext cx="280550" cy="362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43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1461605" y="4591250"/>
                            <a:ext cx="10937105" cy="362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43"/>
                                </w:rPr>
                                <w:t xml:space="preserve">Visual analytics: launch sites with Folium, success rates with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z w:val="43"/>
                                </w:rPr>
                                <w:t>Plotly</w:t>
                              </w:r>
                              <w:proofErr w:type="spellEnd"/>
                              <w:r>
                                <w:rPr>
                                  <w:b/>
                                  <w:color w:val="000000"/>
                                  <w:sz w:val="43"/>
                                </w:rPr>
                                <w:t xml:space="preserve"> Dash.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1004405" y="5045936"/>
                            <a:ext cx="280550" cy="362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43"/>
                                </w:rP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1461605" y="5045936"/>
                            <a:ext cx="12990964" cy="362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43"/>
                                </w:rPr>
                                <w:t>Classification Models development and validations. Selection of best predictive model.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11242078" y="5045936"/>
                            <a:ext cx="162958" cy="362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C9211E"/>
                                  <w:sz w:val="43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926" o:spid="_x0000_s1154" style="position:absolute;left:0;text-align:left;margin-left:0;margin-top:-.05pt;width:960pt;height:540pt;z-index:251665408;mso-position-horizontal-relative:page;mso-position-vertical-relative:page" coordsize="121921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Pi/du2ABgAAAGGQ/VOb4xvk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">
                <v:shape id="Picture 224" o:spid="_x0000_s1155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">
                  <v:imagedata r:id="rId12" o:title=""/>
                </v:shape>
                <v:rect id="Rectangle 226" o:spid="_x0000_s1156" style="position:absolute;left:8596;top:5562;width:35826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19"/>
                            <w:sz w:val="66"/>
                          </w:rPr>
                          <w:t>Methodology</w:t>
                        </w:r>
                      </w:p>
                    </w:txbxContent>
                  </v:textbox>
                </v:rect>
                <v:rect id="Rectangle 227" o:spid="_x0000_s1157" style="position:absolute;left:10044;top:17948;width:33452;height:4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48"/>
                          </w:rPr>
                          <w:t>Methodology steps:</w:t>
                        </w:r>
                      </w:p>
                    </w:txbxContent>
                  </v:textbox>
                </v:rect>
                <v:rect id="Rectangle 228" o:spid="_x0000_s1158" style="position:absolute;left:10044;top:24119;width:916;height:4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03" o:spid="_x0000_s1159" style="position:absolute;left:10044;top:28970;width:1836;height:3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43"/>
                          </w:rPr>
                          <w:t>1</w:t>
                        </w:r>
                      </w:p>
                    </w:txbxContent>
                  </v:textbox>
                </v:rect>
                <v:rect id="Rectangle 10904" o:spid="_x0000_s1160" style="position:absolute;left:11424;top:28970;width:1782;height:3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43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30" o:spid="_x0000_s1161" style="position:absolute;left:14616;top:28970;width:108046;height:3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43"/>
                          </w:rPr>
                          <w:t xml:space="preserve">Data collection from open Data base and Wikipedia (Falcon9, Ariane-5). </w:t>
                        </w:r>
                      </w:p>
                    </w:txbxContent>
                  </v:textbox>
                </v:rect>
                <v:rect id="Rectangle 231" o:spid="_x0000_s1162" style="position:absolute;left:10044;top:33528;width:2805;height:3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43"/>
                          </w:rPr>
                          <w:t>2.</w:t>
                        </w:r>
                      </w:p>
                    </w:txbxContent>
                  </v:textbox>
                </v:rect>
                <v:rect id="Rectangle 232" o:spid="_x0000_s1163" style="position:absolute;left:14616;top:33528;width:23612;height:3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43"/>
                          </w:rPr>
                          <w:t>Data wrangling.</w:t>
                        </w:r>
                      </w:p>
                    </w:txbxContent>
                  </v:textbox>
                </v:rect>
                <v:rect id="Rectangle 233" o:spid="_x0000_s1164" style="position:absolute;left:10044;top:38075;width:2805;height:3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n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KqDZ/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43"/>
                          </w:rPr>
                          <w:t>3.</w:t>
                        </w:r>
                      </w:p>
                    </w:txbxContent>
                  </v:textbox>
                </v:rect>
                <v:rect id="Rectangle 234" o:spid="_x0000_s1165" style="position:absolute;left:14616;top:38075;width:124462;height:3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43"/>
                          </w:rPr>
                          <w:t xml:space="preserve">Exploratory data analysis using SQL query and visualization of correlation between </w:t>
                        </w:r>
                      </w:p>
                    </w:txbxContent>
                  </v:textbox>
                </v:rect>
                <v:rect id="Rectangle 235" o:spid="_x0000_s1166" style="position:absolute;left:10044;top:41351;width:18978;height:3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43"/>
                          </w:rPr>
                          <w:t xml:space="preserve">parameters. </w:t>
                        </w:r>
                      </w:p>
                    </w:txbxContent>
                  </v:textbox>
                </v:rect>
                <v:rect id="Rectangle 236" o:spid="_x0000_s1167" style="position:absolute;left:10044;top:45912;width:2805;height:3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3p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DrXemT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43"/>
                          </w:rPr>
                          <w:t>4.</w:t>
                        </w:r>
                      </w:p>
                    </w:txbxContent>
                  </v:textbox>
                </v:rect>
                <v:rect id="Rectangle 237" o:spid="_x0000_s1168" style="position:absolute;left:14616;top:45912;width:109371;height:3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9/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BVm9//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43"/>
                          </w:rPr>
                          <w:t xml:space="preserve">Visual analytics: launch sites with Folium, success rates with </w:t>
                        </w:r>
                        <w:proofErr w:type="spellStart"/>
                        <w:r>
                          <w:rPr>
                            <w:b/>
                            <w:color w:val="000000"/>
                            <w:sz w:val="43"/>
                          </w:rPr>
                          <w:t>Plotly</w:t>
                        </w:r>
                        <w:proofErr w:type="spellEnd"/>
                        <w:r>
                          <w:rPr>
                            <w:b/>
                            <w:color w:val="000000"/>
                            <w:sz w:val="43"/>
                          </w:rPr>
                          <w:t xml:space="preserve"> Dash. </w:t>
                        </w:r>
                      </w:p>
                    </w:txbxContent>
                  </v:textbox>
                </v:rect>
                <v:rect id="Rectangle 238" o:spid="_x0000_s1169" style="position:absolute;left:10044;top:50459;width:2805;height:3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u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JARLjc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43"/>
                          </w:rPr>
                          <w:t>5.</w:t>
                        </w:r>
                      </w:p>
                    </w:txbxContent>
                  </v:textbox>
                </v:rect>
                <v:rect id="Rectangle 239" o:spid="_x0000_s1170" style="position:absolute;left:14616;top:50459;width:129909;height:3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O4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S0juF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43"/>
                          </w:rPr>
                          <w:t>Classification Models development and validations. Selection of best predictive model.</w:t>
                        </w:r>
                      </w:p>
                    </w:txbxContent>
                  </v:textbox>
                </v:rect>
                <v:rect id="Rectangle 240" o:spid="_x0000_s1171" style="position:absolute;left:112420;top:50459;width:1630;height:3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DT2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gnQ09s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C9211E"/>
                            <w:sz w:val="43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1132" name="Group 11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Rectangle 249"/>
                        <wps:cNvSpPr/>
                        <wps:spPr>
                          <a:xfrm>
                            <a:off x="859676" y="556210"/>
                            <a:ext cx="4230701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779755" y="1631061"/>
                            <a:ext cx="3118214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Data was collected from: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8" name="Rectangle 10898"/>
                        <wps:cNvSpPr/>
                        <wps:spPr>
                          <a:xfrm>
                            <a:off x="849706" y="2179701"/>
                            <a:ext cx="361258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open source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6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 REST 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7" name="Rectangle 10897"/>
                        <wps:cNvSpPr/>
                        <wps:spPr>
                          <a:xfrm>
                            <a:off x="779755" y="2179701"/>
                            <a:ext cx="93036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9" name="Rectangle 10899"/>
                        <wps:cNvSpPr/>
                        <wps:spPr>
                          <a:xfrm>
                            <a:off x="779755" y="2728341"/>
                            <a:ext cx="93036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0" name="Rectangle 10900"/>
                        <wps:cNvSpPr/>
                        <wps:spPr>
                          <a:xfrm>
                            <a:off x="849706" y="2728341"/>
                            <a:ext cx="5666356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36"/>
                                </w:rPr>
                                <w:t>webscraping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 Falcon9 launch data in Wikipedia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2" name="Rectangle 10902"/>
                        <wps:cNvSpPr/>
                        <wps:spPr>
                          <a:xfrm>
                            <a:off x="849706" y="3276981"/>
                            <a:ext cx="600931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36"/>
                                </w:rPr>
                                <w:t>webscraping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 Ariane5 launcher data in Wikipedia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1" name="Rectangle 10901"/>
                        <wps:cNvSpPr/>
                        <wps:spPr>
                          <a:xfrm>
                            <a:off x="779755" y="3276981"/>
                            <a:ext cx="93036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5372278" y="3276981"/>
                            <a:ext cx="42839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i/>
                                  <w:color w:val="000000"/>
                                  <w:sz w:val="36"/>
                                </w:rPr>
                                <w:t xml:space="preserve">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779755" y="3551301"/>
                            <a:ext cx="2795934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i/>
                                  <w:color w:val="000000"/>
                                  <w:sz w:val="36"/>
                                </w:rPr>
                                <w:t>reference graphs only.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2884323" y="3551301"/>
                            <a:ext cx="275032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 (not prepared for ML)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Shape 257"/>
                        <wps:cNvSpPr/>
                        <wps:spPr>
                          <a:xfrm>
                            <a:off x="7238517" y="1829156"/>
                            <a:ext cx="369" cy="3554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" h="3554641">
                                <a:moveTo>
                                  <a:pt x="0" y="0"/>
                                </a:moveTo>
                                <a:lnTo>
                                  <a:pt x="369" y="3554641"/>
                                </a:lnTo>
                              </a:path>
                            </a:pathLst>
                          </a:custGeom>
                          <a:ln w="36719" cap="flat">
                            <a:round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" name="Shape 258"/>
                        <wps:cNvSpPr/>
                        <wps:spPr>
                          <a:xfrm>
                            <a:off x="7183806" y="5376596"/>
                            <a:ext cx="110160" cy="1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160" h="110160">
                                <a:moveTo>
                                  <a:pt x="0" y="0"/>
                                </a:moveTo>
                                <a:lnTo>
                                  <a:pt x="110160" y="0"/>
                                </a:lnTo>
                                <a:lnTo>
                                  <a:pt x="55080" y="1101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" name="Shape 259"/>
                        <wps:cNvSpPr/>
                        <wps:spPr>
                          <a:xfrm>
                            <a:off x="6172200" y="4599712"/>
                            <a:ext cx="2051279" cy="67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279" h="679679">
                                <a:moveTo>
                                  <a:pt x="0" y="0"/>
                                </a:moveTo>
                                <a:lnTo>
                                  <a:pt x="2051279" y="0"/>
                                </a:lnTo>
                                <a:lnTo>
                                  <a:pt x="2051279" y="679679"/>
                                </a:lnTo>
                                <a:lnTo>
                                  <a:pt x="1025639" y="679679"/>
                                </a:lnTo>
                                <a:lnTo>
                                  <a:pt x="0" y="6796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" name="Shape 260"/>
                        <wps:cNvSpPr/>
                        <wps:spPr>
                          <a:xfrm>
                            <a:off x="6172200" y="4599712"/>
                            <a:ext cx="2051279" cy="67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279" h="679679">
                                <a:moveTo>
                                  <a:pt x="1025639" y="679679"/>
                                </a:moveTo>
                                <a:lnTo>
                                  <a:pt x="0" y="679679"/>
                                </a:lnTo>
                                <a:lnTo>
                                  <a:pt x="0" y="0"/>
                                </a:lnTo>
                                <a:lnTo>
                                  <a:pt x="2051279" y="0"/>
                                </a:lnTo>
                                <a:lnTo>
                                  <a:pt x="2051279" y="679679"/>
                                </a:lnTo>
                                <a:lnTo>
                                  <a:pt x="1025639" y="67967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6267603" y="4747676"/>
                            <a:ext cx="2473803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Saved data into csv 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6412319" y="4990323"/>
                            <a:ext cx="2088462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000000"/>
                                  <w:sz w:val="32"/>
                                </w:rPr>
                                <w:t>data_set_part1.csv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8356676" y="1465920"/>
                            <a:ext cx="2690913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Web scraping Wikipedia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Shape 264"/>
                        <wps:cNvSpPr/>
                        <wps:spPr>
                          <a:xfrm>
                            <a:off x="9535325" y="1820151"/>
                            <a:ext cx="356" cy="3554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" h="3554641">
                                <a:moveTo>
                                  <a:pt x="0" y="0"/>
                                </a:moveTo>
                                <a:lnTo>
                                  <a:pt x="356" y="3554641"/>
                                </a:lnTo>
                              </a:path>
                            </a:pathLst>
                          </a:custGeom>
                          <a:ln w="36719" cap="flat">
                            <a:round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" name="Shape 265"/>
                        <wps:cNvSpPr/>
                        <wps:spPr>
                          <a:xfrm>
                            <a:off x="9480601" y="5367592"/>
                            <a:ext cx="110159" cy="1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159" h="110160">
                                <a:moveTo>
                                  <a:pt x="0" y="0"/>
                                </a:moveTo>
                                <a:lnTo>
                                  <a:pt x="110159" y="0"/>
                                </a:lnTo>
                                <a:lnTo>
                                  <a:pt x="55080" y="1101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" name="Shape 266"/>
                        <wps:cNvSpPr/>
                        <wps:spPr>
                          <a:xfrm>
                            <a:off x="8458200" y="3710877"/>
                            <a:ext cx="2051279" cy="67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279" h="679679">
                                <a:moveTo>
                                  <a:pt x="0" y="0"/>
                                </a:moveTo>
                                <a:lnTo>
                                  <a:pt x="2051279" y="0"/>
                                </a:lnTo>
                                <a:lnTo>
                                  <a:pt x="2051279" y="679679"/>
                                </a:lnTo>
                                <a:lnTo>
                                  <a:pt x="1025639" y="679679"/>
                                </a:lnTo>
                                <a:lnTo>
                                  <a:pt x="0" y="6796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" name="Shape 267"/>
                        <wps:cNvSpPr/>
                        <wps:spPr>
                          <a:xfrm>
                            <a:off x="8458200" y="3710877"/>
                            <a:ext cx="2051279" cy="67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279" h="679679">
                                <a:moveTo>
                                  <a:pt x="1025639" y="679679"/>
                                </a:moveTo>
                                <a:lnTo>
                                  <a:pt x="0" y="679679"/>
                                </a:lnTo>
                                <a:lnTo>
                                  <a:pt x="0" y="0"/>
                                </a:lnTo>
                                <a:lnTo>
                                  <a:pt x="2051279" y="0"/>
                                </a:lnTo>
                                <a:lnTo>
                                  <a:pt x="2051279" y="679679"/>
                                </a:lnTo>
                                <a:lnTo>
                                  <a:pt x="1025639" y="67967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9254516" y="3980520"/>
                            <a:ext cx="610282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Clean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Shape 269"/>
                        <wps:cNvSpPr/>
                        <wps:spPr>
                          <a:xfrm>
                            <a:off x="8458200" y="2796477"/>
                            <a:ext cx="2051279" cy="67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279" h="679679">
                                <a:moveTo>
                                  <a:pt x="0" y="0"/>
                                </a:moveTo>
                                <a:lnTo>
                                  <a:pt x="2051279" y="0"/>
                                </a:lnTo>
                                <a:lnTo>
                                  <a:pt x="2051279" y="679679"/>
                                </a:lnTo>
                                <a:lnTo>
                                  <a:pt x="1025639" y="679679"/>
                                </a:lnTo>
                                <a:lnTo>
                                  <a:pt x="0" y="6796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" name="Shape 270"/>
                        <wps:cNvSpPr/>
                        <wps:spPr>
                          <a:xfrm>
                            <a:off x="8458200" y="2796477"/>
                            <a:ext cx="2051279" cy="67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279" h="679679">
                                <a:moveTo>
                                  <a:pt x="1025639" y="679679"/>
                                </a:moveTo>
                                <a:lnTo>
                                  <a:pt x="0" y="679679"/>
                                </a:lnTo>
                                <a:lnTo>
                                  <a:pt x="0" y="0"/>
                                </a:lnTo>
                                <a:lnTo>
                                  <a:pt x="2051279" y="0"/>
                                </a:lnTo>
                                <a:lnTo>
                                  <a:pt x="2051279" y="679679"/>
                                </a:lnTo>
                                <a:lnTo>
                                  <a:pt x="1025639" y="67967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8751595" y="2944441"/>
                            <a:ext cx="2005291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Extract Table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8682837" y="3187075"/>
                            <a:ext cx="2126267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with Beautiful soup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Shape 273"/>
                        <wps:cNvSpPr/>
                        <wps:spPr>
                          <a:xfrm>
                            <a:off x="8458200" y="1882077"/>
                            <a:ext cx="2051279" cy="67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279" h="679679">
                                <a:moveTo>
                                  <a:pt x="0" y="0"/>
                                </a:moveTo>
                                <a:lnTo>
                                  <a:pt x="2051279" y="0"/>
                                </a:lnTo>
                                <a:lnTo>
                                  <a:pt x="2051279" y="679679"/>
                                </a:lnTo>
                                <a:lnTo>
                                  <a:pt x="1025639" y="679679"/>
                                </a:lnTo>
                                <a:lnTo>
                                  <a:pt x="0" y="6796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" name="Shape 274"/>
                        <wps:cNvSpPr/>
                        <wps:spPr>
                          <a:xfrm>
                            <a:off x="8458200" y="1882077"/>
                            <a:ext cx="2051279" cy="67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279" h="679679">
                                <a:moveTo>
                                  <a:pt x="1025639" y="679679"/>
                                </a:moveTo>
                                <a:lnTo>
                                  <a:pt x="0" y="679679"/>
                                </a:lnTo>
                                <a:lnTo>
                                  <a:pt x="0" y="0"/>
                                </a:lnTo>
                                <a:lnTo>
                                  <a:pt x="2051279" y="0"/>
                                </a:lnTo>
                                <a:lnTo>
                                  <a:pt x="2051279" y="679679"/>
                                </a:lnTo>
                                <a:lnTo>
                                  <a:pt x="1025639" y="67967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8754123" y="2151720"/>
                            <a:ext cx="1938592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Get URL 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Shape 276"/>
                        <wps:cNvSpPr/>
                        <wps:spPr>
                          <a:xfrm>
                            <a:off x="8458200" y="4599356"/>
                            <a:ext cx="2051279" cy="679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279" h="679678">
                                <a:moveTo>
                                  <a:pt x="0" y="0"/>
                                </a:moveTo>
                                <a:lnTo>
                                  <a:pt x="2051279" y="0"/>
                                </a:lnTo>
                                <a:lnTo>
                                  <a:pt x="2051279" y="679678"/>
                                </a:lnTo>
                                <a:lnTo>
                                  <a:pt x="1025639" y="679678"/>
                                </a:lnTo>
                                <a:lnTo>
                                  <a:pt x="0" y="6796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" name="Shape 277"/>
                        <wps:cNvSpPr/>
                        <wps:spPr>
                          <a:xfrm>
                            <a:off x="8458200" y="4599356"/>
                            <a:ext cx="2051279" cy="679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279" h="679678">
                                <a:moveTo>
                                  <a:pt x="1025639" y="679678"/>
                                </a:moveTo>
                                <a:lnTo>
                                  <a:pt x="0" y="679678"/>
                                </a:lnTo>
                                <a:lnTo>
                                  <a:pt x="0" y="0"/>
                                </a:lnTo>
                                <a:lnTo>
                                  <a:pt x="2051279" y="0"/>
                                </a:lnTo>
                                <a:lnTo>
                                  <a:pt x="2051279" y="679678"/>
                                </a:lnTo>
                                <a:lnTo>
                                  <a:pt x="1025639" y="67967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8553603" y="4746597"/>
                            <a:ext cx="2473804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Saved data into csv 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8698319" y="4990323"/>
                            <a:ext cx="2088461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000000"/>
                                  <w:sz w:val="32"/>
                                </w:rPr>
                                <w:t>data_set_part2.csv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6504839" y="1465920"/>
                            <a:ext cx="1842188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 REST 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Shape 281"/>
                        <wps:cNvSpPr/>
                        <wps:spPr>
                          <a:xfrm>
                            <a:off x="6172200" y="3711233"/>
                            <a:ext cx="2051279" cy="67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279" h="679679">
                                <a:moveTo>
                                  <a:pt x="0" y="0"/>
                                </a:moveTo>
                                <a:lnTo>
                                  <a:pt x="2051279" y="0"/>
                                </a:lnTo>
                                <a:lnTo>
                                  <a:pt x="2051279" y="679679"/>
                                </a:lnTo>
                                <a:lnTo>
                                  <a:pt x="1025639" y="679679"/>
                                </a:lnTo>
                                <a:lnTo>
                                  <a:pt x="0" y="6796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" name="Shape 282"/>
                        <wps:cNvSpPr/>
                        <wps:spPr>
                          <a:xfrm>
                            <a:off x="6172200" y="3711233"/>
                            <a:ext cx="2051279" cy="67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279" h="679679">
                                <a:moveTo>
                                  <a:pt x="1025639" y="679679"/>
                                </a:moveTo>
                                <a:lnTo>
                                  <a:pt x="0" y="679679"/>
                                </a:lnTo>
                                <a:lnTo>
                                  <a:pt x="0" y="0"/>
                                </a:lnTo>
                                <a:lnTo>
                                  <a:pt x="2051279" y="0"/>
                                </a:lnTo>
                                <a:lnTo>
                                  <a:pt x="2051279" y="679679"/>
                                </a:lnTo>
                                <a:lnTo>
                                  <a:pt x="1025639" y="67967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6490805" y="3736795"/>
                            <a:ext cx="1938861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Replaced missing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6423838" y="3980520"/>
                            <a:ext cx="211681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payload value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6722275" y="4224601"/>
                            <a:ext cx="1266201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mean value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Shape 286"/>
                        <wps:cNvSpPr/>
                        <wps:spPr>
                          <a:xfrm>
                            <a:off x="6172200" y="2796833"/>
                            <a:ext cx="2051279" cy="67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279" h="679679">
                                <a:moveTo>
                                  <a:pt x="0" y="0"/>
                                </a:moveTo>
                                <a:lnTo>
                                  <a:pt x="2051279" y="0"/>
                                </a:lnTo>
                                <a:lnTo>
                                  <a:pt x="2051279" y="679679"/>
                                </a:lnTo>
                                <a:lnTo>
                                  <a:pt x="1025639" y="679679"/>
                                </a:lnTo>
                                <a:lnTo>
                                  <a:pt x="0" y="6796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" name="Shape 287"/>
                        <wps:cNvSpPr/>
                        <wps:spPr>
                          <a:xfrm>
                            <a:off x="6172200" y="2796833"/>
                            <a:ext cx="2051279" cy="67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279" h="679679">
                                <a:moveTo>
                                  <a:pt x="1025639" y="679679"/>
                                </a:moveTo>
                                <a:lnTo>
                                  <a:pt x="0" y="679679"/>
                                </a:lnTo>
                                <a:lnTo>
                                  <a:pt x="0" y="0"/>
                                </a:lnTo>
                                <a:lnTo>
                                  <a:pt x="2051279" y="0"/>
                                </a:lnTo>
                                <a:lnTo>
                                  <a:pt x="2051279" y="679679"/>
                                </a:lnTo>
                                <a:lnTo>
                                  <a:pt x="1025639" y="67967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6334925" y="2944441"/>
                            <a:ext cx="2354987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Restricted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dataframe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6362637" y="3188154"/>
                            <a:ext cx="2220240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to Falcon 9 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Shape 290"/>
                        <wps:cNvSpPr/>
                        <wps:spPr>
                          <a:xfrm>
                            <a:off x="6172200" y="1882432"/>
                            <a:ext cx="2051279" cy="67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279" h="679679">
                                <a:moveTo>
                                  <a:pt x="0" y="0"/>
                                </a:moveTo>
                                <a:lnTo>
                                  <a:pt x="2051279" y="0"/>
                                </a:lnTo>
                                <a:lnTo>
                                  <a:pt x="2051279" y="679679"/>
                                </a:lnTo>
                                <a:lnTo>
                                  <a:pt x="1025639" y="679679"/>
                                </a:lnTo>
                                <a:lnTo>
                                  <a:pt x="0" y="6796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" name="Shape 291"/>
                        <wps:cNvSpPr/>
                        <wps:spPr>
                          <a:xfrm>
                            <a:off x="6172200" y="1882432"/>
                            <a:ext cx="2051279" cy="67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279" h="679679">
                                <a:moveTo>
                                  <a:pt x="1025639" y="679679"/>
                                </a:moveTo>
                                <a:lnTo>
                                  <a:pt x="0" y="679679"/>
                                </a:lnTo>
                                <a:lnTo>
                                  <a:pt x="0" y="0"/>
                                </a:lnTo>
                                <a:lnTo>
                                  <a:pt x="2051279" y="0"/>
                                </a:lnTo>
                                <a:lnTo>
                                  <a:pt x="2051279" y="679679"/>
                                </a:lnTo>
                                <a:lnTo>
                                  <a:pt x="1025639" y="67967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6282716" y="2030041"/>
                            <a:ext cx="2494056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Requested and parsed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6400800" y="2273754"/>
                            <a:ext cx="2117896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launch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132" o:spid="_x0000_s1172" style="position:absolute;left:0;text-align:left;margin-left:0;margin-top:-.05pt;width:960pt;height:540pt;z-index:251666432;mso-position-horizontal-relative:page;mso-position-vertical-relative:page" coordsize="121921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D4v3btgAYAAABhkP1Tm+Mb5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">
                <v:shape id="Picture 247" o:spid="_x0000_s1173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">
                  <v:imagedata r:id="rId12" o:title=""/>
                </v:shape>
                <v:rect id="Rectangle 249" o:spid="_x0000_s1174" style="position:absolute;left:8596;top:5562;width:42307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Data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Collection</w:t>
                        </w:r>
                      </w:p>
                    </w:txbxContent>
                  </v:textbox>
                </v:rect>
                <v:rect id="Rectangle 250" o:spid="_x0000_s1175" style="position:absolute;left:7797;top:16310;width:31182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Data was collected from: </w:t>
                        </w:r>
                      </w:p>
                    </w:txbxContent>
                  </v:textbox>
                </v:rect>
                <v:rect id="Rectangle 10898" o:spid="_x0000_s1176" style="position:absolute;left:8497;top:21797;width:36125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3ifxwAAAN4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AnaSa88o7MoJe/AAAA//8DAFBLAQItABQABgAIAAAAIQDb4fbL7gAAAIUBAAATAAAAAAAA&#10;AAAAAAAAAAAAAABbQ29udGVudF9UeXBlc10ueG1sUEsBAi0AFAAGAAgAAAAhAFr0LFu/AAAAFQEA&#10;AAsAAAAAAAAAAAAAAAAAHwEAAF9yZWxzLy5yZWxzUEsBAi0AFAAGAAgAAAAhAHRLeJ/HAAAA3g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open source </w:t>
                        </w:r>
                        <w:proofErr w:type="spellStart"/>
                        <w:r>
                          <w:rPr>
                            <w:color w:val="000000"/>
                            <w:sz w:val="36"/>
                          </w:rPr>
                          <w:t>SpaceX</w:t>
                        </w:r>
                        <w:proofErr w:type="spellEnd"/>
                        <w:r>
                          <w:rPr>
                            <w:color w:val="000000"/>
                            <w:sz w:val="36"/>
                          </w:rPr>
                          <w:t xml:space="preserve"> REST API</w:t>
                        </w:r>
                      </w:p>
                    </w:txbxContent>
                  </v:textbox>
                </v:rect>
                <v:rect id="Rectangle 10897" o:spid="_x0000_s1177" style="position:absolute;left:7797;top:21797;width:930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0899" o:spid="_x0000_s1178" style="position:absolute;left:7797;top:27283;width:930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0900" o:spid="_x0000_s1179" style="position:absolute;left:8497;top:27283;width:56663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000000"/>
                            <w:sz w:val="36"/>
                          </w:rPr>
                          <w:t>webscraping</w:t>
                        </w:r>
                        <w:proofErr w:type="spellEnd"/>
                        <w:r>
                          <w:rPr>
                            <w:color w:val="000000"/>
                            <w:sz w:val="36"/>
                          </w:rPr>
                          <w:t xml:space="preserve"> Falcon9 launch data in Wikipedia</w:t>
                        </w:r>
                      </w:p>
                    </w:txbxContent>
                  </v:textbox>
                </v:rect>
                <v:rect id="Rectangle 10902" o:spid="_x0000_s1180" style="position:absolute;left:8497;top:32769;width:60093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000000"/>
                            <w:sz w:val="36"/>
                          </w:rPr>
                          <w:t>webscraping</w:t>
                        </w:r>
                        <w:proofErr w:type="spellEnd"/>
                        <w:r>
                          <w:rPr>
                            <w:color w:val="000000"/>
                            <w:sz w:val="36"/>
                          </w:rPr>
                          <w:t xml:space="preserve"> Ariane5 launcher data in Wikipedia </w:t>
                        </w:r>
                      </w:p>
                    </w:txbxContent>
                  </v:textbox>
                </v:rect>
                <v:rect id="Rectangle 10901" o:spid="_x0000_s1181" style="position:absolute;left:7797;top:32769;width:930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254" o:spid="_x0000_s1182" style="position:absolute;left:53722;top:32769;width:4284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Qo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4lqQo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i/>
                            <w:color w:val="000000"/>
                            <w:sz w:val="36"/>
                          </w:rPr>
                          <w:t xml:space="preserve">for </w:t>
                        </w:r>
                      </w:p>
                    </w:txbxContent>
                  </v:textbox>
                </v:rect>
                <v:rect id="Rectangle 255" o:spid="_x0000_s1183" style="position:absolute;left:7797;top:35513;width:2795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i/>
                            <w:color w:val="000000"/>
                            <w:sz w:val="36"/>
                          </w:rPr>
                          <w:t>reference graphs only.</w:t>
                        </w:r>
                      </w:p>
                    </w:txbxContent>
                  </v:textbox>
                </v:rect>
                <v:rect id="Rectangle 256" o:spid="_x0000_s1184" style="position:absolute;left:28843;top:35513;width:27503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J/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OcIn8T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 (not prepared for ML)</w:t>
                        </w:r>
                      </w:p>
                    </w:txbxContent>
                  </v:textbox>
                </v:rect>
                <v:shape id="Shape 257" o:spid="_x0000_s1185" style="position:absolute;left:72385;top:18291;width:3;height:35546;visibility:visible;mso-wrap-style:square;v-text-anchor:top" coordsize="369,3554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" path="m,l369,3554641e" filled="f" strokecolor="#3465a4" strokeweight="1.02mm">
                  <v:path arrowok="t" textboxrect="0,0,369,3554641"/>
                </v:shape>
                <v:shape id="Shape 258" o:spid="_x0000_s1186" style="position:absolute;left:71838;top:53765;width:1101;height:1102;visibility:visible;mso-wrap-style:square;v-text-anchor:top" coordsize="110160,1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" path="m,l110160,,55080,110160,,xe" fillcolor="#3465a4" stroked="f" strokeweight="0">
                  <v:stroke miterlimit="83231f" joinstyle="miter"/>
                  <v:path arrowok="t" textboxrect="0,0,110160,110160"/>
                </v:shape>
                <v:shape id="Shape 259" o:spid="_x0000_s1187" style="position:absolute;left:61722;top:45997;width:20512;height:6796;visibility:visible;mso-wrap-style:square;v-text-anchor:top" coordsize="2051279,679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" path="m,l2051279,r,679679l1025639,679679,,679679,,xe" fillcolor="#9cf" stroked="f" strokeweight="0">
                  <v:stroke miterlimit="83231f" joinstyle="miter"/>
                  <v:path arrowok="t" textboxrect="0,0,2051279,679679"/>
                </v:shape>
                <v:shape id="Shape 260" o:spid="_x0000_s1188" style="position:absolute;left:61722;top:45997;width:20512;height:6796;visibility:visible;mso-wrap-style:square;v-text-anchor:top" coordsize="2051279,679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" path="m1025639,679679l,679679,,,2051279,r,679679l1025639,679679xe" filled="f" strokecolor="#3465a4" strokeweight="0">
                  <v:path arrowok="t" textboxrect="0,0,2051279,679679"/>
                </v:shape>
                <v:rect id="Rectangle 261" o:spid="_x0000_s1189" style="position:absolute;left:62676;top:47476;width:24738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Saved data into csv file</w:t>
                        </w:r>
                      </w:p>
                    </w:txbxContent>
                  </v:textbox>
                </v:rect>
                <v:rect id="Rectangle 262" o:spid="_x0000_s1190" style="position:absolute;left:64123;top:49903;width:2088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color w:val="000000"/>
                            <w:sz w:val="32"/>
                          </w:rPr>
                          <w:t>data_set_part1.csv</w:t>
                        </w:r>
                      </w:p>
                    </w:txbxContent>
                  </v:textbox>
                </v:rect>
                <v:rect id="Rectangle 263" o:spid="_x0000_s1191" style="position:absolute;left:83566;top:14659;width:2690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>Web scraping Wikipedia</w:t>
                        </w:r>
                      </w:p>
                    </w:txbxContent>
                  </v:textbox>
                </v:rect>
                <v:shape id="Shape 264" o:spid="_x0000_s1192" style="position:absolute;left:95353;top:18201;width:3;height:35546;visibility:visible;mso-wrap-style:square;v-text-anchor:top" coordsize="356,3554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" path="m,l356,3554641e" filled="f" strokecolor="#3465a4" strokeweight="1.02mm">
                  <v:path arrowok="t" textboxrect="0,0,356,3554641"/>
                </v:shape>
                <v:shape id="Shape 265" o:spid="_x0000_s1193" style="position:absolute;left:94806;top:53675;width:1101;height:1102;visibility:visible;mso-wrap-style:square;v-text-anchor:top" coordsize="110159,1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" path="m,l110159,,55080,110160,,xe" fillcolor="#3465a4" stroked="f" strokeweight="0">
                  <v:stroke miterlimit="83231f" joinstyle="miter"/>
                  <v:path arrowok="t" textboxrect="0,0,110159,110160"/>
                </v:shape>
                <v:shape id="Shape 266" o:spid="_x0000_s1194" style="position:absolute;left:84582;top:37108;width:20512;height:6797;visibility:visible;mso-wrap-style:square;v-text-anchor:top" coordsize="2051279,679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" path="m,l2051279,r,679679l1025639,679679,,679679,,xe" fillcolor="#9cf" stroked="f" strokeweight="0">
                  <v:stroke miterlimit="83231f" joinstyle="miter"/>
                  <v:path arrowok="t" textboxrect="0,0,2051279,679679"/>
                </v:shape>
                <v:shape id="Shape 267" o:spid="_x0000_s1195" style="position:absolute;left:84582;top:37108;width:20512;height:6797;visibility:visible;mso-wrap-style:square;v-text-anchor:top" coordsize="2051279,679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" path="m1025639,679679l,679679,,,2051279,r,679679l1025639,679679xe" filled="f" strokecolor="#3465a4" strokeweight="0">
                  <v:path arrowok="t" textboxrect="0,0,2051279,679679"/>
                </v:shape>
                <v:rect id="Rectangle 268" o:spid="_x0000_s1196" style="position:absolute;left:92545;top:39805;width:610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Clean</w:t>
                        </w:r>
                      </w:p>
                    </w:txbxContent>
                  </v:textbox>
                </v:rect>
                <v:shape id="Shape 269" o:spid="_x0000_s1197" style="position:absolute;left:84582;top:27964;width:20512;height:6797;visibility:visible;mso-wrap-style:square;v-text-anchor:top" coordsize="2051279,679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" path="m,l2051279,r,679679l1025639,679679,,679679,,xe" fillcolor="#9cf" stroked="f" strokeweight="0">
                  <v:stroke miterlimit="83231f" joinstyle="miter"/>
                  <v:path arrowok="t" textboxrect="0,0,2051279,679679"/>
                </v:shape>
                <v:shape id="Shape 270" o:spid="_x0000_s1198" style="position:absolute;left:84582;top:27964;width:20512;height:6797;visibility:visible;mso-wrap-style:square;v-text-anchor:top" coordsize="2051279,679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" path="m1025639,679679l,679679,,,2051279,r,679679l1025639,679679xe" filled="f" strokecolor="#3465a4" strokeweight="0">
                  <v:path arrowok="t" textboxrect="0,0,2051279,679679"/>
                </v:shape>
                <v:rect id="Rectangle 271" o:spid="_x0000_s1199" style="position:absolute;left:87515;top:29444;width:2005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Extract Table data </w:t>
                        </w:r>
                      </w:p>
                    </w:txbxContent>
                  </v:textbox>
                </v:rect>
                <v:rect id="Rectangle 272" o:spid="_x0000_s1200" style="position:absolute;left:86828;top:31870;width:21263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with Beautiful soup</w:t>
                        </w:r>
                      </w:p>
                    </w:txbxContent>
                  </v:textbox>
                </v:rect>
                <v:shape id="Shape 273" o:spid="_x0000_s1201" style="position:absolute;left:84582;top:18820;width:20512;height:6797;visibility:visible;mso-wrap-style:square;v-text-anchor:top" coordsize="2051279,679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" path="m,l2051279,r,679679l1025639,679679,,679679,,xe" fillcolor="#9cf" stroked="f" strokeweight="0">
                  <v:stroke miterlimit="83231f" joinstyle="miter"/>
                  <v:path arrowok="t" textboxrect="0,0,2051279,679679"/>
                </v:shape>
                <v:shape id="Shape 274" o:spid="_x0000_s1202" style="position:absolute;left:84582;top:18820;width:20512;height:6797;visibility:visible;mso-wrap-style:square;v-text-anchor:top" coordsize="2051279,679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" path="m1025639,679679l,679679,,,2051279,r,679679l1025639,679679xe" filled="f" strokecolor="#3465a4" strokeweight="0">
                  <v:path arrowok="t" textboxrect="0,0,2051279,679679"/>
                </v:shape>
                <v:rect id="Rectangle 275" o:spid="_x0000_s1203" style="position:absolute;left:87541;top:21517;width:1938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13T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Bcb13T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Get URL response</w:t>
                        </w:r>
                      </w:p>
                    </w:txbxContent>
                  </v:textbox>
                </v:rect>
                <v:shape id="Shape 276" o:spid="_x0000_s1204" style="position:absolute;left:84582;top:45993;width:20512;height:6797;visibility:visible;mso-wrap-style:square;v-text-anchor:top" coordsize="2051279,679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" path="m,l2051279,r,679678l1025639,679678,,679678,,xe" fillcolor="#9cf" stroked="f" strokeweight="0">
                  <v:stroke miterlimit="83231f" joinstyle="miter"/>
                  <v:path arrowok="t" textboxrect="0,0,2051279,679678"/>
                </v:shape>
                <v:shape id="Shape 277" o:spid="_x0000_s1205" style="position:absolute;left:84582;top:45993;width:20512;height:6797;visibility:visible;mso-wrap-style:square;v-text-anchor:top" coordsize="2051279,679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" path="m1025639,679678l,679678,,,2051279,r,679678l1025639,679678xe" filled="f" strokecolor="#3465a4" strokeweight="0">
                  <v:path arrowok="t" textboxrect="0,0,2051279,679678"/>
                </v:shape>
                <v:rect id="Rectangle 278" o:spid="_x0000_s1206" style="position:absolute;left:85536;top:47465;width:24738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Saved data into csv file</w:t>
                        </w:r>
                      </w:p>
                    </w:txbxContent>
                  </v:textbox>
                </v:rect>
                <v:rect id="Rectangle 279" o:spid="_x0000_s1207" style="position:absolute;left:86983;top:49903;width:2088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color w:val="000000"/>
                            <w:sz w:val="32"/>
                          </w:rPr>
                          <w:t>data_set_part2.csv</w:t>
                        </w:r>
                      </w:p>
                    </w:txbxContent>
                  </v:textbox>
                </v:rect>
                <v:rect id="Rectangle 280" o:spid="_x0000_s1208" style="position:absolute;left:65048;top:14659;width:1842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Y5s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/nhTDgCcvYGAAD//wMAUEsBAi0AFAAGAAgAAAAhANvh9svuAAAAhQEAABMAAAAAAAAAAAAAAAAA&#10;AAAAAFtDb250ZW50X1R5cGVzXS54bWxQSwECLQAUAAYACAAAACEAWvQsW78AAAAVAQAACwAAAAAA&#10;AAAAAAAAAAAfAQAAX3JlbHMvLnJlbHNQSwECLQAUAAYACAAAACEAec2ObMAAAADcAAAADwAAAAAA&#10;AAAAAAAAAAAHAgAAZHJzL2Rvd25yZXYueG1sUEsFBgAAAAADAAMAtwAAAPQ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b/>
                            <w:color w:val="000000"/>
                            <w:sz w:val="32"/>
                          </w:rPr>
                          <w:t>SpaceX</w:t>
                        </w:r>
                        <w:proofErr w:type="spellEnd"/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 REST API</w:t>
                        </w:r>
                      </w:p>
                    </w:txbxContent>
                  </v:textbox>
                </v:rect>
                <v:shape id="Shape 281" o:spid="_x0000_s1209" style="position:absolute;left:61722;top:37112;width:20512;height:6797;visibility:visible;mso-wrap-style:square;v-text-anchor:top" coordsize="2051279,679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" path="m,l2051279,r,679679l1025639,679679,,679679,,xe" fillcolor="#9cf" stroked="f" strokeweight="0">
                  <v:stroke miterlimit="83231f" joinstyle="miter"/>
                  <v:path arrowok="t" textboxrect="0,0,2051279,679679"/>
                </v:shape>
                <v:shape id="Shape 282" o:spid="_x0000_s1210" style="position:absolute;left:61722;top:37112;width:20512;height:6797;visibility:visible;mso-wrap-style:square;v-text-anchor:top" coordsize="2051279,679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" path="m1025639,679679l,679679,,,2051279,r,679679l1025639,679679xe" filled="f" strokecolor="#3465a4" strokeweight="0">
                  <v:path arrowok="t" textboxrect="0,0,2051279,679679"/>
                </v:shape>
                <v:rect id="Rectangle 283" o:spid="_x0000_s1211" style="position:absolute;left:64908;top:37367;width:19388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xAb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iR8QG8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Replaced missing </w:t>
                        </w:r>
                      </w:p>
                    </w:txbxContent>
                  </v:textbox>
                </v:rect>
                <v:rect id="Rectangle 284" o:spid="_x0000_s1212" style="position:absolute;left:64238;top:39805;width:2116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hv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BvaIb8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payload value with </w:t>
                        </w:r>
                      </w:p>
                    </w:txbxContent>
                  </v:textbox>
                </v:rect>
                <v:rect id="Rectangle 285" o:spid="_x0000_s1213" style="position:absolute;left:67222;top:42246;width:1266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30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abot9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mean value</w:t>
                        </w:r>
                      </w:p>
                    </w:txbxContent>
                  </v:textbox>
                </v:rect>
                <v:shape id="Shape 286" o:spid="_x0000_s1214" style="position:absolute;left:61722;top:27968;width:20512;height:6797;visibility:visible;mso-wrap-style:square;v-text-anchor:top" coordsize="2051279,679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" path="m,l2051279,r,679679l1025639,679679,,679679,,xe" fillcolor="#9cf" stroked="f" strokeweight="0">
                  <v:stroke miterlimit="83231f" joinstyle="miter"/>
                  <v:path arrowok="t" textboxrect="0,0,2051279,679679"/>
                </v:shape>
                <v:shape id="Shape 287" o:spid="_x0000_s1215" style="position:absolute;left:61722;top:27968;width:20512;height:6797;visibility:visible;mso-wrap-style:square;v-text-anchor:top" coordsize="2051279,679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" path="m1025639,679679l,679679,,,2051279,r,679679l1025639,679679xe" filled="f" strokecolor="#3465a4" strokeweight="0">
                  <v:path arrowok="t" textboxrect="0,0,2051279,679679"/>
                </v:shape>
                <v:rect id="Rectangle 288" o:spid="_x0000_s1216" style="position:absolute;left:63349;top:29444;width:2355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4Jq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7XhTDgCcvYGAAD//wMAUEsBAi0AFAAGAAgAAAAhANvh9svuAAAAhQEAABMAAAAAAAAAAAAAAAAA&#10;AAAAAFtDb250ZW50X1R5cGVzXS54bWxQSwECLQAUAAYACAAAACEAWvQsW78AAAAVAQAACwAAAAAA&#10;AAAAAAAAAAAfAQAAX3JlbHMvLnJlbHNQSwECLQAUAAYACAAAACEAh7uCasAAAADcAAAADwAAAAAA&#10;AAAAAAAAAAAHAgAAZHJzL2Rvd25yZXYueG1sUEsFBgAAAAADAAMAtwAAAPQ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Restricted </w:t>
                        </w: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dataframe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" o:spid="_x0000_s1217" style="position:absolute;left:63626;top:31881;width:2220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yfx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hN4nglHQM7/AQAA//8DAFBLAQItABQABgAIAAAAIQDb4fbL7gAAAIUBAAATAAAAAAAAAAAA&#10;AAAAAAAAAABbQ29udGVudF9UeXBlc10ueG1sUEsBAi0AFAAGAAgAAAAhAFr0LFu/AAAAFQEAAAsA&#10;AAAAAAAAAAAAAAAAHwEAAF9yZWxzLy5yZWxzUEsBAi0AFAAGAAgAAAAhAOj3J/H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to Falcon 9 launches</w:t>
                        </w:r>
                      </w:p>
                    </w:txbxContent>
                  </v:textbox>
                </v:rect>
                <v:shape id="Shape 290" o:spid="_x0000_s1218" style="position:absolute;left:61722;top:18824;width:20512;height:6797;visibility:visible;mso-wrap-style:square;v-text-anchor:top" coordsize="2051279,679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" path="m,l2051279,r,679679l1025639,679679,,679679,,xe" fillcolor="#9cf" stroked="f" strokeweight="0">
                  <v:stroke miterlimit="83231f" joinstyle="miter"/>
                  <v:path arrowok="t" textboxrect="0,0,2051279,679679"/>
                </v:shape>
                <v:shape id="Shape 291" o:spid="_x0000_s1219" style="position:absolute;left:61722;top:18824;width:20512;height:6797;visibility:visible;mso-wrap-style:square;v-text-anchor:top" coordsize="2051279,679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" path="m1025639,679679l,679679,,,2051279,r,679679l1025639,679679xe" filled="f" strokecolor="#3465a4" strokeweight="0">
                  <v:path arrowok="t" textboxrect="0,0,2051279,679679"/>
                </v:shape>
                <v:rect id="Rectangle 292" o:spid="_x0000_s1220" style="position:absolute;left:62827;top:20300;width:2494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Requested and parsed </w:t>
                        </w:r>
                      </w:p>
                    </w:txbxContent>
                  </v:textbox>
                </v:rect>
                <v:rect id="Rectangle 293" o:spid="_x0000_s1221" style="position:absolute;left:64008;top:22737;width:2117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SpaceX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 launch data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0820" name="Group 10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304" name="Picture 30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Rectangle 306"/>
                        <wps:cNvSpPr/>
                        <wps:spPr>
                          <a:xfrm>
                            <a:off x="1012317" y="709575"/>
                            <a:ext cx="7208866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5"/>
                                  <w:sz w:val="66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6"/>
                                </w:rPr>
                                <w:t>Collection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6"/>
                                </w:rPr>
                                <w:t>-</w:t>
                              </w:r>
                              <w:r>
                                <w:rPr>
                                  <w:color w:val="0B49CB"/>
                                  <w:spacing w:val="61"/>
                                  <w:w w:val="12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6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Shape 307"/>
                        <wps:cNvSpPr/>
                        <wps:spPr>
                          <a:xfrm>
                            <a:off x="7772400" y="4801680"/>
                            <a:ext cx="2738159" cy="908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8159" h="908279">
                                <a:moveTo>
                                  <a:pt x="0" y="0"/>
                                </a:moveTo>
                                <a:lnTo>
                                  <a:pt x="2738159" y="0"/>
                                </a:lnTo>
                                <a:lnTo>
                                  <a:pt x="2738159" y="908279"/>
                                </a:lnTo>
                                <a:lnTo>
                                  <a:pt x="1369085" y="908279"/>
                                </a:lnTo>
                                <a:lnTo>
                                  <a:pt x="0" y="9082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8368196" y="5088062"/>
                            <a:ext cx="2057765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Saved in a Dictionary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8257680" y="5300101"/>
                            <a:ext cx="2295709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Appended Data to Keys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9984601" y="5301161"/>
                            <a:ext cx="53848" cy="217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Shape 311"/>
                        <wps:cNvSpPr/>
                        <wps:spPr>
                          <a:xfrm>
                            <a:off x="3427921" y="1828800"/>
                            <a:ext cx="3882238" cy="1156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2238" h="1156678">
                                <a:moveTo>
                                  <a:pt x="0" y="0"/>
                                </a:moveTo>
                                <a:lnTo>
                                  <a:pt x="3882238" y="0"/>
                                </a:lnTo>
                                <a:lnTo>
                                  <a:pt x="3882238" y="1156678"/>
                                </a:lnTo>
                                <a:lnTo>
                                  <a:pt x="1941119" y="1156678"/>
                                </a:lnTo>
                                <a:lnTo>
                                  <a:pt x="0" y="11566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3630956" y="1917900"/>
                            <a:ext cx="4671836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 xml:space="preserve">Acquired historical launch data from Wikipedia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3557156" y="2131375"/>
                            <a:ext cx="4815879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page 'List of Falcon 9 and Falcon Heavy Launches'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3554641" y="2557980"/>
                            <a:ext cx="4875720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 xml:space="preserve">Requested the Falcon9 Launch Wiki page from its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4828680" y="2770375"/>
                            <a:ext cx="1436178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Wikipedia 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Shape 316"/>
                        <wps:cNvSpPr/>
                        <wps:spPr>
                          <a:xfrm>
                            <a:off x="7772400" y="1828800"/>
                            <a:ext cx="2738159" cy="1137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8159" h="1137959">
                                <a:moveTo>
                                  <a:pt x="0" y="0"/>
                                </a:moveTo>
                                <a:lnTo>
                                  <a:pt x="2738159" y="0"/>
                                </a:lnTo>
                                <a:lnTo>
                                  <a:pt x="2738159" y="1137959"/>
                                </a:lnTo>
                                <a:lnTo>
                                  <a:pt x="1369085" y="1137959"/>
                                </a:lnTo>
                                <a:lnTo>
                                  <a:pt x="0" y="11379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7981925" y="2335857"/>
                            <a:ext cx="3080261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Created a beautiful soup object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Shape 318"/>
                        <wps:cNvSpPr/>
                        <wps:spPr>
                          <a:xfrm>
                            <a:off x="4114800" y="4801680"/>
                            <a:ext cx="2738159" cy="908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8159" h="908279">
                                <a:moveTo>
                                  <a:pt x="0" y="0"/>
                                </a:moveTo>
                                <a:lnTo>
                                  <a:pt x="2738159" y="0"/>
                                </a:lnTo>
                                <a:lnTo>
                                  <a:pt x="2738159" y="908279"/>
                                </a:lnTo>
                                <a:lnTo>
                                  <a:pt x="1369085" y="908279"/>
                                </a:lnTo>
                                <a:lnTo>
                                  <a:pt x="0" y="9082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4602595" y="5088062"/>
                            <a:ext cx="2397651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 xml:space="preserve">Converted Dictionary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5091481" y="5300101"/>
                            <a:ext cx="1042837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b/>
                                  <w:color w:val="000000"/>
                                </w:rPr>
                                <w:t>Dataframe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Shape 321"/>
                        <wps:cNvSpPr/>
                        <wps:spPr>
                          <a:xfrm>
                            <a:off x="1142644" y="5038916"/>
                            <a:ext cx="2052358" cy="442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2358" h="442443">
                                <a:moveTo>
                                  <a:pt x="0" y="0"/>
                                </a:moveTo>
                                <a:lnTo>
                                  <a:pt x="2052358" y="0"/>
                                </a:lnTo>
                                <a:lnTo>
                                  <a:pt x="2052358" y="442443"/>
                                </a:lnTo>
                                <a:lnTo>
                                  <a:pt x="1026351" y="442443"/>
                                </a:lnTo>
                                <a:lnTo>
                                  <a:pt x="0" y="4424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1351445" y="5128740"/>
                            <a:ext cx="2173898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 xml:space="preserve">Saved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00"/>
                                </w:rPr>
                                <w:t>Dataframe</w:t>
                              </w:r>
                              <w:proofErr w:type="spellEnd"/>
                              <w:r>
                                <w:rPr>
                                  <w:b/>
                                  <w:color w:val="000000"/>
                                </w:rPr>
                                <w:t xml:space="preserve"> into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1894675" y="5341859"/>
                            <a:ext cx="726131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.csv 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Shape 324"/>
                        <wps:cNvSpPr/>
                        <wps:spPr>
                          <a:xfrm>
                            <a:off x="7325640" y="2384997"/>
                            <a:ext cx="354241" cy="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241" h="356">
                                <a:moveTo>
                                  <a:pt x="0" y="0"/>
                                </a:moveTo>
                                <a:lnTo>
                                  <a:pt x="354241" y="356"/>
                                </a:lnTo>
                              </a:path>
                            </a:pathLst>
                          </a:custGeom>
                          <a:ln w="36719" cap="flat">
                            <a:round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" name="Shape 325"/>
                        <wps:cNvSpPr/>
                        <wps:spPr>
                          <a:xfrm>
                            <a:off x="7672680" y="2330273"/>
                            <a:ext cx="110160" cy="1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160" h="110160">
                                <a:moveTo>
                                  <a:pt x="0" y="0"/>
                                </a:moveTo>
                                <a:lnTo>
                                  <a:pt x="110160" y="55080"/>
                                </a:lnTo>
                                <a:lnTo>
                                  <a:pt x="0" y="1101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" name="Shape 326"/>
                        <wps:cNvSpPr/>
                        <wps:spPr>
                          <a:xfrm>
                            <a:off x="9144000" y="2972156"/>
                            <a:ext cx="356" cy="1725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" h="1725841">
                                <a:moveTo>
                                  <a:pt x="0" y="0"/>
                                </a:moveTo>
                                <a:lnTo>
                                  <a:pt x="356" y="1725841"/>
                                </a:lnTo>
                              </a:path>
                            </a:pathLst>
                          </a:custGeom>
                          <a:ln w="36719" cap="flat">
                            <a:round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" name="Shape 327"/>
                        <wps:cNvSpPr/>
                        <wps:spPr>
                          <a:xfrm>
                            <a:off x="9089275" y="4690796"/>
                            <a:ext cx="110160" cy="1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160" h="110160">
                                <a:moveTo>
                                  <a:pt x="0" y="0"/>
                                </a:moveTo>
                                <a:lnTo>
                                  <a:pt x="110160" y="0"/>
                                </a:lnTo>
                                <a:lnTo>
                                  <a:pt x="55080" y="1101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" name="Shape 328"/>
                        <wps:cNvSpPr/>
                        <wps:spPr>
                          <a:xfrm>
                            <a:off x="7772400" y="3200400"/>
                            <a:ext cx="2738159" cy="1156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8159" h="1156678">
                                <a:moveTo>
                                  <a:pt x="0" y="0"/>
                                </a:moveTo>
                                <a:lnTo>
                                  <a:pt x="2738159" y="0"/>
                                </a:lnTo>
                                <a:lnTo>
                                  <a:pt x="2738159" y="1156678"/>
                                </a:lnTo>
                                <a:lnTo>
                                  <a:pt x="1369085" y="1156678"/>
                                </a:lnTo>
                                <a:lnTo>
                                  <a:pt x="0" y="11566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8534514" y="3563820"/>
                            <a:ext cx="1615700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Found all tables.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8051762" y="3777295"/>
                            <a:ext cx="2949226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 xml:space="preserve">Extracted all column/variable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8109001" y="3990782"/>
                            <a:ext cx="2796904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 xml:space="preserve">names from the HTML table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8879763" y="4203901"/>
                            <a:ext cx="694909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header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Shape 333"/>
                        <wps:cNvSpPr/>
                        <wps:spPr>
                          <a:xfrm>
                            <a:off x="6960959" y="5258156"/>
                            <a:ext cx="811441" cy="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441" h="356">
                                <a:moveTo>
                                  <a:pt x="811441" y="0"/>
                                </a:moveTo>
                                <a:lnTo>
                                  <a:pt x="0" y="356"/>
                                </a:lnTo>
                              </a:path>
                            </a:pathLst>
                          </a:custGeom>
                          <a:ln w="36719" cap="flat">
                            <a:round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" name="Shape 334"/>
                        <wps:cNvSpPr/>
                        <wps:spPr>
                          <a:xfrm>
                            <a:off x="6858000" y="5203431"/>
                            <a:ext cx="110160" cy="1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160" h="110160">
                                <a:moveTo>
                                  <a:pt x="110160" y="0"/>
                                </a:moveTo>
                                <a:lnTo>
                                  <a:pt x="110160" y="110160"/>
                                </a:lnTo>
                                <a:lnTo>
                                  <a:pt x="0" y="55080"/>
                                </a:lnTo>
                                <a:lnTo>
                                  <a:pt x="110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" name="Shape 335"/>
                        <wps:cNvSpPr/>
                        <wps:spPr>
                          <a:xfrm>
                            <a:off x="3303359" y="5258156"/>
                            <a:ext cx="811441" cy="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441" h="356">
                                <a:moveTo>
                                  <a:pt x="811441" y="0"/>
                                </a:moveTo>
                                <a:lnTo>
                                  <a:pt x="0" y="356"/>
                                </a:lnTo>
                              </a:path>
                            </a:pathLst>
                          </a:custGeom>
                          <a:ln w="36719" cap="flat">
                            <a:round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Shape 336"/>
                        <wps:cNvSpPr/>
                        <wps:spPr>
                          <a:xfrm>
                            <a:off x="3200400" y="5203431"/>
                            <a:ext cx="110160" cy="1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160" h="110160">
                                <a:moveTo>
                                  <a:pt x="110160" y="0"/>
                                </a:moveTo>
                                <a:lnTo>
                                  <a:pt x="110160" y="110160"/>
                                </a:lnTo>
                                <a:lnTo>
                                  <a:pt x="0" y="55080"/>
                                </a:lnTo>
                                <a:lnTo>
                                  <a:pt x="110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775805" y="6217473"/>
                            <a:ext cx="8940977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7499322" y="6217473"/>
                            <a:ext cx="103286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820" o:spid="_x0000_s1222" style="position:absolute;left:0;text-align:left;margin-left:0;margin-top:-.05pt;width:960pt;height:540pt;z-index:251667456;mso-position-horizontal-relative:page;mso-position-vertical-relative:page" coordsize="121921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Pi/du2ABgAAAGGQ/VOb4xvk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">
                <v:shape id="Picture 304" o:spid="_x0000_s1223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">
                  <v:imagedata r:id="rId12" o:title=""/>
                </v:shape>
                <v:rect id="Rectangle 306" o:spid="_x0000_s1224" style="position:absolute;left:10123;top:7095;width:72088;height:64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5"/>
                            <w:sz w:val="66"/>
                          </w:rPr>
                          <w:t>Data</w:t>
                        </w:r>
                        <w:r>
                          <w:rPr>
                            <w:color w:val="0B49CB"/>
                            <w:spacing w:val="60"/>
                            <w:w w:val="125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6"/>
                          </w:rPr>
                          <w:t>Collection</w:t>
                        </w:r>
                        <w:r>
                          <w:rPr>
                            <w:color w:val="0B49CB"/>
                            <w:spacing w:val="60"/>
                            <w:w w:val="125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6"/>
                          </w:rPr>
                          <w:t>-</w:t>
                        </w:r>
                        <w:r>
                          <w:rPr>
                            <w:color w:val="0B49CB"/>
                            <w:spacing w:val="61"/>
                            <w:w w:val="125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6"/>
                          </w:rPr>
                          <w:t>Scraping</w:t>
                        </w:r>
                      </w:p>
                    </w:txbxContent>
                  </v:textbox>
                </v:rect>
                <v:shape id="Shape 307" o:spid="_x0000_s1225" style="position:absolute;left:77724;top:48016;width:27381;height:9083;visibility:visible;mso-wrap-style:square;v-text-anchor:top" coordsize="2738159,908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" path="m,l2738159,r,908279l1369085,908279,,908279,,xe" fillcolor="#cfc" stroked="f" strokeweight="0">
                  <v:stroke miterlimit="83231f" joinstyle="miter"/>
                  <v:path arrowok="t" textboxrect="0,0,2738159,908279"/>
                </v:shape>
                <v:rect id="Rectangle 308" o:spid="_x0000_s1226" style="position:absolute;left:83681;top:50880;width:2057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Saved in a Dictionary</w:t>
                        </w:r>
                      </w:p>
                    </w:txbxContent>
                  </v:textbox>
                </v:rect>
                <v:rect id="Rectangle 309" o:spid="_x0000_s1227" style="position:absolute;left:82576;top:53001;width:2295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Appended Data to Keys</w:t>
                        </w:r>
                      </w:p>
                    </w:txbxContent>
                  </v:textbox>
                </v:rect>
                <v:rect id="Rectangle 310" o:spid="_x0000_s1228" style="position:absolute;left:99846;top:53011;width:538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R2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DnJhR2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11" o:spid="_x0000_s1229" style="position:absolute;left:34279;top:18288;width:38822;height:11566;visibility:visible;mso-wrap-style:square;v-text-anchor:top" coordsize="3882238,1156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" path="m,l3882238,r,1156678l1941119,1156678,,1156678,,xe" fillcolor="#cfc" stroked="f" strokeweight="0">
                  <v:stroke miterlimit="83231f" joinstyle="miter"/>
                  <v:path arrowok="t" textboxrect="0,0,3882238,1156678"/>
                </v:shape>
                <v:rect id="Rectangle 312" o:spid="_x0000_s1230" style="position:absolute;left:36309;top:19179;width:4671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 xml:space="preserve">Acquired historical launch data from Wikipedia </w:t>
                        </w:r>
                      </w:p>
                    </w:txbxContent>
                  </v:textbox>
                </v:rect>
                <v:rect id="Rectangle 313" o:spid="_x0000_s1231" style="position:absolute;left:35571;top:21313;width:48159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page 'List of Falcon 9 and Falcon Heavy Launches'</w:t>
                        </w:r>
                      </w:p>
                    </w:txbxContent>
                  </v:textbox>
                </v:rect>
                <v:rect id="Rectangle 314" o:spid="_x0000_s1232" style="position:absolute;left:35546;top:25579;width:48757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 xml:space="preserve">Requested the Falcon9 Launch Wiki page from its </w:t>
                        </w:r>
                      </w:p>
                    </w:txbxContent>
                  </v:textbox>
                </v:rect>
                <v:rect id="Rectangle 315" o:spid="_x0000_s1233" style="position:absolute;left:48286;top:27703;width:14362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Wikipedia URL</w:t>
                        </w:r>
                      </w:p>
                    </w:txbxContent>
                  </v:textbox>
                </v:rect>
                <v:shape id="Shape 316" o:spid="_x0000_s1234" style="position:absolute;left:77724;top:18288;width:27381;height:11379;visibility:visible;mso-wrap-style:square;v-text-anchor:top" coordsize="2738159,1137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" path="m,l2738159,r,1137959l1369085,1137959,,1137959,,xe" fillcolor="#cfc" stroked="f" strokeweight="0">
                  <v:stroke miterlimit="83231f" joinstyle="miter"/>
                  <v:path arrowok="t" textboxrect="0,0,2738159,1137959"/>
                </v:shape>
                <v:rect id="Rectangle 317" o:spid="_x0000_s1235" style="position:absolute;left:79819;top:23358;width:3080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Created a beautiful soup object</w:t>
                        </w:r>
                      </w:p>
                    </w:txbxContent>
                  </v:textbox>
                </v:rect>
                <v:shape id="Shape 318" o:spid="_x0000_s1236" style="position:absolute;left:41148;top:48016;width:27381;height:9083;visibility:visible;mso-wrap-style:square;v-text-anchor:top" coordsize="2738159,908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" path="m,l2738159,r,908279l1369085,908279,,908279,,xe" fillcolor="#cfc" stroked="f" strokeweight="0">
                  <v:stroke miterlimit="83231f" joinstyle="miter"/>
                  <v:path arrowok="t" textboxrect="0,0,2738159,908279"/>
                </v:shape>
                <v:rect id="Rectangle 319" o:spid="_x0000_s1237" style="position:absolute;left:46025;top:50880;width:2397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 xml:space="preserve">Converted Dictionary to </w:t>
                        </w:r>
                      </w:p>
                    </w:txbxContent>
                  </v:textbox>
                </v:rect>
                <v:rect id="Rectangle 320" o:spid="_x0000_s1238" style="position:absolute;left:50914;top:53001;width:1042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b/>
                            <w:color w:val="000000"/>
                          </w:rPr>
                          <w:t>Dataframe</w:t>
                        </w:r>
                        <w:proofErr w:type="spellEnd"/>
                      </w:p>
                    </w:txbxContent>
                  </v:textbox>
                </v:rect>
                <v:shape id="Shape 321" o:spid="_x0000_s1239" style="position:absolute;left:11426;top:50389;width:20524;height:4424;visibility:visible;mso-wrap-style:square;v-text-anchor:top" coordsize="2052358,442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" path="m,l2052358,r,442443l1026351,442443,,442443,,xe" fillcolor="#cfc" stroked="f" strokeweight="0">
                  <v:stroke miterlimit="83231f" joinstyle="miter"/>
                  <v:path arrowok="t" textboxrect="0,0,2052358,442443"/>
                </v:shape>
                <v:rect id="Rectangle 322" o:spid="_x0000_s1240" style="position:absolute;left:13514;top:51287;width:2173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OU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C21OUn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 xml:space="preserve">Saved </w:t>
                        </w:r>
                        <w:proofErr w:type="spellStart"/>
                        <w:r>
                          <w:rPr>
                            <w:b/>
                            <w:color w:val="000000"/>
                          </w:rPr>
                          <w:t>Dataframe</w:t>
                        </w:r>
                        <w:proofErr w:type="spellEnd"/>
                        <w:r>
                          <w:rPr>
                            <w:b/>
                            <w:color w:val="000000"/>
                          </w:rPr>
                          <w:t xml:space="preserve"> into </w:t>
                        </w:r>
                      </w:p>
                    </w:txbxContent>
                  </v:textbox>
                </v:rect>
                <v:rect id="Rectangle 323" o:spid="_x0000_s1241" style="position:absolute;left:18946;top:53418;width:726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C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2ZhAv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.csv file</w:t>
                        </w:r>
                      </w:p>
                    </w:txbxContent>
                  </v:textbox>
                </v:rect>
                <v:shape id="Shape 324" o:spid="_x0000_s1242" style="position:absolute;left:73256;top:23849;width:3542;height:4;visibility:visible;mso-wrap-style:square;v-text-anchor:top" coordsize="354241,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" path="m,l354241,356e" filled="f" strokecolor="#3465a4" strokeweight="1.02mm">
                  <v:path arrowok="t" textboxrect="0,0,354241,356"/>
                </v:shape>
                <v:shape id="Shape 325" o:spid="_x0000_s1243" style="position:absolute;left:76726;top:23302;width:1102;height:1102;visibility:visible;mso-wrap-style:square;v-text-anchor:top" coordsize="110160,1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" path="m,l110160,55080,,110160,,xe" fillcolor="#3465a4" stroked="f" strokeweight="0">
                  <v:stroke miterlimit="83231f" joinstyle="miter"/>
                  <v:path arrowok="t" textboxrect="0,0,110160,110160"/>
                </v:shape>
                <v:shape id="Shape 326" o:spid="_x0000_s1244" style="position:absolute;left:91440;top:29721;width:3;height:17258;visibility:visible;mso-wrap-style:square;v-text-anchor:top" coordsize="356,1725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" path="m,l356,1725841e" filled="f" strokecolor="#3465a4" strokeweight="1.02mm">
                  <v:path arrowok="t" textboxrect="0,0,356,1725841"/>
                </v:shape>
                <v:shape id="Shape 327" o:spid="_x0000_s1245" style="position:absolute;left:90892;top:46907;width:1102;height:1102;visibility:visible;mso-wrap-style:square;v-text-anchor:top" coordsize="110160,1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" path="m,l110160,,55080,110160,,xe" fillcolor="#3465a4" stroked="f" strokeweight="0">
                  <v:stroke miterlimit="83231f" joinstyle="miter"/>
                  <v:path arrowok="t" textboxrect="0,0,110160,110160"/>
                </v:shape>
                <v:shape id="Shape 328" o:spid="_x0000_s1246" style="position:absolute;left:77724;top:32004;width:27381;height:11566;visibility:visible;mso-wrap-style:square;v-text-anchor:top" coordsize="2738159,1156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" path="m,l2738159,r,1156678l1369085,1156678,,1156678,,xe" fillcolor="#cfc" stroked="f" strokeweight="0">
                  <v:stroke miterlimit="83231f" joinstyle="miter"/>
                  <v:path arrowok="t" textboxrect="0,0,2738159,1156678"/>
                </v:shape>
                <v:rect id="Rectangle 329" o:spid="_x0000_s1247" style="position:absolute;left:85345;top:35638;width:1615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Found all tables.</w:t>
                        </w:r>
                      </w:p>
                    </w:txbxContent>
                  </v:textbox>
                </v:rect>
                <v:rect id="Rectangle 330" o:spid="_x0000_s1248" style="position:absolute;left:80517;top:37772;width:29492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 xml:space="preserve">Extracted all column/variable </w:t>
                        </w:r>
                      </w:p>
                    </w:txbxContent>
                  </v:textbox>
                </v:rect>
                <v:rect id="Rectangle 331" o:spid="_x0000_s1249" style="position:absolute;left:81090;top:39907;width:27969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 xml:space="preserve">names from the HTML table </w:t>
                        </w:r>
                      </w:p>
                    </w:txbxContent>
                  </v:textbox>
                </v:rect>
                <v:rect id="Rectangle 332" o:spid="_x0000_s1250" style="position:absolute;left:88797;top:42039;width:694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header</w:t>
                        </w:r>
                      </w:p>
                    </w:txbxContent>
                  </v:textbox>
                </v:rect>
                <v:shape id="Shape 333" o:spid="_x0000_s1251" style="position:absolute;left:69609;top:52581;width:8115;height:4;visibility:visible;mso-wrap-style:square;v-text-anchor:top" coordsize="811441,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" path="m811441,l,356e" filled="f" strokecolor="#3465a4" strokeweight="1.02mm">
                  <v:path arrowok="t" textboxrect="0,0,811441,356"/>
                </v:shape>
                <v:shape id="Shape 334" o:spid="_x0000_s1252" style="position:absolute;left:68580;top:52034;width:1101;height:1101;visibility:visible;mso-wrap-style:square;v-text-anchor:top" coordsize="110160,1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" path="m110160,r,110160l,55080,110160,xe" fillcolor="#3465a4" stroked="f" strokeweight="0">
                  <v:stroke miterlimit="83231f" joinstyle="miter"/>
                  <v:path arrowok="t" textboxrect="0,0,110160,110160"/>
                </v:shape>
                <v:shape id="Shape 335" o:spid="_x0000_s1253" style="position:absolute;left:33033;top:52581;width:8115;height:4;visibility:visible;mso-wrap-style:square;v-text-anchor:top" coordsize="811441,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" path="m811441,l,356e" filled="f" strokecolor="#3465a4" strokeweight="1.02mm">
                  <v:path arrowok="t" textboxrect="0,0,811441,356"/>
                </v:shape>
                <v:shape id="Shape 336" o:spid="_x0000_s1254" style="position:absolute;left:32004;top:52034;width:1101;height:1101;visibility:visible;mso-wrap-style:square;v-text-anchor:top" coordsize="110160,1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" path="m110160,r,110160l,55080,110160,xe" fillcolor="#3465a4" stroked="f" strokeweight="0">
                  <v:stroke miterlimit="83231f" joinstyle="miter"/>
                  <v:path arrowok="t" textboxrect="0,0,110160,110160"/>
                </v:shape>
                <v:rect id="Rectangle 339" o:spid="_x0000_s1255" style="position:absolute;left:7758;top:62174;width:89409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340" o:spid="_x0000_s1256" style="position:absolute;left:74993;top:62174;width:1033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1010" name="Group 11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345" name="Picture 34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" name="Rectangle 347"/>
                        <wps:cNvSpPr/>
                        <wps:spPr>
                          <a:xfrm>
                            <a:off x="859676" y="556210"/>
                            <a:ext cx="7975566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Collection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–</w:t>
                              </w:r>
                              <w:r>
                                <w:rPr>
                                  <w:color w:val="0B49CB"/>
                                  <w:spacing w:val="61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4" name="Rectangle 10964"/>
                        <wps:cNvSpPr/>
                        <wps:spPr>
                          <a:xfrm>
                            <a:off x="775805" y="2375100"/>
                            <a:ext cx="1724029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331A"/>
                                  <w:u w:val="single" w:color="00331A"/>
                                </w:rPr>
                                <w:t>Preliminary 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775805" y="2588575"/>
                            <a:ext cx="3986387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331A"/>
                                </w:rPr>
                                <w:t xml:space="preserve">We defined a series of functions helping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775805" y="2802062"/>
                            <a:ext cx="3550945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331A"/>
                                </w:rPr>
                                <w:t xml:space="preserve">the use the API to extract info 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775805" y="3015180"/>
                            <a:ext cx="4120497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331A"/>
                                </w:rPr>
                                <w:t xml:space="preserve">identification numbers (IDs) in the 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775805" y="3227575"/>
                            <a:ext cx="502378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331A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775805" y="3457957"/>
                            <a:ext cx="79296" cy="11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3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991794" y="3440694"/>
                            <a:ext cx="2395759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b/>
                                  <w:color w:val="00331A"/>
                                </w:rPr>
                                <w:t>getBoosterVersion</w:t>
                              </w:r>
                              <w:proofErr w:type="spellEnd"/>
                              <w:r>
                                <w:rPr>
                                  <w:b/>
                                  <w:color w:val="00331A"/>
                                </w:rPr>
                                <w:t>(data)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775805" y="3671076"/>
                            <a:ext cx="79296" cy="11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3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991794" y="3654181"/>
                            <a:ext cx="1962445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b/>
                                  <w:color w:val="00331A"/>
                                </w:rPr>
                                <w:t>getLaunchSite</w:t>
                              </w:r>
                              <w:proofErr w:type="spellEnd"/>
                              <w:r>
                                <w:rPr>
                                  <w:b/>
                                  <w:color w:val="00331A"/>
                                </w:rPr>
                                <w:t>(data)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775805" y="3884550"/>
                            <a:ext cx="79296" cy="11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3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991794" y="3867655"/>
                            <a:ext cx="2135345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b/>
                                  <w:color w:val="00331A"/>
                                </w:rPr>
                                <w:t>getPayloadData</w:t>
                              </w:r>
                              <w:proofErr w:type="spellEnd"/>
                              <w:r>
                                <w:rPr>
                                  <w:b/>
                                  <w:color w:val="00331A"/>
                                </w:rPr>
                                <w:t>(data)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775805" y="4098037"/>
                            <a:ext cx="79296" cy="11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3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991794" y="4080774"/>
                            <a:ext cx="1811306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b/>
                                  <w:color w:val="00331A"/>
                                </w:rPr>
                                <w:t>getCoreData</w:t>
                              </w:r>
                              <w:proofErr w:type="spellEnd"/>
                              <w:r>
                                <w:rPr>
                                  <w:b/>
                                  <w:color w:val="00331A"/>
                                </w:rPr>
                                <w:t>(data)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Shape 362"/>
                        <wps:cNvSpPr/>
                        <wps:spPr>
                          <a:xfrm>
                            <a:off x="8625954" y="4599001"/>
                            <a:ext cx="2738171" cy="90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8171" h="908278">
                                <a:moveTo>
                                  <a:pt x="0" y="0"/>
                                </a:moveTo>
                                <a:lnTo>
                                  <a:pt x="2738171" y="0"/>
                                </a:lnTo>
                                <a:lnTo>
                                  <a:pt x="2738171" y="908278"/>
                                </a:lnTo>
                                <a:lnTo>
                                  <a:pt x="1369085" y="908278"/>
                                </a:lnTo>
                                <a:lnTo>
                                  <a:pt x="0" y="9082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3CA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9024480" y="4884659"/>
                            <a:ext cx="2632993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 xml:space="preserve">Assigned list to dictionary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9103322" y="5098133"/>
                            <a:ext cx="2370924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 xml:space="preserve">Converted to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00"/>
                                </w:rPr>
                                <w:t>Dataframe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Shape 365"/>
                        <wps:cNvSpPr/>
                        <wps:spPr>
                          <a:xfrm>
                            <a:off x="4114444" y="1626121"/>
                            <a:ext cx="4048913" cy="1156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913" h="1156678">
                                <a:moveTo>
                                  <a:pt x="0" y="0"/>
                                </a:moveTo>
                                <a:lnTo>
                                  <a:pt x="4048913" y="0"/>
                                </a:lnTo>
                                <a:lnTo>
                                  <a:pt x="4048913" y="1156678"/>
                                </a:lnTo>
                                <a:lnTo>
                                  <a:pt x="2024634" y="1156678"/>
                                </a:lnTo>
                                <a:lnTo>
                                  <a:pt x="0" y="11566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3CA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4414685" y="1715932"/>
                            <a:ext cx="4583850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331A"/>
                                </w:rPr>
                                <w:t xml:space="preserve">Requested rocket launch data from </w:t>
                              </w:r>
                              <w:proofErr w:type="spellStart"/>
                              <w:r>
                                <w:rPr>
                                  <w:b/>
                                  <w:color w:val="00331A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b/>
                                  <w:color w:val="00331A"/>
                                </w:rPr>
                                <w:t xml:space="preserve"> 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4286161" y="1928340"/>
                            <a:ext cx="387901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1" name="Rectangle 10961"/>
                        <wps:cNvSpPr/>
                        <wps:spPr>
                          <a:xfrm>
                            <a:off x="4578477" y="1928340"/>
                            <a:ext cx="4457781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2" name="Rectangle 10962"/>
                        <wps:cNvSpPr/>
                        <wps:spPr>
                          <a:xfrm>
                            <a:off x="7928058" y="1928340"/>
                            <a:ext cx="81837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5316119" y="2354933"/>
                            <a:ext cx="2185961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331A"/>
                                </w:rPr>
                                <w:t>Requested and parsed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4994999" y="2568420"/>
                            <a:ext cx="53454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331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5035677" y="2568420"/>
                            <a:ext cx="2984942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b/>
                                  <w:color w:val="00331A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b/>
                                  <w:color w:val="00331A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/>
                                  <w:color w:val="00331A"/>
                                </w:rPr>
                                <w:t>data  with</w:t>
                              </w:r>
                              <w:proofErr w:type="gramEnd"/>
                              <w:r>
                                <w:rPr>
                                  <w:b/>
                                  <w:color w:val="00331A"/>
                                </w:rPr>
                                <w:t xml:space="preserve"> GET 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Shape 373"/>
                        <wps:cNvSpPr/>
                        <wps:spPr>
                          <a:xfrm>
                            <a:off x="8625954" y="1626121"/>
                            <a:ext cx="2738171" cy="1137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8171" h="1137958">
                                <a:moveTo>
                                  <a:pt x="0" y="0"/>
                                </a:moveTo>
                                <a:lnTo>
                                  <a:pt x="2738171" y="0"/>
                                </a:lnTo>
                                <a:lnTo>
                                  <a:pt x="2738171" y="1137958"/>
                                </a:lnTo>
                                <a:lnTo>
                                  <a:pt x="1369085" y="1137958"/>
                                </a:lnTo>
                                <a:lnTo>
                                  <a:pt x="0" y="11379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3CA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8813876" y="2027336"/>
                            <a:ext cx="3138446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 xml:space="preserve">Decoded response as </w:t>
                              </w:r>
                              <w:proofErr w:type="gramStart"/>
                              <w:r>
                                <w:rPr>
                                  <w:b/>
                                  <w:color w:val="000000"/>
                                </w:rPr>
                                <w:t>a .</w:t>
                              </w:r>
                              <w:proofErr w:type="spellStart"/>
                              <w:r>
                                <w:rPr>
                                  <w:b/>
                                  <w:color w:val="000000"/>
                                </w:rPr>
                                <w:t>json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/>
                                  <w:color w:val="000000"/>
                                </w:rPr>
                                <w:t xml:space="preserve"> 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8804884" y="2239375"/>
                            <a:ext cx="3163754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331A"/>
                                </w:rPr>
                                <w:t xml:space="preserve">Turned it into Pandas </w:t>
                              </w:r>
                              <w:proofErr w:type="spellStart"/>
                              <w:r>
                                <w:rPr>
                                  <w:b/>
                                  <w:color w:val="00331A"/>
                                </w:rPr>
                                <w:t>dataframe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Shape 376"/>
                        <wps:cNvSpPr/>
                        <wps:spPr>
                          <a:xfrm>
                            <a:off x="4968355" y="4599001"/>
                            <a:ext cx="2738171" cy="90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8171" h="908278">
                                <a:moveTo>
                                  <a:pt x="0" y="0"/>
                                </a:moveTo>
                                <a:lnTo>
                                  <a:pt x="2738171" y="0"/>
                                </a:lnTo>
                                <a:lnTo>
                                  <a:pt x="2738171" y="908278"/>
                                </a:lnTo>
                                <a:lnTo>
                                  <a:pt x="1369085" y="908278"/>
                                </a:lnTo>
                                <a:lnTo>
                                  <a:pt x="0" y="9082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3CA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5355717" y="4778093"/>
                            <a:ext cx="2609105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Selected Falcon9 data only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5178959" y="4991580"/>
                            <a:ext cx="3131823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 xml:space="preserve">Replaced missing payload mass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5720042" y="5204698"/>
                            <a:ext cx="1639826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value with mean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Shape 380"/>
                        <wps:cNvSpPr/>
                        <wps:spPr>
                          <a:xfrm>
                            <a:off x="1996199" y="4805998"/>
                            <a:ext cx="2052358" cy="542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2358" h="542163">
                                <a:moveTo>
                                  <a:pt x="0" y="0"/>
                                </a:moveTo>
                                <a:lnTo>
                                  <a:pt x="2052358" y="0"/>
                                </a:lnTo>
                                <a:lnTo>
                                  <a:pt x="2052358" y="542163"/>
                                </a:lnTo>
                                <a:lnTo>
                                  <a:pt x="1026363" y="542163"/>
                                </a:lnTo>
                                <a:lnTo>
                                  <a:pt x="0" y="5421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3CA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2204644" y="4894742"/>
                            <a:ext cx="2175081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 xml:space="preserve">Saved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00"/>
                                </w:rPr>
                                <w:t>Dataframe</w:t>
                              </w:r>
                              <w:proofErr w:type="spellEnd"/>
                              <w:r>
                                <w:rPr>
                                  <w:b/>
                                  <w:color w:val="000000"/>
                                </w:rPr>
                                <w:t xml:space="preserve"> into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2749677" y="5108217"/>
                            <a:ext cx="726131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.csv 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Shape 383"/>
                        <wps:cNvSpPr/>
                        <wps:spPr>
                          <a:xfrm>
                            <a:off x="8179194" y="2182318"/>
                            <a:ext cx="354241" cy="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241" h="355">
                                <a:moveTo>
                                  <a:pt x="0" y="0"/>
                                </a:moveTo>
                                <a:lnTo>
                                  <a:pt x="354241" y="355"/>
                                </a:lnTo>
                              </a:path>
                            </a:pathLst>
                          </a:custGeom>
                          <a:ln w="36719" cap="flat">
                            <a:round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" name="Shape 384"/>
                        <wps:cNvSpPr/>
                        <wps:spPr>
                          <a:xfrm>
                            <a:off x="8526234" y="2127593"/>
                            <a:ext cx="110160" cy="1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160" h="110160">
                                <a:moveTo>
                                  <a:pt x="0" y="0"/>
                                </a:moveTo>
                                <a:lnTo>
                                  <a:pt x="110160" y="55080"/>
                                </a:lnTo>
                                <a:lnTo>
                                  <a:pt x="0" y="1101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" name="Shape 385"/>
                        <wps:cNvSpPr/>
                        <wps:spPr>
                          <a:xfrm>
                            <a:off x="9997554" y="2769476"/>
                            <a:ext cx="368" cy="1725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" h="1725842">
                                <a:moveTo>
                                  <a:pt x="0" y="0"/>
                                </a:moveTo>
                                <a:lnTo>
                                  <a:pt x="368" y="1725842"/>
                                </a:lnTo>
                              </a:path>
                            </a:pathLst>
                          </a:custGeom>
                          <a:ln w="36719" cap="flat">
                            <a:round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" name="Shape 386"/>
                        <wps:cNvSpPr/>
                        <wps:spPr>
                          <a:xfrm>
                            <a:off x="9942843" y="4488117"/>
                            <a:ext cx="110160" cy="1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160" h="110160">
                                <a:moveTo>
                                  <a:pt x="0" y="0"/>
                                </a:moveTo>
                                <a:lnTo>
                                  <a:pt x="110160" y="0"/>
                                </a:lnTo>
                                <a:lnTo>
                                  <a:pt x="55080" y="1101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" name="Shape 387"/>
                        <wps:cNvSpPr/>
                        <wps:spPr>
                          <a:xfrm>
                            <a:off x="8625954" y="2972156"/>
                            <a:ext cx="2738171" cy="1414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8171" h="1414805">
                                <a:moveTo>
                                  <a:pt x="0" y="0"/>
                                </a:moveTo>
                                <a:lnTo>
                                  <a:pt x="2738171" y="0"/>
                                </a:lnTo>
                                <a:lnTo>
                                  <a:pt x="2738171" y="1414805"/>
                                </a:lnTo>
                                <a:lnTo>
                                  <a:pt x="1369085" y="1414805"/>
                                </a:lnTo>
                                <a:lnTo>
                                  <a:pt x="0" y="14148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3CA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8715959" y="3060900"/>
                            <a:ext cx="3406193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331A"/>
                                </w:rPr>
                                <w:t xml:space="preserve">Used the API with functions to get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8715959" y="3274375"/>
                            <a:ext cx="1389819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331A"/>
                                </w:rPr>
                                <w:t xml:space="preserve">info from IDs: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8931961" y="3495703"/>
                            <a:ext cx="68220" cy="101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1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9147963" y="3481461"/>
                            <a:ext cx="1327447" cy="20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b/>
                                  <w:color w:val="00331A"/>
                                  <w:sz w:val="24"/>
                                </w:rPr>
                                <w:t>BoosterVersion</w:t>
                              </w:r>
                              <w:proofErr w:type="spellEnd"/>
                              <w:r>
                                <w:rPr>
                                  <w:b/>
                                  <w:color w:val="00331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8931961" y="3677504"/>
                            <a:ext cx="68220" cy="101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1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9147963" y="3664341"/>
                            <a:ext cx="745144" cy="20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331A"/>
                                  <w:sz w:val="24"/>
                                </w:rPr>
                                <w:t>Payloads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8931961" y="3860384"/>
                            <a:ext cx="68220" cy="101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1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9147963" y="3846141"/>
                            <a:ext cx="911025" cy="20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b/>
                                  <w:color w:val="00331A"/>
                                  <w:sz w:val="24"/>
                                </w:rPr>
                                <w:t>LaunchSite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8931961" y="4043264"/>
                            <a:ext cx="68220" cy="101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1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9147963" y="4029021"/>
                            <a:ext cx="466652" cy="20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331A"/>
                                  <w:sz w:val="24"/>
                                </w:rPr>
                                <w:t>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8715959" y="4217934"/>
                            <a:ext cx="1268482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331A"/>
                                </w:rPr>
                                <w:t>Stored in 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Shape 399"/>
                        <wps:cNvSpPr/>
                        <wps:spPr>
                          <a:xfrm>
                            <a:off x="7814526" y="5055477"/>
                            <a:ext cx="811428" cy="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428" h="355">
                                <a:moveTo>
                                  <a:pt x="811428" y="0"/>
                                </a:moveTo>
                                <a:lnTo>
                                  <a:pt x="0" y="355"/>
                                </a:lnTo>
                              </a:path>
                            </a:pathLst>
                          </a:custGeom>
                          <a:ln w="36719" cap="flat">
                            <a:round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Shape 400"/>
                        <wps:cNvSpPr/>
                        <wps:spPr>
                          <a:xfrm>
                            <a:off x="7711554" y="5000752"/>
                            <a:ext cx="110160" cy="1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160" h="110160">
                                <a:moveTo>
                                  <a:pt x="110160" y="0"/>
                                </a:moveTo>
                                <a:lnTo>
                                  <a:pt x="110160" y="110160"/>
                                </a:lnTo>
                                <a:lnTo>
                                  <a:pt x="0" y="55080"/>
                                </a:lnTo>
                                <a:lnTo>
                                  <a:pt x="110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" name="Shape 401"/>
                        <wps:cNvSpPr/>
                        <wps:spPr>
                          <a:xfrm>
                            <a:off x="4156926" y="5055477"/>
                            <a:ext cx="811429" cy="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429" h="355">
                                <a:moveTo>
                                  <a:pt x="811429" y="0"/>
                                </a:moveTo>
                                <a:lnTo>
                                  <a:pt x="0" y="355"/>
                                </a:lnTo>
                              </a:path>
                            </a:pathLst>
                          </a:custGeom>
                          <a:ln w="36719" cap="flat">
                            <a:round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" name="Shape 402"/>
                        <wps:cNvSpPr/>
                        <wps:spPr>
                          <a:xfrm>
                            <a:off x="4053955" y="5000752"/>
                            <a:ext cx="110160" cy="1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160" h="110160">
                                <a:moveTo>
                                  <a:pt x="110160" y="0"/>
                                </a:moveTo>
                                <a:lnTo>
                                  <a:pt x="110160" y="110160"/>
                                </a:lnTo>
                                <a:lnTo>
                                  <a:pt x="0" y="55080"/>
                                </a:lnTo>
                                <a:lnTo>
                                  <a:pt x="110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775805" y="6217473"/>
                            <a:ext cx="10059481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8339185" y="6217473"/>
                            <a:ext cx="103286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010" o:spid="_x0000_s1257" style="position:absolute;left:0;text-align:left;margin-left:0;margin-top:-.05pt;width:960pt;height:540pt;z-index:251668480;mso-position-horizontal-relative:page;mso-position-vertical-relative:page" coordsize="121921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D4v3btgAYAAABhkP1Tm+Mb5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">
                <v:shape id="Picture 345" o:spid="_x0000_s1258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">
                  <v:imagedata r:id="rId12" o:title=""/>
                </v:shape>
                <v:rect id="Rectangle 347" o:spid="_x0000_s1259" style="position:absolute;left:8596;top:5562;width:79756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Data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Collection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–</w:t>
                        </w:r>
                        <w:r>
                          <w:rPr>
                            <w:color w:val="0B49CB"/>
                            <w:spacing w:val="61"/>
                            <w:w w:val="124"/>
                            <w:sz w:val="6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SpaceX</w:t>
                        </w:r>
                        <w:proofErr w:type="spellEnd"/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API</w:t>
                        </w:r>
                      </w:p>
                    </w:txbxContent>
                  </v:textbox>
                </v:rect>
                <v:rect id="Rectangle 10964" o:spid="_x0000_s1260" style="position:absolute;left:7758;top:23751;width:1724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g0gxAAAAN4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X4Uj0fweifcIOdPAAAA//8DAFBLAQItABQABgAIAAAAIQDb4fbL7gAAAIUBAAATAAAAAAAAAAAA&#10;AAAAAAAAAABbQ29udGVudF9UeXBlc10ueG1sUEsBAi0AFAAGAAgAAAAhAFr0LFu/AAAAFQEAAAsA&#10;AAAAAAAAAAAAAAAAHwEAAF9yZWxzLy5yZWxzUEsBAi0AFAAGAAgAAAAhALYyDSD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331A"/>
                            <w:u w:val="single" w:color="00331A"/>
                          </w:rPr>
                          <w:t>Preliminary Stage</w:t>
                        </w:r>
                      </w:p>
                    </w:txbxContent>
                  </v:textbox>
                </v:rect>
                <v:rect id="Rectangle 350" o:spid="_x0000_s1261" style="position:absolute;left:7758;top:25885;width:39863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K22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HFMrbb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331A"/>
                          </w:rPr>
                          <w:t xml:space="preserve">We defined a series of functions helping </w:t>
                        </w:r>
                      </w:p>
                    </w:txbxContent>
                  </v:textbox>
                </v:rect>
                <v:rect id="Rectangle 351" o:spid="_x0000_s1262" style="position:absolute;left:7758;top:28020;width:3550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331A"/>
                          </w:rPr>
                          <w:t xml:space="preserve">the use the API to extract info using </w:t>
                        </w:r>
                      </w:p>
                    </w:txbxContent>
                  </v:textbox>
                </v:rect>
                <v:rect id="Rectangle 352" o:spid="_x0000_s1263" style="position:absolute;left:7758;top:30151;width:41205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331A"/>
                          </w:rPr>
                          <w:t xml:space="preserve">identification numbers (IDs) in the launch </w:t>
                        </w:r>
                      </w:p>
                    </w:txbxContent>
                  </v:textbox>
                </v:rect>
                <v:rect id="Rectangle 353" o:spid="_x0000_s1264" style="position:absolute;left:7758;top:32275;width:5023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PB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CBnjPB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331A"/>
                          </w:rPr>
                          <w:t>data.</w:t>
                        </w:r>
                      </w:p>
                    </w:txbxContent>
                  </v:textbox>
                </v:rect>
                <v:rect id="Rectangle 354" o:spid="_x0000_s1265" style="position:absolute;left:7758;top:34579;width:793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3"/>
                          </w:rPr>
                          <w:t></w:t>
                        </w:r>
                      </w:p>
                    </w:txbxContent>
                  </v:textbox>
                </v:rect>
                <v:rect id="Rectangle 355" o:spid="_x0000_s1266" style="position:absolute;left:9917;top:34406;width:23958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b/>
                            <w:color w:val="00331A"/>
                          </w:rPr>
                          <w:t>getBoosterVersion</w:t>
                        </w:r>
                        <w:proofErr w:type="spellEnd"/>
                        <w:r>
                          <w:rPr>
                            <w:b/>
                            <w:color w:val="00331A"/>
                          </w:rPr>
                          <w:t>(data)</w:t>
                        </w:r>
                      </w:p>
                    </w:txbxContent>
                  </v:textbox>
                </v:rect>
                <v:rect id="Rectangle 356" o:spid="_x0000_s1267" style="position:absolute;left:7758;top:36710;width:793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3"/>
                          </w:rPr>
                          <w:t></w:t>
                        </w:r>
                      </w:p>
                    </w:txbxContent>
                  </v:textbox>
                </v:rect>
                <v:rect id="Rectangle 357" o:spid="_x0000_s1268" style="position:absolute;left:9917;top:36541;width:19625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b/>
                            <w:color w:val="00331A"/>
                          </w:rPr>
                          <w:t>getLaunchSite</w:t>
                        </w:r>
                        <w:proofErr w:type="spellEnd"/>
                        <w:r>
                          <w:rPr>
                            <w:b/>
                            <w:color w:val="00331A"/>
                          </w:rPr>
                          <w:t>(data)</w:t>
                        </w:r>
                      </w:p>
                    </w:txbxContent>
                  </v:textbox>
                </v:rect>
                <v:rect id="Rectangle 358" o:spid="_x0000_s1269" style="position:absolute;left:7758;top:38845;width:793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3"/>
                          </w:rPr>
                          <w:t></w:t>
                        </w:r>
                      </w:p>
                    </w:txbxContent>
                  </v:textbox>
                </v:rect>
                <v:rect id="Rectangle 359" o:spid="_x0000_s1270" style="position:absolute;left:9917;top:38676;width:2135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b/>
                            <w:color w:val="00331A"/>
                          </w:rPr>
                          <w:t>getPayloadData</w:t>
                        </w:r>
                        <w:proofErr w:type="spellEnd"/>
                        <w:r>
                          <w:rPr>
                            <w:b/>
                            <w:color w:val="00331A"/>
                          </w:rPr>
                          <w:t>(data)</w:t>
                        </w:r>
                      </w:p>
                    </w:txbxContent>
                  </v:textbox>
                </v:rect>
                <v:rect id="Rectangle 360" o:spid="_x0000_s1271" style="position:absolute;left:7758;top:40980;width:793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3"/>
                          </w:rPr>
                          <w:t></w:t>
                        </w:r>
                      </w:p>
                    </w:txbxContent>
                  </v:textbox>
                </v:rect>
                <v:rect id="Rectangle 361" o:spid="_x0000_s1272" style="position:absolute;left:9917;top:40807;width:1811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b/>
                            <w:color w:val="00331A"/>
                          </w:rPr>
                          <w:t>getCoreData</w:t>
                        </w:r>
                        <w:proofErr w:type="spellEnd"/>
                        <w:r>
                          <w:rPr>
                            <w:b/>
                            <w:color w:val="00331A"/>
                          </w:rPr>
                          <w:t>(data)</w:t>
                        </w:r>
                      </w:p>
                    </w:txbxContent>
                  </v:textbox>
                </v:rect>
                <v:shape id="Shape 362" o:spid="_x0000_s1273" style="position:absolute;left:86259;top:45990;width:27382;height:9082;visibility:visible;mso-wrap-style:square;v-text-anchor:top" coordsize="2738171,90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" path="m,l2738171,r,908278l1369085,908278,,908278,,xe" fillcolor="#83caff" stroked="f" strokeweight="0">
                  <v:stroke miterlimit="83231f" joinstyle="miter"/>
                  <v:path arrowok="t" textboxrect="0,0,2738171,908278"/>
                </v:shape>
                <v:rect id="Rectangle 363" o:spid="_x0000_s1274" style="position:absolute;left:90244;top:48846;width:2633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vl8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E/y+Xz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 xml:space="preserve">Assigned list to dictionary  </w:t>
                        </w:r>
                      </w:p>
                    </w:txbxContent>
                  </v:textbox>
                </v:rect>
                <v:rect id="Rectangle 364" o:spid="_x0000_s1275" style="position:absolute;left:91033;top:50981;width:2370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 xml:space="preserve">Converted to </w:t>
                        </w:r>
                        <w:proofErr w:type="spellStart"/>
                        <w:r>
                          <w:rPr>
                            <w:b/>
                            <w:color w:val="000000"/>
                          </w:rPr>
                          <w:t>Dataframe</w:t>
                        </w:r>
                        <w:proofErr w:type="spellEnd"/>
                      </w:p>
                    </w:txbxContent>
                  </v:textbox>
                </v:rect>
                <v:shape id="Shape 365" o:spid="_x0000_s1276" style="position:absolute;left:41144;top:16261;width:40489;height:11566;visibility:visible;mso-wrap-style:square;v-text-anchor:top" coordsize="4048913,1156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" path="m,l4048913,r,1156678l2024634,1156678,,1156678,,xe" fillcolor="#83caff" stroked="f" strokeweight="0">
                  <v:stroke miterlimit="83231f" joinstyle="miter"/>
                  <v:path arrowok="t" textboxrect="0,0,4048913,1156678"/>
                </v:shape>
                <v:rect id="Rectangle 366" o:spid="_x0000_s1277" style="position:absolute;left:44146;top:17159;width:4583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331A"/>
                          </w:rPr>
                          <w:t xml:space="preserve">Requested rocket launch data from </w:t>
                        </w:r>
                        <w:proofErr w:type="spellStart"/>
                        <w:r>
                          <w:rPr>
                            <w:b/>
                            <w:color w:val="00331A"/>
                          </w:rPr>
                          <w:t>SpaceX</w:t>
                        </w:r>
                        <w:proofErr w:type="spellEnd"/>
                        <w:r>
                          <w:rPr>
                            <w:b/>
                            <w:color w:val="00331A"/>
                          </w:rPr>
                          <w:t xml:space="preserve"> API</w:t>
                        </w:r>
                      </w:p>
                    </w:txbxContent>
                  </v:textbox>
                </v:rect>
                <v:rect id="Rectangle 367" o:spid="_x0000_s1278" style="position:absolute;left:42861;top:19283;width:387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0961" o:spid="_x0000_s1279" style="position:absolute;left:45784;top:19283;width:4457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a64xQAAAN4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KInncHsn3CCzfwAAAP//AwBQSwECLQAUAAYACAAAACEA2+H2y+4AAACFAQAAEwAAAAAAAAAA&#10;AAAAAAAAAAAAW0NvbnRlbnRfVHlwZXNdLnhtbFBLAQItABQABgAIAAAAIQBa9CxbvwAAABUBAAAL&#10;AAAAAAAAAAAAAAAAAB8BAABfcmVscy8ucmVsc1BLAQItABQABgAIAAAAIQCmRa64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0962" o:spid="_x0000_s1280" style="position:absolute;left:79280;top:19283;width:81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370" o:spid="_x0000_s1281" style="position:absolute;left:53161;top:23549;width:2185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fHW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Dr58db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331A"/>
                          </w:rPr>
                          <w:t>Requested and parsed</w:t>
                        </w:r>
                      </w:p>
                    </w:txbxContent>
                  </v:textbox>
                </v:rect>
                <v:rect id="Rectangle 371" o:spid="_x0000_s1282" style="position:absolute;left:49949;top:25684;width:53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N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VbVUT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331A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2" o:spid="_x0000_s1283" style="position:absolute;left:50356;top:25684;width:2985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o6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ClZ8o6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b/>
                            <w:color w:val="00331A"/>
                          </w:rPr>
                          <w:t>SpaceX</w:t>
                        </w:r>
                        <w:proofErr w:type="spellEnd"/>
                        <w:r>
                          <w:rPr>
                            <w:b/>
                            <w:color w:val="00331A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/>
                            <w:color w:val="00331A"/>
                          </w:rPr>
                          <w:t>data  with</w:t>
                        </w:r>
                        <w:proofErr w:type="gramEnd"/>
                        <w:r>
                          <w:rPr>
                            <w:b/>
                            <w:color w:val="00331A"/>
                          </w:rPr>
                          <w:t xml:space="preserve"> GET request</w:t>
                        </w:r>
                      </w:p>
                    </w:txbxContent>
                  </v:textbox>
                </v:rect>
                <v:shape id="Shape 373" o:spid="_x0000_s1284" style="position:absolute;left:86259;top:16261;width:27382;height:11379;visibility:visible;mso-wrap-style:square;v-text-anchor:top" coordsize="2738171,1137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" path="m,l2738171,r,1137958l1369085,1137958,,1137958,,xe" fillcolor="#83caff" stroked="f" strokeweight="0">
                  <v:stroke miterlimit="83231f" joinstyle="miter"/>
                  <v:path arrowok="t" textboxrect="0,0,2738171,1137958"/>
                </v:shape>
                <v:rect id="Rectangle 374" o:spid="_x0000_s1285" style="position:absolute;left:88138;top:20273;width:3138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fV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EXC99XHAAAA3A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 xml:space="preserve">Decoded response as </w:t>
                        </w:r>
                        <w:proofErr w:type="gramStart"/>
                        <w:r>
                          <w:rPr>
                            <w:b/>
                            <w:color w:val="000000"/>
                          </w:rPr>
                          <w:t>a .</w:t>
                        </w:r>
                        <w:proofErr w:type="spellStart"/>
                        <w:r>
                          <w:rPr>
                            <w:b/>
                            <w:color w:val="000000"/>
                          </w:rPr>
                          <w:t>json</w:t>
                        </w:r>
                        <w:proofErr w:type="spellEnd"/>
                        <w:proofErr w:type="gramEnd"/>
                        <w:r>
                          <w:rPr>
                            <w:b/>
                            <w:color w:val="000000"/>
                          </w:rPr>
                          <w:t xml:space="preserve"> file</w:t>
                        </w:r>
                      </w:p>
                    </w:txbxContent>
                  </v:textbox>
                </v:rect>
                <v:rect id="Rectangle 375" o:spid="_x0000_s1286" style="position:absolute;left:88048;top:22393;width:31638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JO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CqOUk7HAAAA3A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331A"/>
                          </w:rPr>
                          <w:t xml:space="preserve">Turned it into Pandas </w:t>
                        </w:r>
                        <w:proofErr w:type="spellStart"/>
                        <w:r>
                          <w:rPr>
                            <w:b/>
                            <w:color w:val="00331A"/>
                          </w:rPr>
                          <w:t>dataframe</w:t>
                        </w:r>
                        <w:proofErr w:type="spellEnd"/>
                      </w:p>
                    </w:txbxContent>
                  </v:textbox>
                </v:rect>
                <v:shape id="Shape 376" o:spid="_x0000_s1287" style="position:absolute;left:49683;top:45990;width:27382;height:9082;visibility:visible;mso-wrap-style:square;v-text-anchor:top" coordsize="2738171,90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" path="m,l2738171,r,908278l1369085,908278,,908278,,xe" fillcolor="#83caff" stroked="f" strokeweight="0">
                  <v:stroke miterlimit="83231f" joinstyle="miter"/>
                  <v:path arrowok="t" textboxrect="0,0,2738171,908278"/>
                </v:shape>
                <v:rect id="Rectangle 377" o:spid="_x0000_s1288" style="position:absolute;left:53557;top:47780;width:26091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Selected Falcon9 data only</w:t>
                        </w:r>
                      </w:p>
                    </w:txbxContent>
                  </v:textbox>
                </v:rect>
                <v:rect id="Rectangle 378" o:spid="_x0000_s1289" style="position:absolute;left:51789;top:49915;width:31318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 xml:space="preserve">Replaced missing payload mass </w:t>
                        </w:r>
                      </w:p>
                    </w:txbxContent>
                  </v:textbox>
                </v:rect>
                <v:rect id="Rectangle 379" o:spid="_x0000_s1290" style="position:absolute;left:57200;top:52046;width:16398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value with mean</w:t>
                        </w:r>
                      </w:p>
                    </w:txbxContent>
                  </v:textbox>
                </v:rect>
                <v:shape id="Shape 380" o:spid="_x0000_s1291" style="position:absolute;left:19961;top:48059;width:20524;height:5422;visibility:visible;mso-wrap-style:square;v-text-anchor:top" coordsize="2052358,542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" path="m,l2052358,r,542163l1026363,542163,,542163,,xe" fillcolor="#83caff" stroked="f" strokeweight="0">
                  <v:stroke miterlimit="83231f" joinstyle="miter"/>
                  <v:path arrowok="t" textboxrect="0,0,2052358,542163"/>
                </v:shape>
                <v:rect id="Rectangle 381" o:spid="_x0000_s1292" style="position:absolute;left:22046;top:48947;width:2175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Rq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GBgJGr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 xml:space="preserve">Saved </w:t>
                        </w:r>
                        <w:proofErr w:type="spellStart"/>
                        <w:r>
                          <w:rPr>
                            <w:b/>
                            <w:color w:val="000000"/>
                          </w:rPr>
                          <w:t>Dataframe</w:t>
                        </w:r>
                        <w:proofErr w:type="spellEnd"/>
                        <w:r>
                          <w:rPr>
                            <w:b/>
                            <w:color w:val="000000"/>
                          </w:rPr>
                          <w:t xml:space="preserve"> into </w:t>
                        </w:r>
                      </w:p>
                    </w:txbxContent>
                  </v:textbox>
                </v:rect>
                <v:rect id="Rectangle 382" o:spid="_x0000_s1293" style="position:absolute;left:27496;top:51082;width:726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.csv file</w:t>
                        </w:r>
                      </w:p>
                    </w:txbxContent>
                  </v:textbox>
                </v:rect>
                <v:shape id="Shape 383" o:spid="_x0000_s1294" style="position:absolute;left:81791;top:21823;width:3543;height:3;visibility:visible;mso-wrap-style:square;v-text-anchor:top" coordsize="354241,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" path="m,l354241,355e" filled="f" strokecolor="#3465a4" strokeweight="1.02mm">
                  <v:path arrowok="t" textboxrect="0,0,354241,355"/>
                </v:shape>
                <v:shape id="Shape 384" o:spid="_x0000_s1295" style="position:absolute;left:85262;top:21275;width:1101;height:1102;visibility:visible;mso-wrap-style:square;v-text-anchor:top" coordsize="110160,1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" path="m,l110160,55080,,110160,,xe" fillcolor="#3465a4" stroked="f" strokeweight="0">
                  <v:stroke miterlimit="83231f" joinstyle="miter"/>
                  <v:path arrowok="t" textboxrect="0,0,110160,110160"/>
                </v:shape>
                <v:shape id="Shape 385" o:spid="_x0000_s1296" style="position:absolute;left:99975;top:27694;width:4;height:17259;visibility:visible;mso-wrap-style:square;v-text-anchor:top" coordsize="368,1725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" path="m,l368,1725842e" filled="f" strokecolor="#3465a4" strokeweight="1.02mm">
                  <v:path arrowok="t" textboxrect="0,0,368,1725842"/>
                </v:shape>
                <v:shape id="Shape 386" o:spid="_x0000_s1297" style="position:absolute;left:99428;top:44881;width:1102;height:1101;visibility:visible;mso-wrap-style:square;v-text-anchor:top" coordsize="110160,1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" path="m,l110160,,55080,110160,,xe" fillcolor="#3465a4" stroked="f" strokeweight="0">
                  <v:stroke miterlimit="83231f" joinstyle="miter"/>
                  <v:path arrowok="t" textboxrect="0,0,110160,110160"/>
                </v:shape>
                <v:shape id="Shape 387" o:spid="_x0000_s1298" style="position:absolute;left:86259;top:29721;width:27382;height:14148;visibility:visible;mso-wrap-style:square;v-text-anchor:top" coordsize="2738171,1414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" path="m,l2738171,r,1414805l1369085,1414805,,1414805,,xe" fillcolor="#83caff" stroked="f" strokeweight="0">
                  <v:stroke miterlimit="83231f" joinstyle="miter"/>
                  <v:path arrowok="t" textboxrect="0,0,2738171,1414805"/>
                </v:shape>
                <v:rect id="Rectangle 388" o:spid="_x0000_s1299" style="position:absolute;left:87159;top:30609;width:3406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331A"/>
                          </w:rPr>
                          <w:t xml:space="preserve">Used the API with functions to get </w:t>
                        </w:r>
                      </w:p>
                    </w:txbxContent>
                  </v:textbox>
                </v:rect>
                <v:rect id="Rectangle 389" o:spid="_x0000_s1300" style="position:absolute;left:87159;top:32743;width:13898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331A"/>
                          </w:rPr>
                          <w:t xml:space="preserve">info from IDs: </w:t>
                        </w:r>
                      </w:p>
                    </w:txbxContent>
                  </v:textbox>
                </v:rect>
                <v:rect id="Rectangle 390" o:spid="_x0000_s1301" style="position:absolute;left:89319;top:34957;width:682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1"/>
                          </w:rPr>
                          <w:t></w:t>
                        </w:r>
                      </w:p>
                    </w:txbxContent>
                  </v:textbox>
                </v:rect>
                <v:rect id="Rectangle 391" o:spid="_x0000_s1302" style="position:absolute;left:91479;top:34814;width:13275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b/>
                            <w:color w:val="00331A"/>
                            <w:sz w:val="24"/>
                          </w:rPr>
                          <w:t>BoosterVersion</w:t>
                        </w:r>
                        <w:proofErr w:type="spellEnd"/>
                        <w:r>
                          <w:rPr>
                            <w:b/>
                            <w:color w:val="00331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" o:spid="_x0000_s1303" style="position:absolute;left:89319;top:36775;width:682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1"/>
                          </w:rPr>
                          <w:t></w:t>
                        </w:r>
                      </w:p>
                    </w:txbxContent>
                  </v:textbox>
                </v:rect>
                <v:rect id="Rectangle 393" o:spid="_x0000_s1304" style="position:absolute;left:91479;top:36643;width:7452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331A"/>
                            <w:sz w:val="24"/>
                          </w:rPr>
                          <w:t>Payloads</w:t>
                        </w:r>
                      </w:p>
                    </w:txbxContent>
                  </v:textbox>
                </v:rect>
                <v:rect id="Rectangle 394" o:spid="_x0000_s1305" style="position:absolute;left:89319;top:38603;width:682;height:10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1"/>
                          </w:rPr>
                          <w:t></w:t>
                        </w:r>
                      </w:p>
                    </w:txbxContent>
                  </v:textbox>
                </v:rect>
                <v:rect id="Rectangle 395" o:spid="_x0000_s1306" style="position:absolute;left:91479;top:38461;width:9110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b/>
                            <w:color w:val="00331A"/>
                            <w:sz w:val="24"/>
                          </w:rPr>
                          <w:t>LaunchSite</w:t>
                        </w:r>
                        <w:proofErr w:type="spellEnd"/>
                      </w:p>
                    </w:txbxContent>
                  </v:textbox>
                </v:rect>
                <v:rect id="Rectangle 396" o:spid="_x0000_s1307" style="position:absolute;left:89319;top:40432;width:682;height:10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1"/>
                          </w:rPr>
                          <w:t></w:t>
                        </w:r>
                      </w:p>
                    </w:txbxContent>
                  </v:textbox>
                </v:rect>
                <v:rect id="Rectangle 397" o:spid="_x0000_s1308" style="position:absolute;left:91479;top:40290;width:4667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331A"/>
                            <w:sz w:val="24"/>
                          </w:rPr>
                          <w:t>Cores</w:t>
                        </w:r>
                      </w:p>
                    </w:txbxContent>
                  </v:textbox>
                </v:rect>
                <v:rect id="Rectangle 398" o:spid="_x0000_s1309" style="position:absolute;left:87159;top:42179;width:1268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331A"/>
                          </w:rPr>
                          <w:t>Stored in List</w:t>
                        </w:r>
                      </w:p>
                    </w:txbxContent>
                  </v:textbox>
                </v:rect>
                <v:shape id="Shape 399" o:spid="_x0000_s1310" style="position:absolute;left:78145;top:50554;width:8114;height:4;visibility:visible;mso-wrap-style:square;v-text-anchor:top" coordsize="811428,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" path="m811428,l,355e" filled="f" strokecolor="#3465a4" strokeweight="1.02mm">
                  <v:path arrowok="t" textboxrect="0,0,811428,355"/>
                </v:shape>
                <v:shape id="Shape 400" o:spid="_x0000_s1311" style="position:absolute;left:77115;top:50007;width:1102;height:1102;visibility:visible;mso-wrap-style:square;v-text-anchor:top" coordsize="110160,1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" path="m110160,r,110160l,55080,110160,xe" fillcolor="#3465a4" stroked="f" strokeweight="0">
                  <v:stroke miterlimit="83231f" joinstyle="miter"/>
                  <v:path arrowok="t" textboxrect="0,0,110160,110160"/>
                </v:shape>
                <v:shape id="Shape 401" o:spid="_x0000_s1312" style="position:absolute;left:41569;top:50554;width:8114;height:4;visibility:visible;mso-wrap-style:square;v-text-anchor:top" coordsize="811429,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" path="m811429,l,355e" filled="f" strokecolor="#3465a4" strokeweight="1.02mm">
                  <v:path arrowok="t" textboxrect="0,0,811429,355"/>
                </v:shape>
                <v:shape id="Shape 402" o:spid="_x0000_s1313" style="position:absolute;left:40539;top:50007;width:1102;height:1102;visibility:visible;mso-wrap-style:square;v-text-anchor:top" coordsize="110160,1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" path="m110160,r,110160l,55080,110160,xe" fillcolor="#3465a4" stroked="f" strokeweight="0">
                  <v:stroke miterlimit="83231f" joinstyle="miter"/>
                  <v:path arrowok="t" textboxrect="0,0,110160,110160"/>
                </v:shape>
                <v:rect id="Rectangle 408" o:spid="_x0000_s1314" style="position:absolute;left:7758;top:62174;width:100594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409" o:spid="_x0000_s1315" style="position:absolute;left:83391;top:62174;width:1033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1339" name="Group 11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414" name="Picture 41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" name="Rectangle 416"/>
                        <wps:cNvSpPr/>
                        <wps:spPr>
                          <a:xfrm>
                            <a:off x="859676" y="556210"/>
                            <a:ext cx="4291638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3"/>
                                  <w:sz w:val="66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3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3"/>
                                  <w:sz w:val="66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Shape 417"/>
                        <wps:cNvSpPr/>
                        <wps:spPr>
                          <a:xfrm>
                            <a:off x="6793916" y="2192401"/>
                            <a:ext cx="4635361" cy="2210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5361" h="2210753">
                                <a:moveTo>
                                  <a:pt x="0" y="0"/>
                                </a:moveTo>
                                <a:lnTo>
                                  <a:pt x="4635361" y="0"/>
                                </a:lnTo>
                                <a:lnTo>
                                  <a:pt x="4635361" y="2210753"/>
                                </a:lnTo>
                                <a:lnTo>
                                  <a:pt x="2317687" y="2210753"/>
                                </a:lnTo>
                                <a:lnTo>
                                  <a:pt x="0" y="22107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6883565" y="2444938"/>
                            <a:ext cx="1684529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Created a set of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8150759" y="2445293"/>
                            <a:ext cx="98183" cy="136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16"/>
                                </w:rPr>
                                <w:t>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8224559" y="2444938"/>
                            <a:ext cx="3113847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stage booster landing 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2" name="Rectangle 11192"/>
                        <wps:cNvSpPr/>
                        <wps:spPr>
                          <a:xfrm>
                            <a:off x="6973551" y="2657332"/>
                            <a:ext cx="4412605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826"/>
                                </w:rPr>
                                <w:t xml:space="preserve"> True ASDS: successful landing on a drone 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7" name="Rectangle 11187"/>
                        <wps:cNvSpPr/>
                        <wps:spPr>
                          <a:xfrm>
                            <a:off x="6883565" y="2657332"/>
                            <a:ext cx="119681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82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4" name="Rectangle 11214"/>
                        <wps:cNvSpPr/>
                        <wps:spPr>
                          <a:xfrm>
                            <a:off x="6973551" y="2870451"/>
                            <a:ext cx="2594913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9211E"/>
                                </w:rPr>
                                <w:t xml:space="preserve"> None </w:t>
                              </w:r>
                              <w:proofErr w:type="spellStart"/>
                              <w:r>
                                <w:rPr>
                                  <w:color w:val="C9211E"/>
                                </w:rPr>
                                <w:t>None</w:t>
                              </w:r>
                              <w:proofErr w:type="spellEnd"/>
                              <w:r>
                                <w:rPr>
                                  <w:color w:val="C9211E"/>
                                </w:rPr>
                                <w:t>: failure to 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8" name="Rectangle 11208"/>
                        <wps:cNvSpPr/>
                        <wps:spPr>
                          <a:xfrm>
                            <a:off x="6883565" y="2870451"/>
                            <a:ext cx="119681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9211E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6" name="Rectangle 11216"/>
                        <wps:cNvSpPr/>
                        <wps:spPr>
                          <a:xfrm>
                            <a:off x="6973551" y="3083938"/>
                            <a:ext cx="4448556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826"/>
                                </w:rPr>
                                <w:t xml:space="preserve"> True RTLS: successful landing to a ground pad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5" name="Rectangle 11215"/>
                        <wps:cNvSpPr/>
                        <wps:spPr>
                          <a:xfrm>
                            <a:off x="6883565" y="3083938"/>
                            <a:ext cx="119681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82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0" name="Rectangle 11220"/>
                        <wps:cNvSpPr/>
                        <wps:spPr>
                          <a:xfrm>
                            <a:off x="6883565" y="3297412"/>
                            <a:ext cx="119681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9211E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1" name="Rectangle 11221"/>
                        <wps:cNvSpPr/>
                        <wps:spPr>
                          <a:xfrm>
                            <a:off x="6973551" y="3297412"/>
                            <a:ext cx="1206040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9211E"/>
                                </w:rPr>
                                <w:t xml:space="preserve"> False ASDS: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7880401" y="3297412"/>
                            <a:ext cx="53454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8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7921079" y="3297412"/>
                            <a:ext cx="2825287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9211E"/>
                                </w:rPr>
                                <w:t>failed landing on a drone 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8" name="Rectangle 11228"/>
                        <wps:cNvSpPr/>
                        <wps:spPr>
                          <a:xfrm>
                            <a:off x="6973551" y="3510531"/>
                            <a:ext cx="5727918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826"/>
                                </w:rPr>
                                <w:t xml:space="preserve"> True Ocean: successful landing, specific region of the ocean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5" name="Rectangle 11225"/>
                        <wps:cNvSpPr/>
                        <wps:spPr>
                          <a:xfrm>
                            <a:off x="6883565" y="3510531"/>
                            <a:ext cx="119681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82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4" name="Rectangle 11234"/>
                        <wps:cNvSpPr/>
                        <wps:spPr>
                          <a:xfrm>
                            <a:off x="6883565" y="3722583"/>
                            <a:ext cx="119681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9211E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7" name="Rectangle 11247"/>
                        <wps:cNvSpPr/>
                        <wps:spPr>
                          <a:xfrm>
                            <a:off x="6973551" y="3722583"/>
                            <a:ext cx="5348060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9211E"/>
                                </w:rPr>
                                <w:t xml:space="preserve"> False Ocean: failed landing, specific region of the ocean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58" name="Rectangle 11258"/>
                        <wps:cNvSpPr/>
                        <wps:spPr>
                          <a:xfrm>
                            <a:off x="6883565" y="3936057"/>
                            <a:ext cx="119681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9211E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2" name="Rectangle 11262"/>
                        <wps:cNvSpPr/>
                        <wps:spPr>
                          <a:xfrm>
                            <a:off x="6973551" y="3936057"/>
                            <a:ext cx="2577173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9211E"/>
                                </w:rPr>
                                <w:t xml:space="preserve"> None ASDS: failure to 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3" name="Rectangle 11263"/>
                        <wps:cNvSpPr/>
                        <wps:spPr>
                          <a:xfrm>
                            <a:off x="6883565" y="4149532"/>
                            <a:ext cx="119681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9211E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5" name="Rectangle 11265"/>
                        <wps:cNvSpPr/>
                        <wps:spPr>
                          <a:xfrm>
                            <a:off x="6973551" y="4149532"/>
                            <a:ext cx="4015480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9211E"/>
                                </w:rPr>
                                <w:t xml:space="preserve"> False RTLS: failed landing to a ground pad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9995040" y="4149532"/>
                            <a:ext cx="53454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8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Shape 432"/>
                        <wps:cNvSpPr/>
                        <wps:spPr>
                          <a:xfrm>
                            <a:off x="7966443" y="4935957"/>
                            <a:ext cx="2716556" cy="913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6556" h="913676">
                                <a:moveTo>
                                  <a:pt x="0" y="0"/>
                                </a:moveTo>
                                <a:lnTo>
                                  <a:pt x="2716556" y="0"/>
                                </a:lnTo>
                                <a:lnTo>
                                  <a:pt x="2716556" y="913676"/>
                                </a:lnTo>
                                <a:lnTo>
                                  <a:pt x="1358278" y="913676"/>
                                </a:lnTo>
                                <a:lnTo>
                                  <a:pt x="0" y="9136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7966443" y="4935957"/>
                            <a:ext cx="2716556" cy="913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6556" h="913676">
                                <a:moveTo>
                                  <a:pt x="1358278" y="913676"/>
                                </a:moveTo>
                                <a:lnTo>
                                  <a:pt x="0" y="913676"/>
                                </a:lnTo>
                                <a:lnTo>
                                  <a:pt x="0" y="0"/>
                                </a:lnTo>
                                <a:lnTo>
                                  <a:pt x="2716556" y="0"/>
                                </a:lnTo>
                                <a:lnTo>
                                  <a:pt x="2716556" y="913676"/>
                                </a:lnTo>
                                <a:lnTo>
                                  <a:pt x="1358278" y="913676"/>
                                </a:lnTo>
                                <a:close/>
                              </a:path>
                            </a:pathLst>
                          </a:custGeom>
                          <a:ln w="18360" cap="flat">
                            <a:round/>
                          </a:ln>
                        </wps:spPr>
                        <wps:style>
                          <a:lnRef idx="1">
                            <a:srgbClr val="0099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8065796" y="5118300"/>
                            <a:ext cx="2945441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Created a Training label: 'Class'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8065796" y="5330695"/>
                            <a:ext cx="3176291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C9211E"/>
                                </w:rPr>
                                <w:t>Class = 0: booster landing 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8065796" y="5543814"/>
                            <a:ext cx="3324827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00"/>
                                </w:rPr>
                                <w:t>Class = 1:  booster landing 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Shape 437"/>
                        <wps:cNvSpPr/>
                        <wps:spPr>
                          <a:xfrm>
                            <a:off x="9160205" y="4404233"/>
                            <a:ext cx="4673" cy="46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3" h="461163">
                                <a:moveTo>
                                  <a:pt x="4673" y="0"/>
                                </a:moveTo>
                                <a:lnTo>
                                  <a:pt x="0" y="461163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9122397" y="4859998"/>
                            <a:ext cx="75603" cy="75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3" h="75959">
                                <a:moveTo>
                                  <a:pt x="0" y="0"/>
                                </a:moveTo>
                                <a:lnTo>
                                  <a:pt x="75603" y="724"/>
                                </a:lnTo>
                                <a:lnTo>
                                  <a:pt x="37084" y="759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939965" y="1467355"/>
                            <a:ext cx="1156296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Dataframe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939965" y="1711081"/>
                            <a:ext cx="1897816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From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API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Shape 441"/>
                        <wps:cNvSpPr/>
                        <wps:spPr>
                          <a:xfrm>
                            <a:off x="872274" y="3335757"/>
                            <a:ext cx="2285289" cy="1064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289" h="1064158">
                                <a:moveTo>
                                  <a:pt x="0" y="0"/>
                                </a:moveTo>
                                <a:lnTo>
                                  <a:pt x="2285289" y="0"/>
                                </a:lnTo>
                                <a:lnTo>
                                  <a:pt x="2285289" y="1064158"/>
                                </a:lnTo>
                                <a:lnTo>
                                  <a:pt x="1142644" y="1064158"/>
                                </a:lnTo>
                                <a:lnTo>
                                  <a:pt x="0" y="10641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962635" y="3379861"/>
                            <a:ext cx="1036215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Identified: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962635" y="3610230"/>
                            <a:ext cx="79296" cy="11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3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1178636" y="3593335"/>
                            <a:ext cx="1901895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null values for each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1178636" y="3806454"/>
                            <a:ext cx="694909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feature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962635" y="4036836"/>
                            <a:ext cx="79296" cy="11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3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1178636" y="4018493"/>
                            <a:ext cx="2522063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numerical and categorical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1178636" y="4231980"/>
                            <a:ext cx="786444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944994" y="2840035"/>
                            <a:ext cx="1651813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944994" y="3084116"/>
                            <a:ext cx="2521870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Further Data 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944994" y="3334220"/>
                            <a:ext cx="6871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Shape 452"/>
                        <wps:cNvSpPr/>
                        <wps:spPr>
                          <a:xfrm>
                            <a:off x="919086" y="1969554"/>
                            <a:ext cx="2051279" cy="67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279" h="679679">
                                <a:moveTo>
                                  <a:pt x="0" y="0"/>
                                </a:moveTo>
                                <a:lnTo>
                                  <a:pt x="2051279" y="0"/>
                                </a:lnTo>
                                <a:lnTo>
                                  <a:pt x="2051279" y="679679"/>
                                </a:lnTo>
                                <a:lnTo>
                                  <a:pt x="1025639" y="679679"/>
                                </a:lnTo>
                                <a:lnTo>
                                  <a:pt x="0" y="6796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1060564" y="2248380"/>
                            <a:ext cx="2349400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Identified missing values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Shape 454"/>
                        <wps:cNvSpPr/>
                        <wps:spPr>
                          <a:xfrm>
                            <a:off x="3428276" y="1964157"/>
                            <a:ext cx="2742489" cy="67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489" h="679679">
                                <a:moveTo>
                                  <a:pt x="0" y="0"/>
                                </a:moveTo>
                                <a:lnTo>
                                  <a:pt x="2742489" y="0"/>
                                </a:lnTo>
                                <a:lnTo>
                                  <a:pt x="2742489" y="679679"/>
                                </a:lnTo>
                                <a:lnTo>
                                  <a:pt x="1371245" y="679679"/>
                                </a:lnTo>
                                <a:lnTo>
                                  <a:pt x="0" y="6796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3614395" y="2135337"/>
                            <a:ext cx="3202308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Replaced missing “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PayloadMass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”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3990238" y="2348456"/>
                            <a:ext cx="2154267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value with mean value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Shape 457"/>
                        <wps:cNvSpPr/>
                        <wps:spPr>
                          <a:xfrm>
                            <a:off x="3003842" y="2313712"/>
                            <a:ext cx="386639" cy="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639" h="369">
                                <a:moveTo>
                                  <a:pt x="0" y="0"/>
                                </a:moveTo>
                                <a:lnTo>
                                  <a:pt x="386639" y="369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" name="Shape 458"/>
                        <wps:cNvSpPr/>
                        <wps:spPr>
                          <a:xfrm>
                            <a:off x="3385439" y="2276272"/>
                            <a:ext cx="75603" cy="75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3" h="75603">
                                <a:moveTo>
                                  <a:pt x="0" y="0"/>
                                </a:moveTo>
                                <a:lnTo>
                                  <a:pt x="75603" y="37808"/>
                                </a:lnTo>
                                <a:lnTo>
                                  <a:pt x="0" y="756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" name="Shape 459"/>
                        <wps:cNvSpPr/>
                        <wps:spPr>
                          <a:xfrm>
                            <a:off x="2676246" y="2644559"/>
                            <a:ext cx="1987195" cy="226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7195" h="226073">
                                <a:moveTo>
                                  <a:pt x="1987195" y="0"/>
                                </a:moveTo>
                                <a:lnTo>
                                  <a:pt x="0" y="226073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Shape 460"/>
                        <wps:cNvSpPr/>
                        <wps:spPr>
                          <a:xfrm>
                            <a:off x="2606040" y="2832481"/>
                            <a:ext cx="79565" cy="75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565" h="75235">
                                <a:moveTo>
                                  <a:pt x="70917" y="0"/>
                                </a:moveTo>
                                <a:lnTo>
                                  <a:pt x="79565" y="75235"/>
                                </a:lnTo>
                                <a:lnTo>
                                  <a:pt x="0" y="46075"/>
                                </a:lnTo>
                                <a:lnTo>
                                  <a:pt x="709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" name="Shape 461"/>
                        <wps:cNvSpPr/>
                        <wps:spPr>
                          <a:xfrm>
                            <a:off x="3158274" y="3792957"/>
                            <a:ext cx="3561487" cy="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1487" h="356">
                                <a:moveTo>
                                  <a:pt x="0" y="0"/>
                                </a:moveTo>
                                <a:lnTo>
                                  <a:pt x="3561487" y="356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462"/>
                        <wps:cNvSpPr/>
                        <wps:spPr>
                          <a:xfrm>
                            <a:off x="6714719" y="3755517"/>
                            <a:ext cx="75603" cy="75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3" h="75603">
                                <a:moveTo>
                                  <a:pt x="0" y="0"/>
                                </a:moveTo>
                                <a:lnTo>
                                  <a:pt x="75603" y="37795"/>
                                </a:lnTo>
                                <a:lnTo>
                                  <a:pt x="0" y="756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3430435" y="3029039"/>
                            <a:ext cx="3199689" cy="1370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99689" h="1370876">
                                <a:moveTo>
                                  <a:pt x="0" y="0"/>
                                </a:moveTo>
                                <a:lnTo>
                                  <a:pt x="3199689" y="0"/>
                                </a:lnTo>
                                <a:lnTo>
                                  <a:pt x="3199689" y="1370876"/>
                                </a:lnTo>
                                <a:lnTo>
                                  <a:pt x="1599844" y="1370876"/>
                                </a:lnTo>
                                <a:lnTo>
                                  <a:pt x="0" y="13708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3520440" y="3149813"/>
                            <a:ext cx="1117343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Calculated: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3520440" y="3380550"/>
                            <a:ext cx="79296" cy="11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3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3736442" y="3363300"/>
                            <a:ext cx="3144832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Number of launches on each 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3520440" y="3593669"/>
                            <a:ext cx="79296" cy="11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3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3736442" y="3576774"/>
                            <a:ext cx="3568448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number and occurrence of each orbit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3520440" y="3807156"/>
                            <a:ext cx="79296" cy="11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3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3736442" y="3789893"/>
                            <a:ext cx="3475493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number and occurrence of missions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3736442" y="4003380"/>
                            <a:ext cx="2231374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outcome per orbit 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3" name="Picture 473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934199" y="4706989"/>
                            <a:ext cx="6087606" cy="15688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" name="Shape 474"/>
                        <wps:cNvSpPr/>
                        <wps:spPr>
                          <a:xfrm>
                            <a:off x="7093077" y="5393157"/>
                            <a:ext cx="869759" cy="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759" h="355">
                                <a:moveTo>
                                  <a:pt x="869759" y="0"/>
                                </a:moveTo>
                                <a:lnTo>
                                  <a:pt x="0" y="355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Shape 475"/>
                        <wps:cNvSpPr/>
                        <wps:spPr>
                          <a:xfrm>
                            <a:off x="7022516" y="5355718"/>
                            <a:ext cx="75603" cy="75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3" h="75603">
                                <a:moveTo>
                                  <a:pt x="75603" y="0"/>
                                </a:moveTo>
                                <a:lnTo>
                                  <a:pt x="75603" y="75603"/>
                                </a:lnTo>
                                <a:lnTo>
                                  <a:pt x="0" y="37795"/>
                                </a:lnTo>
                                <a:lnTo>
                                  <a:pt x="75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775805" y="6446073"/>
                            <a:ext cx="10110567" cy="207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8377595" y="6446073"/>
                            <a:ext cx="103286" cy="207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339" o:spid="_x0000_s1316" style="position:absolute;left:0;text-align:left;margin-left:0;margin-top:-.05pt;width:960pt;height:540pt;z-index:251669504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D4v3btgAYAAABhkP1Tm+Mb&#10;5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pO2oizOtHTBIWAAA&#10;AABJRU5ErkJgglBLAwQKAAAAAAAAACEAUunBlITTAACE0wAAFAAAAGRycy9tZWRpYS9pbWFnZTIu&#10;anBn/9j/4AAQSkZJRgABAQEAYABgAAD/2wBDAAMCAgMCAgMDAwMEAwMEBQgFBQQEBQoHBwYIDAoM&#10;DAsKCwsNDhIQDQ4RDgsLEBYQERMUFRUVDA8XGBYUGBIUFRT/2wBDAQMEBAUEBQkFBQkUDQsNFBQU&#10;FBQUFBQUFBQUFBQUFBQUFBQUFBQUFBQUFBQUFBQUFBQUFBQUFBQUFBQUFBQUFBT/wAARCADOAx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">
                <v:shape id="Picture 414" o:spid="_x0000_s1317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">
                  <v:imagedata r:id="rId12" o:title=""/>
                </v:shape>
                <v:rect id="Rectangle 416" o:spid="_x0000_s1318" style="position:absolute;left:8596;top:5562;width:42917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3"/>
                            <w:sz w:val="66"/>
                          </w:rPr>
                          <w:t>Data</w:t>
                        </w:r>
                        <w:r>
                          <w:rPr>
                            <w:color w:val="0B49CB"/>
                            <w:spacing w:val="60"/>
                            <w:w w:val="123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3"/>
                            <w:sz w:val="66"/>
                          </w:rPr>
                          <w:t>Wrangling</w:t>
                        </w:r>
                      </w:p>
                    </w:txbxContent>
                  </v:textbox>
                </v:rect>
                <v:shape id="Shape 417" o:spid="_x0000_s1319" style="position:absolute;left:67939;top:21924;width:46353;height:22107;visibility:visible;mso-wrap-style:square;v-text-anchor:top" coordsize="4635361,2210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" path="m,l4635361,r,2210753l2317687,2210753,,2210753,,xe" fillcolor="#cfc" stroked="f" strokeweight="0">
                  <v:stroke miterlimit="83231f" joinstyle="miter"/>
                  <v:path arrowok="t" textboxrect="0,0,4635361,2210753"/>
                </v:shape>
                <v:rect id="Rectangle 418" o:spid="_x0000_s1320" style="position:absolute;left:68835;top:24449;width:1684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Created a set of 1</w:t>
                        </w:r>
                      </w:p>
                    </w:txbxContent>
                  </v:textbox>
                </v:rect>
                <v:rect id="Rectangle 419" o:spid="_x0000_s1321" style="position:absolute;left:81507;top:24452;width:982;height:1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000000"/>
                            <w:sz w:val="16"/>
                          </w:rPr>
                          <w:t>st</w:t>
                        </w:r>
                        <w:proofErr w:type="spellEnd"/>
                      </w:p>
                    </w:txbxContent>
                  </v:textbox>
                </v:rect>
                <v:rect id="Rectangle 420" o:spid="_x0000_s1322" style="position:absolute;left:82245;top:24449;width:3113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stage booster landing outcomes</w:t>
                        </w:r>
                      </w:p>
                    </w:txbxContent>
                  </v:textbox>
                </v:rect>
                <v:rect id="Rectangle 11192" o:spid="_x0000_s1323" style="position:absolute;left:69735;top:26573;width:4412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826"/>
                          </w:rPr>
                          <w:t xml:space="preserve"> True ASDS: successful landing on a drone ship</w:t>
                        </w:r>
                      </w:p>
                    </w:txbxContent>
                  </v:textbox>
                </v:rect>
                <v:rect id="Rectangle 11187" o:spid="_x0000_s1324" style="position:absolute;left:68835;top:26573;width:119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826"/>
                          </w:rPr>
                          <w:t>0</w:t>
                        </w:r>
                      </w:p>
                    </w:txbxContent>
                  </v:textbox>
                </v:rect>
                <v:rect id="Rectangle 11214" o:spid="_x0000_s1325" style="position:absolute;left:69735;top:28704;width:2594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9211E"/>
                          </w:rPr>
                          <w:t xml:space="preserve"> None </w:t>
                        </w:r>
                        <w:proofErr w:type="spellStart"/>
                        <w:r>
                          <w:rPr>
                            <w:color w:val="C9211E"/>
                          </w:rPr>
                          <w:t>None</w:t>
                        </w:r>
                        <w:proofErr w:type="spellEnd"/>
                        <w:r>
                          <w:rPr>
                            <w:color w:val="C9211E"/>
                          </w:rPr>
                          <w:t>: failure to land</w:t>
                        </w:r>
                      </w:p>
                    </w:txbxContent>
                  </v:textbox>
                </v:rect>
                <v:rect id="Rectangle 11208" o:spid="_x0000_s1326" style="position:absolute;left:68835;top:28704;width:119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CFzxgAAAN4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aJ8Ir78gMevkPAAD//wMAUEsBAi0AFAAGAAgAAAAhANvh9svuAAAAhQEAABMAAAAAAAAA&#10;AAAAAAAAAAAAAFtDb250ZW50X1R5cGVzXS54bWxQSwECLQAUAAYACAAAACEAWvQsW78AAAAVAQAA&#10;CwAAAAAAAAAAAAAAAAAfAQAAX3JlbHMvLnJlbHNQSwECLQAUAAYACAAAACEA70Ahc8YAAADe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9211E"/>
                          </w:rPr>
                          <w:t>1</w:t>
                        </w:r>
                      </w:p>
                    </w:txbxContent>
                  </v:textbox>
                </v:rect>
                <v:rect id="Rectangle 11216" o:spid="_x0000_s1327" style="position:absolute;left:69735;top:30839;width:4448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826"/>
                          </w:rPr>
                          <w:t xml:space="preserve"> True RTLS: successful landing to a ground pad </w:t>
                        </w:r>
                      </w:p>
                    </w:txbxContent>
                  </v:textbox>
                </v:rect>
                <v:rect id="Rectangle 11215" o:spid="_x0000_s1328" style="position:absolute;left:68835;top:30839;width:119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826"/>
                          </w:rPr>
                          <w:t>2</w:t>
                        </w:r>
                      </w:p>
                    </w:txbxContent>
                  </v:textbox>
                </v:rect>
                <v:rect id="Rectangle 11220" o:spid="_x0000_s1329" style="position:absolute;left:68835;top:32974;width:119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9211E"/>
                          </w:rPr>
                          <w:t>3</w:t>
                        </w:r>
                      </w:p>
                    </w:txbxContent>
                  </v:textbox>
                </v:rect>
                <v:rect id="Rectangle 11221" o:spid="_x0000_s1330" style="position:absolute;left:69735;top:32974;width:1206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9211E"/>
                          </w:rPr>
                          <w:t xml:space="preserve"> False ASDS: </w:t>
                        </w:r>
                      </w:p>
                    </w:txbxContent>
                  </v:textbox>
                </v:rect>
                <v:rect id="Rectangle 425" o:spid="_x0000_s1331" style="position:absolute;left:78804;top:32974;width:53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8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6" o:spid="_x0000_s1332" style="position:absolute;left:79210;top:32974;width:2825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9211E"/>
                          </w:rPr>
                          <w:t>failed landing on a drone ship</w:t>
                        </w:r>
                      </w:p>
                    </w:txbxContent>
                  </v:textbox>
                </v:rect>
                <v:rect id="Rectangle 11228" o:spid="_x0000_s1333" style="position:absolute;left:69735;top:35105;width:5727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826"/>
                          </w:rPr>
                          <w:t xml:space="preserve"> True Ocean: successful landing, specific region of the ocean</w:t>
                        </w:r>
                      </w:p>
                    </w:txbxContent>
                  </v:textbox>
                </v:rect>
                <v:rect id="Rectangle 11225" o:spid="_x0000_s1334" style="position:absolute;left:68835;top:35105;width:119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826"/>
                          </w:rPr>
                          <w:t>4</w:t>
                        </w:r>
                      </w:p>
                    </w:txbxContent>
                  </v:textbox>
                </v:rect>
                <v:rect id="Rectangle 11234" o:spid="_x0000_s1335" style="position:absolute;left:68835;top:37225;width:1197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eHL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m9/mAIr3fCDXL+BAAA//8DAFBLAQItABQABgAIAAAAIQDb4fbL7gAAAIUBAAATAAAAAAAAAAAA&#10;AAAAAAAAAABbQ29udGVudF9UeXBlc10ueG1sUEsBAi0AFAAGAAgAAAAhAFr0LFu/AAAAFQEAAAsA&#10;AAAAAAAAAAAAAAAAHwEAAF9yZWxzLy5yZWxzUEsBAi0AFAAGAAgAAAAhAKBh4cv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9211E"/>
                          </w:rPr>
                          <w:t>5</w:t>
                        </w:r>
                      </w:p>
                    </w:txbxContent>
                  </v:textbox>
                </v:rect>
                <v:rect id="Rectangle 11247" o:spid="_x0000_s1336" style="position:absolute;left:69735;top:37225;width:53481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QzB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/mAEr3fCDXL+BAAA//8DAFBLAQItABQABgAIAAAAIQDb4fbL7gAAAIUBAAATAAAAAAAAAAAA&#10;AAAAAAAAAABbQ29udGVudF9UeXBlc10ueG1sUEsBAi0AFAAGAAgAAAAhAFr0LFu/AAAAFQEAAAsA&#10;AAAAAAAAAAAAAAAAHwEAAF9yZWxzLy5yZWxzUEsBAi0AFAAGAAgAAAAhAAi1DMH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9211E"/>
                          </w:rPr>
                          <w:t xml:space="preserve"> False Ocean: failed landing, specific region of the ocean</w:t>
                        </w:r>
                      </w:p>
                    </w:txbxContent>
                  </v:textbox>
                </v:rect>
                <v:rect id="Rectangle 11258" o:spid="_x0000_s1337" style="position:absolute;left:68835;top:39360;width:119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9211E"/>
                          </w:rPr>
                          <w:t>6</w:t>
                        </w:r>
                      </w:p>
                    </w:txbxContent>
                  </v:textbox>
                </v:rect>
                <v:rect id="Rectangle 11262" o:spid="_x0000_s1338" style="position:absolute;left:69735;top:39360;width:2577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9211E"/>
                          </w:rPr>
                          <w:t xml:space="preserve"> None ASDS: failure to land</w:t>
                        </w:r>
                      </w:p>
                    </w:txbxContent>
                  </v:textbox>
                </v:rect>
                <v:rect id="Rectangle 11263" o:spid="_x0000_s1339" style="position:absolute;left:68835;top:41495;width:119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9211E"/>
                          </w:rPr>
                          <w:t>7</w:t>
                        </w:r>
                      </w:p>
                    </w:txbxContent>
                  </v:textbox>
                </v:rect>
                <v:rect id="Rectangle 11265" o:spid="_x0000_s1340" style="position:absolute;left:69735;top:41495;width:4015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9211E"/>
                          </w:rPr>
                          <w:t xml:space="preserve"> False RTLS: failed landing to a ground pad</w:t>
                        </w:r>
                      </w:p>
                    </w:txbxContent>
                  </v:textbox>
                </v:rect>
                <v:rect id="Rectangle 431" o:spid="_x0000_s1341" style="position:absolute;left:99950;top:41495;width:53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8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2" o:spid="_x0000_s1342" style="position:absolute;left:79664;top:49359;width:27165;height:9137;visibility:visible;mso-wrap-style:square;v-text-anchor:top" coordsize="2716556,913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" path="m,l2716556,r,913676l1358278,913676,,913676,,xe" fillcolor="#cfc" stroked="f" strokeweight="0">
                  <v:stroke miterlimit="83231f" joinstyle="miter"/>
                  <v:path arrowok="t" textboxrect="0,0,2716556,913676"/>
                </v:shape>
                <v:shape id="Shape 433" o:spid="_x0000_s1343" style="position:absolute;left:79664;top:49359;width:27165;height:9137;visibility:visible;mso-wrap-style:square;v-text-anchor:top" coordsize="2716556,913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" path="m1358278,913676l,913676,,,2716556,r,913676l1358278,913676xe" filled="f" strokecolor="#090" strokeweight=".51mm">
                  <v:path arrowok="t" textboxrect="0,0,2716556,913676"/>
                </v:shape>
                <v:rect id="Rectangle 434" o:spid="_x0000_s1344" style="position:absolute;left:80657;top:51183;width:2945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Created a Training label: 'Class'</w:t>
                        </w:r>
                      </w:p>
                    </w:txbxContent>
                  </v:textbox>
                </v:rect>
                <v:rect id="Rectangle 435" o:spid="_x0000_s1345" style="position:absolute;left:80657;top:53306;width:31763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C9211E"/>
                          </w:rPr>
                          <w:t>Class = 0: booster landing failure</w:t>
                        </w:r>
                      </w:p>
                    </w:txbxContent>
                  </v:textbox>
                </v:rect>
                <v:rect id="Rectangle 436" o:spid="_x0000_s1346" style="position:absolute;left:80657;top:55438;width:3324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6600"/>
                          </w:rPr>
                          <w:t>Class = 1:  booster landing success</w:t>
                        </w:r>
                      </w:p>
                    </w:txbxContent>
                  </v:textbox>
                </v:rect>
                <v:shape id="Shape 437" o:spid="_x0000_s1347" style="position:absolute;left:91602;top:44042;width:46;height:4611;visibility:visible;mso-wrap-style:square;v-text-anchor:top" coordsize="4673,461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" path="m4673,l,461163e" filled="f" strokecolor="#3465a4" strokeweight=".1pt">
                  <v:stroke miterlimit="83231f" joinstyle="miter"/>
                  <v:path arrowok="t" textboxrect="0,0,4673,461163"/>
                </v:shape>
                <v:shape id="Shape 438" o:spid="_x0000_s1348" style="position:absolute;left:91223;top:48599;width:757;height:760;visibility:visible;mso-wrap-style:square;v-text-anchor:top" coordsize="75603,75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" path="m,l75603,724,37084,75959,,xe" fillcolor="#3465a4" stroked="f" strokeweight="0">
                  <v:stroke miterlimit="83231f" joinstyle="miter"/>
                  <v:path arrowok="t" textboxrect="0,0,75603,75959"/>
                </v:shape>
                <v:rect id="Rectangle 439" o:spid="_x0000_s1349" style="position:absolute;left:9399;top:14673;width:1156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Dataframe</w:t>
                        </w:r>
                        <w:proofErr w:type="spellEnd"/>
                      </w:p>
                    </w:txbxContent>
                  </v:textbox>
                </v:rect>
                <v:rect id="Rectangle 440" o:spid="_x0000_s1350" style="position:absolute;left:9399;top:17110;width:18978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From </w:t>
                        </w: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SpaceX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 API </w:t>
                        </w:r>
                      </w:p>
                    </w:txbxContent>
                  </v:textbox>
                </v:rect>
                <v:shape id="Shape 441" o:spid="_x0000_s1351" style="position:absolute;left:8722;top:33357;width:22853;height:10642;visibility:visible;mso-wrap-style:square;v-text-anchor:top" coordsize="2285289,1064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" path="m,l2285289,r,1064158l1142644,1064158,,1064158,,xe" fillcolor="#cfc" stroked="f" strokeweight="0">
                  <v:stroke miterlimit="83231f" joinstyle="miter"/>
                  <v:path arrowok="t" textboxrect="0,0,2285289,1064158"/>
                </v:shape>
                <v:rect id="Rectangle 442" o:spid="_x0000_s1352" style="position:absolute;left:9626;top:33798;width:1036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Identified: </w:t>
                        </w:r>
                      </w:p>
                    </w:txbxContent>
                  </v:textbox>
                </v:rect>
                <v:rect id="Rectangle 443" o:spid="_x0000_s1353" style="position:absolute;left:9626;top:36102;width:793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3"/>
                          </w:rPr>
                          <w:t></w:t>
                        </w:r>
                      </w:p>
                    </w:txbxContent>
                  </v:textbox>
                </v:rect>
                <v:rect id="Rectangle 444" o:spid="_x0000_s1354" style="position:absolute;left:11786;top:35933;width:1901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null values for each </w:t>
                        </w:r>
                      </w:p>
                    </w:txbxContent>
                  </v:textbox>
                </v:rect>
                <v:rect id="Rectangle 445" o:spid="_x0000_s1355" style="position:absolute;left:11786;top:38064;width:694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feature</w:t>
                        </w:r>
                      </w:p>
                    </w:txbxContent>
                  </v:textbox>
                </v:rect>
                <v:rect id="Rectangle 446" o:spid="_x0000_s1356" style="position:absolute;left:9626;top:40368;width:793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3"/>
                          </w:rPr>
                          <w:t></w:t>
                        </w:r>
                      </w:p>
                    </w:txbxContent>
                  </v:textbox>
                </v:rect>
                <v:rect id="Rectangle 447" o:spid="_x0000_s1357" style="position:absolute;left:11786;top:40184;width:25220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numerical and categorical </w:t>
                        </w:r>
                      </w:p>
                    </w:txbxContent>
                  </v:textbox>
                </v:rect>
                <v:rect id="Rectangle 448" o:spid="_x0000_s1358" style="position:absolute;left:11786;top:42319;width:7864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features</w:t>
                        </w:r>
                      </w:p>
                    </w:txbxContent>
                  </v:textbox>
                </v:rect>
                <v:rect id="Rectangle 449" o:spid="_x0000_s1359" style="position:absolute;left:9449;top:28400;width:1651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SpaceX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 dataset</w:t>
                        </w:r>
                      </w:p>
                    </w:txbxContent>
                  </v:textbox>
                </v:rect>
                <v:rect id="Rectangle 450" o:spid="_x0000_s1360" style="position:absolute;left:9449;top:30841;width:2521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Further Data wrangling</w:t>
                        </w:r>
                      </w:p>
                    </w:txbxContent>
                  </v:textbox>
                </v:rect>
                <v:rect id="Rectangle 451" o:spid="_x0000_s1361" style="position:absolute;left:9449;top:33342;width:688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52" o:spid="_x0000_s1362" style="position:absolute;left:9190;top:19695;width:20513;height:6797;visibility:visible;mso-wrap-style:square;v-text-anchor:top" coordsize="2051279,679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" path="m,l2051279,r,679679l1025639,679679,,679679,,xe" fillcolor="#9cf" stroked="f" strokeweight="0">
                  <v:stroke miterlimit="83231f" joinstyle="miter"/>
                  <v:path arrowok="t" textboxrect="0,0,2051279,679679"/>
                </v:shape>
                <v:rect id="Rectangle 453" o:spid="_x0000_s1363" style="position:absolute;left:10605;top:22483;width:23494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Identified missing values</w:t>
                        </w:r>
                      </w:p>
                    </w:txbxContent>
                  </v:textbox>
                </v:rect>
                <v:shape id="Shape 454" o:spid="_x0000_s1364" style="position:absolute;left:34282;top:19641;width:27425;height:6797;visibility:visible;mso-wrap-style:square;v-text-anchor:top" coordsize="2742489,679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" path="m,l2742489,r,679679l1371245,679679,,679679,,xe" fillcolor="#9cf" stroked="f" strokeweight="0">
                  <v:stroke miterlimit="83231f" joinstyle="miter"/>
                  <v:path arrowok="t" textboxrect="0,0,2742489,679679"/>
                </v:shape>
                <v:rect id="Rectangle 455" o:spid="_x0000_s1365" style="position:absolute;left:36143;top:21353;width:3202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Replaced missing “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PayloadMass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” </w:t>
                        </w:r>
                      </w:p>
                    </w:txbxContent>
                  </v:textbox>
                </v:rect>
                <v:rect id="Rectangle 456" o:spid="_x0000_s1366" style="position:absolute;left:39902;top:23484;width:2154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value with mean value</w:t>
                        </w:r>
                      </w:p>
                    </w:txbxContent>
                  </v:textbox>
                </v:rect>
                <v:shape id="Shape 457" o:spid="_x0000_s1367" style="position:absolute;left:30038;top:23137;width:3866;height:3;visibility:visible;mso-wrap-style:square;v-text-anchor:top" coordsize="386639,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" path="m,l386639,369e" filled="f" strokecolor="#3465a4" strokeweight=".1pt">
                  <v:stroke miterlimit="83231f" joinstyle="miter"/>
                  <v:path arrowok="t" textboxrect="0,0,386639,369"/>
                </v:shape>
                <v:shape id="Shape 458" o:spid="_x0000_s1368" style="position:absolute;left:33854;top:22762;width:756;height:756;visibility:visible;mso-wrap-style:square;v-text-anchor:top" coordsize="75603,75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" path="m,l75603,37808,,75603,,xe" fillcolor="#3465a4" stroked="f" strokeweight="0">
                  <v:stroke miterlimit="83231f" joinstyle="miter"/>
                  <v:path arrowok="t" textboxrect="0,0,75603,75603"/>
                </v:shape>
                <v:shape id="Shape 459" o:spid="_x0000_s1369" style="position:absolute;left:26762;top:26445;width:19872;height:2261;visibility:visible;mso-wrap-style:square;v-text-anchor:top" coordsize="1987195,22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" path="m1987195,l,226073e" filled="f" strokecolor="#3465a4" strokeweight=".1pt">
                  <v:stroke miterlimit="83231f" joinstyle="miter"/>
                  <v:path arrowok="t" textboxrect="0,0,1987195,226073"/>
                </v:shape>
                <v:shape id="Shape 460" o:spid="_x0000_s1370" style="position:absolute;left:26060;top:28324;width:796;height:753;visibility:visible;mso-wrap-style:square;v-text-anchor:top" coordsize="79565,75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" path="m70917,r8648,75235l,46075,70917,xe" fillcolor="#3465a4" stroked="f" strokeweight="0">
                  <v:stroke miterlimit="83231f" joinstyle="miter"/>
                  <v:path arrowok="t" textboxrect="0,0,79565,75235"/>
                </v:shape>
                <v:shape id="Shape 461" o:spid="_x0000_s1371" style="position:absolute;left:31582;top:37929;width:35615;height:4;visibility:visible;mso-wrap-style:square;v-text-anchor:top" coordsize="3561487,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" path="m,l3561487,356e" filled="f" strokecolor="#3465a4" strokeweight=".1pt">
                  <v:stroke miterlimit="83231f" joinstyle="miter"/>
                  <v:path arrowok="t" textboxrect="0,0,3561487,356"/>
                </v:shape>
                <v:shape id="Shape 462" o:spid="_x0000_s1372" style="position:absolute;left:67147;top:37555;width:756;height:756;visibility:visible;mso-wrap-style:square;v-text-anchor:top" coordsize="75603,75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" path="m,l75603,37795,,75603,,xe" fillcolor="#3465a4" stroked="f" strokeweight="0">
                  <v:stroke miterlimit="83231f" joinstyle="miter"/>
                  <v:path arrowok="t" textboxrect="0,0,75603,75603"/>
                </v:shape>
                <v:shape id="Shape 463" o:spid="_x0000_s1373" style="position:absolute;left:34304;top:30290;width:31997;height:13709;visibility:visible;mso-wrap-style:square;v-text-anchor:top" coordsize="3199689,1370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" path="m,l3199689,r,1370876l1599844,1370876,,1370876,,xe" fillcolor="#cfc" stroked="f" strokeweight="0">
                  <v:stroke miterlimit="83231f" joinstyle="miter"/>
                  <v:path arrowok="t" textboxrect="0,0,3199689,1370876"/>
                </v:shape>
                <v:rect id="Rectangle 464" o:spid="_x0000_s1374" style="position:absolute;left:35204;top:31498;width:1117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Calculated: </w:t>
                        </w:r>
                      </w:p>
                    </w:txbxContent>
                  </v:textbox>
                </v:rect>
                <v:rect id="Rectangle 465" o:spid="_x0000_s1375" style="position:absolute;left:35204;top:33805;width:793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3"/>
                          </w:rPr>
                          <w:t></w:t>
                        </w:r>
                      </w:p>
                    </w:txbxContent>
                  </v:textbox>
                </v:rect>
                <v:rect id="Rectangle 466" o:spid="_x0000_s1376" style="position:absolute;left:37364;top:33633;width:3144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Number of launches on each site</w:t>
                        </w:r>
                      </w:p>
                    </w:txbxContent>
                  </v:textbox>
                </v:rect>
                <v:rect id="Rectangle 467" o:spid="_x0000_s1377" style="position:absolute;left:35204;top:35936;width:793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3"/>
                          </w:rPr>
                          <w:t></w:t>
                        </w:r>
                      </w:p>
                    </w:txbxContent>
                  </v:textbox>
                </v:rect>
                <v:rect id="Rectangle 468" o:spid="_x0000_s1378" style="position:absolute;left:37364;top:35767;width:3568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number and occurrence of each orbit</w:t>
                        </w:r>
                      </w:p>
                    </w:txbxContent>
                  </v:textbox>
                </v:rect>
                <v:rect id="Rectangle 469" o:spid="_x0000_s1379" style="position:absolute;left:35204;top:38071;width:793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3"/>
                          </w:rPr>
                          <w:t></w:t>
                        </w:r>
                      </w:p>
                    </w:txbxContent>
                  </v:textbox>
                </v:rect>
                <v:rect id="Rectangle 470" o:spid="_x0000_s1380" style="position:absolute;left:37364;top:37898;width:34755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number and occurrence of missions </w:t>
                        </w:r>
                      </w:p>
                    </w:txbxContent>
                  </v:textbox>
                </v:rect>
                <v:rect id="Rectangle 471" o:spid="_x0000_s1381" style="position:absolute;left:37364;top:40033;width:22314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outcome per orbit type</w:t>
                        </w:r>
                      </w:p>
                    </w:txbxContent>
                  </v:textbox>
                </v:rect>
                <v:shape id="Picture 473" o:spid="_x0000_s1382" type="#_x0000_t75" style="position:absolute;left:9341;top:47069;width:60877;height:15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">
                  <v:imagedata r:id="rId34" o:title=""/>
                </v:shape>
                <v:shape id="Shape 474" o:spid="_x0000_s1383" style="position:absolute;left:70930;top:53931;width:8698;height:4;visibility:visible;mso-wrap-style:square;v-text-anchor:top" coordsize="869759,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" path="m869759,l,355e" filled="f" strokecolor="#3465a4" strokeweight=".1pt">
                  <v:stroke miterlimit="83231f" joinstyle="miter"/>
                  <v:path arrowok="t" textboxrect="0,0,869759,355"/>
                </v:shape>
                <v:shape id="Shape 475" o:spid="_x0000_s1384" style="position:absolute;left:70225;top:53557;width:756;height:756;visibility:visible;mso-wrap-style:square;v-text-anchor:top" coordsize="75603,75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" path="m75603,r,75603l,37795,75603,xe" fillcolor="#3465a4" stroked="f" strokeweight="0">
                  <v:stroke miterlimit="83231f" joinstyle="miter"/>
                  <v:path arrowok="t" textboxrect="0,0,75603,75603"/>
                </v:shape>
                <v:rect id="Rectangle 478" o:spid="_x0000_s1385" style="position:absolute;left:7758;top:64460;width:101105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479" o:spid="_x0000_s1386" style="position:absolute;left:83775;top:64460;width:1033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1267" name="Group 11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500" name="Picture 50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" name="Rectangle 502"/>
                        <wps:cNvSpPr/>
                        <wps:spPr>
                          <a:xfrm>
                            <a:off x="859676" y="556210"/>
                            <a:ext cx="3762592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EDA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85" name="Picture 12685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5301488" y="1444092"/>
                            <a:ext cx="6117336" cy="45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5" name="Rectangle 505"/>
                        <wps:cNvSpPr/>
                        <wps:spPr>
                          <a:xfrm>
                            <a:off x="9053995" y="2704132"/>
                            <a:ext cx="1870910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990000"/>
                                </w:rPr>
                                <w:t>MySQL local server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9053995" y="2917619"/>
                            <a:ext cx="2729495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990000"/>
                                </w:rPr>
                                <w:t>Building “spacex_v11”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11108525" y="2917619"/>
                            <a:ext cx="53454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9211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6" name="Rectangle 11266"/>
                        <wps:cNvSpPr/>
                        <wps:spPr>
                          <a:xfrm>
                            <a:off x="775805" y="1365742"/>
                            <a:ext cx="1470845" cy="20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C9211E"/>
                                  <w:sz w:val="24"/>
                                  <w:u w:val="single" w:color="C9211E"/>
                                </w:rPr>
                                <w:t xml:space="preserve">For the reviewer,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" name="Rectangle 510"/>
                        <wps:cNvSpPr/>
                        <wps:spPr>
                          <a:xfrm>
                            <a:off x="1883524" y="1365742"/>
                            <a:ext cx="2322324" cy="20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C9211E"/>
                                  <w:sz w:val="24"/>
                                </w:rPr>
                                <w:t xml:space="preserve">for emulating SQL queries: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" name="Rectangle 511"/>
                        <wps:cNvSpPr/>
                        <wps:spPr>
                          <a:xfrm>
                            <a:off x="775805" y="1561785"/>
                            <a:ext cx="68220" cy="101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1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" name="Rectangle 512"/>
                        <wps:cNvSpPr/>
                        <wps:spPr>
                          <a:xfrm>
                            <a:off x="991794" y="1548622"/>
                            <a:ext cx="2520205" cy="20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C9211E"/>
                                  <w:sz w:val="24"/>
                                </w:rPr>
                                <w:t>I created a MySQL local server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" name="Rectangle 513"/>
                        <wps:cNvSpPr/>
                        <wps:spPr>
                          <a:xfrm>
                            <a:off x="775805" y="1744665"/>
                            <a:ext cx="68220" cy="101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1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Rectangle 514"/>
                        <wps:cNvSpPr/>
                        <wps:spPr>
                          <a:xfrm>
                            <a:off x="991794" y="1730067"/>
                            <a:ext cx="3364797" cy="20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C9211E"/>
                                  <w:sz w:val="24"/>
                                </w:rPr>
                                <w:t>I created a database:  '</w:t>
                              </w:r>
                              <w:proofErr w:type="spellStart"/>
                              <w:r>
                                <w:rPr>
                                  <w:b/>
                                  <w:color w:val="C9211E"/>
                                  <w:sz w:val="24"/>
                                </w:rPr>
                                <w:t>spacex_database</w:t>
                              </w:r>
                              <w:proofErr w:type="spellEnd"/>
                              <w:r>
                                <w:rPr>
                                  <w:b/>
                                  <w:color w:val="C9211E"/>
                                  <w:sz w:val="24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" name="Rectangle 515"/>
                        <wps:cNvSpPr/>
                        <wps:spPr>
                          <a:xfrm>
                            <a:off x="775805" y="1927546"/>
                            <a:ext cx="68220" cy="101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1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991794" y="1912947"/>
                            <a:ext cx="4828959" cy="20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C9211E"/>
                                  <w:sz w:val="24"/>
                                </w:rPr>
                                <w:t xml:space="preserve">I saved </w:t>
                              </w:r>
                              <w:proofErr w:type="spellStart"/>
                              <w:r>
                                <w:rPr>
                                  <w:b/>
                                  <w:color w:val="C9211E"/>
                                  <w:sz w:val="24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b/>
                                  <w:color w:val="C9211E"/>
                                  <w:sz w:val="24"/>
                                </w:rPr>
                                <w:t xml:space="preserve"> csv file in Table “spacex_v11” (see picture)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775805" y="2110426"/>
                            <a:ext cx="68220" cy="101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1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991794" y="2095827"/>
                            <a:ext cx="4903696" cy="20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C9211E"/>
                                  <w:sz w:val="24"/>
                                </w:rPr>
                                <w:t xml:space="preserve">I established a connection “conn” </w:t>
                              </w:r>
                              <w:proofErr w:type="spellStart"/>
                              <w:r>
                                <w:rPr>
                                  <w:b/>
                                  <w:color w:val="C9211E"/>
                                  <w:sz w:val="24"/>
                                </w:rPr>
                                <w:t>wih</w:t>
                              </w:r>
                              <w:proofErr w:type="spellEnd"/>
                              <w:r>
                                <w:rPr>
                                  <w:b/>
                                  <w:color w:val="C9211E"/>
                                  <w:sz w:val="24"/>
                                </w:rPr>
                                <w:t xml:space="preserve"> “</w:t>
                              </w:r>
                              <w:proofErr w:type="spellStart"/>
                              <w:r>
                                <w:rPr>
                                  <w:b/>
                                  <w:color w:val="C9211E"/>
                                  <w:sz w:val="24"/>
                                </w:rPr>
                                <w:t>spacex_database</w:t>
                              </w:r>
                              <w:proofErr w:type="spellEnd"/>
                              <w:r>
                                <w:rPr>
                                  <w:b/>
                                  <w:color w:val="C9211E"/>
                                  <w:sz w:val="24"/>
                                </w:rPr>
                                <w:t xml:space="preserve">”.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0" name="Picture 520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165682" y="2285988"/>
                            <a:ext cx="3628796" cy="9846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1" name="Rectangle 521"/>
                        <wps:cNvSpPr/>
                        <wps:spPr>
                          <a:xfrm>
                            <a:off x="781202" y="3298682"/>
                            <a:ext cx="5276782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We ran SQL queries with “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000000"/>
                                  <w:sz w:val="32"/>
                                </w:rPr>
                                <w:t>pd.read</w:t>
                              </w:r>
                              <w:proofErr w:type="gramEnd"/>
                              <w:r>
                                <w:rPr>
                                  <w:color w:val="000000"/>
                                  <w:sz w:val="32"/>
                                </w:rPr>
                                <w:t>_sql_queries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>”: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781202" y="3580559"/>
                            <a:ext cx="304061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781202" y="4143245"/>
                            <a:ext cx="203067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1238402" y="4143245"/>
                            <a:ext cx="5744215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to download data in a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Jupyter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Notebook (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dataframe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781202" y="4425122"/>
                            <a:ext cx="203067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1238402" y="4425122"/>
                            <a:ext cx="3236927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to display information about: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1695602" y="4706998"/>
                            <a:ext cx="19442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•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1841399" y="4706998"/>
                            <a:ext cx="1336951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Launch 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1695602" y="4987795"/>
                            <a:ext cx="19442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•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1841399" y="4987795"/>
                            <a:ext cx="147007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Payload 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1695602" y="5268605"/>
                            <a:ext cx="19442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•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1841399" y="5268605"/>
                            <a:ext cx="1805464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Booster versions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1695602" y="5549034"/>
                            <a:ext cx="19442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•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1841399" y="5549034"/>
                            <a:ext cx="198773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Mission 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1695602" y="5829843"/>
                            <a:ext cx="19442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•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1841399" y="5829843"/>
                            <a:ext cx="181923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Booster landings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8" name="Picture 538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3512884"/>
                            <a:ext cx="4570921" cy="6008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Rectangle 541"/>
                        <wps:cNvSpPr/>
                        <wps:spPr>
                          <a:xfrm>
                            <a:off x="775805" y="6446073"/>
                            <a:ext cx="9399264" cy="207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7842781" y="6446073"/>
                            <a:ext cx="103286" cy="207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267" o:spid="_x0000_s1387" style="position:absolute;left:0;text-align:left;margin-left:0;margin-top:-.05pt;width:960pt;height:540pt;z-index:251670528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Pi/du2ABgAAAGGQ/VOb4xvk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">
                <v:shape id="Picture 500" o:spid="_x0000_s1388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">
                  <v:imagedata r:id="rId12" o:title=""/>
                </v:shape>
                <v:rect id="Rectangle 502" o:spid="_x0000_s1389" style="position:absolute;left:8596;top:5562;width:37626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u/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Syp7v8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EDA</w:t>
                        </w:r>
                        <w:r>
                          <w:rPr>
                            <w:color w:val="0B49CB"/>
                            <w:spacing w:val="59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with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SQL</w:t>
                        </w:r>
                      </w:p>
                    </w:txbxContent>
                  </v:textbox>
                </v:rect>
                <v:shape id="Picture 12685" o:spid="_x0000_s1390" type="#_x0000_t75" style="position:absolute;left:53014;top:14440;width:61174;height:45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">
                  <v:imagedata r:id="rId38" o:title=""/>
                </v:shape>
                <v:rect id="Rectangle 505" o:spid="_x0000_s1391" style="position:absolute;left:90539;top:27041;width:1871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990000"/>
                          </w:rPr>
                          <w:t>MySQL local server</w:t>
                        </w:r>
                      </w:p>
                    </w:txbxContent>
                  </v:textbox>
                </v:rect>
                <v:rect id="Rectangle 506" o:spid="_x0000_s1392" style="position:absolute;left:90539;top:29176;width:2729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28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A0EX28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990000"/>
                          </w:rPr>
                          <w:t>Building “spacex_v11” table.</w:t>
                        </w:r>
                      </w:p>
                    </w:txbxContent>
                  </v:textbox>
                </v:rect>
                <v:rect id="Rectangle 507" o:spid="_x0000_s1393" style="position:absolute;left:111085;top:29176;width:53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dgn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BbXdgn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9211E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66" o:spid="_x0000_s1394" style="position:absolute;left:7758;top:13657;width:14708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C9211E"/>
                            <w:sz w:val="24"/>
                            <w:u w:val="single" w:color="C9211E"/>
                          </w:rPr>
                          <w:t xml:space="preserve">For the reviewer, </w:t>
                        </w:r>
                      </w:p>
                    </w:txbxContent>
                  </v:textbox>
                </v:rect>
                <v:rect id="Rectangle 510" o:spid="_x0000_s1395" style="position:absolute;left:18835;top:13657;width:23223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daO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BRbdaO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C9211E"/>
                            <w:sz w:val="24"/>
                          </w:rPr>
                          <w:t xml:space="preserve">for emulating SQL queries:  </w:t>
                        </w:r>
                      </w:p>
                    </w:txbxContent>
                  </v:textbox>
                </v:rect>
                <v:rect id="Rectangle 511" o:spid="_x0000_s1396" style="position:absolute;left:7758;top:15617;width:682;height:10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MVxAAAANwAAAAPAAAAZHJzL2Rvd25yZXYueG1sRI9Bi8Iw&#10;FITvgv8hPGFvmnbB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D4hcxX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1"/>
                          </w:rPr>
                          <w:t></w:t>
                        </w:r>
                      </w:p>
                    </w:txbxContent>
                  </v:textbox>
                </v:rect>
                <v:rect id="Rectangle 512" o:spid="_x0000_s1397" style="position:absolute;left:9917;top:15486;width:25202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+1i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M7z7WL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C9211E"/>
                            <w:sz w:val="24"/>
                          </w:rPr>
                          <w:t>I created a MySQL local server</w:t>
                        </w:r>
                      </w:p>
                    </w:txbxContent>
                  </v:textbox>
                </v:rect>
                <v:rect id="Rectangle 513" o:spid="_x0000_s1398" style="position:absolute;left:7758;top:17446;width:682;height:10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j5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ob9I+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1"/>
                          </w:rPr>
                          <w:t></w:t>
                        </w:r>
                      </w:p>
                    </w:txbxContent>
                  </v:textbox>
                </v:rect>
                <v:rect id="Rectangle 514" o:spid="_x0000_s1399" style="position:absolute;left:9917;top:17300;width:33648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tCN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LlbQj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C9211E"/>
                            <w:sz w:val="24"/>
                          </w:rPr>
                          <w:t>I created a database:  '</w:t>
                        </w:r>
                        <w:proofErr w:type="spellStart"/>
                        <w:r>
                          <w:rPr>
                            <w:b/>
                            <w:color w:val="C9211E"/>
                            <w:sz w:val="24"/>
                          </w:rPr>
                          <w:t>spacex_database</w:t>
                        </w:r>
                        <w:proofErr w:type="spellEnd"/>
                        <w:r>
                          <w:rPr>
                            <w:b/>
                            <w:color w:val="C9211E"/>
                            <w:sz w:val="24"/>
                          </w:rPr>
                          <w:t>'</w:t>
                        </w:r>
                      </w:p>
                    </w:txbxContent>
                  </v:textbox>
                </v:rect>
                <v:rect id="Rectangle 515" o:spid="_x0000_s1400" style="position:absolute;left:7758;top:19275;width:682;height:10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UW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EEadRb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1"/>
                          </w:rPr>
                          <w:t></w:t>
                        </w:r>
                      </w:p>
                    </w:txbxContent>
                  </v:textbox>
                </v:rect>
                <v:rect id="Rectangle 516" o:spid="_x0000_s1401" style="position:absolute;left:9917;top:19129;width:48290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Oth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LHI62H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C9211E"/>
                            <w:sz w:val="24"/>
                          </w:rPr>
                          <w:t xml:space="preserve">I saved </w:t>
                        </w:r>
                        <w:proofErr w:type="spellStart"/>
                        <w:r>
                          <w:rPr>
                            <w:b/>
                            <w:color w:val="C9211E"/>
                            <w:sz w:val="24"/>
                          </w:rPr>
                          <w:t>SpaceX</w:t>
                        </w:r>
                        <w:proofErr w:type="spellEnd"/>
                        <w:r>
                          <w:rPr>
                            <w:b/>
                            <w:color w:val="C9211E"/>
                            <w:sz w:val="24"/>
                          </w:rPr>
                          <w:t xml:space="preserve"> csv file in Table “spacex_v11” (see picture)</w:t>
                        </w:r>
                      </w:p>
                    </w:txbxContent>
                  </v:textbox>
                </v:rect>
                <v:rect id="Rectangle 517" o:spid="_x0000_s1402" style="position:absolute;left:7758;top:21104;width:682;height:10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1"/>
                          </w:rPr>
                          <w:t></w:t>
                        </w:r>
                      </w:p>
                    </w:txbxContent>
                  </v:textbox>
                </v:rect>
                <v:rect id="Rectangle 518" o:spid="_x0000_s1403" style="position:absolute;left:9917;top:20958;width:49037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C9211E"/>
                            <w:sz w:val="24"/>
                          </w:rPr>
                          <w:t xml:space="preserve">I established a connection “conn” </w:t>
                        </w:r>
                        <w:proofErr w:type="spellStart"/>
                        <w:r>
                          <w:rPr>
                            <w:b/>
                            <w:color w:val="C9211E"/>
                            <w:sz w:val="24"/>
                          </w:rPr>
                          <w:t>wih</w:t>
                        </w:r>
                        <w:proofErr w:type="spellEnd"/>
                        <w:r>
                          <w:rPr>
                            <w:b/>
                            <w:color w:val="C9211E"/>
                            <w:sz w:val="24"/>
                          </w:rPr>
                          <w:t xml:space="preserve"> “</w:t>
                        </w:r>
                        <w:proofErr w:type="spellStart"/>
                        <w:r>
                          <w:rPr>
                            <w:b/>
                            <w:color w:val="C9211E"/>
                            <w:sz w:val="24"/>
                          </w:rPr>
                          <w:t>spacex_database</w:t>
                        </w:r>
                        <w:proofErr w:type="spellEnd"/>
                        <w:r>
                          <w:rPr>
                            <w:b/>
                            <w:color w:val="C9211E"/>
                            <w:sz w:val="24"/>
                          </w:rPr>
                          <w:t xml:space="preserve">”. </w:t>
                        </w:r>
                      </w:p>
                    </w:txbxContent>
                  </v:textbox>
                </v:rect>
                <v:shape id="Picture 520" o:spid="_x0000_s1404" type="#_x0000_t75" style="position:absolute;left:11656;top:22859;width:36288;height:9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">
                  <v:imagedata r:id="rId39" o:title=""/>
                </v:shape>
                <v:rect id="Rectangle 521" o:spid="_x0000_s1405" style="position:absolute;left:7812;top:32986;width:52767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We ran SQL queries with “</w:t>
                        </w:r>
                        <w:proofErr w:type="spellStart"/>
                        <w:proofErr w:type="gramStart"/>
                        <w:r>
                          <w:rPr>
                            <w:color w:val="000000"/>
                            <w:sz w:val="32"/>
                          </w:rPr>
                          <w:t>pd.read</w:t>
                        </w:r>
                        <w:proofErr w:type="gramEnd"/>
                        <w:r>
                          <w:rPr>
                            <w:color w:val="000000"/>
                            <w:sz w:val="32"/>
                          </w:rPr>
                          <w:t>_sql_queries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>”:</w:t>
                        </w:r>
                      </w:p>
                    </w:txbxContent>
                  </v:textbox>
                </v:rect>
                <v:rect id="Rectangle 522" o:spid="_x0000_s1406" style="position:absolute;left:7812;top:35805;width:304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523" o:spid="_x0000_s1407" style="position:absolute;left:7812;top:41432;width:203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1.</w:t>
                        </w:r>
                      </w:p>
                    </w:txbxContent>
                  </v:textbox>
                </v:rect>
                <v:rect id="Rectangle 524" o:spid="_x0000_s1408" style="position:absolute;left:12384;top:41432;width:5744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to download data in a </w:t>
                        </w: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Jupyter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 Notebook (</w:t>
                        </w: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dataframe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>)</w:t>
                        </w:r>
                      </w:p>
                    </w:txbxContent>
                  </v:textbox>
                </v:rect>
                <v:rect id="Rectangle 525" o:spid="_x0000_s1409" style="position:absolute;left:7812;top:44251;width:203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2.</w:t>
                        </w:r>
                      </w:p>
                    </w:txbxContent>
                  </v:textbox>
                </v:rect>
                <v:rect id="Rectangle 526" o:spid="_x0000_s1410" style="position:absolute;left:12384;top:44251;width:3236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to display information about: </w:t>
                        </w:r>
                      </w:p>
                    </w:txbxContent>
                  </v:textbox>
                </v:rect>
                <v:rect id="Rectangle 527" o:spid="_x0000_s1411" style="position:absolute;left:16956;top:47069;width:1944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• </w:t>
                        </w:r>
                      </w:p>
                    </w:txbxContent>
                  </v:textbox>
                </v:rect>
                <v:rect id="Rectangle 528" o:spid="_x0000_s1412" style="position:absolute;left:18413;top:47069;width:13370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Launch sites</w:t>
                        </w:r>
                      </w:p>
                    </w:txbxContent>
                  </v:textbox>
                </v:rect>
                <v:rect id="Rectangle 529" o:spid="_x0000_s1413" style="position:absolute;left:16956;top:49877;width:1944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• </w:t>
                        </w:r>
                      </w:p>
                    </w:txbxContent>
                  </v:textbox>
                </v:rect>
                <v:rect id="Rectangle 530" o:spid="_x0000_s1414" style="position:absolute;left:18413;top:49877;width:14701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Payload mass</w:t>
                        </w:r>
                      </w:p>
                    </w:txbxContent>
                  </v:textbox>
                </v:rect>
                <v:rect id="Rectangle 531" o:spid="_x0000_s1415" style="position:absolute;left:16956;top:52686;width:19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• </w:t>
                        </w:r>
                      </w:p>
                    </w:txbxContent>
                  </v:textbox>
                </v:rect>
                <v:rect id="Rectangle 532" o:spid="_x0000_s1416" style="position:absolute;left:18413;top:52686;width:1805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Booster versions</w:t>
                        </w:r>
                      </w:p>
                    </w:txbxContent>
                  </v:textbox>
                </v:rect>
                <v:rect id="Rectangle 533" o:spid="_x0000_s1417" style="position:absolute;left:16956;top:55490;width:19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• </w:t>
                        </w:r>
                      </w:p>
                    </w:txbxContent>
                  </v:textbox>
                </v:rect>
                <v:rect id="Rectangle 534" o:spid="_x0000_s1418" style="position:absolute;left:18413;top:55490;width:1987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Mission outcomes</w:t>
                        </w:r>
                      </w:p>
                    </w:txbxContent>
                  </v:textbox>
                </v:rect>
                <v:rect id="Rectangle 535" o:spid="_x0000_s1419" style="position:absolute;left:16956;top:58298;width:19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• </w:t>
                        </w:r>
                      </w:p>
                    </w:txbxContent>
                  </v:textbox>
                </v:rect>
                <v:rect id="Rectangle 536" o:spid="_x0000_s1420" style="position:absolute;left:18413;top:58298;width:1819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Booster landings</w:t>
                        </w:r>
                      </w:p>
                    </w:txbxContent>
                  </v:textbox>
                </v:rect>
                <v:shape id="Picture 538" o:spid="_x0000_s1421" type="#_x0000_t75" style="position:absolute;left:6858;top:35128;width:45709;height:6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">
                  <v:imagedata r:id="rId40" o:title=""/>
                </v:shape>
                <v:rect id="Rectangle 541" o:spid="_x0000_s1422" style="position:absolute;left:7758;top:64460;width:93992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542" o:spid="_x0000_s1423" style="position:absolute;left:78427;top:64460;width:1033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1429" name="Group 11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547" name="Picture 54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" name="Rectangle 549"/>
                        <wps:cNvSpPr/>
                        <wps:spPr>
                          <a:xfrm>
                            <a:off x="859676" y="556210"/>
                            <a:ext cx="7653707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EDA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849605" y="1647622"/>
                            <a:ext cx="814700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Exploring data in the Falcon 9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6"/>
                                </w:rPr>
                                <w:t>dataframe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 searching for factors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849605" y="1921942"/>
                            <a:ext cx="773533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relations influencing launching success rate (booster recovery).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1281595" y="2327001"/>
                            <a:ext cx="102154" cy="151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1497241" y="2305342"/>
                            <a:ext cx="165731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Payload 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1281595" y="2601321"/>
                            <a:ext cx="102154" cy="151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1497241" y="2579662"/>
                            <a:ext cx="125446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Orbit 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1281595" y="2875641"/>
                            <a:ext cx="102154" cy="151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1497241" y="2853983"/>
                            <a:ext cx="138915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Launch 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849605" y="3402622"/>
                            <a:ext cx="8172542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Graphs and scatter charts with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6"/>
                                </w:rPr>
                                <w:t>Matplotlib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 –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6"/>
                                </w:rPr>
                                <w:t>Seaborn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 and Analysis.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849605" y="3676942"/>
                            <a:ext cx="804119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Results with Scatter charts are labeled: class 0-1 (failure/success).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1281595" y="4083449"/>
                            <a:ext cx="102154" cy="151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1497241" y="4061791"/>
                            <a:ext cx="3747876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Payload mass v. Flight 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1281595" y="4357769"/>
                            <a:ext cx="102154" cy="151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1497241" y="4336111"/>
                            <a:ext cx="3462689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Launch Site </w:t>
                              </w:r>
                              <w:proofErr w:type="gramStart"/>
                              <w:r>
                                <w:rPr>
                                  <w:color w:val="000000"/>
                                  <w:sz w:val="36"/>
                                </w:rPr>
                                <w:t>v.</w:t>
                              </w:r>
                              <w:proofErr w:type="gramEnd"/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 Flight 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1281595" y="4632089"/>
                            <a:ext cx="102154" cy="151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1497241" y="4610430"/>
                            <a:ext cx="346299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Launch Site </w:t>
                              </w:r>
                              <w:proofErr w:type="gramStart"/>
                              <w:r>
                                <w:rPr>
                                  <w:color w:val="000000"/>
                                  <w:sz w:val="36"/>
                                </w:rPr>
                                <w:t>v.</w:t>
                              </w:r>
                              <w:proofErr w:type="gramEnd"/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 Payload mass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1281595" y="4906409"/>
                            <a:ext cx="102154" cy="151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1497241" y="4884751"/>
                            <a:ext cx="2690432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Orbit v. Flight 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1281595" y="5180729"/>
                            <a:ext cx="102154" cy="151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1497241" y="5159071"/>
                            <a:ext cx="261898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Orbit v. Payload 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1281595" y="5455049"/>
                            <a:ext cx="102154" cy="151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1497241" y="5433391"/>
                            <a:ext cx="4639924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Histogram: success rate for each orbit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1281595" y="5729369"/>
                            <a:ext cx="102154" cy="151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6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1497241" y="5707711"/>
                            <a:ext cx="593117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Falcon 9 &amp; Ariane-5 launch success yearly trend.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5961241" y="5726884"/>
                            <a:ext cx="6102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9211E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6" name="Picture 576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8010004" y="1600188"/>
                            <a:ext cx="2747887" cy="20073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89" name="Picture 1268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3717900"/>
                            <a:ext cx="2743200" cy="1929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1" name="Rectangle 581"/>
                        <wps:cNvSpPr/>
                        <wps:spPr>
                          <a:xfrm>
                            <a:off x="775805" y="6464069"/>
                            <a:ext cx="8923329" cy="207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7484935" y="6464069"/>
                            <a:ext cx="103286" cy="207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429" o:spid="_x0000_s1424" style="position:absolute;left:0;text-align:left;margin-left:0;margin-top:-.05pt;width:960pt;height:540pt;z-index:251671552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D4v3btgAYAAABhkP1Tm+Mb5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">
                <v:shape id="Picture 547" o:spid="_x0000_s1425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">
                  <v:imagedata r:id="rId12" o:title=""/>
                </v:shape>
                <v:rect id="Rectangle 549" o:spid="_x0000_s1426" style="position:absolute;left:8596;top:5562;width:76537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EDA</w:t>
                        </w:r>
                        <w:r>
                          <w:rPr>
                            <w:color w:val="0B49CB"/>
                            <w:spacing w:val="59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with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Data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Visualization</w:t>
                        </w:r>
                      </w:p>
                    </w:txbxContent>
                  </v:textbox>
                </v:rect>
                <v:rect id="Rectangle 550" o:spid="_x0000_s1427" style="position:absolute;left:8496;top:16476;width:81470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Exploring data in the Falcon 9 </w:t>
                        </w:r>
                        <w:proofErr w:type="spellStart"/>
                        <w:r>
                          <w:rPr>
                            <w:color w:val="000000"/>
                            <w:sz w:val="36"/>
                          </w:rPr>
                          <w:t>dataframe</w:t>
                        </w:r>
                        <w:proofErr w:type="spellEnd"/>
                        <w:r>
                          <w:rPr>
                            <w:color w:val="000000"/>
                            <w:sz w:val="36"/>
                          </w:rPr>
                          <w:t xml:space="preserve"> searching for factors and </w:t>
                        </w:r>
                      </w:p>
                    </w:txbxContent>
                  </v:textbox>
                </v:rect>
                <v:rect id="Rectangle 551" o:spid="_x0000_s1428" style="position:absolute;left:8496;top:19219;width:77353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>relations influencing launching success rate (booster recovery).</w:t>
                        </w:r>
                      </w:p>
                    </w:txbxContent>
                  </v:textbox>
                </v:rect>
                <v:rect id="Rectangle 552" o:spid="_x0000_s1429" style="position:absolute;left:12815;top:23270;width:1022;height:15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553" o:spid="_x0000_s1430" style="position:absolute;left:14972;top:23053;width:16573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>Payload mass</w:t>
                        </w:r>
                      </w:p>
                    </w:txbxContent>
                  </v:textbox>
                </v:rect>
                <v:rect id="Rectangle 554" o:spid="_x0000_s1431" style="position:absolute;left:12815;top:26013;width:102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555" o:spid="_x0000_s1432" style="position:absolute;left:14972;top:25796;width:12545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>Orbit type</w:t>
                        </w:r>
                      </w:p>
                    </w:txbxContent>
                  </v:textbox>
                </v:rect>
                <v:rect id="Rectangle 556" o:spid="_x0000_s1433" style="position:absolute;left:12815;top:28756;width:102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557" o:spid="_x0000_s1434" style="position:absolute;left:14972;top:28539;width:13891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>Launch site</w:t>
                        </w:r>
                      </w:p>
                    </w:txbxContent>
                  </v:textbox>
                </v:rect>
                <v:rect id="Rectangle 558" o:spid="_x0000_s1435" style="position:absolute;left:8496;top:34026;width:81725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Graphs and scatter charts with </w:t>
                        </w:r>
                        <w:proofErr w:type="spellStart"/>
                        <w:r>
                          <w:rPr>
                            <w:color w:val="000000"/>
                            <w:sz w:val="36"/>
                          </w:rPr>
                          <w:t>Matplotlib</w:t>
                        </w:r>
                        <w:proofErr w:type="spellEnd"/>
                        <w:r>
                          <w:rPr>
                            <w:color w:val="000000"/>
                            <w:sz w:val="36"/>
                          </w:rPr>
                          <w:t xml:space="preserve"> – </w:t>
                        </w:r>
                        <w:proofErr w:type="spellStart"/>
                        <w:r>
                          <w:rPr>
                            <w:color w:val="000000"/>
                            <w:sz w:val="36"/>
                          </w:rPr>
                          <w:t>Seaborn</w:t>
                        </w:r>
                        <w:proofErr w:type="spellEnd"/>
                        <w:r>
                          <w:rPr>
                            <w:color w:val="000000"/>
                            <w:sz w:val="36"/>
                          </w:rPr>
                          <w:t xml:space="preserve"> and Analysis. </w:t>
                        </w:r>
                      </w:p>
                    </w:txbxContent>
                  </v:textbox>
                </v:rect>
                <v:rect id="Rectangle 559" o:spid="_x0000_s1436" style="position:absolute;left:8496;top:36769;width:80412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>Results with Scatter charts are labeled: class 0-1 (failure/success).</w:t>
                        </w:r>
                      </w:p>
                    </w:txbxContent>
                  </v:textbox>
                </v:rect>
                <v:rect id="Rectangle 560" o:spid="_x0000_s1437" style="position:absolute;left:12815;top:40834;width:102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561" o:spid="_x0000_s1438" style="position:absolute;left:14972;top:40617;width:3747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>Payload mass v. Flight Number</w:t>
                        </w:r>
                      </w:p>
                    </w:txbxContent>
                  </v:textbox>
                </v:rect>
                <v:rect id="Rectangle 562" o:spid="_x0000_s1439" style="position:absolute;left:12815;top:43577;width:102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563" o:spid="_x0000_s1440" style="position:absolute;left:14972;top:43361;width:34627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uE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+bk7h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Launch Site </w:t>
                        </w:r>
                        <w:proofErr w:type="gramStart"/>
                        <w:r>
                          <w:rPr>
                            <w:color w:val="000000"/>
                            <w:sz w:val="36"/>
                          </w:rPr>
                          <w:t>v.</w:t>
                        </w:r>
                        <w:proofErr w:type="gramEnd"/>
                        <w:r>
                          <w:rPr>
                            <w:color w:val="000000"/>
                            <w:sz w:val="36"/>
                          </w:rPr>
                          <w:t xml:space="preserve"> Flight number</w:t>
                        </w:r>
                      </w:p>
                    </w:txbxContent>
                  </v:textbox>
                </v:rect>
                <v:rect id="Rectangle 564" o:spid="_x0000_s1441" style="position:absolute;left:12815;top:46320;width:102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565" o:spid="_x0000_s1442" style="position:absolute;left:14972;top:46104;width:34630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Launch Site </w:t>
                        </w:r>
                        <w:proofErr w:type="gramStart"/>
                        <w:r>
                          <w:rPr>
                            <w:color w:val="000000"/>
                            <w:sz w:val="36"/>
                          </w:rPr>
                          <w:t>v.</w:t>
                        </w:r>
                        <w:proofErr w:type="gramEnd"/>
                        <w:r>
                          <w:rPr>
                            <w:color w:val="000000"/>
                            <w:sz w:val="36"/>
                          </w:rPr>
                          <w:t xml:space="preserve"> Payload mass </w:t>
                        </w:r>
                      </w:p>
                    </w:txbxContent>
                  </v:textbox>
                </v:rect>
                <v:rect id="Rectangle 566" o:spid="_x0000_s1443" style="position:absolute;left:12815;top:49064;width:1022;height:15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pgc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6c6YH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567" o:spid="_x0000_s1444" style="position:absolute;left:14972;top:48847;width:26904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j2H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CGgj2H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>Orbit v. Flight number</w:t>
                        </w:r>
                      </w:p>
                    </w:txbxContent>
                  </v:textbox>
                </v:rect>
                <v:rect id="Rectangle 568" o:spid="_x0000_s1445" style="position:absolute;left:12815;top:51807;width:102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n1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D3Han1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569" o:spid="_x0000_s1446" style="position:absolute;left:14972;top:51590;width:26190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xu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CYUQxu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>Orbit v. Payload mass</w:t>
                        </w:r>
                      </w:p>
                    </w:txbxContent>
                  </v:textbox>
                </v:rect>
                <v:rect id="Rectangle 570" o:spid="_x0000_s1447" style="position:absolute;left:12815;top:54550;width:102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571" o:spid="_x0000_s1448" style="position:absolute;left:14972;top:54333;width:4639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pa1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4/6Wt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>Histogram: success rate for each orbit</w:t>
                        </w:r>
                      </w:p>
                    </w:txbxContent>
                  </v:textbox>
                </v:rect>
                <v:rect id="Rectangle 572" o:spid="_x0000_s1449" style="position:absolute;left:12815;top:57293;width:102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AjC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ATLAjC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6"/>
                          </w:rPr>
                          <w:t></w:t>
                        </w:r>
                      </w:p>
                    </w:txbxContent>
                  </v:textbox>
                </v:rect>
                <v:rect id="Rectangle 573" o:spid="_x0000_s1450" style="position:absolute;left:14972;top:57077;width:59312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K1Z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HxgrVnHAAAA3A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6"/>
                          </w:rPr>
                          <w:t>Falcon 9 &amp; Ariane-5 launch success yearly trend.</w:t>
                        </w:r>
                      </w:p>
                    </w:txbxContent>
                  </v:textbox>
                </v:rect>
                <v:rect id="Rectangle 574" o:spid="_x0000_s1451" style="position:absolute;left:59612;top:57268;width:610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TUt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POJNS3HAAAA3A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9211E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76" o:spid="_x0000_s1452" type="#_x0000_t75" style="position:absolute;left:80100;top:16001;width:27478;height:20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">
                  <v:imagedata r:id="rId43" o:title=""/>
                </v:shape>
                <v:shape id="Picture 12689" o:spid="_x0000_s1453" type="#_x0000_t75" style="position:absolute;left:79969;top:37179;width:27432;height:19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">
                  <v:imagedata r:id="rId44" o:title=""/>
                </v:shape>
                <v:rect id="Rectangle 581" o:spid="_x0000_s1454" style="position:absolute;left:7758;top:64640;width:89233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+aS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NYr5pL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582" o:spid="_x0000_s1455" style="position:absolute;left:74849;top:64640;width:1033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Xjl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Jvl45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1527" name="Group 11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587" name="Picture 58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9" name="Rectangle 589"/>
                        <wps:cNvSpPr/>
                        <wps:spPr>
                          <a:xfrm>
                            <a:off x="859676" y="556210"/>
                            <a:ext cx="10108920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1"/>
                                  <w:sz w:val="66"/>
                                </w:rPr>
                                <w:t>Build</w:t>
                              </w:r>
                              <w:r>
                                <w:rPr>
                                  <w:color w:val="0B49CB"/>
                                  <w:spacing w:val="61"/>
                                  <w:w w:val="121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1"/>
                                  <w:sz w:val="66"/>
                                </w:rPr>
                                <w:t>an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1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1"/>
                                  <w:sz w:val="66"/>
                                </w:rPr>
                                <w:t>Interactive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1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1"/>
                                  <w:sz w:val="66"/>
                                </w:rPr>
                                <w:t>Map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1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1"/>
                                  <w:sz w:val="66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1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1"/>
                                  <w:sz w:val="66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906844" y="1439275"/>
                            <a:ext cx="7385497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Launch success rate may depend on the location and proximity of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906844" y="1683357"/>
                            <a:ext cx="1308866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launch site.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1892160" y="1683357"/>
                            <a:ext cx="5819555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Folium Interactive Map was used for visualizing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906844" y="1925634"/>
                            <a:ext cx="1969376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analyzing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2390039" y="1925634"/>
                            <a:ext cx="1512474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Launch Sites.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906844" y="2434193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1122845" y="2413442"/>
                            <a:ext cx="5065884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Used Interactive mapping library called 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906844" y="2676484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1122845" y="2656075"/>
                            <a:ext cx="6693393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Identified all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launch sites on a map: Florida, California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906844" y="2920552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1122845" y="2899801"/>
                            <a:ext cx="4101584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Included longitude and latitude info.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906844" y="3162843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1122845" y="3143882"/>
                            <a:ext cx="6306431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color w:val="000000"/>
                                  <w:sz w:val="32"/>
                                </w:rPr>
                                <w:t>Identified  successful</w:t>
                              </w:r>
                              <w:proofErr w:type="gramEnd"/>
                              <w:r>
                                <w:rPr>
                                  <w:color w:val="000000"/>
                                  <w:sz w:val="32"/>
                                </w:rPr>
                                <w:t>/failed launches for each site on 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906844" y="3630241"/>
                            <a:ext cx="7541037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Calculated the distance between a launch site (CCAFS_SLC40 in Cape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906844" y="3872875"/>
                            <a:ext cx="2124917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Canaveral, </w:t>
                              </w:r>
                              <w:proofErr w:type="gramStart"/>
                              <w:r>
                                <w:rPr>
                                  <w:color w:val="000000"/>
                                  <w:sz w:val="32"/>
                                </w:rPr>
                                <w:t>FL )</w:t>
                              </w:r>
                              <w:proofErr w:type="gram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and: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906844" y="4136996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1122845" y="4116601"/>
                            <a:ext cx="1818155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Closest coastline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906844" y="4381078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1122845" y="4360314"/>
                            <a:ext cx="686081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Closest high traffic density railway:    Florida East Coast Railway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906844" y="4623356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1122845" y="4602960"/>
                            <a:ext cx="5671035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Closest high traffic density highway:   Interstate I95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906844" y="4867437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1122845" y="4846686"/>
                            <a:ext cx="5030509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Closest high density urban area:   Orlando (FL)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906844" y="5333045"/>
                            <a:ext cx="7388197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For reference, we added the localization of European Space Agency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4" name="Rectangle 11424"/>
                        <wps:cNvSpPr/>
                        <wps:spPr>
                          <a:xfrm>
                            <a:off x="906844" y="5577126"/>
                            <a:ext cx="81821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5" name="Rectangle 11425"/>
                        <wps:cNvSpPr/>
                        <wps:spPr>
                          <a:xfrm>
                            <a:off x="967754" y="5577126"/>
                            <a:ext cx="6871347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ESA) /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ArianeEspace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Ariane 5 and Soyuz launch pads in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Kourou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906844" y="5819760"/>
                            <a:ext cx="1579713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French Guiana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2096643" y="5819760"/>
                            <a:ext cx="72100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8" name="Picture 618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7495197" y="1371588"/>
                            <a:ext cx="3443046" cy="18244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0" name="Picture 620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7525804" y="3679914"/>
                            <a:ext cx="3443046" cy="1906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1" name="Rectangle 621"/>
                        <wps:cNvSpPr/>
                        <wps:spPr>
                          <a:xfrm>
                            <a:off x="8185315" y="3283468"/>
                            <a:ext cx="2843054" cy="20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CCAFS_SLC40 in Cape Canaveral 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8312036" y="3466348"/>
                            <a:ext cx="1716932" cy="20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Coordinates: -80.577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9607677" y="3464192"/>
                            <a:ext cx="61314" cy="116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9654477" y="3466348"/>
                            <a:ext cx="661699" cy="20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, 28.563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10153803" y="3464192"/>
                            <a:ext cx="61314" cy="116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7841158" y="5646862"/>
                            <a:ext cx="3730381" cy="20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Ariane launch pad -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24"/>
                                </w:rPr>
                                <w:t>Kourou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in French Guiana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7967879" y="5829742"/>
                            <a:ext cx="1718349" cy="20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Coordinates: -52.792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9263520" y="5827586"/>
                            <a:ext cx="61314" cy="116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9310319" y="5829742"/>
                            <a:ext cx="96207" cy="20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9384119" y="5829742"/>
                            <a:ext cx="466450" cy="20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826"/>
                                  <w:sz w:val="24"/>
                                </w:rPr>
                                <w:t>5.265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9735845" y="5827586"/>
                            <a:ext cx="113902" cy="116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826"/>
                                  <w:sz w:val="14"/>
                                </w:rPr>
                                <w:t xml:space="preserve">o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6" name="Rectangle 11426"/>
                        <wps:cNvSpPr/>
                        <wps:spPr>
                          <a:xfrm>
                            <a:off x="9822244" y="5829742"/>
                            <a:ext cx="62990" cy="20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826"/>
                                  <w:sz w:val="2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8" name="Rectangle 11428"/>
                        <wps:cNvSpPr/>
                        <wps:spPr>
                          <a:xfrm>
                            <a:off x="9869148" y="5829742"/>
                            <a:ext cx="808539" cy="20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826"/>
                                  <w:sz w:val="24"/>
                                </w:rPr>
                                <w:t>~ Equator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7" name="Rectangle 11427"/>
                        <wps:cNvSpPr/>
                        <wps:spPr>
                          <a:xfrm>
                            <a:off x="10477377" y="5829742"/>
                            <a:ext cx="62990" cy="20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7826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Shape 633"/>
                        <wps:cNvSpPr/>
                        <wps:spPr>
                          <a:xfrm>
                            <a:off x="8915044" y="4343400"/>
                            <a:ext cx="87833" cy="87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833" h="87833">
                                <a:moveTo>
                                  <a:pt x="0" y="43917"/>
                                </a:moveTo>
                                <a:lnTo>
                                  <a:pt x="0" y="43917"/>
                                </a:lnTo>
                                <a:cubicBezTo>
                                  <a:pt x="0" y="36361"/>
                                  <a:pt x="2160" y="28791"/>
                                  <a:pt x="5753" y="21958"/>
                                </a:cubicBezTo>
                                <a:cubicBezTo>
                                  <a:pt x="9716" y="15113"/>
                                  <a:pt x="15113" y="9716"/>
                                  <a:pt x="21958" y="5753"/>
                                </a:cubicBezTo>
                                <a:cubicBezTo>
                                  <a:pt x="28791" y="2159"/>
                                  <a:pt x="36361" y="0"/>
                                  <a:pt x="43917" y="0"/>
                                </a:cubicBezTo>
                                <a:lnTo>
                                  <a:pt x="43917" y="0"/>
                                </a:lnTo>
                                <a:cubicBezTo>
                                  <a:pt x="51474" y="0"/>
                                  <a:pt x="59030" y="2159"/>
                                  <a:pt x="65875" y="5753"/>
                                </a:cubicBezTo>
                                <a:cubicBezTo>
                                  <a:pt x="72720" y="9716"/>
                                  <a:pt x="78118" y="15113"/>
                                  <a:pt x="82080" y="21958"/>
                                </a:cubicBezTo>
                                <a:cubicBezTo>
                                  <a:pt x="85675" y="28791"/>
                                  <a:pt x="87833" y="36361"/>
                                  <a:pt x="87833" y="43917"/>
                                </a:cubicBezTo>
                                <a:lnTo>
                                  <a:pt x="87833" y="43917"/>
                                </a:lnTo>
                                <a:lnTo>
                                  <a:pt x="87833" y="43917"/>
                                </a:lnTo>
                                <a:cubicBezTo>
                                  <a:pt x="87833" y="51473"/>
                                  <a:pt x="85675" y="59030"/>
                                  <a:pt x="82080" y="65875"/>
                                </a:cubicBezTo>
                                <a:cubicBezTo>
                                  <a:pt x="78118" y="72720"/>
                                  <a:pt x="72720" y="78118"/>
                                  <a:pt x="65875" y="82080"/>
                                </a:cubicBezTo>
                                <a:cubicBezTo>
                                  <a:pt x="59030" y="85675"/>
                                  <a:pt x="51474" y="87833"/>
                                  <a:pt x="43917" y="87833"/>
                                </a:cubicBezTo>
                                <a:lnTo>
                                  <a:pt x="43917" y="87833"/>
                                </a:lnTo>
                                <a:cubicBezTo>
                                  <a:pt x="36361" y="87833"/>
                                  <a:pt x="28791" y="85675"/>
                                  <a:pt x="21958" y="82080"/>
                                </a:cubicBezTo>
                                <a:cubicBezTo>
                                  <a:pt x="15113" y="78118"/>
                                  <a:pt x="9716" y="72720"/>
                                  <a:pt x="5753" y="65875"/>
                                </a:cubicBezTo>
                                <a:cubicBezTo>
                                  <a:pt x="2160" y="59030"/>
                                  <a:pt x="0" y="51473"/>
                                  <a:pt x="0" y="43917"/>
                                </a:cubicBezTo>
                                <a:close/>
                              </a:path>
                            </a:pathLst>
                          </a:custGeom>
                          <a:ln w="54719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1004405" y="6217473"/>
                            <a:ext cx="10272927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8728270" y="6217473"/>
                            <a:ext cx="103286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527" o:spid="_x0000_s1456" style="position:absolute;left:0;text-align:left;margin-left:0;margin-top:-.05pt;width:960pt;height:540pt;z-index:251672576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Pi/du2ABgAAAGGQ/VOb4xvk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">
                <v:shape id="Picture 587" o:spid="_x0000_s1457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">
                  <v:imagedata r:id="rId12" o:title=""/>
                </v:shape>
                <v:rect id="Rectangle 589" o:spid="_x0000_s1458" style="position:absolute;left:8596;top:5562;width:101089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eqU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AoXeqU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1"/>
                            <w:sz w:val="66"/>
                          </w:rPr>
                          <w:t>Build</w:t>
                        </w:r>
                        <w:r>
                          <w:rPr>
                            <w:color w:val="0B49CB"/>
                            <w:spacing w:val="61"/>
                            <w:w w:val="121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1"/>
                            <w:sz w:val="66"/>
                          </w:rPr>
                          <w:t>an</w:t>
                        </w:r>
                        <w:r>
                          <w:rPr>
                            <w:color w:val="0B49CB"/>
                            <w:spacing w:val="60"/>
                            <w:w w:val="121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1"/>
                            <w:sz w:val="66"/>
                          </w:rPr>
                          <w:t>Interactive</w:t>
                        </w:r>
                        <w:r>
                          <w:rPr>
                            <w:color w:val="0B49CB"/>
                            <w:spacing w:val="60"/>
                            <w:w w:val="121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1"/>
                            <w:sz w:val="66"/>
                          </w:rPr>
                          <w:t>Map</w:t>
                        </w:r>
                        <w:r>
                          <w:rPr>
                            <w:color w:val="0B49CB"/>
                            <w:spacing w:val="60"/>
                            <w:w w:val="121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1"/>
                            <w:sz w:val="66"/>
                          </w:rPr>
                          <w:t>with</w:t>
                        </w:r>
                        <w:r>
                          <w:rPr>
                            <w:color w:val="0B49CB"/>
                            <w:spacing w:val="60"/>
                            <w:w w:val="121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1"/>
                            <w:sz w:val="66"/>
                          </w:rPr>
                          <w:t>Folium</w:t>
                        </w:r>
                      </w:p>
                    </w:txbxContent>
                  </v:textbox>
                </v:rect>
                <v:rect id="Rectangle 590" o:spid="_x0000_s1459" style="position:absolute;left:9068;top:14392;width:73855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XU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Dy+1dT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Launch success rate may depend on the location and proximity of a </w:t>
                        </w:r>
                      </w:p>
                    </w:txbxContent>
                  </v:textbox>
                </v:rect>
                <v:rect id="Rectangle 591" o:spid="_x0000_s1460" style="position:absolute;left:9068;top:16833;width:1308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nBP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FPycE/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launch site. </w:t>
                        </w:r>
                      </w:p>
                    </w:txbxContent>
                  </v:textbox>
                </v:rect>
                <v:rect id="Rectangle 592" o:spid="_x0000_s1461" style="position:absolute;left:18921;top:16833;width:5819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44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oyDuO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Folium Interactive Map was used for visualizing and </w:t>
                        </w:r>
                      </w:p>
                    </w:txbxContent>
                  </v:textbox>
                </v:rect>
                <v:rect id="Rectangle 593" o:spid="_x0000_s1462" style="position:absolute;left:9068;top:19256;width:1969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uj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DMbEuj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analyzing </w:t>
                        </w:r>
                        <w:proofErr w:type="spellStart"/>
                        <w:r>
                          <w:rPr>
                            <w:b/>
                            <w:color w:val="000000"/>
                            <w:sz w:val="32"/>
                          </w:rPr>
                          <w:t>SpaceX</w:t>
                        </w:r>
                        <w:proofErr w:type="spellEnd"/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4" o:spid="_x0000_s1463" style="position:absolute;left:23900;top:19256;width:1512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Launch Sites. </w:t>
                        </w:r>
                      </w:p>
                    </w:txbxContent>
                  </v:textbox>
                </v:rect>
                <v:rect id="Rectangle 595" o:spid="_x0000_s1464" style="position:absolute;left:9068;top:24341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596" o:spid="_x0000_s1465" style="position:absolute;left:11228;top:24134;width:5065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+g7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DcG+g7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Used Interactive mapping library called Folium</w:t>
                        </w:r>
                      </w:p>
                    </w:txbxContent>
                  </v:textbox>
                </v:rect>
                <v:rect id="Rectangle 597" o:spid="_x0000_s1466" style="position:absolute;left:9068;top:26764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2g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CzV02g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598" o:spid="_x0000_s1467" style="position:absolute;left:11228;top:26560;width:66934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NnS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MLI2dL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Identified all </w:t>
                        </w: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SpaceX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 launch sites on a map: Florida, California</w:t>
                        </w:r>
                      </w:p>
                    </w:txbxContent>
                  </v:textbox>
                </v:rect>
                <v:rect id="Rectangle 599" o:spid="_x0000_s1468" style="position:absolute;left:9068;top:29205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600" o:spid="_x0000_s1469" style="position:absolute;left:11228;top:28998;width:4101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Included longitude and latitude info.  </w:t>
                        </w:r>
                      </w:p>
                    </w:txbxContent>
                  </v:textbox>
                </v:rect>
                <v:rect id="Rectangle 601" o:spid="_x0000_s1470" style="position:absolute;left:9068;top:31628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602" o:spid="_x0000_s1471" style="position:absolute;left:11228;top:31438;width:63064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color w:val="000000"/>
                            <w:sz w:val="32"/>
                          </w:rPr>
                          <w:t>Identified  successful</w:t>
                        </w:r>
                        <w:proofErr w:type="gramEnd"/>
                        <w:r>
                          <w:rPr>
                            <w:color w:val="000000"/>
                            <w:sz w:val="32"/>
                          </w:rPr>
                          <w:t>/failed launches for each site on map</w:t>
                        </w:r>
                      </w:p>
                    </w:txbxContent>
                  </v:textbox>
                </v:rect>
                <v:rect id="Rectangle 603" o:spid="_x0000_s1472" style="position:absolute;left:9068;top:36302;width:7541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Calculated the distance between a launch site (CCAFS_SLC40 in Cape </w:t>
                        </w:r>
                      </w:p>
                    </w:txbxContent>
                  </v:textbox>
                </v:rect>
                <v:rect id="Rectangle 604" o:spid="_x0000_s1473" style="position:absolute;left:9068;top:38728;width:21249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Canaveral, </w:t>
                        </w:r>
                        <w:proofErr w:type="gramStart"/>
                        <w:r>
                          <w:rPr>
                            <w:color w:val="000000"/>
                            <w:sz w:val="32"/>
                          </w:rPr>
                          <w:t>FL )</w:t>
                        </w:r>
                        <w:proofErr w:type="gramEnd"/>
                        <w:r>
                          <w:rPr>
                            <w:color w:val="000000"/>
                            <w:sz w:val="32"/>
                          </w:rPr>
                          <w:t xml:space="preserve"> and:</w:t>
                        </w:r>
                      </w:p>
                    </w:txbxContent>
                  </v:textbox>
                </v:rect>
                <v:rect id="Rectangle 605" o:spid="_x0000_s1474" style="position:absolute;left:9068;top:41369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606" o:spid="_x0000_s1475" style="position:absolute;left:11228;top:41166;width:1818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Closest coastline</w:t>
                        </w:r>
                      </w:p>
                    </w:txbxContent>
                  </v:textbox>
                </v:rect>
                <v:rect id="Rectangle 607" o:spid="_x0000_s1476" style="position:absolute;left:9068;top:43810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608" o:spid="_x0000_s1477" style="position:absolute;left:11228;top:43603;width:686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Closest high traffic density railway:    Florida East Coast Railway</w:t>
                        </w:r>
                      </w:p>
                    </w:txbxContent>
                  </v:textbox>
                </v:rect>
                <v:rect id="Rectangle 609" o:spid="_x0000_s1478" style="position:absolute;left:9068;top:46233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610" o:spid="_x0000_s1479" style="position:absolute;left:11228;top:46029;width:5671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Closest high traffic density highway:   Interstate I95  </w:t>
                        </w:r>
                      </w:p>
                    </w:txbxContent>
                  </v:textbox>
                </v:rect>
                <v:rect id="Rectangle 611" o:spid="_x0000_s1480" style="position:absolute;left:9068;top:48674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612" o:spid="_x0000_s1481" style="position:absolute;left:11228;top:48466;width:50305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Closest high density urban area:   Orlando (FL)</w:t>
                        </w:r>
                      </w:p>
                    </w:txbxContent>
                  </v:textbox>
                </v:rect>
                <v:rect id="Rectangle 613" o:spid="_x0000_s1482" style="position:absolute;left:9068;top:53330;width:7388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For reference, we added the localization of European Space Agency </w:t>
                        </w:r>
                      </w:p>
                    </w:txbxContent>
                  </v:textbox>
                </v:rect>
                <v:rect id="Rectangle 11424" o:spid="_x0000_s1483" style="position:absolute;left:9068;top:55771;width:81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(</w:t>
                        </w:r>
                      </w:p>
                    </w:txbxContent>
                  </v:textbox>
                </v:rect>
                <v:rect id="Rectangle 11425" o:spid="_x0000_s1484" style="position:absolute;left:9677;top:55771;width:6871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xB1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eoD+E1zvhBjl/AgAA//8DAFBLAQItABQABgAIAAAAIQDb4fbL7gAAAIUBAAATAAAAAAAAAAAA&#10;AAAAAAAAAABbQ29udGVudF9UeXBlc10ueG1sUEsBAi0AFAAGAAgAAAAhAFr0LFu/AAAAFQEAAAsA&#10;AAAAAAAAAAAAAAAAHwEAAF9yZWxzLy5yZWxzUEsBAi0AFAAGAAgAAAAhAPy/EHX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ESA) /</w:t>
                        </w: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ArianeEspace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 Ariane 5 and Soyuz launch pads in </w:t>
                        </w: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Kourou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615" o:spid="_x0000_s1485" style="position:absolute;left:9068;top:58197;width:1579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French Guiana</w:t>
                        </w:r>
                      </w:p>
                    </w:txbxContent>
                  </v:textbox>
                </v:rect>
                <v:rect id="Rectangle 616" o:spid="_x0000_s1486" style="position:absolute;left:20966;top:58197;width:72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shape id="Picture 618" o:spid="_x0000_s1487" type="#_x0000_t75" style="position:absolute;left:74951;top:13715;width:34431;height:18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">
                  <v:imagedata r:id="rId47" o:title=""/>
                </v:shape>
                <v:shape id="Picture 620" o:spid="_x0000_s1488" type="#_x0000_t75" style="position:absolute;left:75258;top:36799;width:34430;height:19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">
                  <v:imagedata r:id="rId48" o:title=""/>
                </v:shape>
                <v:rect id="Rectangle 621" o:spid="_x0000_s1489" style="position:absolute;left:81853;top:32834;width:28430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jU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lvB7JhwBmd0BAAD//wMAUEsBAi0AFAAGAAgAAAAhANvh9svuAAAAhQEAABMAAAAAAAAA&#10;AAAAAAAAAAAAAFtDb250ZW50X1R5cGVzXS54bWxQSwECLQAUAAYACAAAACEAWvQsW78AAAAVAQAA&#10;CwAAAAAAAAAAAAAAAAAfAQAAX3JlbHMvLnJlbHNQSwECLQAUAAYACAAAACEAK2jY1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24"/>
                          </w:rPr>
                          <w:t>CCAFS_SLC40 in Cape Canaveral FL</w:t>
                        </w:r>
                      </w:p>
                    </w:txbxContent>
                  </v:textbox>
                </v:rect>
                <v:rect id="Rectangle 622" o:spid="_x0000_s1490" style="position:absolute;left:83120;top:34663;width:17169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aj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OMYnmfCEZCzBwAAAP//AwBQSwECLQAUAAYACAAAACEA2+H2y+4AAACFAQAAEwAAAAAAAAAA&#10;AAAAAAAAAAAAW0NvbnRlbnRfVHlwZXNdLnhtbFBLAQItABQABgAIAAAAIQBa9CxbvwAAABUBAAAL&#10;AAAAAAAAAAAAAAAAAB8BAABfcmVscy8ucmVsc1BLAQItABQABgAIAAAAIQDbukaj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24"/>
                          </w:rPr>
                          <w:t>Coordinates: -80.577</w:t>
                        </w:r>
                      </w:p>
                    </w:txbxContent>
                  </v:textbox>
                </v:rect>
                <v:rect id="Rectangle 623" o:spid="_x0000_s1491" style="position:absolute;left:96076;top:34641;width:613;height:1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uM4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LT24zj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624" o:spid="_x0000_s1492" style="position:absolute;left:96544;top:34663;width:6617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3tM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Dsfe0z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24"/>
                          </w:rPr>
                          <w:t>, 28.563</w:t>
                        </w:r>
                      </w:p>
                    </w:txbxContent>
                  </v:textbox>
                </v:rect>
                <v:rect id="Rectangle 625" o:spid="_x0000_s1493" style="position:absolute;left:101538;top:34641;width:613;height:1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97X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FRT3tf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626" o:spid="_x0000_s1494" style="position:absolute;left:78411;top:56468;width:37304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UCg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ngZw9+ZcATk9hcAAP//AwBQSwECLQAUAAYACAAAACEA2+H2y+4AAACFAQAAEwAAAAAAAAAA&#10;AAAAAAAAAAAAW0NvbnRlbnRfVHlwZXNdLnhtbFBLAQItABQABgAIAAAAIQBa9CxbvwAAABUBAAAL&#10;AAAAAAAAAAAAAAAAAB8BAABfcmVscy8ucmVsc1BLAQItABQABgAIAAAAIQCkgUCg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Ariane launch pad - </w:t>
                        </w:r>
                        <w:proofErr w:type="spellStart"/>
                        <w:r>
                          <w:rPr>
                            <w:color w:val="000000"/>
                            <w:sz w:val="24"/>
                          </w:rPr>
                          <w:t>Kourou</w:t>
                        </w:r>
                        <w:proofErr w:type="spellEnd"/>
                        <w:r>
                          <w:rPr>
                            <w:color w:val="000000"/>
                            <w:sz w:val="24"/>
                          </w:rPr>
                          <w:t xml:space="preserve"> in French Guiana </w:t>
                        </w:r>
                      </w:p>
                    </w:txbxContent>
                  </v:textbox>
                </v:rect>
                <v:rect id="Rectangle 627" o:spid="_x0000_s1495" style="position:absolute;left:79678;top:58297;width:17184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eU7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xX8L/mXAE5PYPAAD//wMAUEsBAi0AFAAGAAgAAAAhANvh9svuAAAAhQEAABMAAAAAAAAA&#10;AAAAAAAAAAAAAFtDb250ZW50X1R5cGVzXS54bWxQSwECLQAUAAYACAAAACEAWvQsW78AAAAVAQAA&#10;CwAAAAAAAAAAAAAAAAAfAQAAX3JlbHMvLnJlbHNQSwECLQAUAAYACAAAACEAy83lO8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24"/>
                          </w:rPr>
                          <w:t>Coordinates: -52.792</w:t>
                        </w:r>
                      </w:p>
                    </w:txbxContent>
                  </v:textbox>
                </v:rect>
                <v:rect id="Rectangle 628" o:spid="_x0000_s1496" style="position:absolute;left:92635;top:58275;width:613;height:1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nFJ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2nAmHAG5eAAAAP//AwBQSwECLQAUAAYACAAAACEA2+H2y+4AAACFAQAAEwAAAAAAAAAAAAAA&#10;AAAAAAAAW0NvbnRlbnRfVHlwZXNdLnhtbFBLAQItABQABgAIAAAAIQBa9CxbvwAAABUBAAALAAAA&#10;AAAAAAAAAAAAAB8BAABfcmVscy8ucmVsc1BLAQItABQABgAIAAAAIQC6UnFJ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629" o:spid="_x0000_s1497" style="position:absolute;left:93103;top:58297;width:962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tTS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xP4e9MOAJy9QsAAP//AwBQSwECLQAUAAYACAAAACEA2+H2y+4AAACFAQAAEwAAAAAAAAAA&#10;AAAAAAAAAAAAW0NvbnRlbnRfVHlwZXNdLnhtbFBLAQItABQABgAIAAAAIQBa9CxbvwAAABUBAAAL&#10;AAAAAAAAAAAAAAAAAB8BAABfcmVscy8ucmVsc1BLAQItABQABgAIAAAAIQDVHtTS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630" o:spid="_x0000_s1498" style="position:absolute;left:93841;top:58297;width:4664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euS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DB/euS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7826"/>
                            <w:sz w:val="24"/>
                          </w:rPr>
                          <w:t>5.265</w:t>
                        </w:r>
                      </w:p>
                    </w:txbxContent>
                  </v:textbox>
                </v:rect>
                <v:rect id="Rectangle 631" o:spid="_x0000_s1499" style="position:absolute;left:97358;top:58275;width:1139;height:1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7826"/>
                            <w:sz w:val="14"/>
                          </w:rPr>
                          <w:t xml:space="preserve">o  </w:t>
                        </w:r>
                      </w:p>
                    </w:txbxContent>
                  </v:textbox>
                </v:rect>
                <v:rect id="Rectangle 11426" o:spid="_x0000_s1500" style="position:absolute;left:98222;top:58297;width:630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7826"/>
                            <w:sz w:val="24"/>
                          </w:rPr>
                          <w:t>(</w:t>
                        </w:r>
                      </w:p>
                    </w:txbxContent>
                  </v:textbox>
                </v:rect>
                <v:rect id="Rectangle 11428" o:spid="_x0000_s1501" style="position:absolute;left:98691;top:58297;width:8085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7826"/>
                            <w:sz w:val="24"/>
                          </w:rPr>
                          <w:t>~ Equator</w:t>
                        </w:r>
                      </w:p>
                    </w:txbxContent>
                  </v:textbox>
                </v:rect>
                <v:rect id="Rectangle 11427" o:spid="_x0000_s1502" style="position:absolute;left:104773;top:58297;width:630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SuZ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QX8Er3fCDXL+BAAA//8DAFBLAQItABQABgAIAAAAIQDb4fbL7gAAAIUBAAATAAAAAAAAAAAA&#10;AAAAAAAAAABbQ29udGVudF9UeXBlc10ueG1sUEsBAi0AFAAGAAgAAAAhAFr0LFu/AAAAFQEAAAsA&#10;AAAAAAAAAAAAAAAAHwEAAF9yZWxzLy5yZWxzUEsBAi0AFAAGAAgAAAAhAGMhK5n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7826"/>
                            <w:sz w:val="24"/>
                          </w:rPr>
                          <w:t>)</w:t>
                        </w:r>
                      </w:p>
                    </w:txbxContent>
                  </v:textbox>
                </v:rect>
                <v:shape id="Shape 633" o:spid="_x0000_s1503" style="position:absolute;left:89150;top:43434;width:878;height:878;visibility:visible;mso-wrap-style:square;v-text-anchor:top" coordsize="8783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" path="m,43917r,c,36361,2160,28791,5753,21958,9716,15113,15113,9716,21958,5753,28791,2159,36361,,43917,r,c51474,,59030,2159,65875,5753v6845,3963,12243,9360,16205,16205c85675,28791,87833,36361,87833,43917r,l87833,43917v,7556,-2158,15113,-5753,21958c78118,72720,72720,78118,65875,82080v-6845,3595,-14401,5753,-21958,5753l43917,87833v-7556,,-15126,-2158,-21959,-5753c15113,78118,9716,72720,5753,65875,2160,59030,,51473,,43917xe" filled="f" strokecolor="#f30" strokeweight="1.51997mm">
                  <v:path arrowok="t" textboxrect="0,0,87833,87833"/>
                </v:shape>
                <v:rect id="Rectangle 636" o:spid="_x0000_s1504" style="position:absolute;left:10044;top:62174;width:102729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NZ9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IVjWf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637" o:spid="_x0000_s1505" style="position:absolute;left:87282;top:62174;width:1033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Pm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BOFHPm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1608" name="Group 11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647" name="Picture 64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" name="Rectangle 649"/>
                        <wps:cNvSpPr/>
                        <wps:spPr>
                          <a:xfrm>
                            <a:off x="859676" y="556210"/>
                            <a:ext cx="9700642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Build</w:t>
                              </w:r>
                              <w:r>
                                <w:rPr>
                                  <w:color w:val="0B49CB"/>
                                  <w:spacing w:val="61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a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Dashboard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Plotly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61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1" name="Picture 651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5961965" y="1600187"/>
                            <a:ext cx="5464797" cy="2093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3" name="Picture 65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5961965" y="3876841"/>
                            <a:ext cx="5464797" cy="1834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4" name="Rectangle 654"/>
                        <wps:cNvSpPr/>
                        <wps:spPr>
                          <a:xfrm>
                            <a:off x="775805" y="1741675"/>
                            <a:ext cx="6053677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We built an interactive dashboard with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Plotly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including: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991794" y="2248443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1207795" y="2228034"/>
                            <a:ext cx="4594940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Dropdown menu for selecting launch 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991794" y="2492524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1207795" y="2471760"/>
                            <a:ext cx="3785911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Pie charts displaying success rate.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991794" y="2735158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1207795" y="2715841"/>
                            <a:ext cx="5507393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Scatter chart displaying launch site, payload mass,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1207795" y="2958475"/>
                            <a:ext cx="1617248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success/failure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991794" y="3222596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207795" y="3202200"/>
                            <a:ext cx="6018843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Range slider for selecting range of payload mass (kg).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775805" y="3688559"/>
                            <a:ext cx="493221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for analyzing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launch records features: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775805" y="3932286"/>
                            <a:ext cx="12178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991794" y="4195684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1207795" y="4174919"/>
                            <a:ext cx="4237142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site with largest successful launches.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991794" y="4439397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1207795" y="4418644"/>
                            <a:ext cx="396467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site with highest launch success 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991794" y="4682042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1207795" y="4661279"/>
                            <a:ext cx="538236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payload range(s) with highest launch success 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991794" y="4925755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1207795" y="4905360"/>
                            <a:ext cx="530486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payload range(s) with lowest launch success 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991794" y="5169481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1207795" y="5149085"/>
                            <a:ext cx="560082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F9 Booster version (v1.0, v1.1, FT, B4, B5, etc.)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1207795" y="5391719"/>
                            <a:ext cx="3034939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highest launch success rate.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775805" y="6428433"/>
                            <a:ext cx="11147148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9156979" y="6428433"/>
                            <a:ext cx="103286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608" o:spid="_x0000_s1506" style="position:absolute;left:0;text-align:left;margin-left:0;margin-top:-.05pt;width:960pt;height:540pt;z-index:251673600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kpaKACkpaKACiiigAooooAKKKKACiiigAooooAKKKKACsLxN4R&#10;0Txlpp0/xBo9jrthuWX7LqVslxFuXo2xwVrdooAzdH0ew8P6bbafpdjb6bYWyeVDZ2kSxRRKP4VR&#10;flUVpUUUAFFFFABRRRQAUUUUAFFFFABRRRQAUUUUAFFFFABRRRQAUUUUAFFFFABRRRQAUUUUAFFF&#10;FABSUtFABRRRQAUUUUAFFFFABRRRQAUlLRQAUUUUAFFFFABRRRQAUlL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koAW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/2VBLAwQKAAAAAAAAACEAKT4/jNwAAQDcAAEAFAAAAGRycy9tZWRpYS9pbWFnZTIuanBn&#10;/9j/4AAQSkZJRgABAQEAdwB3AAD/2wBDAAMCAgMCAgMDAwMEAwMEBQgFBQQEBQoHBwYIDAoMDAsK&#10;CwsNDhIQDQ4RDgsLEBYQERMUFRUVDA8XGBYUGBIUFRT/2wBDAQMEBAUEBQkFBQkUDQsNFBQUFBQU&#10;FBQUFBQUFBQUFBQUFBQUFBQUFBQUFBQUFBQUFBQUFBQUFBQUFBQUFBQUFBT/wAARCAK/By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kpaACiiigAooooAKKKKACiiigAooooAKKKKACiiigAopKWgA&#10;ooooAKKKKACiiigAooooAKKKKACiiigAooooAKKKKACiiigAooooAKKKKACiiigAooooAKKSloAK&#10;KKKACiiigAooooAKKKKACiiigAooooAKKKKACikpaACiiigAooooAKKKKACiiigAooooAKKKKACi&#10;iigAopKW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pKWigAooooASloooAKKKKACiiigAooooAK&#10;KKKACiiigAooooAKKKKACiiigAooooAKKKKACiiigAooooAKKKKACiiigAooooAKKKKACiiigAoo&#10;ooAKKKKACiiigAooooAKKKKACiiigAooooAKKKKACiiigAooooAKKKKACiiigAooooAKKKKACikp&#10;aACikozQAtFJS0AFFJS0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SUtFABRRRQAUlLRQAlFLRQAlGB6UtF&#10;ACbR6CjA9KWigBKWiigBKWiigBKKWigBKKW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Pi/du2ABgAAAGGQ/VOb4xvk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">
                <v:shape id="Picture 647" o:spid="_x0000_s1507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">
                  <v:imagedata r:id="rId12" o:title=""/>
                </v:shape>
                <v:rect id="Rectangle 649" o:spid="_x0000_s1508" style="position:absolute;left:8596;top:5562;width:97007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Build</w:t>
                        </w:r>
                        <w:r>
                          <w:rPr>
                            <w:color w:val="0B49CB"/>
                            <w:spacing w:val="61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a</w:t>
                        </w:r>
                        <w:r>
                          <w:rPr>
                            <w:color w:val="0B49CB"/>
                            <w:spacing w:val="58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Dashboard</w:t>
                        </w:r>
                        <w:r>
                          <w:rPr>
                            <w:color w:val="0B49CB"/>
                            <w:spacing w:val="59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with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Plotly</w:t>
                        </w:r>
                        <w:proofErr w:type="spellEnd"/>
                        <w:r>
                          <w:rPr>
                            <w:color w:val="0B49CB"/>
                            <w:spacing w:val="61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Dash</w:t>
                        </w:r>
                      </w:p>
                    </w:txbxContent>
                  </v:textbox>
                </v:rect>
                <v:shape id="Picture 651" o:spid="_x0000_s1509" type="#_x0000_t75" style="position:absolute;left:59619;top:16001;width:54648;height:20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">
                  <v:imagedata r:id="rId51" o:title=""/>
                </v:shape>
                <v:shape id="Picture 653" o:spid="_x0000_s1510" type="#_x0000_t75" style="position:absolute;left:59619;top:38768;width:54648;height:18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">
                  <v:imagedata r:id="rId52" o:title=""/>
                </v:shape>
                <v:rect id="Rectangle 654" o:spid="_x0000_s1511" style="position:absolute;left:7758;top:17416;width:60536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gx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YxkIM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We built an interactive dashboard with </w:t>
                        </w: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Plotly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 including:</w:t>
                        </w:r>
                      </w:p>
                    </w:txbxContent>
                  </v:textbox>
                </v:rect>
                <v:rect id="Rectangle 655" o:spid="_x0000_s1512" style="position:absolute;left:9917;top:22484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a2q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AxVrar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656" o:spid="_x0000_s1513" style="position:absolute;left:12077;top:22280;width:4595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Pd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/Icz3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Dropdown menu for selecting launch sites</w:t>
                        </w:r>
                      </w:p>
                    </w:txbxContent>
                  </v:textbox>
                </v:rect>
                <v:rect id="Rectangle 657" o:spid="_x0000_s1514" style="position:absolute;left:9917;top:24925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5ZG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CTy5ZG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658" o:spid="_x0000_s1515" style="position:absolute;left:12077;top:24717;width:3786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AI0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DiVAI0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Pie charts displaying success rate.  </w:t>
                        </w:r>
                      </w:p>
                    </w:txbxContent>
                  </v:textbox>
                </v:rect>
                <v:rect id="Rectangle 659" o:spid="_x0000_s1516" style="position:absolute;left:9917;top:27351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ev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CNGKev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660" o:spid="_x0000_s1517" style="position:absolute;left:12077;top:27158;width:5507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P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88OZcATk6gkAAP//AwBQSwECLQAUAAYACAAAACEA2+H2y+4AAACFAQAAEwAAAAAAAAAAAAAA&#10;AAAAAAAAW0NvbnRlbnRfVHlwZXNdLnhtbFBLAQItABQABgAIAAAAIQBa9CxbvwAAABUBAAALAAAA&#10;AAAAAAAAAAAAAB8BAABfcmVscy8ucmVsc1BLAQItABQABgAIAAAAIQDSTsSP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Scatter chart displaying launch site, payload mass, </w:t>
                        </w:r>
                      </w:p>
                    </w:txbxContent>
                  </v:textbox>
                </v:rect>
                <v:rect id="Rectangle 661" o:spid="_x0000_s1518" style="position:absolute;left:12077;top:29584;width:16173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success/failure</w:t>
                        </w:r>
                      </w:p>
                    </w:txbxContent>
                  </v:textbox>
                </v:rect>
                <v:rect id="Rectangle 662" o:spid="_x0000_s1519" style="position:absolute;left:9917;top:32225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663" o:spid="_x0000_s1520" style="position:absolute;left:12077;top:32022;width:6018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Range slider for selecting range of payload mass (kg).    </w:t>
                        </w:r>
                      </w:p>
                    </w:txbxContent>
                  </v:textbox>
                </v:rect>
                <v:rect id="Rectangle 664" o:spid="_x0000_s1521" style="position:absolute;left:7758;top:36885;width:4932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for analyzing </w:t>
                        </w: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SpaceX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 launch records features:</w:t>
                        </w:r>
                      </w:p>
                    </w:txbxContent>
                  </v:textbox>
                </v:rect>
                <v:rect id="Rectangle 665" o:spid="_x0000_s1522" style="position:absolute;left:7758;top:39322;width:1217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666" o:spid="_x0000_s1523" style="position:absolute;left:9917;top:41956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667" o:spid="_x0000_s1524" style="position:absolute;left:12077;top:41749;width:4237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site with largest successful launches.    </w:t>
                        </w:r>
                      </w:p>
                    </w:txbxContent>
                  </v:textbox>
                </v:rect>
                <v:rect id="Rectangle 668" o:spid="_x0000_s1525" style="position:absolute;left:9917;top:44393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669" o:spid="_x0000_s1526" style="position:absolute;left:12077;top:44186;width:3964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site with highest launch success rate</w:t>
                        </w:r>
                      </w:p>
                    </w:txbxContent>
                  </v:textbox>
                </v:rect>
                <v:rect id="Rectangle 670" o:spid="_x0000_s1527" style="position:absolute;left:9917;top:46820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671" o:spid="_x0000_s1528" style="position:absolute;left:12077;top:46612;width:53824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payload range(s) with highest launch success rate</w:t>
                        </w:r>
                      </w:p>
                    </w:txbxContent>
                  </v:textbox>
                </v:rect>
                <v:rect id="Rectangle 672" o:spid="_x0000_s1529" style="position:absolute;left:9917;top:49257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673" o:spid="_x0000_s1530" style="position:absolute;left:12077;top:49053;width:5304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payload range(s) with lowest launch success rate</w:t>
                        </w:r>
                      </w:p>
                    </w:txbxContent>
                  </v:textbox>
                </v:rect>
                <v:rect id="Rectangle 674" o:spid="_x0000_s1531" style="position:absolute;left:9917;top:51694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675" o:spid="_x0000_s1532" style="position:absolute;left:12077;top:51490;width:56009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F9 Booster version (v1.0, v1.1, FT, B4, B5, etc.) with </w:t>
                        </w:r>
                      </w:p>
                    </w:txbxContent>
                  </v:textbox>
                </v:rect>
                <v:rect id="Rectangle 676" o:spid="_x0000_s1533" style="position:absolute;left:12077;top:53917;width:3035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highest launch success rate.</w:t>
                        </w:r>
                      </w:p>
                    </w:txbxContent>
                  </v:textbox>
                </v:rect>
                <v:rect id="Rectangle 679" o:spid="_x0000_s1534" style="position:absolute;left:7758;top:64284;width:111471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680" o:spid="_x0000_s1535" style="position:absolute;left:91569;top:64284;width:1033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1778" name="Group 11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685" name="Picture 68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" name="Rectangle 687"/>
                        <wps:cNvSpPr/>
                        <wps:spPr>
                          <a:xfrm>
                            <a:off x="859676" y="556210"/>
                            <a:ext cx="9446368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5"/>
                                  <w:sz w:val="66"/>
                                </w:rPr>
                                <w:t>Predictive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6"/>
                                </w:rPr>
                                <w:t>Analysis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6"/>
                                </w:rPr>
                                <w:t>(Classification)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4478046" y="5362382"/>
                            <a:ext cx="4542930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Optimization of models hyper-parameters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" name="Rectangle 689"/>
                        <wps:cNvSpPr/>
                        <wps:spPr>
                          <a:xfrm>
                            <a:off x="7895514" y="5363442"/>
                            <a:ext cx="53848" cy="2171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C9211E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" name="Rectangle 690"/>
                        <wps:cNvSpPr/>
                        <wps:spPr>
                          <a:xfrm>
                            <a:off x="5253838" y="5575500"/>
                            <a:ext cx="2427690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Scikit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-learn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GridSearchCV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" name="Rectangle 691"/>
                        <wps:cNvSpPr/>
                        <wps:spPr>
                          <a:xfrm>
                            <a:off x="7080123" y="5575500"/>
                            <a:ext cx="53454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" name="Rectangle 692"/>
                        <wps:cNvSpPr/>
                        <wps:spPr>
                          <a:xfrm>
                            <a:off x="4523766" y="5787895"/>
                            <a:ext cx="4473392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Refined Optimization when possible (LR, SVM)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" name="Rectangle 693"/>
                        <wps:cNvSpPr/>
                        <wps:spPr>
                          <a:xfrm>
                            <a:off x="4478046" y="6001014"/>
                            <a:ext cx="4595438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for achieving highest accuracy with training set.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580314" y="5109652"/>
                            <a:ext cx="2040735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C9211E"/>
                                </w:rPr>
                                <w:t>Note to the reviewer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4" name="Rectangle 11574"/>
                        <wps:cNvSpPr/>
                        <wps:spPr>
                          <a:xfrm>
                            <a:off x="2117166" y="5109652"/>
                            <a:ext cx="63152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9211E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7" name="Rectangle 11577"/>
                        <wps:cNvSpPr/>
                        <wps:spPr>
                          <a:xfrm>
                            <a:off x="2164116" y="5109652"/>
                            <a:ext cx="53454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9211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580314" y="5321704"/>
                            <a:ext cx="4500355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9211E"/>
                                </w:rPr>
                                <w:t xml:space="preserve">Data was shuffled in the split data process.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" name="Rectangle 697"/>
                        <wps:cNvSpPr/>
                        <wps:spPr>
                          <a:xfrm>
                            <a:off x="580314" y="5560375"/>
                            <a:ext cx="3505769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9211E"/>
                                </w:rPr>
                                <w:t>making results a bit more interesting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3218041" y="5541477"/>
                            <a:ext cx="6102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9211E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580314" y="5769363"/>
                            <a:ext cx="80809" cy="185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C9211E"/>
                                  <w:sz w:val="22"/>
                                </w:rP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641515" y="5769363"/>
                            <a:ext cx="4139637" cy="185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b/>
                                  <w:color w:val="C9211E"/>
                                  <w:sz w:val="22"/>
                                </w:rPr>
                                <w:t>train_test_</w:t>
                              </w:r>
                              <w:proofErr w:type="gramStart"/>
                              <w:r>
                                <w:rPr>
                                  <w:b/>
                                  <w:color w:val="C9211E"/>
                                  <w:sz w:val="22"/>
                                </w:rPr>
                                <w:t>split</w:t>
                              </w:r>
                              <w:proofErr w:type="spellEnd"/>
                              <w:r>
                                <w:rPr>
                                  <w:b/>
                                  <w:color w:val="C9211E"/>
                                  <w:sz w:val="22"/>
                                </w:rPr>
                                <w:t>( X</w:t>
                              </w:r>
                              <w:proofErr w:type="gramEnd"/>
                              <w:r>
                                <w:rPr>
                                  <w:b/>
                                  <w:color w:val="C9211E"/>
                                  <w:sz w:val="22"/>
                                </w:rPr>
                                <w:t xml:space="preserve">, Y, </w:t>
                              </w:r>
                              <w:proofErr w:type="spellStart"/>
                              <w:r>
                                <w:rPr>
                                  <w:b/>
                                  <w:color w:val="C9211E"/>
                                  <w:sz w:val="22"/>
                                </w:rPr>
                                <w:t>test_size</w:t>
                              </w:r>
                              <w:proofErr w:type="spellEnd"/>
                              <w:r>
                                <w:rPr>
                                  <w:b/>
                                  <w:color w:val="C9211E"/>
                                  <w:sz w:val="22"/>
                                </w:rPr>
                                <w:t xml:space="preserve">=0.2, </w:t>
                              </w:r>
                              <w:proofErr w:type="spellStart"/>
                              <w:r>
                                <w:rPr>
                                  <w:b/>
                                  <w:color w:val="C9211E"/>
                                  <w:sz w:val="22"/>
                                </w:rPr>
                                <w:t>random_state</w:t>
                              </w:r>
                              <w:proofErr w:type="spellEnd"/>
                              <w:r>
                                <w:rPr>
                                  <w:b/>
                                  <w:color w:val="C9211E"/>
                                  <w:sz w:val="22"/>
                                </w:rPr>
                                <w:t>=3)”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Shape 701"/>
                        <wps:cNvSpPr/>
                        <wps:spPr>
                          <a:xfrm>
                            <a:off x="3886200" y="2281314"/>
                            <a:ext cx="1386002" cy="2076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002" h="2076844">
                                <a:moveTo>
                                  <a:pt x="0" y="2076844"/>
                                </a:moveTo>
                                <a:lnTo>
                                  <a:pt x="1386002" y="0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" name="Shape 702"/>
                        <wps:cNvSpPr/>
                        <wps:spPr>
                          <a:xfrm>
                            <a:off x="5238001" y="2222640"/>
                            <a:ext cx="73444" cy="83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44" h="83871">
                                <a:moveTo>
                                  <a:pt x="73444" y="0"/>
                                </a:moveTo>
                                <a:lnTo>
                                  <a:pt x="63005" y="83871"/>
                                </a:lnTo>
                                <a:lnTo>
                                  <a:pt x="0" y="41758"/>
                                </a:lnTo>
                                <a:lnTo>
                                  <a:pt x="734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" name="Shape 703"/>
                        <wps:cNvSpPr/>
                        <wps:spPr>
                          <a:xfrm>
                            <a:off x="3886200" y="3127312"/>
                            <a:ext cx="1355763" cy="1230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5763" h="1230846">
                                <a:moveTo>
                                  <a:pt x="0" y="1230846"/>
                                </a:moveTo>
                                <a:lnTo>
                                  <a:pt x="1355763" y="0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" name="Shape 704"/>
                        <wps:cNvSpPr/>
                        <wps:spPr>
                          <a:xfrm>
                            <a:off x="5212804" y="3079801"/>
                            <a:ext cx="81356" cy="78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56" h="78829">
                                <a:moveTo>
                                  <a:pt x="81356" y="0"/>
                                </a:moveTo>
                                <a:lnTo>
                                  <a:pt x="50762" y="78829"/>
                                </a:lnTo>
                                <a:lnTo>
                                  <a:pt x="0" y="22669"/>
                                </a:lnTo>
                                <a:lnTo>
                                  <a:pt x="813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" name="Shape 705"/>
                        <wps:cNvSpPr/>
                        <wps:spPr>
                          <a:xfrm>
                            <a:off x="3886200" y="3965753"/>
                            <a:ext cx="1340282" cy="3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0282" h="392405">
                                <a:moveTo>
                                  <a:pt x="0" y="392405"/>
                                </a:moveTo>
                                <a:lnTo>
                                  <a:pt x="1340282" y="0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" name="Shape 706"/>
                        <wps:cNvSpPr/>
                        <wps:spPr>
                          <a:xfrm>
                            <a:off x="5211001" y="3930841"/>
                            <a:ext cx="83160" cy="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60" h="72720">
                                <a:moveTo>
                                  <a:pt x="0" y="0"/>
                                </a:moveTo>
                                <a:lnTo>
                                  <a:pt x="83160" y="15113"/>
                                </a:lnTo>
                                <a:lnTo>
                                  <a:pt x="21234" y="727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" name="Shape 707"/>
                        <wps:cNvSpPr/>
                        <wps:spPr>
                          <a:xfrm>
                            <a:off x="3886200" y="4358158"/>
                            <a:ext cx="1331646" cy="382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1646" h="382321">
                                <a:moveTo>
                                  <a:pt x="0" y="0"/>
                                </a:moveTo>
                                <a:lnTo>
                                  <a:pt x="1331646" y="382321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" name="Shape 708"/>
                        <wps:cNvSpPr/>
                        <wps:spPr>
                          <a:xfrm>
                            <a:off x="5202365" y="4702671"/>
                            <a:ext cx="83160" cy="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60" h="72720">
                                <a:moveTo>
                                  <a:pt x="20879" y="0"/>
                                </a:moveTo>
                                <a:lnTo>
                                  <a:pt x="83160" y="57252"/>
                                </a:lnTo>
                                <a:lnTo>
                                  <a:pt x="0" y="72720"/>
                                </a:lnTo>
                                <a:lnTo>
                                  <a:pt x="208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" name="Shape 709"/>
                        <wps:cNvSpPr/>
                        <wps:spPr>
                          <a:xfrm>
                            <a:off x="7147446" y="2231276"/>
                            <a:ext cx="1473479" cy="2004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3479" h="2004124">
                                <a:moveTo>
                                  <a:pt x="0" y="0"/>
                                </a:moveTo>
                                <a:lnTo>
                                  <a:pt x="1473479" y="2004124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" name="Shape 710"/>
                        <wps:cNvSpPr/>
                        <wps:spPr>
                          <a:xfrm>
                            <a:off x="8587436" y="4209111"/>
                            <a:ext cx="75247" cy="83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247" h="83159">
                                <a:moveTo>
                                  <a:pt x="60845" y="0"/>
                                </a:moveTo>
                                <a:lnTo>
                                  <a:pt x="75247" y="83159"/>
                                </a:lnTo>
                                <a:lnTo>
                                  <a:pt x="0" y="44640"/>
                                </a:lnTo>
                                <a:lnTo>
                                  <a:pt x="608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" name="Shape 711"/>
                        <wps:cNvSpPr/>
                        <wps:spPr>
                          <a:xfrm>
                            <a:off x="7121157" y="3114713"/>
                            <a:ext cx="1485367" cy="1134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5367" h="1134720">
                                <a:moveTo>
                                  <a:pt x="0" y="0"/>
                                </a:moveTo>
                                <a:lnTo>
                                  <a:pt x="1485367" y="1134720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" name="Shape 712"/>
                        <wps:cNvSpPr/>
                        <wps:spPr>
                          <a:xfrm>
                            <a:off x="8579523" y="4216311"/>
                            <a:ext cx="83160" cy="75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60" h="75959">
                                <a:moveTo>
                                  <a:pt x="46076" y="0"/>
                                </a:moveTo>
                                <a:lnTo>
                                  <a:pt x="83160" y="75959"/>
                                </a:lnTo>
                                <a:lnTo>
                                  <a:pt x="0" y="60122"/>
                                </a:lnTo>
                                <a:lnTo>
                                  <a:pt x="460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" name="Shape 713"/>
                        <wps:cNvSpPr/>
                        <wps:spPr>
                          <a:xfrm>
                            <a:off x="7129805" y="3989159"/>
                            <a:ext cx="1488961" cy="352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8961" h="352794">
                                <a:moveTo>
                                  <a:pt x="0" y="0"/>
                                </a:moveTo>
                                <a:lnTo>
                                  <a:pt x="1488961" y="352794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" name="Shape 714"/>
                        <wps:cNvSpPr/>
                        <wps:spPr>
                          <a:xfrm>
                            <a:off x="8605076" y="4303802"/>
                            <a:ext cx="82448" cy="73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48" h="73799">
                                <a:moveTo>
                                  <a:pt x="17640" y="0"/>
                                </a:moveTo>
                                <a:lnTo>
                                  <a:pt x="82448" y="54356"/>
                                </a:lnTo>
                                <a:lnTo>
                                  <a:pt x="0" y="73799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" name="Shape 715"/>
                        <wps:cNvSpPr/>
                        <wps:spPr>
                          <a:xfrm>
                            <a:off x="7175882" y="4456431"/>
                            <a:ext cx="1443241" cy="358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3241" h="358927">
                                <a:moveTo>
                                  <a:pt x="0" y="358927"/>
                                </a:moveTo>
                                <a:lnTo>
                                  <a:pt x="1443241" y="0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" name="Shape 716"/>
                        <wps:cNvSpPr/>
                        <wps:spPr>
                          <a:xfrm>
                            <a:off x="8605076" y="4421150"/>
                            <a:ext cx="82448" cy="73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48" h="73444">
                                <a:moveTo>
                                  <a:pt x="0" y="0"/>
                                </a:moveTo>
                                <a:lnTo>
                                  <a:pt x="82448" y="18364"/>
                                </a:lnTo>
                                <a:lnTo>
                                  <a:pt x="18364" y="734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" name="Shape 717"/>
                        <wps:cNvSpPr/>
                        <wps:spPr>
                          <a:xfrm>
                            <a:off x="5322964" y="1819440"/>
                            <a:ext cx="1822678" cy="735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2678" h="735114">
                                <a:moveTo>
                                  <a:pt x="0" y="0"/>
                                </a:moveTo>
                                <a:lnTo>
                                  <a:pt x="1822678" y="0"/>
                                </a:lnTo>
                                <a:lnTo>
                                  <a:pt x="1822678" y="735114"/>
                                </a:lnTo>
                                <a:lnTo>
                                  <a:pt x="911517" y="735114"/>
                                </a:lnTo>
                                <a:lnTo>
                                  <a:pt x="0" y="7351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5541124" y="2124898"/>
                            <a:ext cx="1842764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Logistic Regression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Shape 719"/>
                        <wps:cNvSpPr/>
                        <wps:spPr>
                          <a:xfrm>
                            <a:off x="5300637" y="2726640"/>
                            <a:ext cx="1822679" cy="67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2679" h="679679">
                                <a:moveTo>
                                  <a:pt x="0" y="0"/>
                                </a:moveTo>
                                <a:lnTo>
                                  <a:pt x="1822679" y="0"/>
                                </a:lnTo>
                                <a:lnTo>
                                  <a:pt x="1822679" y="679679"/>
                                </a:lnTo>
                                <a:lnTo>
                                  <a:pt x="911517" y="679679"/>
                                </a:lnTo>
                                <a:lnTo>
                                  <a:pt x="0" y="6796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CC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5655234" y="2898543"/>
                            <a:ext cx="1533389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 xml:space="preserve">Support Vector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5643715" y="3111662"/>
                            <a:ext cx="856456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6289206" y="3111662"/>
                            <a:ext cx="123939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6381725" y="3111662"/>
                            <a:ext cx="529342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SVM)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Shape 724"/>
                        <wps:cNvSpPr/>
                        <wps:spPr>
                          <a:xfrm>
                            <a:off x="5300637" y="3578759"/>
                            <a:ext cx="1822679" cy="752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2679" h="752399">
                                <a:moveTo>
                                  <a:pt x="0" y="0"/>
                                </a:moveTo>
                                <a:lnTo>
                                  <a:pt x="1822679" y="0"/>
                                </a:lnTo>
                                <a:lnTo>
                                  <a:pt x="1822679" y="752399"/>
                                </a:lnTo>
                                <a:lnTo>
                                  <a:pt x="911517" y="752399"/>
                                </a:lnTo>
                                <a:lnTo>
                                  <a:pt x="0" y="752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5697360" y="3786299"/>
                            <a:ext cx="1367586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 xml:space="preserve">Decision Tree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5878805" y="3999418"/>
                            <a:ext cx="884838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Shape 727"/>
                        <wps:cNvSpPr/>
                        <wps:spPr>
                          <a:xfrm>
                            <a:off x="5314315" y="4467238"/>
                            <a:ext cx="1822691" cy="582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2691" h="582473">
                                <a:moveTo>
                                  <a:pt x="0" y="0"/>
                                </a:moveTo>
                                <a:lnTo>
                                  <a:pt x="1822691" y="0"/>
                                </a:lnTo>
                                <a:lnTo>
                                  <a:pt x="1822691" y="582473"/>
                                </a:lnTo>
                                <a:lnTo>
                                  <a:pt x="911530" y="582473"/>
                                </a:lnTo>
                                <a:lnTo>
                                  <a:pt x="0" y="5824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5450764" y="4590184"/>
                            <a:ext cx="2005966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K Nearest Neighbors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6960959" y="4590184"/>
                            <a:ext cx="53454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5891403" y="4803302"/>
                            <a:ext cx="886495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Rectangle 731"/>
                        <wps:cNvSpPr/>
                        <wps:spPr>
                          <a:xfrm>
                            <a:off x="5421605" y="1487424"/>
                            <a:ext cx="189324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6"/>
                                </w:rPr>
                                <w:t>Model Training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3" name="Picture 733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8915400" y="1614602"/>
                            <a:ext cx="1796402" cy="18237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4" name="Shape 734"/>
                        <wps:cNvSpPr/>
                        <wps:spPr>
                          <a:xfrm>
                            <a:off x="903961" y="3944150"/>
                            <a:ext cx="2977197" cy="866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7197" h="866165">
                                <a:moveTo>
                                  <a:pt x="0" y="0"/>
                                </a:moveTo>
                                <a:lnTo>
                                  <a:pt x="2977197" y="0"/>
                                </a:lnTo>
                                <a:lnTo>
                                  <a:pt x="2977197" y="866165"/>
                                </a:lnTo>
                                <a:lnTo>
                                  <a:pt x="1488605" y="866165"/>
                                </a:lnTo>
                                <a:lnTo>
                                  <a:pt x="0" y="8661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5ED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1233005" y="4208942"/>
                            <a:ext cx="3083336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Split Data: Training, Testing Sets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1752486" y="4422417"/>
                            <a:ext cx="1702032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9211E"/>
                                </w:rPr>
                                <w:t xml:space="preserve">Shuffling </w:t>
                              </w:r>
                              <w:proofErr w:type="gramStart"/>
                              <w:r>
                                <w:rPr>
                                  <w:color w:val="C9211E"/>
                                </w:rPr>
                                <w:t>option !</w:t>
                              </w:r>
                              <w:proofErr w:type="gramEnd"/>
                              <w:r>
                                <w:rPr>
                                  <w:color w:val="C9211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Shape 737"/>
                        <wps:cNvSpPr/>
                        <wps:spPr>
                          <a:xfrm>
                            <a:off x="1055878" y="1733398"/>
                            <a:ext cx="2738158" cy="391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8158" h="391313">
                                <a:moveTo>
                                  <a:pt x="0" y="0"/>
                                </a:moveTo>
                                <a:lnTo>
                                  <a:pt x="2738158" y="0"/>
                                </a:lnTo>
                                <a:lnTo>
                                  <a:pt x="2738158" y="391313"/>
                                </a:lnTo>
                                <a:lnTo>
                                  <a:pt x="1369085" y="391313"/>
                                </a:lnTo>
                                <a:lnTo>
                                  <a:pt x="0" y="3913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5ED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1240917" y="1760572"/>
                            <a:ext cx="3202072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Imported Falcon9 launching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1329842" y="1974059"/>
                            <a:ext cx="2913038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from .csv to Pandas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dataframe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Shape 740"/>
                        <wps:cNvSpPr/>
                        <wps:spPr>
                          <a:xfrm>
                            <a:off x="2286000" y="2130120"/>
                            <a:ext cx="3594" cy="1745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" h="1745272">
                                <a:moveTo>
                                  <a:pt x="0" y="0"/>
                                </a:moveTo>
                                <a:lnTo>
                                  <a:pt x="3594" y="1745272"/>
                                </a:lnTo>
                              </a:path>
                            </a:pathLst>
                          </a:custGeom>
                          <a:ln w="18360" cap="flat">
                            <a:round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" name="Shape 741"/>
                        <wps:cNvSpPr/>
                        <wps:spPr>
                          <a:xfrm>
                            <a:off x="2251799" y="3870351"/>
                            <a:ext cx="75603" cy="75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3" h="75603">
                                <a:moveTo>
                                  <a:pt x="0" y="0"/>
                                </a:moveTo>
                                <a:lnTo>
                                  <a:pt x="75603" y="0"/>
                                </a:lnTo>
                                <a:lnTo>
                                  <a:pt x="37795" y="756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" name="Shape 742"/>
                        <wps:cNvSpPr/>
                        <wps:spPr>
                          <a:xfrm>
                            <a:off x="1004761" y="2301482"/>
                            <a:ext cx="2738158" cy="908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8158" h="908279">
                                <a:moveTo>
                                  <a:pt x="0" y="0"/>
                                </a:moveTo>
                                <a:lnTo>
                                  <a:pt x="2738158" y="0"/>
                                </a:lnTo>
                                <a:lnTo>
                                  <a:pt x="2738158" y="908279"/>
                                </a:lnTo>
                                <a:lnTo>
                                  <a:pt x="1369086" y="908279"/>
                                </a:lnTo>
                                <a:lnTo>
                                  <a:pt x="0" y="9082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5ED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1169645" y="2374021"/>
                            <a:ext cx="3198523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Supervised Classification 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1511275" y="2587495"/>
                            <a:ext cx="2292870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Launcher landing Labels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1742402" y="2817877"/>
                            <a:ext cx="79296" cy="11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3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1958404" y="2800614"/>
                            <a:ext cx="1057029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Class 0: fail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1742402" y="3030996"/>
                            <a:ext cx="79296" cy="11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3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1958404" y="3012653"/>
                            <a:ext cx="1486085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Class 1: 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Shape 749"/>
                        <wps:cNvSpPr/>
                        <wps:spPr>
                          <a:xfrm>
                            <a:off x="1478521" y="3337192"/>
                            <a:ext cx="1822679" cy="451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2679" h="451078">
                                <a:moveTo>
                                  <a:pt x="0" y="0"/>
                                </a:moveTo>
                                <a:lnTo>
                                  <a:pt x="1822679" y="0"/>
                                </a:lnTo>
                                <a:lnTo>
                                  <a:pt x="1822679" y="451078"/>
                                </a:lnTo>
                                <a:lnTo>
                                  <a:pt x="911517" y="451078"/>
                                </a:lnTo>
                                <a:lnTo>
                                  <a:pt x="0" y="4510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5ED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1703159" y="3500460"/>
                            <a:ext cx="1825734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Data normalization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Shape 751"/>
                        <wps:cNvSpPr/>
                        <wps:spPr>
                          <a:xfrm>
                            <a:off x="8687156" y="3974402"/>
                            <a:ext cx="2508847" cy="8355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8847" h="835558">
                                <a:moveTo>
                                  <a:pt x="0" y="0"/>
                                </a:moveTo>
                                <a:lnTo>
                                  <a:pt x="2508847" y="0"/>
                                </a:lnTo>
                                <a:lnTo>
                                  <a:pt x="2508847" y="835558"/>
                                </a:lnTo>
                                <a:lnTo>
                                  <a:pt x="1254607" y="835558"/>
                                </a:lnTo>
                                <a:lnTo>
                                  <a:pt x="0" y="8355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0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9259557" y="4117502"/>
                            <a:ext cx="1811542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Predictive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9618840" y="4329897"/>
                            <a:ext cx="856693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9324366" y="4543016"/>
                            <a:ext cx="1639826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Confusion matrix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9296286" y="3684512"/>
                            <a:ext cx="132530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6"/>
                                </w:rPr>
                                <w:t>Testing 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Shape 756"/>
                        <wps:cNvSpPr/>
                        <wps:spPr>
                          <a:xfrm>
                            <a:off x="8687156" y="5043958"/>
                            <a:ext cx="2508847" cy="606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8847" h="606958">
                                <a:moveTo>
                                  <a:pt x="0" y="0"/>
                                </a:moveTo>
                                <a:lnTo>
                                  <a:pt x="2508847" y="0"/>
                                </a:lnTo>
                                <a:lnTo>
                                  <a:pt x="2508847" y="606958"/>
                                </a:lnTo>
                                <a:lnTo>
                                  <a:pt x="1254607" y="606958"/>
                                </a:lnTo>
                                <a:lnTo>
                                  <a:pt x="0" y="6069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0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9093238" y="5286055"/>
                            <a:ext cx="2253134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Selection of best 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Shape 758"/>
                        <wps:cNvSpPr/>
                        <wps:spPr>
                          <a:xfrm>
                            <a:off x="9972002" y="4815358"/>
                            <a:ext cx="355" cy="158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" h="158039">
                                <a:moveTo>
                                  <a:pt x="0" y="0"/>
                                </a:moveTo>
                                <a:lnTo>
                                  <a:pt x="355" y="158039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" name="Shape 759"/>
                        <wps:cNvSpPr/>
                        <wps:spPr>
                          <a:xfrm>
                            <a:off x="9934563" y="4968355"/>
                            <a:ext cx="75603" cy="75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3" h="75603">
                                <a:moveTo>
                                  <a:pt x="0" y="0"/>
                                </a:moveTo>
                                <a:lnTo>
                                  <a:pt x="75603" y="0"/>
                                </a:lnTo>
                                <a:lnTo>
                                  <a:pt x="37795" y="756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600837" y="6430948"/>
                            <a:ext cx="12070411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9677312" y="6430948"/>
                            <a:ext cx="103287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778" o:spid="_x0000_s1536" style="position:absolute;left:0;text-align:left;margin-left:0;margin-top:-.05pt;width:960pt;height:540pt;z-index:251674624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+L927YAG&#10;AAAAYZD9U5vjG+Q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">
                <v:shape id="Picture 685" o:spid="_x0000_s1537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">
                  <v:imagedata r:id="rId12" o:title=""/>
                </v:shape>
                <v:rect id="Rectangle 687" o:spid="_x0000_s1538" style="position:absolute;left:8596;top:5562;width:94464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7oB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SOfyfCUdA5n8AAAD//wMAUEsBAi0AFAAGAAgAAAAhANvh9svuAAAAhQEAABMAAAAAAAAA&#10;AAAAAAAAAAAAAFtDb250ZW50X1R5cGVzXS54bWxQSwECLQAUAAYACAAAACEAWvQsW78AAAAVAQAA&#10;CwAAAAAAAAAAAAAAAAAfAQAAX3JlbHMvLnJlbHNQSwECLQAUAAYACAAAACEA7au6A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5"/>
                            <w:sz w:val="66"/>
                          </w:rPr>
                          <w:t>Predictive</w:t>
                        </w:r>
                        <w:r>
                          <w:rPr>
                            <w:color w:val="0B49CB"/>
                            <w:spacing w:val="60"/>
                            <w:w w:val="125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6"/>
                          </w:rPr>
                          <w:t>Analysis</w:t>
                        </w:r>
                        <w:r>
                          <w:rPr>
                            <w:color w:val="0B49CB"/>
                            <w:spacing w:val="60"/>
                            <w:w w:val="125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6"/>
                          </w:rPr>
                          <w:t>(Classification)</w:t>
                        </w:r>
                      </w:p>
                    </w:txbxContent>
                  </v:textbox>
                </v:rect>
                <v:rect id="Rectangle 688" o:spid="_x0000_s1539" style="position:absolute;left:44780;top:53623;width:45429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C5z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NaGM+EIyMUbAAD//wMAUEsBAi0AFAAGAAgAAAAhANvh9svuAAAAhQEAABMAAAAAAAAAAAAAAAAA&#10;AAAAAFtDb250ZW50X1R5cGVzXS54bWxQSwECLQAUAAYACAAAACEAWvQsW78AAAAVAQAACwAAAAAA&#10;AAAAAAAAAAAfAQAAX3JlbHMvLnJlbHNQSwECLQAUAAYACAAAACEAnDQuc8AAAADcAAAADwAAAAAA&#10;AAAAAAAAAAAHAgAAZHJzL2Rvd25yZXYueG1sUEsFBgAAAAADAAMAtwAAAPQ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Optimization of models hyper-parameters with </w:t>
                        </w:r>
                      </w:p>
                    </w:txbxContent>
                  </v:textbox>
                </v:rect>
                <v:rect id="Rectangle 689" o:spid="_x0000_s1540" style="position:absolute;left:78955;top:53634;width:538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Ivo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JCtcz4QjI9T8AAAD//wMAUEsBAi0AFAAGAAgAAAAhANvh9svuAAAAhQEAABMAAAAAAAAA&#10;AAAAAAAAAAAAAFtDb250ZW50X1R5cGVzXS54bWxQSwECLQAUAAYACAAAACEAWvQsW78AAAAVAQAA&#10;CwAAAAAAAAAAAAAAAAAfAQAAX3JlbHMvLnJlbHNQSwECLQAUAAYACAAAACEA83iL6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C9211E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" o:spid="_x0000_s1541" style="position:absolute;left:52538;top:55755;width:2427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7So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+eFMOAJy/QsAAP//AwBQSwECLQAUAAYACAAAACEA2+H2y+4AAACFAQAAEwAAAAAAAAAAAAAA&#10;AAAAAAAAW0NvbnRlbnRfVHlwZXNdLnhtbFBLAQItABQABgAIAAAAIQBa9CxbvwAAABUBAAALAAAA&#10;AAAAAAAAAAAAAB8BAABfcmVscy8ucmVsc1BLAQItABQABgAIAAAAIQDnm7So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000000"/>
                          </w:rPr>
                          <w:t>Scikit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-learn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GridSearchCV</w:t>
                        </w:r>
                        <w:proofErr w:type="spellEnd"/>
                      </w:p>
                    </w:txbxContent>
                  </v:textbox>
                </v:rect>
                <v:rect id="Rectangle 691" o:spid="_x0000_s1542" style="position:absolute;left:70801;top:55755;width:53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xEz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JB7B35lwBOT8BQAA//8DAFBLAQItABQABgAIAAAAIQDb4fbL7gAAAIUBAAATAAAAAAAAAAAA&#10;AAAAAAAAAABbQ29udGVudF9UeXBlc10ueG1sUEsBAi0AFAAGAAgAAAAhAFr0LFu/AAAAFQEAAAsA&#10;AAAAAAAAAAAAAAAAHwEAAF9yZWxzLy5yZWxzUEsBAi0AFAAGAAgAAAAhAIjXETP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2" o:spid="_x0000_s1543" style="position:absolute;left:45237;top:57878;width:44734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9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ZzO4e9MOAJy9QsAAP//AwBQSwECLQAUAAYACAAAACEA2+H2y+4AAACFAQAAEwAAAAAAAAAA&#10;AAAAAAAAAAAAW0NvbnRlbnRfVHlwZXNdLnhtbFBLAQItABQABgAIAAAAIQBa9CxbvwAAABUBAAAL&#10;AAAAAAAAAAAAAAAAAB8BAABfcmVscy8ucmVsc1BLAQItABQABgAIAAAAIQB4BY9E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Refined Optimization when possible (LR, SVM) </w:t>
                        </w:r>
                      </w:p>
                    </w:txbxContent>
                  </v:textbox>
                </v:rect>
                <v:rect id="Rectangle 693" o:spid="_x0000_s1544" style="position:absolute;left:44780;top:60010;width:4595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Srf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AXSSrf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for achieving highest accuracy with training set. </w:t>
                        </w:r>
                      </w:p>
                    </w:txbxContent>
                  </v:textbox>
                </v:rect>
                <v:rect id="Rectangle 694" o:spid="_x0000_s1545" style="position:absolute;left:5803;top:51096;width:2040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r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CYoLKr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C9211E"/>
                          </w:rPr>
                          <w:t>Note to the reviewer</w:t>
                        </w:r>
                      </w:p>
                    </w:txbxContent>
                  </v:textbox>
                </v:rect>
                <v:rect id="Rectangle 11574" o:spid="_x0000_s1546" style="position:absolute;left:21171;top:51096;width:63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9211E"/>
                          </w:rPr>
                          <w:t>:</w:t>
                        </w:r>
                      </w:p>
                    </w:txbxContent>
                  </v:textbox>
                </v:rect>
                <v:rect id="Rectangle 11577" o:spid="_x0000_s1547" style="position:absolute;left:21641;top:51096;width:53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9211E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6" o:spid="_x0000_s1548" style="position:absolute;left:5803;top:53217;width:4500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lH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0ht8z4QjIzQ8AAAD//wMAUEsBAi0AFAAGAAgAAAAhANvh9svuAAAAhQEAABMAAAAAAAAA&#10;AAAAAAAAAAAAAFtDb250ZW50X1R5cGVzXS54bWxQSwECLQAUAAYACAAAACEAWvQsW78AAAAVAQAA&#10;CwAAAAAAAAAAAAAAAAAfAQAAX3JlbHMvLnJlbHNQSwECLQAUAAYACAAAACEABz6JR8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9211E"/>
                          </w:rPr>
                          <w:t xml:space="preserve">Data was shuffled in the split data process. For </w:t>
                        </w:r>
                      </w:p>
                    </w:txbxContent>
                  </v:textbox>
                </v:rect>
                <v:rect id="Rectangle 697" o:spid="_x0000_s1549" style="position:absolute;left:5803;top:55603;width:35057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izc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vEXvM6EIyBnTwAAAP//AwBQSwECLQAUAAYACAAAACEA2+H2y+4AAACFAQAAEwAAAAAAAAAA&#10;AAAAAAAAAAAAW0NvbnRlbnRfVHlwZXNdLnhtbFBLAQItABQABgAIAAAAIQBa9CxbvwAAABUBAAAL&#10;AAAAAAAAAAAAAAAAAB8BAABfcmVscy8ucmVsc1BLAQItABQABgAIAAAAIQBocizc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9211E"/>
                          </w:rPr>
                          <w:t>making results a bit more interesting</w:t>
                        </w:r>
                      </w:p>
                    </w:txbxContent>
                  </v:textbox>
                </v:rect>
                <v:rect id="Rectangle 698" o:spid="_x0000_s1550" style="position:absolute;left:32180;top:55414;width:610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iu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teFMOAJy/QsAAP//AwBQSwECLQAUAAYACAAAACEA2+H2y+4AAACFAQAAEwAAAAAAAAAAAAAA&#10;AAAAAAAAW0NvbnRlbnRfVHlwZXNdLnhtbFBLAQItABQABgAIAAAAIQBa9CxbvwAAABUBAAALAAAA&#10;AAAAAAAAAAAAAB8BAABfcmVscy8ucmVsc1BLAQItABQABgAIAAAAIQAZ7biu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9211E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" o:spid="_x0000_s1551" style="position:absolute;left:5803;top:57693;width:808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01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YJGm8HsmHAG5+gEAAP//AwBQSwECLQAUAAYACAAAACEA2+H2y+4AAACFAQAAEwAAAAAAAAAA&#10;AAAAAAAAAAAAW0NvbnRlbnRfVHlwZXNdLnhtbFBLAQItABQABgAIAAAAIQBa9CxbvwAAABUBAAAL&#10;AAAAAAAAAAAAAAAAAB8BAABfcmVscy8ucmVsc1BLAQItABQABgAIAAAAIQB2oR01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C9211E"/>
                            <w:sz w:val="22"/>
                          </w:rPr>
                          <w:t>“</w:t>
                        </w:r>
                      </w:p>
                    </w:txbxContent>
                  </v:textbox>
                </v:rect>
                <v:rect id="Rectangle 700" o:spid="_x0000_s1552" style="position:absolute;left:6415;top:57693;width:41396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6y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vxwJhwBmf4DAAD//wMAUEsBAi0AFAAGAAgAAAAhANvh9svuAAAAhQEAABMAAAAAAAAAAAAA&#10;AAAAAAAAAFtDb250ZW50X1R5cGVzXS54bWxQSwECLQAUAAYACAAAACEAWvQsW78AAAAVAQAACwAA&#10;AAAAAAAAAAAAAAAfAQAAX3JlbHMvLnJlbHNQSwECLQAUAAYACAAAACEAeXAuss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b/>
                            <w:color w:val="C9211E"/>
                            <w:sz w:val="22"/>
                          </w:rPr>
                          <w:t>train_test_</w:t>
                        </w:r>
                        <w:proofErr w:type="gramStart"/>
                        <w:r>
                          <w:rPr>
                            <w:b/>
                            <w:color w:val="C9211E"/>
                            <w:sz w:val="22"/>
                          </w:rPr>
                          <w:t>split</w:t>
                        </w:r>
                        <w:proofErr w:type="spellEnd"/>
                        <w:r>
                          <w:rPr>
                            <w:b/>
                            <w:color w:val="C9211E"/>
                            <w:sz w:val="22"/>
                          </w:rPr>
                          <w:t>( X</w:t>
                        </w:r>
                        <w:proofErr w:type="gramEnd"/>
                        <w:r>
                          <w:rPr>
                            <w:b/>
                            <w:color w:val="C9211E"/>
                            <w:sz w:val="22"/>
                          </w:rPr>
                          <w:t xml:space="preserve">, Y, </w:t>
                        </w:r>
                        <w:proofErr w:type="spellStart"/>
                        <w:r>
                          <w:rPr>
                            <w:b/>
                            <w:color w:val="C9211E"/>
                            <w:sz w:val="22"/>
                          </w:rPr>
                          <w:t>test_size</w:t>
                        </w:r>
                        <w:proofErr w:type="spellEnd"/>
                        <w:r>
                          <w:rPr>
                            <w:b/>
                            <w:color w:val="C9211E"/>
                            <w:sz w:val="22"/>
                          </w:rPr>
                          <w:t xml:space="preserve">=0.2, </w:t>
                        </w:r>
                        <w:proofErr w:type="spellStart"/>
                        <w:r>
                          <w:rPr>
                            <w:b/>
                            <w:color w:val="C9211E"/>
                            <w:sz w:val="22"/>
                          </w:rPr>
                          <w:t>random_state</w:t>
                        </w:r>
                        <w:proofErr w:type="spellEnd"/>
                        <w:r>
                          <w:rPr>
                            <w:b/>
                            <w:color w:val="C9211E"/>
                            <w:sz w:val="22"/>
                          </w:rPr>
                          <w:t>=3)”</w:t>
                        </w:r>
                      </w:p>
                    </w:txbxContent>
                  </v:textbox>
                </v:rect>
                <v:shape id="Shape 701" o:spid="_x0000_s1553" style="position:absolute;left:38862;top:22813;width:13860;height:20768;visibility:visible;mso-wrap-style:square;v-text-anchor:top" coordsize="1386002,2076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" path="m,2076844l1386002,e" filled="f" strokecolor="#3465a4" strokeweight=".1pt">
                  <v:stroke miterlimit="83231f" joinstyle="miter"/>
                  <v:path arrowok="t" textboxrect="0,0,1386002,2076844"/>
                </v:shape>
                <v:shape id="Shape 702" o:spid="_x0000_s1554" style="position:absolute;left:52380;top:22226;width:734;height:839;visibility:visible;mso-wrap-style:square;v-text-anchor:top" coordsize="73444,83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" path="m73444,l63005,83871,,41758,73444,xe" fillcolor="#3465a4" stroked="f" strokeweight="0">
                  <v:stroke miterlimit="83231f" joinstyle="miter"/>
                  <v:path arrowok="t" textboxrect="0,0,73444,83871"/>
                </v:shape>
                <v:shape id="Shape 703" o:spid="_x0000_s1555" style="position:absolute;left:38862;top:31273;width:13557;height:12308;visibility:visible;mso-wrap-style:square;v-text-anchor:top" coordsize="1355763,1230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" path="m,1230846l1355763,e" filled="f" strokecolor="#3465a4" strokeweight=".1pt">
                  <v:stroke miterlimit="83231f" joinstyle="miter"/>
                  <v:path arrowok="t" textboxrect="0,0,1355763,1230846"/>
                </v:shape>
                <v:shape id="Shape 704" o:spid="_x0000_s1556" style="position:absolute;left:52128;top:30798;width:813;height:788;visibility:visible;mso-wrap-style:square;v-text-anchor:top" coordsize="81356,78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" path="m81356,l50762,78829,,22669,81356,xe" fillcolor="#3465a4" stroked="f" strokeweight="0">
                  <v:stroke miterlimit="83231f" joinstyle="miter"/>
                  <v:path arrowok="t" textboxrect="0,0,81356,78829"/>
                </v:shape>
                <v:shape id="Shape 705" o:spid="_x0000_s1557" style="position:absolute;left:38862;top:39657;width:13402;height:3924;visibility:visible;mso-wrap-style:square;v-text-anchor:top" coordsize="1340282,3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" path="m,392405l1340282,e" filled="f" strokecolor="#3465a4" strokeweight=".1pt">
                  <v:stroke miterlimit="83231f" joinstyle="miter"/>
                  <v:path arrowok="t" textboxrect="0,0,1340282,392405"/>
                </v:shape>
                <v:shape id="Shape 706" o:spid="_x0000_s1558" style="position:absolute;left:52110;top:39308;width:831;height:727;visibility:visible;mso-wrap-style:square;v-text-anchor:top" coordsize="83160,72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" path="m,l83160,15113,21234,72720,,xe" fillcolor="#3465a4" stroked="f" strokeweight="0">
                  <v:stroke miterlimit="83231f" joinstyle="miter"/>
                  <v:path arrowok="t" textboxrect="0,0,83160,72720"/>
                </v:shape>
                <v:shape id="Shape 707" o:spid="_x0000_s1559" style="position:absolute;left:38862;top:43581;width:13316;height:3823;visibility:visible;mso-wrap-style:square;v-text-anchor:top" coordsize="1331646,382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" path="m,l1331646,382321e" filled="f" strokecolor="#3465a4" strokeweight=".1pt">
                  <v:stroke miterlimit="83231f" joinstyle="miter"/>
                  <v:path arrowok="t" textboxrect="0,0,1331646,382321"/>
                </v:shape>
                <v:shape id="Shape 708" o:spid="_x0000_s1560" style="position:absolute;left:52023;top:47026;width:832;height:727;visibility:visible;mso-wrap-style:square;v-text-anchor:top" coordsize="83160,72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" path="m20879,l83160,57252,,72720,20879,xe" fillcolor="#3465a4" stroked="f" strokeweight="0">
                  <v:stroke miterlimit="83231f" joinstyle="miter"/>
                  <v:path arrowok="t" textboxrect="0,0,83160,72720"/>
                </v:shape>
                <v:shape id="Shape 709" o:spid="_x0000_s1561" style="position:absolute;left:71474;top:22312;width:14735;height:20042;visibility:visible;mso-wrap-style:square;v-text-anchor:top" coordsize="1473479,2004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" path="m,l1473479,2004124e" filled="f" strokecolor="#3465a4" strokeweight=".1pt">
                  <v:stroke miterlimit="83231f" joinstyle="miter"/>
                  <v:path arrowok="t" textboxrect="0,0,1473479,2004124"/>
                </v:shape>
                <v:shape id="Shape 710" o:spid="_x0000_s1562" style="position:absolute;left:85874;top:42091;width:752;height:831;visibility:visible;mso-wrap-style:square;v-text-anchor:top" coordsize="75247,83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" path="m60845,l75247,83159,,44640,60845,xe" fillcolor="#3465a4" stroked="f" strokeweight="0">
                  <v:stroke miterlimit="83231f" joinstyle="miter"/>
                  <v:path arrowok="t" textboxrect="0,0,75247,83159"/>
                </v:shape>
                <v:shape id="Shape 711" o:spid="_x0000_s1563" style="position:absolute;left:71211;top:31147;width:14854;height:11347;visibility:visible;mso-wrap-style:square;v-text-anchor:top" coordsize="1485367,1134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" path="m,l1485367,1134720e" filled="f" strokecolor="#3465a4" strokeweight=".1pt">
                  <v:stroke miterlimit="83231f" joinstyle="miter"/>
                  <v:path arrowok="t" textboxrect="0,0,1485367,1134720"/>
                </v:shape>
                <v:shape id="Shape 712" o:spid="_x0000_s1564" style="position:absolute;left:85795;top:42163;width:831;height:759;visibility:visible;mso-wrap-style:square;v-text-anchor:top" coordsize="83160,75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" path="m46076,l83160,75959,,60122,46076,xe" fillcolor="#3465a4" stroked="f" strokeweight="0">
                  <v:stroke miterlimit="83231f" joinstyle="miter"/>
                  <v:path arrowok="t" textboxrect="0,0,83160,75959"/>
                </v:shape>
                <v:shape id="Shape 713" o:spid="_x0000_s1565" style="position:absolute;left:71298;top:39891;width:14889;height:3528;visibility:visible;mso-wrap-style:square;v-text-anchor:top" coordsize="1488961,352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" path="m,l1488961,352794e" filled="f" strokecolor="#3465a4" strokeweight=".1pt">
                  <v:stroke miterlimit="83231f" joinstyle="miter"/>
                  <v:path arrowok="t" textboxrect="0,0,1488961,352794"/>
                </v:shape>
                <v:shape id="Shape 714" o:spid="_x0000_s1566" style="position:absolute;left:86050;top:43038;width:825;height:738;visibility:visible;mso-wrap-style:square;v-text-anchor:top" coordsize="82448,73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" path="m17640,l82448,54356,,73799,17640,xe" fillcolor="#3465a4" stroked="f" strokeweight="0">
                  <v:stroke miterlimit="83231f" joinstyle="miter"/>
                  <v:path arrowok="t" textboxrect="0,0,82448,73799"/>
                </v:shape>
                <v:shape id="Shape 715" o:spid="_x0000_s1567" style="position:absolute;left:71758;top:44564;width:14433;height:3589;visibility:visible;mso-wrap-style:square;v-text-anchor:top" coordsize="1443241,358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" path="m,358927l1443241,e" filled="f" strokecolor="#3465a4" strokeweight=".1pt">
                  <v:stroke miterlimit="83231f" joinstyle="miter"/>
                  <v:path arrowok="t" textboxrect="0,0,1443241,358927"/>
                </v:shape>
                <v:shape id="Shape 716" o:spid="_x0000_s1568" style="position:absolute;left:86050;top:44211;width:825;height:734;visibility:visible;mso-wrap-style:square;v-text-anchor:top" coordsize="82448,73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" path="m,l82448,18364,18364,73444,,xe" fillcolor="#3465a4" stroked="f" strokeweight="0">
                  <v:stroke miterlimit="83231f" joinstyle="miter"/>
                  <v:path arrowok="t" textboxrect="0,0,82448,73444"/>
                </v:shape>
                <v:shape id="Shape 717" o:spid="_x0000_s1569" style="position:absolute;left:53229;top:18194;width:18227;height:7351;visibility:visible;mso-wrap-style:square;v-text-anchor:top" coordsize="1822678,735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" path="m,l1822678,r,735114l911517,735114,,735114,,xe" fillcolor="#9fc" stroked="f" strokeweight="0">
                  <v:stroke miterlimit="83231f" joinstyle="miter"/>
                  <v:path arrowok="t" textboxrect="0,0,1822678,735114"/>
                </v:shape>
                <v:rect id="Rectangle 718" o:spid="_x0000_s1570" style="position:absolute;left:55411;top:21248;width:18427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Logistic Regression</w:t>
                        </w:r>
                      </w:p>
                    </w:txbxContent>
                  </v:textbox>
                </v:rect>
                <v:shape id="Shape 719" o:spid="_x0000_s1571" style="position:absolute;left:53006;top:27266;width:18227;height:6797;visibility:visible;mso-wrap-style:square;v-text-anchor:top" coordsize="1822679,679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" path="m,l1822679,r,679679l911517,679679,,679679,,xe" fillcolor="#9cf" stroked="f" strokeweight="0">
                  <v:stroke miterlimit="83231f" joinstyle="miter"/>
                  <v:path arrowok="t" textboxrect="0,0,1822679,679679"/>
                </v:shape>
                <v:rect id="Rectangle 720" o:spid="_x0000_s1572" style="position:absolute;left:56552;top:28985;width:1533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 xml:space="preserve">Support Vector </w:t>
                        </w:r>
                      </w:p>
                    </w:txbxContent>
                  </v:textbox>
                </v:rect>
                <v:rect id="Rectangle 721" o:spid="_x0000_s1573" style="position:absolute;left:56437;top:31116;width:856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Machine</w:t>
                        </w:r>
                      </w:p>
                    </w:txbxContent>
                  </v:textbox>
                </v:rect>
                <v:rect id="Rectangle 722" o:spid="_x0000_s1574" style="position:absolute;left:62892;top:31116;width:123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(</w:t>
                        </w:r>
                      </w:p>
                    </w:txbxContent>
                  </v:textbox>
                </v:rect>
                <v:rect id="Rectangle 723" o:spid="_x0000_s1575" style="position:absolute;left:63817;top:31116;width:529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SVM)</w:t>
                        </w:r>
                      </w:p>
                    </w:txbxContent>
                  </v:textbox>
                </v:rect>
                <v:shape id="Shape 724" o:spid="_x0000_s1576" style="position:absolute;left:53006;top:35787;width:18227;height:7524;visibility:visible;mso-wrap-style:square;v-text-anchor:top" coordsize="1822679,752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" path="m,l1822679,r,752399l911517,752399,,752399,,xe" fillcolor="#f9c" stroked="f" strokeweight="0">
                  <v:stroke miterlimit="83231f" joinstyle="miter"/>
                  <v:path arrowok="t" textboxrect="0,0,1822679,752399"/>
                </v:shape>
                <v:rect id="Rectangle 725" o:spid="_x0000_s1577" style="position:absolute;left:56973;top:37862;width:13676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 xml:space="preserve">Decision Tree </w:t>
                        </w:r>
                      </w:p>
                    </w:txbxContent>
                  </v:textbox>
                </v:rect>
                <v:rect id="Rectangle 726" o:spid="_x0000_s1578" style="position:absolute;left:58788;top:39994;width:884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89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5X8D/mXAE5PYPAAD//wMAUEsBAi0AFAAGAAgAAAAhANvh9svuAAAAhQEAABMAAAAAAAAA&#10;AAAAAAAAAAAAAFtDb250ZW50X1R5cGVzXS54bWxQSwECLQAUAAYACAAAACEAWvQsW78AAAAVAQAA&#10;CwAAAAAAAAAAAAAAAAAfAQAAX3JlbHMvLnJlbHNQSwECLQAUAAYACAAAACEA0mBPP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Classifier</w:t>
                        </w:r>
                      </w:p>
                    </w:txbxContent>
                  </v:textbox>
                </v:rect>
                <v:shape id="Shape 727" o:spid="_x0000_s1579" style="position:absolute;left:53143;top:44672;width:18227;height:5825;visibility:visible;mso-wrap-style:square;v-text-anchor:top" coordsize="1822691,582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" path="m,l1822691,r,582473l911530,582473,,582473,,xe" fillcolor="#ffc" stroked="f" strokeweight="0">
                  <v:stroke miterlimit="83231f" joinstyle="miter"/>
                  <v:path arrowok="t" textboxrect="0,0,1822691,582473"/>
                </v:shape>
                <v:rect id="Rectangle 728" o:spid="_x0000_s1580" style="position:absolute;left:54507;top:45901;width:20060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K Nearest Neighbors</w:t>
                        </w:r>
                      </w:p>
                    </w:txbxContent>
                  </v:textbox>
                </v:rect>
                <v:rect id="Rectangle 729" o:spid="_x0000_s1581" style="position:absolute;left:69609;top:45901;width:535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9tP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7iBP7PhCMg138AAAD//wMAUEsBAi0AFAAGAAgAAAAhANvh9svuAAAAhQEAABMAAAAAAAAA&#10;AAAAAAAAAAAAAFtDb250ZW50X1R5cGVzXS54bWxQSwECLQAUAAYACAAAACEAWvQsW78AAAAVAQAA&#10;CwAAAAAAAAAAAAAAAAAfAQAAX3JlbHMvLnJlbHNQSwECLQAUAAYACAAAACEAo//bT8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0" o:spid="_x0000_s1582" style="position:absolute;left:58914;top:48033;width:886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OQP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Lcc5A/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Classifier</w:t>
                        </w:r>
                      </w:p>
                    </w:txbxContent>
                  </v:textbox>
                </v:rect>
                <v:rect id="Rectangle 731" o:spid="_x0000_s1583" style="position:absolute;left:54216;top:14874;width:18932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EGU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2FBBl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6"/>
                          </w:rPr>
                          <w:t>Model Training</w:t>
                        </w:r>
                      </w:p>
                    </w:txbxContent>
                  </v:textbox>
                </v:rect>
                <v:shape id="Picture 733" o:spid="_x0000_s1584" type="#_x0000_t75" style="position:absolute;left:89154;top:16146;width:17964;height:18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">
                  <v:imagedata r:id="rId54" o:title=""/>
                </v:shape>
                <v:shape id="Shape 734" o:spid="_x0000_s1585" style="position:absolute;left:9039;top:39441;width:29772;height:8662;visibility:visible;mso-wrap-style:square;v-text-anchor:top" coordsize="2977197,866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" path="m,l2977197,r,866165l1488605,866165,,866165,,xe" fillcolor="#d5edf1" stroked="f" strokeweight="0">
                  <v:stroke miterlimit="83231f" joinstyle="miter"/>
                  <v:path arrowok="t" textboxrect="0,0,2977197,866165"/>
                </v:shape>
                <v:rect id="Rectangle 735" o:spid="_x0000_s1586" style="position:absolute;left:12330;top:42089;width:3083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0eX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KdrR5fHAAAA3A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Split Data: Training, Testing Sets </w:t>
                        </w:r>
                      </w:p>
                    </w:txbxContent>
                  </v:textbox>
                </v:rect>
                <v:rect id="Rectangle 736" o:spid="_x0000_s1587" style="position:absolute;left:17524;top:44224;width:1702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ng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BXudng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9211E"/>
                          </w:rPr>
                          <w:t xml:space="preserve">Shuffling </w:t>
                        </w:r>
                        <w:proofErr w:type="gramStart"/>
                        <w:r>
                          <w:rPr>
                            <w:color w:val="C9211E"/>
                          </w:rPr>
                          <w:t>option !</w:t>
                        </w:r>
                        <w:proofErr w:type="gramEnd"/>
                        <w:r>
                          <w:rPr>
                            <w:color w:val="C9211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37" o:spid="_x0000_s1588" style="position:absolute;left:10558;top:17333;width:27382;height:3914;visibility:visible;mso-wrap-style:square;v-text-anchor:top" coordsize="2738158,391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" path="m,l2738158,r,391313l1369085,391313,,391313,,xe" fillcolor="#d5edf1" stroked="f" strokeweight="0">
                  <v:stroke miterlimit="83231f" joinstyle="miter"/>
                  <v:path arrowok="t" textboxrect="0,0,2738158,391313"/>
                </v:shape>
                <v:rect id="Rectangle 738" o:spid="_x0000_s1589" style="position:absolute;left:12409;top:17605;width:3202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ugJ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Elq6An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Imported Falcon9 launching data </w:t>
                        </w:r>
                      </w:p>
                    </w:txbxContent>
                  </v:textbox>
                </v:rect>
                <v:rect id="Rectangle 739" o:spid="_x0000_s1590" style="position:absolute;left:13298;top:19740;width:2913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k2S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AmJk2S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from .csv to Pandas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dataframe</w:t>
                        </w:r>
                        <w:proofErr w:type="spellEnd"/>
                      </w:p>
                    </w:txbxContent>
                  </v:textbox>
                </v:rect>
                <v:shape id="Shape 740" o:spid="_x0000_s1591" style="position:absolute;left:22860;top:21301;width:35;height:17452;visibility:visible;mso-wrap-style:square;v-text-anchor:top" coordsize="3594,1745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" path="m,l3594,1745272e" filled="f" strokecolor="#3465a4" strokeweight=".51mm">
                  <v:path arrowok="t" textboxrect="0,0,3594,1745272"/>
                </v:shape>
                <v:shape id="Shape 741" o:spid="_x0000_s1592" style="position:absolute;left:22517;top:38703;width:757;height:756;visibility:visible;mso-wrap-style:square;v-text-anchor:top" coordsize="75603,75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" path="m,l75603,,37795,75603,,xe" fillcolor="#3465a4" stroked="f" strokeweight="0">
                  <v:stroke miterlimit="83231f" joinstyle="miter"/>
                  <v:path arrowok="t" textboxrect="0,0,75603,75603"/>
                </v:shape>
                <v:shape id="Shape 742" o:spid="_x0000_s1593" style="position:absolute;left:10047;top:23014;width:27382;height:9083;visibility:visible;mso-wrap-style:square;v-text-anchor:top" coordsize="2738158,908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" path="m,l2738158,r,908279l1369086,908279,,908279,,xe" fillcolor="#d5edf1" stroked="f" strokeweight="0">
                  <v:stroke miterlimit="83231f" joinstyle="miter"/>
                  <v:path arrowok="t" textboxrect="0,0,2738158,908279"/>
                </v:shape>
                <v:rect id="Rectangle 743" o:spid="_x0000_s1594" style="position:absolute;left:11696;top:23740;width:3198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Ak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/ICQXHAAAA3A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Supervised Classification models</w:t>
                        </w:r>
                      </w:p>
                    </w:txbxContent>
                  </v:textbox>
                </v:rect>
                <v:rect id="Rectangle 744" o:spid="_x0000_s1595" style="position:absolute;left:15112;top:25874;width:22929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Fx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CQIZFx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Launcher landing Labels</w:t>
                        </w:r>
                      </w:p>
                    </w:txbxContent>
                  </v:textbox>
                </v:rect>
                <v:rect id="Rectangle 745" o:spid="_x0000_s1596" style="position:absolute;left:17424;top:28178;width:792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TTq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P9tNOrHAAAA3A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3"/>
                          </w:rPr>
                          <w:t></w:t>
                        </w:r>
                      </w:p>
                    </w:txbxContent>
                  </v:textbox>
                </v:rect>
                <v:rect id="Rectangle 746" o:spid="_x0000_s1597" style="position:absolute;left:19584;top:28006;width:1057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6qd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APv6qd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Class 0: fail</w:t>
                        </w:r>
                      </w:p>
                    </w:txbxContent>
                  </v:textbox>
                </v:rect>
                <v:rect id="Rectangle 747" o:spid="_x0000_s1598" style="position:absolute;left:17424;top:30309;width:792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w8G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YPMPB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3"/>
                          </w:rPr>
                          <w:t></w:t>
                        </w:r>
                      </w:p>
                    </w:txbxContent>
                  </v:textbox>
                </v:rect>
                <v:rect id="Rectangle 748" o:spid="_x0000_s1599" style="position:absolute;left:19584;top:30126;width:1486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t0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BFsm3T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Class 1: success</w:t>
                        </w:r>
                      </w:p>
                    </w:txbxContent>
                  </v:textbox>
                </v:rect>
                <v:shape id="Shape 749" o:spid="_x0000_s1600" style="position:absolute;left:14785;top:33371;width:18227;height:4511;visibility:visible;mso-wrap-style:square;v-text-anchor:top" coordsize="1822679,451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" path="m,l1822679,r,451078l911517,451078,,451078,,xe" fillcolor="#d5edf1" stroked="f" strokeweight="0">
                  <v:stroke miterlimit="83231f" joinstyle="miter"/>
                  <v:path arrowok="t" textboxrect="0,0,1822679,451078"/>
                </v:shape>
                <v:rect id="Rectangle 750" o:spid="_x0000_s1601" style="position:absolute;left:17031;top:35004;width:1825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Data normalization</w:t>
                        </w:r>
                      </w:p>
                    </w:txbxContent>
                  </v:textbox>
                </v:rect>
                <v:shape id="Shape 751" o:spid="_x0000_s1602" style="position:absolute;left:86871;top:39744;width:25089;height:8355;visibility:visible;mso-wrap-style:square;v-text-anchor:top" coordsize="2508847,835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" path="m,l2508847,r,835558l1254607,835558,,835558,,xe" fillcolor="#ffd099" stroked="f" strokeweight="0">
                  <v:stroke miterlimit="83231f" joinstyle="miter"/>
                  <v:path arrowok="t" textboxrect="0,0,2508847,835558"/>
                </v:shape>
                <v:rect id="Rectangle 752" o:spid="_x0000_s1603" style="position:absolute;left:92595;top:41175;width:1811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Predictive analysis</w:t>
                        </w:r>
                      </w:p>
                    </w:txbxContent>
                  </v:textbox>
                </v:rect>
                <v:rect id="Rectangle 753" o:spid="_x0000_s1604" style="position:absolute;left:96188;top:43298;width:8567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Z/Y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JoRn9jHAAAA3A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Accuracy</w:t>
                        </w:r>
                      </w:p>
                    </w:txbxContent>
                  </v:textbox>
                </v:rect>
                <v:rect id="Rectangle 754" o:spid="_x0000_s1605" style="position:absolute;left:93243;top:45430;width:163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Confusion matrix</w:t>
                        </w:r>
                      </w:p>
                    </w:txbxContent>
                  </v:textbox>
                </v:rect>
                <v:rect id="Rectangle 755" o:spid="_x0000_s1606" style="position:absolute;left:92962;top:36845;width:13253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I3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jIdD+D8TjoCcPwEAAP//AwBQSwECLQAUAAYACAAAACEA2+H2y+4AAACFAQAAEwAAAAAAAAAA&#10;AAAAAAAAAAAAW0NvbnRlbnRfVHlwZXNdLnhtbFBLAQItABQABgAIAAAAIQBa9CxbvwAAABUBAAAL&#10;AAAAAAAAAAAAAAAAAB8BAABfcmVscy8ucmVsc1BLAQItABQABgAIAAAAIQB6tKI3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6"/>
                          </w:rPr>
                          <w:t>Testing set</w:t>
                        </w:r>
                      </w:p>
                    </w:txbxContent>
                  </v:textbox>
                </v:rect>
                <v:shape id="Shape 756" o:spid="_x0000_s1607" style="position:absolute;left:86871;top:50439;width:25089;height:6070;visibility:visible;mso-wrap-style:square;v-text-anchor:top" coordsize="2508847,606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" path="m,l2508847,r,606958l1254607,606958,,606958,,xe" fillcolor="#ffd099" stroked="f" strokeweight="0">
                  <v:stroke miterlimit="83231f" joinstyle="miter"/>
                  <v:path arrowok="t" textboxrect="0,0,2508847,606958"/>
                </v:shape>
                <v:rect id="Rectangle 757" o:spid="_x0000_s1608" style="position:absolute;left:90932;top:52860;width:2253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nb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5SqZ28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Selection of best model</w:t>
                        </w:r>
                      </w:p>
                    </w:txbxContent>
                  </v:textbox>
                </v:rect>
                <v:shape id="Shape 758" o:spid="_x0000_s1609" style="position:absolute;left:99720;top:48153;width:3;height:1580;visibility:visible;mso-wrap-style:square;v-text-anchor:top" coordsize="355,158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" path="m,l355,158039e" filled="f" strokecolor="#3465a4" strokeweight=".1pt">
                  <v:stroke miterlimit="83231f" joinstyle="miter"/>
                  <v:path arrowok="t" textboxrect="0,0,355,158039"/>
                </v:shape>
                <v:shape id="Shape 759" o:spid="_x0000_s1610" style="position:absolute;left:99345;top:49683;width:756;height:756;visibility:visible;mso-wrap-style:square;v-text-anchor:top" coordsize="75603,75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" path="m,l75603,,37795,75603,,xe" fillcolor="#3465a4" stroked="f" strokeweight="0">
                  <v:stroke miterlimit="83231f" joinstyle="miter"/>
                  <v:path arrowok="t" textboxrect="0,0,75603,75603"/>
                </v:shape>
                <v:rect id="Rectangle 762" o:spid="_x0000_s1611" style="position:absolute;left:6008;top:64309;width:120704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763" o:spid="_x0000_s1612" style="position:absolute;left:96773;top:64309;width:1032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V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BUfVVl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1717" name="Group 11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770" name="Picture 77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1" name="Rectangle 771"/>
                        <wps:cNvSpPr/>
                        <wps:spPr>
                          <a:xfrm>
                            <a:off x="930961" y="1858134"/>
                            <a:ext cx="130043" cy="415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1159561" y="1851722"/>
                            <a:ext cx="6079322" cy="4325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w w:val="126"/>
                                  <w:sz w:val="44"/>
                                </w:rPr>
                                <w:t>Exploratory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2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6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39"/>
                                  <w:w w:val="12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6"/>
                                  <w:sz w:val="44"/>
                                </w:rPr>
                                <w:t>analysis</w:t>
                              </w:r>
                              <w:r>
                                <w:rPr>
                                  <w:color w:val="292929"/>
                                  <w:spacing w:val="41"/>
                                  <w:w w:val="12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6"/>
                                  <w:sz w:val="4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930961" y="2361054"/>
                            <a:ext cx="130043" cy="415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1159561" y="2354642"/>
                            <a:ext cx="7750189" cy="4325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w w:val="124"/>
                                  <w:sz w:val="44"/>
                                </w:rPr>
                                <w:t>Interactive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2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44"/>
                                </w:rPr>
                                <w:t>analytics</w:t>
                              </w:r>
                              <w:r>
                                <w:rPr>
                                  <w:color w:val="292929"/>
                                  <w:spacing w:val="41"/>
                                  <w:w w:val="12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44"/>
                                </w:rPr>
                                <w:t>demo</w:t>
                              </w:r>
                              <w:r>
                                <w:rPr>
                                  <w:color w:val="292929"/>
                                  <w:spacing w:val="39"/>
                                  <w:w w:val="12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44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2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44"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930961" y="2863973"/>
                            <a:ext cx="130043" cy="415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1159561" y="2857562"/>
                            <a:ext cx="4812705" cy="4325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w w:val="125"/>
                                  <w:sz w:val="44"/>
                                </w:rPr>
                                <w:t>Predictive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2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5"/>
                                  <w:sz w:val="44"/>
                                </w:rPr>
                                <w:t>analysis</w:t>
                              </w:r>
                              <w:r>
                                <w:rPr>
                                  <w:color w:val="292929"/>
                                  <w:spacing w:val="41"/>
                                  <w:w w:val="12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5"/>
                                  <w:sz w:val="4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859676" y="556210"/>
                            <a:ext cx="1995415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5"/>
                                  <w:sz w:val="6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717" o:spid="_x0000_s1613" style="position:absolute;left:0;text-align:left;margin-left:0;margin-top:-.05pt;width:960pt;height:540pt;z-index:251675648;mso-position-horizontal-relative:page;mso-position-vertical-relative:page" coordsize="121921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Pi/du2ABgAA&#10;AGGQ/VOb4xvk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">
                <v:shape id="Picture 770" o:spid="_x0000_s1614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">
                  <v:imagedata r:id="rId12" o:title=""/>
                </v:shape>
                <v:rect id="Rectangle 771" o:spid="_x0000_s1615" style="position:absolute;left:9309;top:18581;width:1301;height:4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hU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g3g90w4AnL+AQAA//8DAFBLAQItABQABgAIAAAAIQDb4fbL7gAAAIUBAAATAAAAAAAAAAAA&#10;AAAAAAAAAABbQ29udGVudF9UeXBlc10ueG1sUEsBAi0AFAAGAAgAAAAhAFr0LFu/AAAAFQEAAAsA&#10;AAAAAAAAAAAAAAAAHwEAAF9yZWxzLy5yZWxzUEsBAi0AFAAGAAgAAAAhAE46+FT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772" o:spid="_x0000_s1616" style="position:absolute;left:11595;top:18517;width:60793;height:4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GYj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gInzPhCMjFLwAAAP//AwBQSwECLQAUAAYACAAAACEA2+H2y+4AAACFAQAAEwAAAAAAAAAA&#10;AAAAAAAAAAAAW0NvbnRlbnRfVHlwZXNdLnhtbFBLAQItABQABgAIAAAAIQBa9CxbvwAAABUBAAAL&#10;AAAAAAAAAAAAAAAAAB8BAABfcmVscy8ucmVsc1BLAQItABQABgAIAAAAIQC+6GYj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w w:val="126"/>
                            <w:sz w:val="44"/>
                          </w:rPr>
                          <w:t>Exploratory</w:t>
                        </w:r>
                        <w:r>
                          <w:rPr>
                            <w:color w:val="292929"/>
                            <w:spacing w:val="40"/>
                            <w:w w:val="126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6"/>
                            <w:sz w:val="44"/>
                          </w:rPr>
                          <w:t>data</w:t>
                        </w:r>
                        <w:r>
                          <w:rPr>
                            <w:color w:val="292929"/>
                            <w:spacing w:val="39"/>
                            <w:w w:val="126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6"/>
                            <w:sz w:val="44"/>
                          </w:rPr>
                          <w:t>analysis</w:t>
                        </w:r>
                        <w:r>
                          <w:rPr>
                            <w:color w:val="292929"/>
                            <w:spacing w:val="41"/>
                            <w:w w:val="126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6"/>
                            <w:sz w:val="44"/>
                          </w:rPr>
                          <w:t>results</w:t>
                        </w:r>
                      </w:p>
                    </w:txbxContent>
                  </v:textbox>
                </v:rect>
                <v:rect id="Rectangle 773" o:spid="_x0000_s1617" style="position:absolute;left:9309;top:23610;width:1301;height:4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MO4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0aTDu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774" o:spid="_x0000_s1618" style="position:absolute;left:11595;top:23546;width:77502;height:4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w w:val="124"/>
                            <w:sz w:val="44"/>
                          </w:rPr>
                          <w:t>Interactive</w:t>
                        </w:r>
                        <w:r>
                          <w:rPr>
                            <w:color w:val="292929"/>
                            <w:spacing w:val="40"/>
                            <w:w w:val="12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44"/>
                          </w:rPr>
                          <w:t>analytics</w:t>
                        </w:r>
                        <w:r>
                          <w:rPr>
                            <w:color w:val="292929"/>
                            <w:spacing w:val="41"/>
                            <w:w w:val="12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44"/>
                          </w:rPr>
                          <w:t>demo</w:t>
                        </w:r>
                        <w:r>
                          <w:rPr>
                            <w:color w:val="292929"/>
                            <w:spacing w:val="39"/>
                            <w:w w:val="12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44"/>
                          </w:rPr>
                          <w:t>in</w:t>
                        </w:r>
                        <w:r>
                          <w:rPr>
                            <w:color w:val="292929"/>
                            <w:spacing w:val="40"/>
                            <w:w w:val="12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44"/>
                          </w:rPr>
                          <w:t>screenshots</w:t>
                        </w:r>
                      </w:p>
                    </w:txbxContent>
                  </v:textbox>
                </v:rect>
                <v:rect id="Rectangle 775" o:spid="_x0000_s1619" style="position:absolute;left:9309;top:28639;width:1301;height:4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f5X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MQH+V8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776" o:spid="_x0000_s1620" style="position:absolute;left:11595;top:28575;width:48127;height:4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Ag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SEz5lwBOT8DQAA//8DAFBLAQItABQABgAIAAAAIQDb4fbL7gAAAIUBAAATAAAAAAAAAAAA&#10;AAAAAAAAAABbQ29udGVudF9UeXBlc10ueG1sUEsBAi0AFAAGAAgAAAAhAFr0LFu/AAAAFQEAAAsA&#10;AAAAAAAAAAAAAAAAHwEAAF9yZWxzLy5yZWxzUEsBAi0AFAAGAAgAAAAhAMHTYCD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w w:val="125"/>
                            <w:sz w:val="44"/>
                          </w:rPr>
                          <w:t>Predictive</w:t>
                        </w:r>
                        <w:r>
                          <w:rPr>
                            <w:color w:val="292929"/>
                            <w:spacing w:val="40"/>
                            <w:w w:val="12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5"/>
                            <w:sz w:val="44"/>
                          </w:rPr>
                          <w:t>analysis</w:t>
                        </w:r>
                        <w:r>
                          <w:rPr>
                            <w:color w:val="292929"/>
                            <w:spacing w:val="41"/>
                            <w:w w:val="12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5"/>
                            <w:sz w:val="44"/>
                          </w:rPr>
                          <w:t>results</w:t>
                        </w:r>
                      </w:p>
                    </w:txbxContent>
                  </v:textbox>
                </v:rect>
                <v:rect id="Rectangle 778" o:spid="_x0000_s1621" style="position:absolute;left:8596;top:5562;width:19954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FHJ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bTgTjoBM/wAAAP//AwBQSwECLQAUAAYACAAAACEA2+H2y+4AAACFAQAAEwAAAAAAAAAAAAAA&#10;AAAAAAAAW0NvbnRlbnRfVHlwZXNdLnhtbFBLAQItABQABgAIAAAAIQBa9CxbvwAAABUBAAALAAAA&#10;AAAAAAAAAAAAAB8BAABfcmVscy8ucmVsc1BLAQItABQABgAIAAAAIQDfAFHJ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5"/>
                            <w:sz w:val="66"/>
                          </w:rPr>
                          <w:t>Results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730C54" w:rsidRDefault="00730C54">
      <w:pPr>
        <w:sectPr w:rsidR="00730C54">
          <w:footerReference w:type="even" r:id="rId55"/>
          <w:footerReference w:type="default" r:id="rId56"/>
          <w:footerReference w:type="first" r:id="rId57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1709" name="Group 117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783" name="Picture 783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" name="Rectangle 784"/>
                        <wps:cNvSpPr/>
                        <wps:spPr>
                          <a:xfrm>
                            <a:off x="749160" y="3244085"/>
                            <a:ext cx="1113795" cy="2874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color w:val="E7E6E6"/>
                                </w:rPr>
                                <w:t>Section 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" name="Rectangle 785"/>
                        <wps:cNvSpPr/>
                        <wps:spPr>
                          <a:xfrm>
                            <a:off x="749160" y="3456332"/>
                            <a:ext cx="4808306" cy="656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E7E6E6"/>
                                  <w:sz w:val="64"/>
                                </w:rPr>
                                <w:t xml:space="preserve">Insights drawn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749160" y="3944139"/>
                            <a:ext cx="2864442" cy="656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E7E6E6"/>
                                  <w:sz w:val="64"/>
                                </w:rPr>
                                <w:t>from 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709" o:spid="_x0000_s1622" style="position:absolute;left:0;text-align:left;margin-left:0;margin-top:-.05pt;width:960pt;height:540pt;z-index:251676672;mso-position-horizontal-relative:page;mso-position-vertical-relative:page" coordsize="121921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">
                <v:shape id="Picture 783" o:spid="_x0000_s1623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">
                  <v:imagedata r:id="rId59" o:title=""/>
                </v:shape>
                <v:rect id="Rectangle 784" o:spid="_x0000_s1624" style="position:absolute;left:7491;top:32440;width:11138;height: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Cvr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a5gr68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color w:val="E7E6E6"/>
                          </w:rPr>
                          <w:t>Section 2</w:t>
                        </w:r>
                      </w:p>
                    </w:txbxContent>
                  </v:textbox>
                </v:rect>
                <v:rect id="Rectangle 785" o:spid="_x0000_s1625" style="position:absolute;left:7491;top:34563;width:48083;height:6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I5w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BNSOc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b/>
                            <w:color w:val="E7E6E6"/>
                            <w:sz w:val="64"/>
                          </w:rPr>
                          <w:t xml:space="preserve">Insights drawn </w:t>
                        </w:r>
                      </w:p>
                    </w:txbxContent>
                  </v:textbox>
                </v:rect>
                <v:rect id="Rectangle 786" o:spid="_x0000_s1626" style="position:absolute;left:7491;top:39441;width:28645;height:6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hAH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TGfyfCUdA5n8AAAD//wMAUEsBAi0AFAAGAAgAAAAhANvh9svuAAAAhQEAABMAAAAAAAAA&#10;AAAAAAAAAAAAAFtDb250ZW50X1R5cGVzXS54bWxQSwECLQAUAAYACAAAACEAWvQsW78AAAAVAQAA&#10;CwAAAAAAAAAAAAAAAAAfAQAAX3JlbHMvLnJlbHNQSwECLQAUAAYACAAAACEA9AYQB8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b/>
                            <w:color w:val="E7E6E6"/>
                            <w:sz w:val="64"/>
                          </w:rPr>
                          <w:t>from EDA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1671" name="Group 11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791" name="Picture 79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3" name="Rectangle 793"/>
                        <wps:cNvSpPr/>
                        <wps:spPr>
                          <a:xfrm>
                            <a:off x="859676" y="556210"/>
                            <a:ext cx="7990523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Site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v.</w:t>
                              </w:r>
                              <w:proofErr w:type="gramEnd"/>
                              <w:r>
                                <w:rPr>
                                  <w:color w:val="0B49CB"/>
                                  <w:spacing w:val="61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Flight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5" name="Picture 795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965605" y="1412278"/>
                            <a:ext cx="8226007" cy="26207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6" name="Rectangle 796"/>
                        <wps:cNvSpPr/>
                        <wps:spPr>
                          <a:xfrm>
                            <a:off x="1918805" y="4210555"/>
                            <a:ext cx="419717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The chart displays valuable info about: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" name="Rectangle 797"/>
                        <wps:cNvSpPr/>
                        <wps:spPr>
                          <a:xfrm>
                            <a:off x="2350796" y="4475033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" name="Rectangle 798"/>
                        <wps:cNvSpPr/>
                        <wps:spPr>
                          <a:xfrm>
                            <a:off x="2566797" y="4454281"/>
                            <a:ext cx="2977692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Chronology: flight numbers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" name="Rectangle 799"/>
                        <wps:cNvSpPr/>
                        <wps:spPr>
                          <a:xfrm>
                            <a:off x="2350796" y="4717323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" name="Rectangle 800"/>
                        <wps:cNvSpPr/>
                        <wps:spPr>
                          <a:xfrm>
                            <a:off x="2566797" y="4698362"/>
                            <a:ext cx="3583114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Number of flights per launch 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" name="Rectangle 801"/>
                        <wps:cNvSpPr/>
                        <wps:spPr>
                          <a:xfrm>
                            <a:off x="2350796" y="4961404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" name="Rectangle 802"/>
                        <wps:cNvSpPr/>
                        <wps:spPr>
                          <a:xfrm>
                            <a:off x="2566797" y="4940640"/>
                            <a:ext cx="3347642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Success/Failure per launch 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1918805" y="5447764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2134794" y="5427355"/>
                            <a:ext cx="1803033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Cape Canaveral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3492361" y="5427355"/>
                            <a:ext cx="463544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CCAFS-SLC 40 is the most used launch 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1918805" y="5691477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2134794" y="5671080"/>
                            <a:ext cx="6259445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CCAFS-SLC </w:t>
                              </w:r>
                              <w:proofErr w:type="gramStart"/>
                              <w:r>
                                <w:rPr>
                                  <w:color w:val="000000"/>
                                  <w:sz w:val="32"/>
                                </w:rPr>
                                <w:t>40  concentrates</w:t>
                              </w:r>
                              <w:proofErr w:type="gram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most of failures , particularly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6847916" y="5671080"/>
                            <a:ext cx="397304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in the early stage of Falcon9 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9839884" y="5671080"/>
                            <a:ext cx="68050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1918805" y="5935558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2134794" y="5914793"/>
                            <a:ext cx="10666439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Given CCAFS-SLC 40 southern location, most “risky” GTO and GEO launches may take place there.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1918805" y="6177836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2134794" y="6157440"/>
                            <a:ext cx="4823661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Additional info needed: orbit, payload mass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671" o:spid="_x0000_s1627" style="position:absolute;left:0;text-align:left;margin-left:0;margin-top:-.05pt;width:960pt;height:540pt;z-index:251677696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Pi/du2ABgAAAGGQ/VOb4xvk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">
                <v:shape id="Picture 791" o:spid="_x0000_s1628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">
                  <v:imagedata r:id="rId12" o:title=""/>
                </v:shape>
                <v:rect id="Rectangle 793" o:spid="_x0000_s1629" style="position:absolute;left:8596;top:5562;width:79905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CVC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BhqCVC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Launch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Site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v.</w:t>
                        </w:r>
                        <w:proofErr w:type="gramEnd"/>
                        <w:r>
                          <w:rPr>
                            <w:color w:val="0B49CB"/>
                            <w:spacing w:val="61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Flight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Number</w:t>
                        </w:r>
                      </w:p>
                    </w:txbxContent>
                  </v:textbox>
                </v:rect>
                <v:shape id="Picture 795" o:spid="_x0000_s1630" type="#_x0000_t75" style="position:absolute;left:19656;top:14122;width:82260;height:26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">
                  <v:imagedata r:id="rId61" o:title=""/>
                </v:shape>
                <v:rect id="Rectangle 796" o:spid="_x0000_s1631" style="position:absolute;left:19188;top:42105;width:4197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4ba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uIRvM6EIyBnTwAAAP//AwBQSwECLQAUAAYACAAAACEA2+H2y+4AAACFAQAAEwAAAAAAAAAA&#10;AAAAAAAAAAAAW0NvbnRlbnRfVHlwZXNdLnhtbFBLAQItABQABgAIAAAAIQBa9CxbvwAAABUBAAAL&#10;AAAAAAAAAAAAAAAAAB8BAABfcmVscy8ucmVsc1BLAQItABQABgAIAAAAIQBx34ba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The chart displays valuable info about:</w:t>
                        </w:r>
                      </w:p>
                    </w:txbxContent>
                  </v:textbox>
                </v:rect>
                <v:rect id="Rectangle 797" o:spid="_x0000_s1632" style="position:absolute;left:23507;top:44750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NB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OMxvM6EIyDnTwAAAP//AwBQSwECLQAUAAYACAAAACEA2+H2y+4AAACFAQAAEwAAAAAAAAAA&#10;AAAAAAAAAAAAW0NvbnRlbnRfVHlwZXNdLnhtbFBLAQItABQABgAIAAAAIQBa9CxbvwAAABUBAAAL&#10;AAAAAAAAAAAAAAAAAB8BAABfcmVscy8ucmVsc1BLAQItABQABgAIAAAAIQAekyNB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798" o:spid="_x0000_s1633" style="position:absolute;left:25667;top:44542;width:29777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Lcz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e14Uw4AnLxBgAA//8DAFBLAQItABQABgAIAAAAIQDb4fbL7gAAAIUBAAATAAAAAAAAAAAAAAAA&#10;AAAAAABbQ29udGVudF9UeXBlc10ueG1sUEsBAi0AFAAGAAgAAAAhAFr0LFu/AAAAFQEAAAsAAAAA&#10;AAAAAAAAAAAAHwEAAF9yZWxzLy5yZWxzUEsBAi0AFAAGAAgAAAAhAG8MtzP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Chronology: flight numbers</w:t>
                        </w:r>
                      </w:p>
                    </w:txbxContent>
                  </v:textbox>
                </v:rect>
                <v:rect id="Rectangle 799" o:spid="_x0000_s1634" style="position:absolute;left:23507;top:47173;width:908;height:1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BKo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rziG95lwBOTsBQAA//8DAFBLAQItABQABgAIAAAAIQDb4fbL7gAAAIUBAAATAAAAAAAAAAAA&#10;AAAAAAAAAABbQ29udGVudF9UeXBlc10ueG1sUEsBAi0AFAAGAAgAAAAhAFr0LFu/AAAAFQEAAAsA&#10;AAAAAAAAAAAAAAAAHwEAAF9yZWxzLy5yZWxzUEsBAi0AFAAGAAgAAAAhAABAEqj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800" o:spid="_x0000_s1635" style="position:absolute;left:25667;top:46983;width:3583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Lrk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OaHM+EIyNkbAAD//wMAUEsBAi0AFAAGAAgAAAAhANvh9svuAAAAhQEAABMAAAAAAAAAAAAAAAAA&#10;AAAAAFtDb250ZW50X1R5cGVzXS54bWxQSwECLQAUAAYACAAAACEAWvQsW78AAAAVAQAACwAAAAAA&#10;AAAAAAAAAAAfAQAAX3JlbHMvLnJlbHNQSwECLQAUAAYACAAAACEAj8S65MAAAADcAAAADwAAAAAA&#10;AAAAAAAAAAAHAgAAZHJzL2Rvd25yZXYueG1sUEsFBgAAAAADAAMAtwAAAPQ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Number of flights per launch site</w:t>
                        </w:r>
                      </w:p>
                    </w:txbxContent>
                  </v:textbox>
                </v:rect>
                <v:rect id="Rectangle 801" o:spid="_x0000_s1636" style="position:absolute;left:23507;top:49614;width:908;height:1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B9/xQAAANw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Iln8HsmHAG5+gEAAP//AwBQSwECLQAUAAYACAAAACEA2+H2y+4AAACFAQAAEwAAAAAAAAAA&#10;AAAAAAAAAAAAW0NvbnRlbnRfVHlwZXNdLnhtbFBLAQItABQABgAIAAAAIQBa9CxbvwAAABUBAAAL&#10;AAAAAAAAAAAAAAAAAB8BAABfcmVscy8ucmVsc1BLAQItABQABgAIAAAAIQDgiB9/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802" o:spid="_x0000_s1637" style="position:absolute;left:25667;top:49406;width:3347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Success/Failure per launch site</w:t>
                        </w:r>
                      </w:p>
                    </w:txbxContent>
                  </v:textbox>
                </v:rect>
                <v:rect id="Rectangle 803" o:spid="_x0000_s1638" style="position:absolute;left:19188;top:54477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804" o:spid="_x0000_s1639" style="position:absolute;left:21347;top:54273;width:1803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Cape Canaveral  </w:t>
                        </w:r>
                      </w:p>
                    </w:txbxContent>
                  </v:textbox>
                </v:rect>
                <v:rect id="Rectangle 805" o:spid="_x0000_s1640" style="position:absolute;left:34923;top:54273;width:4635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CCAFS-SLC 40 is the most used launch site.</w:t>
                        </w:r>
                      </w:p>
                    </w:txbxContent>
                  </v:textbox>
                </v:rect>
                <v:rect id="Rectangle 806" o:spid="_x0000_s1641" style="position:absolute;left:19188;top:56914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807" o:spid="_x0000_s1642" style="position:absolute;left:21347;top:56710;width:62595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CCAFS-SLC </w:t>
                        </w:r>
                        <w:proofErr w:type="gramStart"/>
                        <w:r>
                          <w:rPr>
                            <w:color w:val="000000"/>
                            <w:sz w:val="32"/>
                          </w:rPr>
                          <w:t>40  concentrates</w:t>
                        </w:r>
                        <w:proofErr w:type="gramEnd"/>
                        <w:r>
                          <w:rPr>
                            <w:color w:val="000000"/>
                            <w:sz w:val="32"/>
                          </w:rPr>
                          <w:t xml:space="preserve"> most of failures , particularly </w:t>
                        </w:r>
                      </w:p>
                    </w:txbxContent>
                  </v:textbox>
                </v:rect>
                <v:rect id="Rectangle 808" o:spid="_x0000_s1643" style="position:absolute;left:68479;top:56710;width:39730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rbi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NaGM+EIyNkbAAD//wMAUEsBAi0AFAAGAAgAAAAhANvh9svuAAAAhQEAABMAAAAAAAAAAAAAAAAA&#10;AAAAAFtDb250ZW50X1R5cGVzXS54bWxQSwECLQAUAAYACAAAACEAWvQsW78AAAAVAQAACwAAAAAA&#10;AAAAAAAAAAAfAQAAX3JlbHMvLnJlbHNQSwECLQAUAAYACAAAACEAcbK24sAAAADcAAAADwAAAAAA&#10;AAAAAAAAAAAHAgAAZHJzL2Rvd25yZXYueG1sUEsFBgAAAAADAAMAtwAAAPQ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>in the early stage of Falcon9 project</w:t>
                        </w:r>
                      </w:p>
                    </w:txbxContent>
                  </v:textbox>
                </v:rect>
                <v:rect id="Rectangle 809" o:spid="_x0000_s1644" style="position:absolute;left:98398;top:56710;width:681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810" o:spid="_x0000_s1645" style="position:absolute;left:19188;top:59355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811" o:spid="_x0000_s1646" style="position:absolute;left:21347;top:59147;width:106665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Given CCAFS-SLC 40 southern location, most “risky” GTO and GEO launches may take place there. </w:t>
                        </w:r>
                      </w:p>
                    </w:txbxContent>
                  </v:textbox>
                </v:rect>
                <v:rect id="Rectangle 812" o:spid="_x0000_s1647" style="position:absolute;left:19188;top:61778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fV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4bwOhOOgJw9AQAA//8DAFBLAQItABQABgAIAAAAIQDb4fbL7gAAAIUBAAATAAAAAAAAAAAA&#10;AAAAAAAAAABbQ29udGVudF9UeXBlc10ueG1sUEsBAi0AFAAGAAgAAAAhAFr0LFu/AAAAFQEAAAsA&#10;AAAAAAAAAAAAAAAAHwEAAF9yZWxzLy5yZWxzUEsBAi0AFAAGAAgAAAAhAJWDF9X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813" o:spid="_x0000_s1648" style="position:absolute;left:21347;top:61574;width:4823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7JO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PrPsk7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Additional info needed: orbit, payload mass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1491" name="Group 11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818" name="Picture 81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0" name="Rectangle 820"/>
                        <wps:cNvSpPr/>
                        <wps:spPr>
                          <a:xfrm>
                            <a:off x="859676" y="556210"/>
                            <a:ext cx="6381229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Site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v.</w:t>
                              </w:r>
                              <w:proofErr w:type="gramEnd"/>
                              <w:r>
                                <w:rPr>
                                  <w:color w:val="0B49CB"/>
                                  <w:spacing w:val="61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2" name="Picture 822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057400" y="1371600"/>
                            <a:ext cx="8226006" cy="26207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3" name="Rectangle 823"/>
                        <wps:cNvSpPr/>
                        <wps:spPr>
                          <a:xfrm>
                            <a:off x="1735925" y="4128119"/>
                            <a:ext cx="3483470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The chart brings additional info: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2167915" y="4391162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2383917" y="4370397"/>
                            <a:ext cx="3139714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Payload mass per launch 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2167915" y="4634875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2383917" y="4614479"/>
                            <a:ext cx="3644952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Success/Failure per payload 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1735925" y="5121234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1951914" y="5100838"/>
                            <a:ext cx="11201921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Given Falcon9 specifications, heavy payloads &gt; 10000 kg are sent to low/medium orbits LEO/MEO only.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1735925" y="5365315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1951914" y="5344564"/>
                            <a:ext cx="11214884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It looks like the percentage of failures is lower for heavy payload. Which would indicate that low orbits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1951914" y="5588645"/>
                            <a:ext cx="7076035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are less risky to the success of the mission (recovery of booster).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1735925" y="5851674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" name="Rectangle 834"/>
                        <wps:cNvSpPr/>
                        <wps:spPr>
                          <a:xfrm>
                            <a:off x="1951914" y="5830923"/>
                            <a:ext cx="598211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Light payloads are not necessarily all sent to GTO/GEO.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1735925" y="6095400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Rectangle 836"/>
                        <wps:cNvSpPr/>
                        <wps:spPr>
                          <a:xfrm>
                            <a:off x="1951914" y="6075004"/>
                            <a:ext cx="984039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More information is needed for extracting some correlation: success rate v. payload/orbit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491" o:spid="_x0000_s1649" style="position:absolute;left:0;text-align:left;margin-left:0;margin-top:-.05pt;width:960pt;height:540pt;z-index:251678720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D4v3btgAYAAABhkP1Tm+Mb5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">
                <v:shape id="Picture 818" o:spid="_x0000_s1650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">
                  <v:imagedata r:id="rId12" o:title=""/>
                </v:shape>
                <v:rect id="Rectangle 820" o:spid="_x0000_s1651" style="position:absolute;left:8596;top:5562;width:63813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eaE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vnhTDgCcvYGAAD//wMAUEsBAi0AFAAGAAgAAAAhANvh9svuAAAAhQEAABMAAAAAAAAAAAAAAAAA&#10;AAAAAFtDb250ZW50X1R5cGVzXS54bWxQSwECLQAUAAYACAAAACEAWvQsW78AAAAVAQAACwAAAAAA&#10;AAAAAAAAAAAfAQAAX3JlbHMvLnJlbHNQSwECLQAUAAYACAAAACEAxHHmhMAAAADcAAAADwAAAAAA&#10;AAAAAAAAAAAHAgAAZHJzL2Rvd25yZXYueG1sUEsFBgAAAAADAAMAtwAAAPQ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Launch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Site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v.</w:t>
                        </w:r>
                        <w:proofErr w:type="gramEnd"/>
                        <w:r>
                          <w:rPr>
                            <w:color w:val="0B49CB"/>
                            <w:spacing w:val="61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Payload</w:t>
                        </w:r>
                        <w:r>
                          <w:rPr>
                            <w:color w:val="0B49CB"/>
                            <w:spacing w:val="58"/>
                            <w:w w:val="124"/>
                            <w:sz w:val="6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22" o:spid="_x0000_s1652" type="#_x0000_t75" style="position:absolute;left:20574;top:13716;width:82260;height:26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">
                  <v:imagedata r:id="rId63" o:title=""/>
                </v:shape>
                <v:rect id="Rectangle 823" o:spid="_x0000_s1653" style="position:absolute;left:17359;top:41281;width:3483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The chart brings additional info:</w:t>
                        </w:r>
                      </w:p>
                    </w:txbxContent>
                  </v:textbox>
                </v:rect>
                <v:rect id="Rectangle 824" o:spid="_x0000_s1654" style="position:absolute;left:21679;top:43911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825" o:spid="_x0000_s1655" style="position:absolute;left:23839;top:43703;width:31397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Uc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1AZFH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Payload mass per launch site</w:t>
                        </w:r>
                      </w:p>
                    </w:txbxContent>
                  </v:textbox>
                </v:rect>
                <v:rect id="Rectangle 826" o:spid="_x0000_s1656" style="position:absolute;left:21679;top:46348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Ntr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bKM4e9MOAJy/QsAAP//AwBQSwECLQAUAAYACAAAACEA2+H2y+4AAACFAQAAEwAAAAAAAAAA&#10;AAAAAAAAAAAAW0NvbnRlbnRfVHlwZXNdLnhtbFBLAQItABQABgAIAAAAIQBa9CxbvwAAABUBAAAL&#10;AAAAAAAAAAAAAAAAAB8BAABfcmVscy8ucmVsc1BLAQItABQABgAIAAAAIQAk1Ntr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827" o:spid="_x0000_s1657" style="position:absolute;left:23839;top:46144;width:36449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7w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4Bf7PhCMg138AAAD//wMAUEsBAi0AFAAGAAgAAAAhANvh9svuAAAAhQEAABMAAAAAAAAA&#10;AAAAAAAAAAAAAFtDb250ZW50X1R5cGVzXS54bWxQSwECLQAUAAYACAAAACEAWvQsW78AAAAVAQAA&#10;CwAAAAAAAAAAAAAAAAAfAQAAX3JlbHMvLnJlbHNQSwECLQAUAAYACAAAACEAS5h+8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Success/Failure per payload mass</w:t>
                        </w:r>
                      </w:p>
                    </w:txbxContent>
                  </v:textbox>
                </v:rect>
                <v:rect id="Rectangle 828" o:spid="_x0000_s1658" style="position:absolute;left:17359;top:51212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qC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rXhTDgCcvYGAAD//wMAUEsBAi0AFAAGAAgAAAAhANvh9svuAAAAhQEAABMAAAAAAAAAAAAAAAAA&#10;AAAAAFtDb250ZW50X1R5cGVzXS54bWxQSwECLQAUAAYACAAAACEAWvQsW78AAAAVAQAACwAAAAAA&#10;AAAAAAAAAAAfAQAAX3JlbHMvLnJlbHNQSwECLQAUAAYACAAAACEAOgfqgsAAAADcAAAADwAAAAAA&#10;AAAAAAAAAAAHAgAAZHJzL2Rvd25yZXYueG1sUEsFBgAAAAADAAMAtwAAAPQ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829" o:spid="_x0000_s1659" style="position:absolute;left:19519;top:51008;width:11201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8Z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xN4nglHQM7/AQAA//8DAFBLAQItABQABgAIAAAAIQDb4fbL7gAAAIUBAAATAAAAAAAAAAAA&#10;AAAAAAAAAABbQ29udGVudF9UeXBlc10ueG1sUEsBAi0AFAAGAAgAAAAhAFr0LFu/AAAAFQEAAAsA&#10;AAAAAAAAAAAAAAAAHwEAAF9yZWxzLy5yZWxzUEsBAi0AFAAGAAgAAAAhAFVLTxn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Given Falcon9 specifications, heavy payloads &gt; 10000 kg are sent to low/medium orbits LEO/MEO only.</w:t>
                        </w:r>
                      </w:p>
                    </w:txbxContent>
                  </v:textbox>
                </v:rect>
                <v:rect id="Rectangle 830" o:spid="_x0000_s1660" style="position:absolute;left:17359;top:53653;width:907;height:1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HBZ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EGocFn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831" o:spid="_x0000_s1661" style="position:absolute;left:19519;top:53445;width:112148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NXC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C7k1cL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It looks like the percentage of failures is lower for heavy payload. Which would indicate that low orbits </w:t>
                        </w:r>
                      </w:p>
                    </w:txbxContent>
                  </v:textbox>
                </v:rect>
                <v:rect id="Rectangle 832" o:spid="_x0000_s1662" style="position:absolute;left:19519;top:55886;width:7076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u1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3jZLt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are less risky to the success of the mission (recovery of booster). </w:t>
                        </w:r>
                      </w:p>
                    </w:txbxContent>
                  </v:textbox>
                </v:rect>
                <v:rect id="Rectangle 833" o:spid="_x0000_s1663" style="position:absolute;left:17359;top:58516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4u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sXruL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834" o:spid="_x0000_s1664" style="position:absolute;left:19519;top:58309;width:5982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3Za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PpN2W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Light payloads are not necessarily all sent to GTO/GEO.</w:t>
                        </w:r>
                      </w:p>
                    </w:txbxContent>
                  </v:textbox>
                </v:rect>
                <v:rect id="Rectangle 835" o:spid="_x0000_s1665" style="position:absolute;left:17359;top:60954;width:907;height:1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9PB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Ud/Tw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836" o:spid="_x0000_s1666" style="position:absolute;left:19519;top:60750;width:9840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U22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ChDU22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More information is needed for extracting some correlation: success rate v. payload/orbit 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1726" name="Group 117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841" name="Picture 84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3" name="Rectangle 843"/>
                        <wps:cNvSpPr/>
                        <wps:spPr>
                          <a:xfrm>
                            <a:off x="859676" y="556210"/>
                            <a:ext cx="7756193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1"/>
                                  <w:sz w:val="66"/>
                                </w:rPr>
                                <w:t>Orbit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1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1"/>
                                  <w:sz w:val="66"/>
                                </w:rPr>
                                <w:t>Type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1"/>
                                  <w:sz w:val="6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0B49CB"/>
                                  <w:w w:val="121"/>
                                  <w:sz w:val="66"/>
                                </w:rPr>
                                <w:t>v.</w:t>
                              </w:r>
                              <w:proofErr w:type="gramEnd"/>
                              <w:r>
                                <w:rPr>
                                  <w:color w:val="0B49CB"/>
                                  <w:spacing w:val="61"/>
                                  <w:w w:val="121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1"/>
                                  <w:sz w:val="66"/>
                                </w:rPr>
                                <w:t>Flight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1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1"/>
                                  <w:sz w:val="66"/>
                                </w:rPr>
                                <w:t>Number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1"/>
                                  <w:sz w:val="6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5" name="Picture 845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2057400" y="1426312"/>
                            <a:ext cx="8226006" cy="26848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6" name="Rectangle 846"/>
                        <wps:cNvSpPr/>
                        <wps:spPr>
                          <a:xfrm>
                            <a:off x="1711795" y="4260238"/>
                            <a:ext cx="3483200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The chart brings additional info: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2143798" y="4523280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2359800" y="4502515"/>
                            <a:ext cx="309866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Number of flights per Orbit.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2143798" y="4766993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2359800" y="4746597"/>
                            <a:ext cx="2352557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Success rate per orbit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1711795" y="5010718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1927797" y="4990323"/>
                            <a:ext cx="11383925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The number of flights for: GEO, SO, HEO, ESL-1, MEO is not significant for concluding about success rate.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1711795" y="5253352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1927797" y="5232956"/>
                            <a:ext cx="3628480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PO, SSO, ISS, VLEO are low orbits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1711795" y="5497433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1927797" y="5476682"/>
                            <a:ext cx="3347642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GTO is a transfer orbit to GEO.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1711795" y="5720395"/>
                            <a:ext cx="732338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It looks like GTO are higher risk missions, low orbits are lower risk.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1711795" y="5963041"/>
                            <a:ext cx="4535532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We confirm with the following histogram.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726" o:spid="_x0000_s1667" style="position:absolute;left:0;text-align:left;margin-left:0;margin-top:-.05pt;width:960pt;height:540pt;z-index:251679744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+L927YAGAAAA&#10;YZD9U5vjG+Q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">
                <v:shape id="Picture 841" o:spid="_x0000_s1668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">
                  <v:imagedata r:id="rId12" o:title=""/>
                </v:shape>
                <v:rect id="Rectangle 843" o:spid="_x0000_s1669" style="position:absolute;left:8596;top:5562;width:77562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J1T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6XydU8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1"/>
                            <w:sz w:val="66"/>
                          </w:rPr>
                          <w:t>Orbit</w:t>
                        </w:r>
                        <w:r>
                          <w:rPr>
                            <w:color w:val="0B49CB"/>
                            <w:spacing w:val="60"/>
                            <w:w w:val="121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1"/>
                            <w:sz w:val="66"/>
                          </w:rPr>
                          <w:t>Type</w:t>
                        </w:r>
                        <w:r>
                          <w:rPr>
                            <w:color w:val="0B49CB"/>
                            <w:spacing w:val="60"/>
                            <w:w w:val="121"/>
                            <w:sz w:val="6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0B49CB"/>
                            <w:w w:val="121"/>
                            <w:sz w:val="66"/>
                          </w:rPr>
                          <w:t>v.</w:t>
                        </w:r>
                        <w:proofErr w:type="gramEnd"/>
                        <w:r>
                          <w:rPr>
                            <w:color w:val="0B49CB"/>
                            <w:spacing w:val="61"/>
                            <w:w w:val="121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1"/>
                            <w:sz w:val="66"/>
                          </w:rPr>
                          <w:t>Flight</w:t>
                        </w:r>
                        <w:r>
                          <w:rPr>
                            <w:color w:val="0B49CB"/>
                            <w:spacing w:val="60"/>
                            <w:w w:val="121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1"/>
                            <w:sz w:val="66"/>
                          </w:rPr>
                          <w:t>Number</w:t>
                        </w:r>
                        <w:r>
                          <w:rPr>
                            <w:color w:val="0B49CB"/>
                            <w:spacing w:val="60"/>
                            <w:w w:val="121"/>
                            <w:sz w:val="6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45" o:spid="_x0000_s1670" type="#_x0000_t75" style="position:absolute;left:20574;top:14263;width:82260;height:26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">
                  <v:imagedata r:id="rId65" o:title=""/>
                </v:shape>
                <v:rect id="Rectangle 846" o:spid="_x0000_s1671" style="position:absolute;left:17117;top:42602;width:3483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The chart brings additional info:</w:t>
                        </w:r>
                      </w:p>
                    </w:txbxContent>
                  </v:textbox>
                </v:rect>
                <v:rect id="Rectangle 847" o:spid="_x0000_s1672" style="position:absolute;left:21437;top:45232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848" o:spid="_x0000_s1673" style="position:absolute;left:23598;top:45025;width:3098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Number of flights per Orbit. </w:t>
                        </w:r>
                      </w:p>
                    </w:txbxContent>
                  </v:textbox>
                </v:rect>
                <v:rect id="Rectangle 849" o:spid="_x0000_s1674" style="position:absolute;left:21437;top:47669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850" o:spid="_x0000_s1675" style="position:absolute;left:23598;top:47465;width:23525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Success rate per orbit</w:t>
                        </w:r>
                      </w:p>
                    </w:txbxContent>
                  </v:textbox>
                </v:rect>
                <v:rect id="Rectangle 851" o:spid="_x0000_s1676" style="position:absolute;left:17117;top:50107;width:908;height:1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zBi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PM7MGL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852" o:spid="_x0000_s1677" style="position:absolute;left:19277;top:49903;width:11384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a4V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A+muF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The number of flights for: GEO, SO, HEO, ESL-1, MEO is not significant for concluding about success rate. </w:t>
                        </w:r>
                      </w:p>
                    </w:txbxContent>
                  </v:textbox>
                </v:rect>
                <v:rect id="Rectangle 853" o:spid="_x0000_s1678" style="position:absolute;left:17117;top:52533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uO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bKULj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854" o:spid="_x0000_s1679" style="position:absolute;left:19277;top:52329;width:3628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PO, SSO, ISS, VLEO are low orbits </w:t>
                        </w:r>
                      </w:p>
                    </w:txbxContent>
                  </v:textbox>
                </v:rect>
                <v:rect id="Rectangle 855" o:spid="_x0000_s1680" style="position:absolute;left:17117;top:54974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DZh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jAA2Y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856" o:spid="_x0000_s1681" style="position:absolute;left:19277;top:54766;width:33477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qgW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B80qgW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GTO is a transfer orbit to GEO. </w:t>
                        </w:r>
                      </w:p>
                    </w:txbxContent>
                  </v:textbox>
                </v:rect>
                <v:rect id="Rectangle 857" o:spid="_x0000_s1682" style="position:absolute;left:17117;top:57203;width:73234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g2N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E54Nj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It looks like GTO are higher risk missions, low orbits are lower risk.  </w:t>
                        </w:r>
                      </w:p>
                    </w:txbxContent>
                  </v:textbox>
                </v:rect>
                <v:rect id="Rectangle 858" o:spid="_x0000_s1683" style="position:absolute;left:17117;top:59630;width:4535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Zn/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GIBmf/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We confirm with the following histogram.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1779" name="Group 11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863" name="Picture 86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5" name="Rectangle 865"/>
                        <wps:cNvSpPr/>
                        <wps:spPr>
                          <a:xfrm>
                            <a:off x="859676" y="556210"/>
                            <a:ext cx="7642073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5"/>
                                  <w:sz w:val="66"/>
                                </w:rPr>
                                <w:t>Success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6"/>
                                </w:rPr>
                                <w:t>Rate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6"/>
                                </w:rPr>
                                <w:t>vs.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6"/>
                                </w:rPr>
                                <w:t>Orbit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2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6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7" name="Picture 867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6647040" y="2057388"/>
                            <a:ext cx="4643641" cy="2650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8" name="Rectangle 868"/>
                        <wps:cNvSpPr/>
                        <wps:spPr>
                          <a:xfrm>
                            <a:off x="840600" y="1497962"/>
                            <a:ext cx="1039100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Remarks: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" name="Rectangle 869"/>
                        <wps:cNvSpPr/>
                        <wps:spPr>
                          <a:xfrm>
                            <a:off x="1624317" y="1497962"/>
                            <a:ext cx="182545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" name="Rectangle 870"/>
                        <wps:cNvSpPr/>
                        <wps:spPr>
                          <a:xfrm>
                            <a:off x="840600" y="1761004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1056602" y="1740240"/>
                            <a:ext cx="7181618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GTO is a transfer orbit to GEO.  Low thrust engines of the payload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3" name="Rectangle 11763"/>
                        <wps:cNvSpPr/>
                        <wps:spPr>
                          <a:xfrm>
                            <a:off x="1056602" y="1984321"/>
                            <a:ext cx="81821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4" name="Rectangle 11764"/>
                        <wps:cNvSpPr/>
                        <wps:spPr>
                          <a:xfrm>
                            <a:off x="1117512" y="1984321"/>
                            <a:ext cx="4334895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color w:val="000000"/>
                                  <w:sz w:val="32"/>
                                </w:rPr>
                                <w:t>satellite)  complete</w:t>
                              </w:r>
                              <w:proofErr w:type="gram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the orbiting phase.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840600" y="2248443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1056602" y="2228034"/>
                            <a:ext cx="7445716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We ignore results: GEO, SO, HEO, ESL-1, MEO. The number of flights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1056602" y="2470680"/>
                            <a:ext cx="1904567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is not significant.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840600" y="2958475"/>
                            <a:ext cx="7136793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GTO sees the lowest success rate as suggested in previous slide.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840600" y="3200765"/>
                            <a:ext cx="497947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SSO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5" name="Rectangle 11765"/>
                        <wps:cNvSpPr/>
                        <wps:spPr>
                          <a:xfrm>
                            <a:off x="1215365" y="3200765"/>
                            <a:ext cx="81821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7" name="Rectangle 11767"/>
                        <wps:cNvSpPr/>
                        <wps:spPr>
                          <a:xfrm>
                            <a:off x="1276275" y="3200765"/>
                            <a:ext cx="1615898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polar low orbit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6" name="Rectangle 11766"/>
                        <wps:cNvSpPr/>
                        <wps:spPr>
                          <a:xfrm>
                            <a:off x="2491845" y="3200765"/>
                            <a:ext cx="81821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2555278" y="3200765"/>
                            <a:ext cx="1927790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 the highest one.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840600" y="3687125"/>
                            <a:ext cx="4767494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Success rate may strongly depend on both: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1056602" y="3951602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1272604" y="3931206"/>
                            <a:ext cx="153839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payload mass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1056602" y="4195684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1272604" y="4174919"/>
                            <a:ext cx="597861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orbit.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840600" y="4417565"/>
                            <a:ext cx="5584084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C9211E"/>
                                  <w:sz w:val="32"/>
                                </w:rPr>
                                <w:t>meaning the amount of energy deployed at lift-off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5045761" y="4417565"/>
                            <a:ext cx="67239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9211E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5095075" y="4417565"/>
                            <a:ext cx="1887825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that may induce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840600" y="4661279"/>
                            <a:ext cx="6837053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i/>
                                  <w:color w:val="000000"/>
                                  <w:sz w:val="32"/>
                                </w:rPr>
                                <w:t>strong noise/vibrations that are known to damage satellites*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5986806" y="4661279"/>
                            <a:ext cx="12988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840600" y="4905360"/>
                            <a:ext cx="7183509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Vibrations could damage some of the booster electronics, inertial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840600" y="5147637"/>
                            <a:ext cx="6926705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guidance systems... and cause booster recovery/landing failure.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840600" y="5391719"/>
                            <a:ext cx="7882094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We also need additional info about payload mass/orbit. </w:t>
                              </w:r>
                              <w:proofErr w:type="gramStart"/>
                              <w:r>
                                <w:rPr>
                                  <w:color w:val="000000"/>
                                  <w:sz w:val="32"/>
                                </w:rPr>
                                <w:t>Fortunately</w:t>
                              </w:r>
                              <w:proofErr w:type="gram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it 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840600" y="5634365"/>
                            <a:ext cx="1091757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available.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7" name="Rectangle 11777"/>
                        <wps:cNvSpPr/>
                        <wps:spPr>
                          <a:xfrm>
                            <a:off x="840600" y="5871423"/>
                            <a:ext cx="171480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*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5" name="Rectangle 11775"/>
                        <wps:cNvSpPr/>
                        <wps:spPr>
                          <a:xfrm>
                            <a:off x="969124" y="5871423"/>
                            <a:ext cx="5041997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67">
                                <w:r>
                                  <w:rPr>
                                    <w:color w:val="0000FF"/>
                                    <w:u w:val="single" w:color="0000FF"/>
                                  </w:rPr>
                                  <w:t>https://adsabs.harvard.edu/full/1996ESASP.386..237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6" name="Rectangle 11776"/>
                        <wps:cNvSpPr/>
                        <wps:spPr>
                          <a:xfrm>
                            <a:off x="4760099" y="5871423"/>
                            <a:ext cx="108565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68">
                                <w:r>
                                  <w:rPr>
                                    <w:color w:val="0000FF"/>
                                    <w:u w:val="single" w:color="0000FF"/>
                                  </w:rPr>
                                  <w:t>F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840600" y="6084897"/>
                            <a:ext cx="53455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840600" y="6349134"/>
                            <a:ext cx="53455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880199" y="6275567"/>
                            <a:ext cx="254176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36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779" o:spid="_x0000_s1684" style="position:absolute;left:0;text-align:left;margin-left:0;margin-top:-.05pt;width:960pt;height:540pt;z-index:251680768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D4v3btgAYAAABhkP1Tm+Mb5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pO2oizOtHTBIWAAAAABJRU5ErkJgglBL&#10;AwQKAAAAAAAAACEASNM3mF+9AABfvQAAFAAAAGRycy9tZWRpYS9pbWFnZTIuanBn/9j/4AAQSkZJ&#10;RgABAQEAYABgAAD/2wBDAAMCAgMCAgMDAwMEAwMEBQgFBQQEBQoHBwYIDAoMDAsKCwsNDhIQDQ4R&#10;DgsLEBYQERMUFRUVDA8XGBYUGBIUFRT/2wBDAQMEBAUEBQkFBQkUDQsNFBQUFBQUFBQUFBQUFBQU&#10;FBQUFBQUFBQUFBQUFBQUFBQUFBQUFBQUFBQUFBQUFBQUFBT/wAARCAHfA0c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">
                <v:shape id="Picture 863" o:spid="_x0000_s1685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">
                  <v:imagedata r:id="rId12" o:title=""/>
                </v:shape>
                <v:rect id="Rectangle 865" o:spid="_x0000_s1686" style="position:absolute;left:8596;top:5562;width:76421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Pzc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BCbPzc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5"/>
                            <w:sz w:val="66"/>
                          </w:rPr>
                          <w:t>Success</w:t>
                        </w:r>
                        <w:r>
                          <w:rPr>
                            <w:color w:val="0B49CB"/>
                            <w:spacing w:val="60"/>
                            <w:w w:val="125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6"/>
                          </w:rPr>
                          <w:t>Rate</w:t>
                        </w:r>
                        <w:r>
                          <w:rPr>
                            <w:color w:val="0B49CB"/>
                            <w:spacing w:val="60"/>
                            <w:w w:val="125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6"/>
                          </w:rPr>
                          <w:t>vs.</w:t>
                        </w:r>
                        <w:r>
                          <w:rPr>
                            <w:color w:val="0B49CB"/>
                            <w:spacing w:val="60"/>
                            <w:w w:val="125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6"/>
                          </w:rPr>
                          <w:t>Orbit</w:t>
                        </w:r>
                        <w:r>
                          <w:rPr>
                            <w:color w:val="0B49CB"/>
                            <w:spacing w:val="58"/>
                            <w:w w:val="125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6"/>
                          </w:rPr>
                          <w:t>Type</w:t>
                        </w:r>
                      </w:p>
                    </w:txbxContent>
                  </v:textbox>
                </v:rect>
                <v:shape id="Picture 867" o:spid="_x0000_s1687" type="#_x0000_t75" style="position:absolute;left:66470;top:20573;width:46436;height:26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">
                  <v:imagedata r:id="rId69" o:title=""/>
                </v:shape>
                <v:rect id="Rectangle 868" o:spid="_x0000_s1688" style="position:absolute;left:8406;top:14979;width:1039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VNC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taGM+EIyMUbAAD//wMAUEsBAi0AFAAGAAgAAAAhANvh9svuAAAAhQEAABMAAAAAAAAAAAAAAAAA&#10;AAAAAFtDb250ZW50X1R5cGVzXS54bWxQSwECLQAUAAYACAAAACEAWvQsW78AAAAVAQAACwAAAAAA&#10;AAAAAAAAAAAfAQAAX3JlbHMvLnJlbHNQSwECLQAUAAYACAAAACEArG1TQsAAAADcAAAADwAAAAAA&#10;AAAAAAAAAAAHAgAAZHJzL2Rvd25yZXYueG1sUEsFBgAAAAADAAMAtwAAAPQ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>Remarks:</w:t>
                        </w:r>
                      </w:p>
                    </w:txbxContent>
                  </v:textbox>
                </v:rect>
                <v:rect id="Rectangle 869" o:spid="_x0000_s1689" style="position:absolute;left:16243;top:14979;width:182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fbZ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xCtcz4QjI9T8AAAD//wMAUEsBAi0AFAAGAAgAAAAhANvh9svuAAAAhQEAABMAAAAAAAAA&#10;AAAAAAAAAAAAAFtDb250ZW50X1R5cGVzXS54bWxQSwECLQAUAAYACAAAACEAWvQsW78AAAAVAQAA&#10;CwAAAAAAAAAAAAAAAAAfAQAAX3JlbHMvLnJlbHNQSwECLQAUAAYACAAAACEAwyH22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870" o:spid="_x0000_s1690" style="position:absolute;left:8406;top:17610;width:907;height:1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smZ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b54Uw4AnLxBgAA//8DAFBLAQItABQABgAIAAAAIQDb4fbL7gAAAIUBAAATAAAAAAAAAAAAAAAA&#10;AAAAAABbQ29udGVudF9UeXBlc10ueG1sUEsBAi0AFAAGAAgAAAAhAFr0LFu/AAAAFQEAAAsAAAAA&#10;AAAAAAAAAAAAHwEAAF9yZWxzLy5yZWxzUEsBAi0AFAAGAAgAAAAhANfCyZn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871" o:spid="_x0000_s1691" style="position:absolute;left:10566;top:17402;width:7181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mwC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fw3h/0w4AnL2BAAA//8DAFBLAQItABQABgAIAAAAIQDb4fbL7gAAAIUBAAATAAAAAAAAAAAA&#10;AAAAAAAAAABbQ29udGVudF9UeXBlc10ueG1sUEsBAi0AFAAGAAgAAAAhAFr0LFu/AAAAFQEAAAsA&#10;AAAAAAAAAAAAAAAAHwEAAF9yZWxzLy5yZWxzUEsBAi0AFAAGAAgAAAAhALiObAL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GTO is a transfer orbit to GEO.  Low thrust engines of the payload </w:t>
                        </w:r>
                      </w:p>
                    </w:txbxContent>
                  </v:textbox>
                </v:rect>
                <v:rect id="Rectangle 11763" o:spid="_x0000_s1692" style="position:absolute;left:10566;top:19843;width:81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fUm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90XAAr3fCDXL+BAAA//8DAFBLAQItABQABgAIAAAAIQDb4fbL7gAAAIUBAAATAAAAAAAAAAAA&#10;AAAAAAAAAABbQ29udGVudF9UeXBlc10ueG1sUEsBAi0AFAAGAAgAAAAhAFr0LFu/AAAAFQEAAAsA&#10;AAAAAAAAAAAAAAAAHwEAAF9yZWxzLy5yZWxzUEsBAi0AFAAGAAgAAAAhAFFV9Sb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(</w:t>
                        </w:r>
                      </w:p>
                    </w:txbxContent>
                  </v:textbox>
                </v:rect>
                <v:rect id="Rectangle 11764" o:spid="_x0000_s1693" style="position:absolute;left:11175;top:19843;width:4334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G1S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0XAAr3fCDXL+BAAA//8DAFBLAQItABQABgAIAAAAIQDb4fbL7gAAAIUBAAATAAAAAAAAAAAA&#10;AAAAAAAAAABbQ29udGVudF9UeXBlc10ueG1sUEsBAi0AFAAGAAgAAAAhAFr0LFu/AAAAFQEAAAsA&#10;AAAAAAAAAAAAAAAAHwEAAF9yZWxzLy5yZWxzUEsBAi0AFAAGAAgAAAAhAN68bVL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color w:val="000000"/>
                            <w:sz w:val="32"/>
                          </w:rPr>
                          <w:t>satellite)  complete</w:t>
                        </w:r>
                        <w:proofErr w:type="gramEnd"/>
                        <w:r>
                          <w:rPr>
                            <w:color w:val="000000"/>
                            <w:sz w:val="32"/>
                          </w:rPr>
                          <w:t xml:space="preserve"> the orbiting phase.  </w:t>
                        </w:r>
                      </w:p>
                    </w:txbxContent>
                  </v:textbox>
                </v:rect>
                <v:rect id="Rectangle 873" o:spid="_x0000_s1694" style="position:absolute;left:8406;top:22484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874" o:spid="_x0000_s1695" style="position:absolute;left:10566;top:22280;width:7445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We ignore results: GEO, SO, HEO, ESL-1, MEO. The number of flights </w:t>
                        </w:r>
                      </w:p>
                    </w:txbxContent>
                  </v:textbox>
                </v:rect>
                <v:rect id="Rectangle 875" o:spid="_x0000_s1696" style="position:absolute;left:10566;top:24706;width:19045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is not significant. </w:t>
                        </w:r>
                      </w:p>
                    </w:txbxContent>
                  </v:textbox>
                </v:rect>
                <v:rect id="Rectangle 876" o:spid="_x0000_s1697" style="position:absolute;left:8406;top:29584;width:71367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GTO sees the lowest success rate as suggested in previous slide. </w:t>
                        </w:r>
                      </w:p>
                    </w:txbxContent>
                  </v:textbox>
                </v:rect>
                <v:rect id="Rectangle 877" o:spid="_x0000_s1698" style="position:absolute;left:8406;top:32007;width:4979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1Ht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OMxvM6EIyDnTwAAAP//AwBQSwECLQAUAAYACAAAACEA2+H2y+4AAACFAQAAEwAAAAAAAAAA&#10;AAAAAAAAAAAAW0NvbnRlbnRfVHlwZXNdLnhtbFBLAQItABQABgAIAAAAIQBa9CxbvwAAABUBAAAL&#10;AAAAAAAAAAAAAAAAAB8BAABfcmVscy8ucmVsc1BLAQItABQABgAIAAAAIQBYK1Ht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SSO </w:t>
                        </w:r>
                      </w:p>
                    </w:txbxContent>
                  </v:textbox>
                </v:rect>
                <v:rect id="Rectangle 11765" o:spid="_x0000_s1699" style="position:absolute;left:12153;top:32007;width:818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MjJ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5vNBzA651wg5w/AQAA//8DAFBLAQItABQABgAIAAAAIQDb4fbL7gAAAIUBAAATAAAAAAAAAAAA&#10;AAAAAAAAAABbQ29udGVudF9UeXBlc10ueG1sUEsBAi0AFAAGAAgAAAAhAFr0LFu/AAAAFQEAAAsA&#10;AAAAAAAAAAAAAAAAHwEAAF9yZWxzLy5yZWxzUEsBAi0AFAAGAAgAAAAhALHwyMn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(</w:t>
                        </w:r>
                      </w:p>
                    </w:txbxContent>
                  </v:textbox>
                </v:rect>
                <v:rect id="Rectangle 11767" o:spid="_x0000_s1700" style="position:absolute;left:12762;top:32007;width:16159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polar low orbit</w:t>
                        </w:r>
                      </w:p>
                    </w:txbxContent>
                  </v:textbox>
                </v:rect>
                <v:rect id="Rectangle 11766" o:spid="_x0000_s1701" style="position:absolute;left:24918;top:32007;width:818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)</w:t>
                        </w:r>
                      </w:p>
                    </w:txbxContent>
                  </v:textbox>
                </v:rect>
                <v:rect id="Rectangle 879" o:spid="_x0000_s1702" style="position:absolute;left:25552;top:32007;width:19278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GAE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L8l8HsmHAG5fAEAAP//AwBQSwECLQAUAAYACAAAACEA2+H2y+4AAACFAQAAEwAAAAAAAAAA&#10;AAAAAAAAAAAAW0NvbnRlbnRfVHlwZXNdLnhtbFBLAQItABQABgAIAAAAIQBa9CxbvwAAABUBAAAL&#10;AAAAAAAAAAAAAAAAAB8BAABfcmVscy8ucmVsc1BLAQItABQABgAIAAAAIQBG+GAE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 the highest one. </w:t>
                        </w:r>
                      </w:p>
                    </w:txbxContent>
                  </v:textbox>
                </v:rect>
                <v:rect id="Rectangle 880" o:spid="_x0000_s1703" style="position:absolute;left:8406;top:36871;width:4767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7m+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OaHM+EIyNkbAAD//wMAUEsBAi0AFAAGAAgAAAAhANvh9svuAAAAhQEAABMAAAAAAAAAAAAAAAAA&#10;AAAAAFtDb250ZW50X1R5cGVzXS54bWxQSwECLQAUAAYACAAAACEAWvQsW78AAAAVAQAACwAAAAAA&#10;AAAAAAAAAAAfAQAAX3JlbHMvLnJlbHNQSwECLQAUAAYACAAAACEA4he5vsAAAADcAAAADwAAAAAA&#10;AAAAAAAAAAAHAgAAZHJzL2Rvd25yZXYueG1sUEsFBgAAAAADAAMAtwAAAPQ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>Success rate may strongly depend on both:</w:t>
                        </w:r>
                      </w:p>
                    </w:txbxContent>
                  </v:textbox>
                </v:rect>
                <v:rect id="Rectangle 881" o:spid="_x0000_s1704" style="position:absolute;left:10566;top:39516;width:907;height:1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882" o:spid="_x0000_s1705" style="position:absolute;left:12726;top:39312;width:1538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YJS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ygr8z4QjIzS8AAAD//wMAUEsBAi0AFAAGAAgAAAAhANvh9svuAAAAhQEAABMAAAAAAAAA&#10;AAAAAAAAAAAAAFtDb250ZW50X1R5cGVzXS54bWxQSwECLQAUAAYACAAAACEAWvQsW78AAAAVAQAA&#10;CwAAAAAAAAAAAAAAAAAfAQAAX3JlbHMvLnJlbHNQSwECLQAUAAYACAAAACEAfYmCU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payload mass </w:t>
                        </w:r>
                      </w:p>
                    </w:txbxContent>
                  </v:textbox>
                </v:rect>
                <v:rect id="Rectangle 883" o:spid="_x0000_s1706" style="position:absolute;left:10566;top:41956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SfJxAAAANwAAAAPAAAAZHJzL2Rvd25yZXYueG1sRI9Pi8Iw&#10;FMTvC/sdwhO8raku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BLFJ8n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884" o:spid="_x0000_s1707" style="position:absolute;left:12726;top:41749;width:597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L+9xAAAANwAAAAPAAAAZHJzL2Rvd25yZXYueG1sRI9Pi8Iw&#10;FMTvC/sdwhO8ramy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J0sv73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orbit.</w:t>
                        </w:r>
                      </w:p>
                    </w:txbxContent>
                  </v:textbox>
                </v:rect>
                <v:rect id="Rectangle 885" o:spid="_x0000_s1708" style="position:absolute;left:8406;top:44175;width:55840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omxAAAANwAAAAPAAAAZHJzL2Rvd25yZXYueG1sRI9Pi8Iw&#10;FMTvC/sdwhO8ranCLr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PJgGib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C9211E"/>
                            <w:sz w:val="32"/>
                          </w:rPr>
                          <w:t>meaning the amount of energy deployed at lift-off</w:t>
                        </w:r>
                      </w:p>
                    </w:txbxContent>
                  </v:textbox>
                </v:rect>
                <v:rect id="Rectangle 886" o:spid="_x0000_s1709" style="position:absolute;left:50457;top:44175;width:673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9211E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887" o:spid="_x0000_s1710" style="position:absolute;left:50950;top:44175;width:18879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that may induce </w:t>
                        </w:r>
                      </w:p>
                    </w:txbxContent>
                  </v:textbox>
                </v:rect>
                <v:rect id="Rectangle 888" o:spid="_x0000_s1711" style="position:absolute;left:8406;top:46612;width:68370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4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NaGM+EIyNkbAAD//wMAUEsBAi0AFAAGAAgAAAAhANvh9svuAAAAhQEAABMAAAAAAAAAAAAAAAAA&#10;AAAAAFtDb250ZW50X1R5cGVzXS54bWxQSwECLQAUAAYACAAAACEAWvQsW78AAAAVAQAACwAAAAAA&#10;AAAAAAAAAAAfAQAAX3JlbHMvLnJlbHNQSwECLQAUAAYACAAAACEAHGG1uMAAAADcAAAADwAAAAAA&#10;AAAAAAAAAAAHAgAAZHJzL2Rvd25yZXYueG1sUEsFBgAAAAADAAMAtwAAAPQ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i/>
                            <w:color w:val="000000"/>
                            <w:sz w:val="32"/>
                          </w:rPr>
                          <w:t>strong noise/vibrations that are known to damage satellites*</w:t>
                        </w:r>
                      </w:p>
                    </w:txbxContent>
                  </v:textbox>
                </v:rect>
                <v:rect id="Rectangle 889" o:spid="_x0000_s1712" style="position:absolute;left:59868;top:46612;width:1298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AjxQAAANw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RxAtcz4QjI9QUAAP//AwBQSwECLQAUAAYACAAAACEA2+H2y+4AAACFAQAAEwAAAAAAAAAA&#10;AAAAAAAAAAAAW0NvbnRlbnRfVHlwZXNdLnhtbFBLAQItABQABgAIAAAAIQBa9CxbvwAAABUBAAAL&#10;AAAAAAAAAAAAAAAAAB8BAABfcmVscy8ucmVsc1BLAQItABQABgAIAAAAIQBzLRAj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890" o:spid="_x0000_s1713" style="position:absolute;left:8406;top:49053;width:7183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9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nB/PxCMgl3cAAAD//wMAUEsBAi0AFAAGAAgAAAAhANvh9svuAAAAhQEAABMAAAAAAAAAAAAA&#10;AAAAAAAAAFtDb250ZW50X1R5cGVzXS54bWxQSwECLQAUAAYACAAAACEAWvQsW78AAAAVAQAACwAA&#10;AAAAAAAAAAAAAAAfAQAAX3JlbHMvLnJlbHNQSwECLQAUAAYACAAAACEAZ84vY8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Vibrations could damage some of the booster electronics, inertial </w:t>
                        </w:r>
                      </w:p>
                    </w:txbxContent>
                  </v:textbox>
                </v:rect>
                <v:rect id="Rectangle 891" o:spid="_x0000_s1714" style="position:absolute;left:8406;top:51476;width:6926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or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jSJVzPhCMg1xcAAAD//wMAUEsBAi0AFAAGAAgAAAAhANvh9svuAAAAhQEAABMAAAAAAAAA&#10;AAAAAAAAAAAAAFtDb250ZW50X1R5cGVzXS54bWxQSwECLQAUAAYACAAAACEAWvQsW78AAAAVAQAA&#10;CwAAAAAAAAAAAAAAAAAfAQAAX3JlbHMvLnJlbHNQSwECLQAUAAYACAAAACEACIKK+M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guidance systems... and cause booster recovery/landing failure.</w:t>
                        </w:r>
                      </w:p>
                    </w:txbxContent>
                  </v:textbox>
                </v:rect>
                <v:rect id="Rectangle 892" o:spid="_x0000_s1715" style="position:absolute;left:8406;top:53917;width:7882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BS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2N4nglHQM7/AQAA//8DAFBLAQItABQABgAIAAAAIQDb4fbL7gAAAIUBAAATAAAAAAAAAAAA&#10;AAAAAAAAAABbQ29udGVudF9UeXBlc10ueG1sUEsBAi0AFAAGAAgAAAAhAFr0LFu/AAAAFQEAAAsA&#10;AAAAAAAAAAAAAAAAHwEAAF9yZWxzLy5yZWxzUEsBAi0AFAAGAAgAAAAhAPhQFI/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We also need additional info about payload mass/orbit. </w:t>
                        </w:r>
                        <w:proofErr w:type="gramStart"/>
                        <w:r>
                          <w:rPr>
                            <w:color w:val="000000"/>
                            <w:sz w:val="32"/>
                          </w:rPr>
                          <w:t>Fortunately</w:t>
                        </w:r>
                        <w:proofErr w:type="gramEnd"/>
                        <w:r>
                          <w:rPr>
                            <w:color w:val="000000"/>
                            <w:sz w:val="32"/>
                          </w:rPr>
                          <w:t xml:space="preserve"> it is </w:t>
                        </w:r>
                      </w:p>
                    </w:txbxContent>
                  </v:textbox>
                </v:rect>
                <v:rect id="Rectangle 893" o:spid="_x0000_s1716" style="position:absolute;left:8406;top:56343;width:10917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LE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CXHLEU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available. </w:t>
                        </w:r>
                      </w:p>
                    </w:txbxContent>
                  </v:textbox>
                </v:rect>
                <v:rect id="Rectangle 11777" o:spid="_x0000_s1717" style="position:absolute;left:8406;top:58714;width:171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* </w:t>
                        </w:r>
                      </w:p>
                    </w:txbxContent>
                  </v:textbox>
                </v:rect>
                <v:rect id="Rectangle 11775" o:spid="_x0000_s1718" style="position:absolute;left:9691;top:58714;width:5042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hyperlink r:id="rId70">
                          <w:r>
                            <w:rPr>
                              <w:color w:val="0000FF"/>
                              <w:u w:val="single" w:color="0000FF"/>
                            </w:rPr>
                            <w:t>https://adsabs.harvard.edu/full/1996ESASP.386..237</w:t>
                          </w:r>
                        </w:hyperlink>
                      </w:p>
                    </w:txbxContent>
                  </v:textbox>
                </v:rect>
                <v:rect id="Rectangle 11776" o:spid="_x0000_s1719" style="position:absolute;left:47600;top:58714;width:108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hyperlink r:id="rId71">
                          <w:r>
                            <w:rPr>
                              <w:color w:val="0000FF"/>
                              <w:u w:val="single" w:color="0000FF"/>
                            </w:rPr>
                            <w:t>F</w:t>
                          </w:r>
                        </w:hyperlink>
                      </w:p>
                    </w:txbxContent>
                  </v:textbox>
                </v:rect>
                <v:rect id="Rectangle 897" o:spid="_x0000_s1720" style="position:absolute;left:8406;top:60848;width:534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c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v8HsmHAG5fAEAAP//AwBQSwECLQAUAAYACAAAACEA2+H2y+4AAACFAQAAEwAAAAAAAAAA&#10;AAAAAAAAAAAAW0NvbnRlbnRfVHlwZXNdLnhtbFBLAQItABQABgAIAAAAIQBa9CxbvwAAABUBAAAL&#10;AAAAAAAAAAAAAAAAAB8BAABfcmVscy8ucmVsc1BLAQItABQABgAIAAAAIQDoJ7cX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8" o:spid="_x0000_s1721" style="position:absolute;left:8406;top:63491;width:53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CN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XBvPxCMgl3cAAAD//wMAUEsBAi0AFAAGAAgAAAAhANvh9svuAAAAhQEAABMAAAAAAAAAAAAA&#10;AAAAAAAAAFtDb250ZW50X1R5cGVzXS54bWxQSwECLQAUAAYACAAAACEAWvQsW78AAAAVAQAACwAA&#10;AAAAAAAAAAAAAAAfAQAAX3JlbHMvLnJlbHNQSwECLQAUAAYACAAAACEAmbgjZc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9" o:spid="_x0000_s1722" style="position:absolute;left:8801;top:62755;width:2542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Ib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4iSB55lwBOT8AQAA//8DAFBLAQItABQABgAIAAAAIQDb4fbL7gAAAIUBAAATAAAAAAAAAAAA&#10;AAAAAAAAAABbQ29udGVudF9UeXBlc10ueG1sUEsBAi0AFAAGAAgAAAAhAFr0LFu/AAAAFQEAAAsA&#10;AAAAAAAAAAAAAAAAHwEAAF9yZWxzLy5yZWxzUEsBAi0AFAAGAAgAAAAhAPb0hv7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36"/>
                          </w:rPr>
                          <w:t xml:space="preserve">  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1819" name="Group 118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912" name="Picture 91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4" name="Rectangle 914"/>
                        <wps:cNvSpPr/>
                        <wps:spPr>
                          <a:xfrm>
                            <a:off x="859676" y="556210"/>
                            <a:ext cx="5797340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1"/>
                                  <w:sz w:val="66"/>
                                </w:rPr>
                                <w:t>Orbit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1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1"/>
                                  <w:sz w:val="66"/>
                                </w:rPr>
                                <w:t>Type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1"/>
                                  <w:sz w:val="6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0B49CB"/>
                                  <w:w w:val="121"/>
                                  <w:sz w:val="66"/>
                                </w:rPr>
                                <w:t>v.</w:t>
                              </w:r>
                              <w:proofErr w:type="gramEnd"/>
                              <w:r>
                                <w:rPr>
                                  <w:color w:val="0B49CB"/>
                                  <w:spacing w:val="61"/>
                                  <w:w w:val="121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1"/>
                                  <w:sz w:val="66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6" name="Picture 916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2286000" y="1498664"/>
                            <a:ext cx="8226006" cy="2556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7" name="Rectangle 917"/>
                        <wps:cNvSpPr/>
                        <wps:spPr>
                          <a:xfrm>
                            <a:off x="1461605" y="4365355"/>
                            <a:ext cx="7389007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The chart brings final info about “Orbit v. Payload”.  It describes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7025754" y="4365355"/>
                            <a:ext cx="4837163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distribution “success rate v. (payload, orbit)”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1461605" y="4609437"/>
                            <a:ext cx="146359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Main trends: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1461605" y="4872479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1677594" y="4851715"/>
                            <a:ext cx="7937721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Maximum success rate with: low orbit except (ISS) and low payload 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1461605" y="5116192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1677594" y="5095796"/>
                            <a:ext cx="1679357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ISS:  based on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2942641" y="5095796"/>
                            <a:ext cx="3186430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32"/>
                                </w:rPr>
                                <w:t xml:space="preserve">Orbit Type </w:t>
                              </w:r>
                              <w:proofErr w:type="gramStart"/>
                              <w:r>
                                <w:rPr>
                                  <w:color w:val="0B49CB"/>
                                  <w:sz w:val="32"/>
                                </w:rPr>
                                <w:t>v.</w:t>
                              </w:r>
                              <w:proofErr w:type="gramEnd"/>
                              <w:r>
                                <w:rPr>
                                  <w:color w:val="0B49CB"/>
                                  <w:sz w:val="32"/>
                                </w:rPr>
                                <w:t xml:space="preserve"> Flight Number”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1" name="Rectangle 11771"/>
                        <wps:cNvSpPr/>
                        <wps:spPr>
                          <a:xfrm>
                            <a:off x="5341684" y="5095796"/>
                            <a:ext cx="13663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2" name="Rectangle 11772"/>
                        <wps:cNvSpPr/>
                        <wps:spPr>
                          <a:xfrm>
                            <a:off x="5443201" y="5095796"/>
                            <a:ext cx="7758687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/8 failures occurred in the early stage of Falcon 9 project. When Falcon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3" name="Rectangle 11773"/>
                        <wps:cNvSpPr/>
                        <wps:spPr>
                          <a:xfrm>
                            <a:off x="1677594" y="5339522"/>
                            <a:ext cx="13663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4" name="Rectangle 11774"/>
                        <wps:cNvSpPr/>
                        <wps:spPr>
                          <a:xfrm>
                            <a:off x="1779111" y="5339522"/>
                            <a:ext cx="2199177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reliability was low.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1461605" y="5602564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1677594" y="5582155"/>
                            <a:ext cx="8781855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Between 2000 and 7500 kg, success rate seems to be evenly distributed for GTO.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1461605" y="5846633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1677594" y="5825881"/>
                            <a:ext cx="1249242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Independently of payload mass, GTO is a risky “orbit” affecting </w:t>
                              </w:r>
                              <w:r w:rsidR="00052683">
                                <w:rPr>
                                  <w:color w:val="000000"/>
                                  <w:sz w:val="32"/>
                                </w:rPr>
                                <w:t>missions’</w:t>
                              </w: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success rate.  Falcon 9 reliability improves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1677594" y="6069962"/>
                            <a:ext cx="8785365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over time, but there </w:t>
                              </w:r>
                              <w:proofErr w:type="gramStart"/>
                              <w:r>
                                <w:rPr>
                                  <w:color w:val="000000"/>
                                  <w:sz w:val="32"/>
                                </w:rPr>
                                <w:t>are</w:t>
                              </w:r>
                              <w:proofErr w:type="gram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still recent failed booster recovery after GTO launches.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819" o:spid="_x0000_s1723" style="position:absolute;left:0;text-align:left;margin-left:0;margin-top:-.05pt;width:960pt;height:540pt;z-index:251681792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+L927YAGAAAAYZD9U5vjG+Q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">
                <v:shape id="Picture 912" o:spid="_x0000_s1724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">
                  <v:imagedata r:id="rId12" o:title=""/>
                </v:shape>
                <v:rect id="Rectangle 914" o:spid="_x0000_s1725" style="position:absolute;left:8596;top:5562;width:57974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Wn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APHJaf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1"/>
                            <w:sz w:val="66"/>
                          </w:rPr>
                          <w:t>Orbit</w:t>
                        </w:r>
                        <w:r>
                          <w:rPr>
                            <w:color w:val="0B49CB"/>
                            <w:spacing w:val="60"/>
                            <w:w w:val="121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1"/>
                            <w:sz w:val="66"/>
                          </w:rPr>
                          <w:t>Type</w:t>
                        </w:r>
                        <w:r>
                          <w:rPr>
                            <w:color w:val="0B49CB"/>
                            <w:spacing w:val="60"/>
                            <w:w w:val="121"/>
                            <w:sz w:val="6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0B49CB"/>
                            <w:w w:val="121"/>
                            <w:sz w:val="66"/>
                          </w:rPr>
                          <w:t>v.</w:t>
                        </w:r>
                        <w:proofErr w:type="gramEnd"/>
                        <w:r>
                          <w:rPr>
                            <w:color w:val="0B49CB"/>
                            <w:spacing w:val="61"/>
                            <w:w w:val="121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1"/>
                            <w:sz w:val="66"/>
                          </w:rPr>
                          <w:t>Payload</w:t>
                        </w:r>
                      </w:p>
                    </w:txbxContent>
                  </v:textbox>
                </v:rect>
                <v:shape id="Picture 916" o:spid="_x0000_s1726" type="#_x0000_t75" style="position:absolute;left:22860;top:14986;width:82260;height:25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">
                  <v:imagedata r:id="rId73" o:title=""/>
                </v:shape>
                <v:rect id="Rectangle 917" o:spid="_x0000_s1727" style="position:absolute;left:14616;top:43653;width:7389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vQ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D7/g/0w4AnL2BAAA//8DAFBLAQItABQABgAIAAAAIQDb4fbL7gAAAIUBAAATAAAAAAAAAAAA&#10;AAAAAAAAAABbQ29udGVudF9UeXBlc10ueG1sUEsBAi0AFAAGAAgAAAAhAFr0LFu/AAAAFQEAAAsA&#10;AAAAAAAAAAAAAAAAHwEAAF9yZWxzLy5yZWxzUEsBAi0AFAAGAAgAAAAhAPMVu9D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The chart brings final info about “Orbit v. Payload”.  It describes the </w:t>
                        </w:r>
                      </w:p>
                    </w:txbxContent>
                  </v:textbox>
                </v:rect>
                <v:rect id="Rectangle 918" o:spid="_x0000_s1728" style="position:absolute;left:70257;top:43653;width:4837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distribution “success rate v. (payload, orbit)”</w:t>
                        </w:r>
                      </w:p>
                    </w:txbxContent>
                  </v:textbox>
                </v:rect>
                <v:rect id="Rectangle 919" o:spid="_x0000_s1729" style="position:absolute;left:14616;top:46094;width:1463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oo5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khd8z4QjIzQ8AAAD//wMAUEsBAi0AFAAGAAgAAAAhANvh9svuAAAAhQEAABMAAAAAAAAA&#10;AAAAAAAAAAAAAFtDb250ZW50X1R5cGVzXS54bWxQSwECLQAUAAYACAAAACEAWvQsW78AAAAVAQAA&#10;CwAAAAAAAAAAAAAAAAAfAQAAX3JlbHMvLnJlbHNQSwECLQAUAAYACAAAACEA7caKO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Main trends: </w:t>
                        </w:r>
                      </w:p>
                    </w:txbxContent>
                  </v:textbox>
                </v:rect>
                <v:rect id="Rectangle 920" o:spid="_x0000_s1730" style="position:absolute;left:14616;top:48724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OkZ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mhzPhCMj0HwAA//8DAFBLAQItABQABgAIAAAAIQDb4fbL7gAAAIUBAAATAAAAAAAAAAAAAAAA&#10;AAAAAABbQ29udGVudF9UeXBlc10ueG1sUEsBAi0AFAAGAAgAAAAhAFr0LFu/AAAAFQEAAAsAAAAA&#10;AAAAAAAAAAAAHwEAAF9yZWxzLy5yZWxzUEsBAi0AFAAGAAgAAAAhALKQ6Rn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921" o:spid="_x0000_s1731" style="position:absolute;left:16775;top:48517;width:7937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EyC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P4O9MOAJy9QsAAP//AwBQSwECLQAUAAYACAAAACEA2+H2y+4AAACFAQAAEwAAAAAAAAAA&#10;AAAAAAAAAAAAW0NvbnRlbnRfVHlwZXNdLnhtbFBLAQItABQABgAIAAAAIQBa9CxbvwAAABUBAAAL&#10;AAAAAAAAAAAAAAAAAB8BAABfcmVscy8ucmVsc1BLAQItABQABgAIAAAAIQDd3EyC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Maximum success rate with: low orbit except (ISS) and low payload mass</w:t>
                        </w:r>
                      </w:p>
                    </w:txbxContent>
                  </v:textbox>
                </v:rect>
                <v:rect id="Rectangle 922" o:spid="_x0000_s1732" style="position:absolute;left:14616;top:51161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L1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JHEMzzPhCMjpAwAA//8DAFBLAQItABQABgAIAAAAIQDb4fbL7gAAAIUBAAATAAAAAAAAAAAA&#10;AAAAAAAAAABbQ29udGVudF9UeXBlc10ueG1sUEsBAi0AFAAGAAgAAAAhAFr0LFu/AAAAFQEAAAsA&#10;AAAAAAAAAAAAAAAAHwEAAF9yZWxzLy5yZWxzUEsBAi0AFAAGAAgAAAAhAC0O0vX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923" o:spid="_x0000_s1733" style="position:absolute;left:16775;top:50957;width:16794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du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QkJ3b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ISS:  based on “</w:t>
                        </w:r>
                      </w:p>
                    </w:txbxContent>
                  </v:textbox>
                </v:rect>
                <v:rect id="Rectangle 924" o:spid="_x0000_s1734" style="position:absolute;left:29426;top:50957;width:31864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+8a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zavvG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32"/>
                          </w:rPr>
                          <w:t xml:space="preserve">Orbit Type </w:t>
                        </w:r>
                        <w:proofErr w:type="gramStart"/>
                        <w:r>
                          <w:rPr>
                            <w:color w:val="0B49CB"/>
                            <w:sz w:val="32"/>
                          </w:rPr>
                          <w:t>v.</w:t>
                        </w:r>
                        <w:proofErr w:type="gramEnd"/>
                        <w:r>
                          <w:rPr>
                            <w:color w:val="0B49CB"/>
                            <w:sz w:val="32"/>
                          </w:rPr>
                          <w:t xml:space="preserve"> Flight Number” </w:t>
                        </w:r>
                      </w:p>
                    </w:txbxContent>
                  </v:textbox>
                </v:rect>
                <v:rect id="Rectangle 11771" o:spid="_x0000_s1735" style="position:absolute;left:53416;top:50957;width:1367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5</w:t>
                        </w:r>
                      </w:p>
                    </w:txbxContent>
                  </v:textbox>
                </v:rect>
                <v:rect id="Rectangle 11772" o:spid="_x0000_s1736" style="position:absolute;left:54432;top:50957;width:77586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/8 failures occurred in the early stage of Falcon 9 project. When Falcon </w:t>
                        </w:r>
                      </w:p>
                    </w:txbxContent>
                  </v:textbox>
                </v:rect>
                <v:rect id="Rectangle 11773" o:spid="_x0000_s1737" style="position:absolute;left:16775;top:53395;width:136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9</w:t>
                        </w:r>
                      </w:p>
                    </w:txbxContent>
                  </v:textbox>
                </v:rect>
                <v:rect id="Rectangle 11774" o:spid="_x0000_s1738" style="position:absolute;left:17791;top:53395;width:2199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reliability was low.  </w:t>
                        </w:r>
                      </w:p>
                    </w:txbxContent>
                  </v:textbox>
                </v:rect>
                <v:rect id="Rectangle 927" o:spid="_x0000_s1739" style="position:absolute;left:14616;top:56025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XFt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L4Bf7PhCMg138AAAD//wMAUEsBAi0AFAAGAAgAAAAhANvh9svuAAAAhQEAABMAAAAAAAAA&#10;AAAAAAAAAAAAAFtDb250ZW50X1R5cGVzXS54bWxQSwECLQAUAAYACAAAACEAWvQsW78AAAAVAQAA&#10;CwAAAAAAAAAAAAAAAAAfAQAAX3JlbHMvLnJlbHNQSwECLQAUAAYACAAAACEAPXlxb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928" o:spid="_x0000_s1740" style="position:absolute;left:16775;top:55821;width:8781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uUf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WhjPhCMj0HwAA//8DAFBLAQItABQABgAIAAAAIQDb4fbL7gAAAIUBAAATAAAAAAAAAAAAAAAA&#10;AAAAAABbQ29udGVudF9UeXBlc10ueG1sUEsBAi0AFAAGAAgAAAAhAFr0LFu/AAAAFQEAAAsAAAAA&#10;AAAAAAAAAAAAHwEAAF9yZWxzLy5yZWxzUEsBAi0AFAAGAAgAAAAhAEzm5R/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Between 2000 and 7500 kg, success rate seems to be evenly distributed for GTO.</w:t>
                        </w:r>
                      </w:p>
                    </w:txbxContent>
                  </v:textbox>
                </v:rect>
                <v:rect id="Rectangle 929" o:spid="_x0000_s1741" style="position:absolute;left:14616;top:58466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kCE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qn8HsmHAG5/gEAAP//AwBQSwECLQAUAAYACAAAACEA2+H2y+4AAACFAQAAEwAAAAAAAAAA&#10;AAAAAAAAAAAAW0NvbnRlbnRfVHlwZXNdLnhtbFBLAQItABQABgAIAAAAIQBa9CxbvwAAABUBAAAL&#10;AAAAAAAAAAAAAAAAAB8BAABfcmVscy8ucmVsc1BLAQItABQABgAIAAAAIQAjqkCE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930" o:spid="_x0000_s1742" style="position:absolute;left:16775;top:58258;width:124925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X/E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DdJf8T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Independently of payload mass, GTO is a risky “orbit” affecting </w:t>
                        </w:r>
                        <w:r w:rsidR="00052683">
                          <w:rPr>
                            <w:color w:val="000000"/>
                            <w:sz w:val="32"/>
                          </w:rPr>
                          <w:t>missions’</w:t>
                        </w:r>
                        <w:r>
                          <w:rPr>
                            <w:color w:val="000000"/>
                            <w:sz w:val="32"/>
                          </w:rPr>
                          <w:t xml:space="preserve"> success rate.  Falcon 9 reliability improves </w:t>
                        </w:r>
                      </w:p>
                    </w:txbxContent>
                  </v:textbox>
                </v:rect>
                <v:rect id="Rectangle 931" o:spid="_x0000_s1743" style="position:absolute;left:16775;top:60699;width:8785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pf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FgF2l/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over time, but there </w:t>
                        </w:r>
                        <w:proofErr w:type="gramStart"/>
                        <w:r>
                          <w:rPr>
                            <w:color w:val="000000"/>
                            <w:sz w:val="32"/>
                          </w:rPr>
                          <w:t>are</w:t>
                        </w:r>
                        <w:proofErr w:type="gramEnd"/>
                        <w:r>
                          <w:rPr>
                            <w:color w:val="000000"/>
                            <w:sz w:val="32"/>
                          </w:rPr>
                          <w:t xml:space="preserve"> still recent failed booster recovery after GTO launches.  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1948" name="Group 11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940" name="Picture 94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2" name="Rectangle 942"/>
                        <wps:cNvSpPr/>
                        <wps:spPr>
                          <a:xfrm>
                            <a:off x="867245" y="1467355"/>
                            <a:ext cx="8373020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 xml:space="preserve">Total number of successful and failure mission outcomes (from SQL queries).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867245" y="1887839"/>
                            <a:ext cx="12644727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 xml:space="preserve">Here success is defined based on properly launching/orbiting payload. Success rate is very high:  ~99% like Ariane-5.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Rectangle 944"/>
                        <wps:cNvSpPr/>
                        <wps:spPr>
                          <a:xfrm>
                            <a:off x="867245" y="2309403"/>
                            <a:ext cx="12344715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 xml:space="preserve">Nevertheless, Falcon9 maintains a competitive advantage in terms of cost per kg compared with classic launchers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867245" y="2552037"/>
                            <a:ext cx="1488171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 xml:space="preserve">like Ariane-5,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1987563" y="2552037"/>
                            <a:ext cx="4602771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292929"/>
                                  <w:sz w:val="32"/>
                                </w:rPr>
                                <w:t xml:space="preserve">only if the reusable booster is recovered.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867245" y="2972165"/>
                            <a:ext cx="10876258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color w:val="292929"/>
                                  <w:sz w:val="32"/>
                                </w:rPr>
                                <w:t>Therefore</w:t>
                              </w:r>
                              <w:proofErr w:type="gramEnd"/>
                              <w:r>
                                <w:rPr>
                                  <w:color w:val="292929"/>
                                  <w:sz w:val="32"/>
                                </w:rPr>
                                <w:t xml:space="preserve"> Falcon9 “success rate” in this report is defined after successful booster recovery (landing).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867245" y="3394085"/>
                            <a:ext cx="61028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859676" y="606162"/>
                            <a:ext cx="12823032" cy="518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2"/>
                                  <w:sz w:val="53"/>
                                </w:rPr>
                                <w:t>Total</w:t>
                              </w:r>
                              <w:r>
                                <w:rPr>
                                  <w:color w:val="0B49CB"/>
                                  <w:spacing w:val="48"/>
                                  <w:w w:val="122"/>
                                  <w:sz w:val="53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2"/>
                                  <w:sz w:val="53"/>
                                </w:rPr>
                                <w:t>Number</w:t>
                              </w:r>
                              <w:r>
                                <w:rPr>
                                  <w:color w:val="0B49CB"/>
                                  <w:spacing w:val="47"/>
                                  <w:w w:val="122"/>
                                  <w:sz w:val="53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2"/>
                                  <w:sz w:val="53"/>
                                </w:rPr>
                                <w:t>of</w:t>
                              </w:r>
                              <w:r>
                                <w:rPr>
                                  <w:color w:val="0B49CB"/>
                                  <w:spacing w:val="46"/>
                                  <w:w w:val="122"/>
                                  <w:sz w:val="53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2"/>
                                  <w:sz w:val="53"/>
                                </w:rPr>
                                <w:t>Successful</w:t>
                              </w:r>
                              <w:r>
                                <w:rPr>
                                  <w:color w:val="0B49CB"/>
                                  <w:spacing w:val="48"/>
                                  <w:w w:val="122"/>
                                  <w:sz w:val="53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2"/>
                                  <w:sz w:val="53"/>
                                </w:rPr>
                                <w:t>and</w:t>
                              </w:r>
                              <w:r>
                                <w:rPr>
                                  <w:color w:val="0B49CB"/>
                                  <w:spacing w:val="49"/>
                                  <w:w w:val="122"/>
                                  <w:sz w:val="53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2"/>
                                  <w:sz w:val="53"/>
                                </w:rPr>
                                <w:t>Failure</w:t>
                              </w:r>
                              <w:r>
                                <w:rPr>
                                  <w:color w:val="0B49CB"/>
                                  <w:spacing w:val="47"/>
                                  <w:w w:val="122"/>
                                  <w:sz w:val="53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2"/>
                                  <w:sz w:val="53"/>
                                </w:rPr>
                                <w:t>Mission</w:t>
                              </w:r>
                              <w:r>
                                <w:rPr>
                                  <w:color w:val="0B49CB"/>
                                  <w:spacing w:val="48"/>
                                  <w:w w:val="122"/>
                                  <w:sz w:val="53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2"/>
                                  <w:sz w:val="53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1" name="Picture 951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999082" y="3507474"/>
                            <a:ext cx="7601039" cy="22060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1948" o:spid="_x0000_s1744" style="position:absolute;left:0;text-align:left;margin-left:0;margin-top:-.05pt;width:960pt;height:540pt;z-index:251682816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Pi/du2A&#10;BgAAAGGQ/VOb4xvk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bqn/Iasf+vef/0KKnU3VP8A&#10;kNWP/XvP/wChRU6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">
                <v:shape id="Picture 940" o:spid="_x0000_s1745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">
                  <v:imagedata r:id="rId12" o:title=""/>
                </v:shape>
                <v:rect id="Rectangle 942" o:spid="_x0000_s1746" style="position:absolute;left:8672;top:14673;width:8373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TdV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8NE3Vc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 xml:space="preserve">Total number of successful and failure mission outcomes (from SQL queries). </w:t>
                        </w:r>
                      </w:p>
                    </w:txbxContent>
                  </v:textbox>
                </v:rect>
                <v:rect id="Rectangle 943" o:spid="_x0000_s1747" style="position:absolute;left:8672;top:18878;width:12644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ZLO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fnZLO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 xml:space="preserve">Here success is defined based on properly launching/orbiting payload. Success rate is very high:  ~99% like Ariane-5. </w:t>
                        </w:r>
                      </w:p>
                    </w:txbxContent>
                  </v:textbox>
                </v:rect>
                <v:rect id="Rectangle 944" o:spid="_x0000_s1748" style="position:absolute;left:8672;top:23094;width:12344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Aq6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AQdAq6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 xml:space="preserve">Nevertheless, Falcon9 maintains a competitive advantage in terms of cost per kg compared with classic launchers </w:t>
                        </w:r>
                      </w:p>
                    </w:txbxContent>
                  </v:textbox>
                </v:rect>
                <v:rect id="Rectangle 945" o:spid="_x0000_s1749" style="position:absolute;left:8672;top:25520;width:1488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K8h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/OK8h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 xml:space="preserve">like Ariane-5, </w:t>
                        </w:r>
                      </w:p>
                    </w:txbxContent>
                  </v:textbox>
                </v:rect>
                <v:rect id="Rectangle 946" o:spid="_x0000_s1750" style="position:absolute;left:19875;top:25520;width:4602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jFW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CP6jFW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292929"/>
                            <w:sz w:val="32"/>
                          </w:rPr>
                          <w:t xml:space="preserve">only if the reusable booster is recovered. </w:t>
                        </w:r>
                      </w:p>
                    </w:txbxContent>
                  </v:textbox>
                </v:rect>
                <v:rect id="Rectangle 947" o:spid="_x0000_s1751" style="position:absolute;left:8672;top:29721;width:108763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TN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DgppTN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color w:val="292929"/>
                            <w:sz w:val="32"/>
                          </w:rPr>
                          <w:t>Therefore</w:t>
                        </w:r>
                        <w:proofErr w:type="gramEnd"/>
                        <w:r>
                          <w:rPr>
                            <w:color w:val="292929"/>
                            <w:sz w:val="32"/>
                          </w:rPr>
                          <w:t xml:space="preserve"> Falcon9 “success rate” in this report is defined after successful booster recovery (landing).</w:t>
                        </w:r>
                      </w:p>
                    </w:txbxContent>
                  </v:textbox>
                </v:rect>
                <v:rect id="Rectangle 948" o:spid="_x0000_s1752" style="position:absolute;left:8672;top:33940;width:610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C/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JE5AL/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9" o:spid="_x0000_s1753" style="position:absolute;left:8596;top:6061;width:128231;height:5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aUk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P51pST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2"/>
                            <w:sz w:val="53"/>
                          </w:rPr>
                          <w:t>Total</w:t>
                        </w:r>
                        <w:r>
                          <w:rPr>
                            <w:color w:val="0B49CB"/>
                            <w:spacing w:val="48"/>
                            <w:w w:val="122"/>
                            <w:sz w:val="53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2"/>
                            <w:sz w:val="53"/>
                          </w:rPr>
                          <w:t>Number</w:t>
                        </w:r>
                        <w:r>
                          <w:rPr>
                            <w:color w:val="0B49CB"/>
                            <w:spacing w:val="47"/>
                            <w:w w:val="122"/>
                            <w:sz w:val="53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2"/>
                            <w:sz w:val="53"/>
                          </w:rPr>
                          <w:t>of</w:t>
                        </w:r>
                        <w:r>
                          <w:rPr>
                            <w:color w:val="0B49CB"/>
                            <w:spacing w:val="46"/>
                            <w:w w:val="122"/>
                            <w:sz w:val="53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2"/>
                            <w:sz w:val="53"/>
                          </w:rPr>
                          <w:t>Successful</w:t>
                        </w:r>
                        <w:r>
                          <w:rPr>
                            <w:color w:val="0B49CB"/>
                            <w:spacing w:val="48"/>
                            <w:w w:val="122"/>
                            <w:sz w:val="53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2"/>
                            <w:sz w:val="53"/>
                          </w:rPr>
                          <w:t>and</w:t>
                        </w:r>
                        <w:r>
                          <w:rPr>
                            <w:color w:val="0B49CB"/>
                            <w:spacing w:val="49"/>
                            <w:w w:val="122"/>
                            <w:sz w:val="53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2"/>
                            <w:sz w:val="53"/>
                          </w:rPr>
                          <w:t>Failure</w:t>
                        </w:r>
                        <w:r>
                          <w:rPr>
                            <w:color w:val="0B49CB"/>
                            <w:spacing w:val="47"/>
                            <w:w w:val="122"/>
                            <w:sz w:val="53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2"/>
                            <w:sz w:val="53"/>
                          </w:rPr>
                          <w:t>Mission</w:t>
                        </w:r>
                        <w:r>
                          <w:rPr>
                            <w:color w:val="0B49CB"/>
                            <w:spacing w:val="48"/>
                            <w:w w:val="122"/>
                            <w:sz w:val="53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2"/>
                            <w:sz w:val="53"/>
                          </w:rPr>
                          <w:t>Outcomes</w:t>
                        </w:r>
                      </w:p>
                    </w:txbxContent>
                  </v:textbox>
                </v:rect>
                <v:shape id="Picture 951" o:spid="_x0000_s1754" type="#_x0000_t75" style="position:absolute;left:19990;top:35074;width:76011;height:22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">
                  <v:imagedata r:id="rId7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1973" name="Group 11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956" name="Picture 95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8" name="Rectangle 958"/>
                        <wps:cNvSpPr/>
                        <wps:spPr>
                          <a:xfrm>
                            <a:off x="859676" y="556210"/>
                            <a:ext cx="7920169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3"/>
                                  <w:sz w:val="66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3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3"/>
                                  <w:sz w:val="66"/>
                                </w:rPr>
                                <w:t>Success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3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3"/>
                                  <w:sz w:val="66"/>
                                </w:rPr>
                                <w:t>Yearly</w:t>
                              </w:r>
                              <w:r>
                                <w:rPr>
                                  <w:color w:val="0B49CB"/>
                                  <w:spacing w:val="61"/>
                                  <w:w w:val="123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3"/>
                                  <w:sz w:val="66"/>
                                </w:rPr>
                                <w:t>Trend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0" name="Picture 960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2531885" y="1522426"/>
                            <a:ext cx="3297238" cy="22824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2" name="Picture 962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6418085" y="1522426"/>
                            <a:ext cx="3215158" cy="22824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" name="Rectangle 963"/>
                        <wps:cNvSpPr/>
                        <wps:spPr>
                          <a:xfrm>
                            <a:off x="1004405" y="4007165"/>
                            <a:ext cx="576608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Falcon 9 reliability significantly improves over </w:t>
                              </w:r>
                              <w:proofErr w:type="gramStart"/>
                              <w:r>
                                <w:rPr>
                                  <w:color w:val="000000"/>
                                  <w:sz w:val="32"/>
                                </w:rPr>
                                <w:t>time .</w:t>
                              </w:r>
                              <w:proofErr w:type="gram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1004405" y="4251246"/>
                            <a:ext cx="1459547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Success rate,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2103120" y="4251246"/>
                            <a:ext cx="6504637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here defined after successful booster recovery for Falcon9,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7002717" y="4251246"/>
                            <a:ext cx="1415261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depends 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1220394" y="4515723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1436395" y="4494959"/>
                            <a:ext cx="146818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Payload 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1220394" y="4758001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1436395" y="4737605"/>
                            <a:ext cx="56545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Orbit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1220394" y="5002083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1" name="Rectangle 11971"/>
                        <wps:cNvSpPr/>
                        <wps:spPr>
                          <a:xfrm>
                            <a:off x="1436395" y="4981318"/>
                            <a:ext cx="13447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2" name="Rectangle 11972"/>
                        <wps:cNvSpPr/>
                        <wps:spPr>
                          <a:xfrm>
                            <a:off x="1536695" y="4981318"/>
                            <a:ext cx="3623889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other factors we investigate next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1004405" y="5244716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" name="Rectangle 974"/>
                        <wps:cNvSpPr/>
                        <wps:spPr>
                          <a:xfrm>
                            <a:off x="1220394" y="5225400"/>
                            <a:ext cx="4306001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Independently of payload mass, orbits,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" name="Rectangle 975"/>
                        <wps:cNvSpPr/>
                        <wps:spPr>
                          <a:xfrm>
                            <a:off x="4462920" y="5225400"/>
                            <a:ext cx="4617623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 Ariane 5 has a close to 100% success 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6" name="Rectangle 976"/>
                        <wps:cNvSpPr/>
                        <wps:spPr>
                          <a:xfrm>
                            <a:off x="7941234" y="5225400"/>
                            <a:ext cx="278380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for 82 flights since 2003.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" name="Rectangle 977"/>
                        <wps:cNvSpPr/>
                        <wps:spPr>
                          <a:xfrm>
                            <a:off x="1004405" y="5488442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" name="Rectangle 978"/>
                        <wps:cNvSpPr/>
                        <wps:spPr>
                          <a:xfrm>
                            <a:off x="1220394" y="5467677"/>
                            <a:ext cx="5921089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Falcon9 average booster recovery success rate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si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66%.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9" name="Rectangle 979"/>
                        <wps:cNvSpPr/>
                        <wps:spPr>
                          <a:xfrm>
                            <a:off x="1004405" y="5732155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" name="Rectangle 980"/>
                        <wps:cNvSpPr/>
                        <wps:spPr>
                          <a:xfrm>
                            <a:off x="1220394" y="5711759"/>
                            <a:ext cx="6791957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Success rate currently sufficient for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financial viability.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973" o:spid="_x0000_s1755" style="position:absolute;left:0;text-align:left;margin-left:0;margin-top:-.05pt;width:960pt;height:540pt;z-index:251683840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Pi/du2A&#10;BgAAAGGQ/VOb4xvk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">
                <v:shape id="Picture 956" o:spid="_x0000_s1756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">
                  <v:imagedata r:id="rId12" o:title=""/>
                </v:shape>
                <v:rect id="Rectangle 958" o:spid="_x0000_s1757" style="position:absolute;left:8596;top:5562;width:79202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Zi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BTglmL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3"/>
                            <w:sz w:val="66"/>
                          </w:rPr>
                          <w:t>Launch</w:t>
                        </w:r>
                        <w:r>
                          <w:rPr>
                            <w:color w:val="0B49CB"/>
                            <w:spacing w:val="60"/>
                            <w:w w:val="123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3"/>
                            <w:sz w:val="66"/>
                          </w:rPr>
                          <w:t>Success</w:t>
                        </w:r>
                        <w:r>
                          <w:rPr>
                            <w:color w:val="0B49CB"/>
                            <w:spacing w:val="60"/>
                            <w:w w:val="123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3"/>
                            <w:sz w:val="66"/>
                          </w:rPr>
                          <w:t>Yearly</w:t>
                        </w:r>
                        <w:r>
                          <w:rPr>
                            <w:color w:val="0B49CB"/>
                            <w:spacing w:val="61"/>
                            <w:w w:val="123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3"/>
                            <w:sz w:val="66"/>
                          </w:rPr>
                          <w:t>Trend</w:t>
                        </w:r>
                      </w:p>
                    </w:txbxContent>
                  </v:textbox>
                </v:rect>
                <v:shape id="Picture 960" o:spid="_x0000_s1758" type="#_x0000_t75" style="position:absolute;left:25318;top:15224;width:32973;height:22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">
                  <v:imagedata r:id="rId78" o:title=""/>
                </v:shape>
                <v:shape id="Picture 962" o:spid="_x0000_s1759" type="#_x0000_t75" style="position:absolute;left:64180;top:15224;width:32152;height:22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">
                  <v:imagedata r:id="rId79" o:title=""/>
                </v:shape>
                <v:rect id="Rectangle 963" o:spid="_x0000_s1760" style="position:absolute;left:10044;top:40071;width:57660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6u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DUKM6u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Falcon 9 reliability significantly improves over </w:t>
                        </w:r>
                        <w:proofErr w:type="gramStart"/>
                        <w:r>
                          <w:rPr>
                            <w:color w:val="000000"/>
                            <w:sz w:val="32"/>
                          </w:rPr>
                          <w:t>time .</w:t>
                        </w:r>
                        <w:proofErr w:type="gramEnd"/>
                        <w:r>
                          <w:rPr>
                            <w:color w:val="000000"/>
                            <w:sz w:val="32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964" o:spid="_x0000_s1761" style="position:absolute;left:10044;top:42512;width:1459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Success rate, </w:t>
                        </w:r>
                      </w:p>
                    </w:txbxContent>
                  </v:textbox>
                </v:rect>
                <v:rect id="Rectangle 965" o:spid="_x0000_s1762" style="position:absolute;left:21031;top:42512;width:6504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fNB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A0jfNB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>here defined after successful booster recovery for Falcon9,</w:t>
                        </w:r>
                      </w:p>
                    </w:txbxContent>
                  </v:textbox>
                </v:rect>
                <v:rect id="Rectangle 966" o:spid="_x0000_s1763" style="position:absolute;left:70027;top:42512;width:1415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202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tI4ht8z4QjIzQ8AAAD//wMAUEsBAi0AFAAGAAgAAAAhANvh9svuAAAAhQEAABMAAAAAAAAA&#10;AAAAAAAAAAAAAFtDb250ZW50X1R5cGVzXS54bWxQSwECLQAUAAYACAAAACEAWvQsW78AAAAVAQAA&#10;CwAAAAAAAAAAAAAAAAAfAQAAX3JlbHMvLnJlbHNQSwECLQAUAAYACAAAACEAxF9tNsYAAADc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depends on:</w:t>
                        </w:r>
                      </w:p>
                    </w:txbxContent>
                  </v:textbox>
                </v:rect>
                <v:rect id="Rectangle 967" o:spid="_x0000_s1764" style="position:absolute;left:12203;top:45157;width:908;height:1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8it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tEXvM6EIyBnTwAAAP//AwBQSwECLQAUAAYACAAAACEA2+H2y+4AAACFAQAAEwAAAAAAAAAA&#10;AAAAAAAAAAAAW0NvbnRlbnRfVHlwZXNdLnhtbFBLAQItABQABgAIAAAAIQBa9CxbvwAAABUBAAAL&#10;AAAAAAAAAAAAAAAAAB8BAABfcmVscy8ucmVsc1BLAQItABQABgAIAAAAIQCrE8it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968" o:spid="_x0000_s1765" style="position:absolute;left:14363;top:44949;width:1468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Fzf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teFMOAJy/QsAAP//AwBQSwECLQAUAAYACAAAACEA2+H2y+4AAACFAQAAEwAAAAAAAAAAAAAA&#10;AAAAAAAAW0NvbnRlbnRfVHlwZXNdLnhtbFBLAQItABQABgAIAAAAIQBa9CxbvwAAABUBAAALAAAA&#10;AAAAAAAAAAAAAB8BAABfcmVscy8ucmVsc1BLAQItABQABgAIAAAAIQDajFzf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Payload mass</w:t>
                        </w:r>
                      </w:p>
                    </w:txbxContent>
                  </v:textbox>
                </v:rect>
                <v:rect id="Rectangle 969" o:spid="_x0000_s1766" style="position:absolute;left:12203;top:47580;width:908;height:1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PlE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F2k8HsmHAG5+gEAAP//AwBQSwECLQAUAAYACAAAACEA2+H2y+4AAACFAQAAEwAAAAAAAAAA&#10;AAAAAAAAAAAAW0NvbnRlbnRfVHlwZXNdLnhtbFBLAQItABQABgAIAAAAIQBa9CxbvwAAABUBAAAL&#10;AAAAAAAAAAAAAAAAAB8BAABfcmVscy8ucmVsc1BLAQItABQABgAIAAAAIQC1wPlE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970" o:spid="_x0000_s1767" style="position:absolute;left:14363;top:47376;width:565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8YE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b54Uw4AnLxBgAA//8DAFBLAQItABQABgAIAAAAIQDb4fbL7gAAAIUBAAATAAAAAAAAAAAAAAAA&#10;AAAAAABbQ29udGVudF9UeXBlc10ueG1sUEsBAi0AFAAGAAgAAAAhAFr0LFu/AAAAFQEAAAsAAAAA&#10;AAAAAAAAAAAAHwEAAF9yZWxzLy5yZWxzUEsBAi0AFAAGAAgAAAAhAKEjxgT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Orbit</w:t>
                        </w:r>
                      </w:p>
                    </w:txbxContent>
                  </v:textbox>
                </v:rect>
                <v:rect id="Rectangle 971" o:spid="_x0000_s1768" style="position:absolute;left:12203;top:50020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2Of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fw3h/0w4AnL2BAAA//8DAFBLAQItABQABgAIAAAAIQDb4fbL7gAAAIUBAAATAAAAAAAAAAAA&#10;AAAAAAAAAABbQ29udGVudF9UeXBlc10ueG1sUEsBAi0AFAAGAAgAAAAhAFr0LFu/AAAAFQEAAAsA&#10;AAAAAAAAAAAAAAAAHwEAAF9yZWxzLy5yZWxzUEsBAi0AFAAGAAgAAAAhAM5vY5/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1971" o:spid="_x0000_s1769" style="position:absolute;left:14363;top:49813;width:134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+</w:t>
                        </w:r>
                      </w:p>
                    </w:txbxContent>
                  </v:textbox>
                </v:rect>
                <v:rect id="Rectangle 11972" o:spid="_x0000_s1770" style="position:absolute;left:15366;top:49813;width:3623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other factors we investigate next</w:t>
                        </w:r>
                      </w:p>
                    </w:txbxContent>
                  </v:textbox>
                </v:rect>
                <v:rect id="Rectangle 973" o:spid="_x0000_s1771" style="position:absolute;left:10044;top:52447;width:907;height:1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hz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BR8Vhz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974" o:spid="_x0000_s1772" style="position:absolute;left:12203;top:52254;width:4306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MAH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DeGMAH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Independently of payload mass, orbits, </w:t>
                        </w:r>
                      </w:p>
                    </w:txbxContent>
                  </v:textbox>
                </v:rect>
                <v:rect id="Rectangle 975" o:spid="_x0000_s1773" style="position:absolute;left:44629;top:52254;width:4617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Wc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CxVGWc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 Ariane 5 has a close to 100% success rate</w:t>
                        </w:r>
                      </w:p>
                    </w:txbxContent>
                  </v:textbox>
                </v:rect>
                <v:rect id="Rectangle 976" o:spid="_x0000_s1774" style="position:absolute;left:79412;top:52254;width:2783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vr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q8RvM6EIyBnTwAAAP//AwBQSwECLQAUAAYACAAAACEA2+H2y+4AAACFAQAAEwAAAAAAAAAA&#10;AAAAAAAAAAAAW0NvbnRlbnRfVHlwZXNdLnhtbFBLAQItABQABgAIAAAAIQBa9CxbvwAAABUBAAAL&#10;AAAAAAAAAAAAAAAAAB8BAABfcmVscy8ucmVsc1BLAQItABQABgAIAAAAIQBBhvvr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for 82 flights since 2003. </w:t>
                        </w:r>
                      </w:p>
                    </w:txbxContent>
                  </v:textbox>
                </v:rect>
                <v:rect id="Rectangle 977" o:spid="_x0000_s1775" style="position:absolute;left:10044;top:54884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l5w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xOMxvM6EIyDnTwAAAP//AwBQSwECLQAUAAYACAAAACEA2+H2y+4AAACFAQAAEwAAAAAAAAAA&#10;AAAAAAAAAAAAW0NvbnRlbnRfVHlwZXNdLnhtbFBLAQItABQABgAIAAAAIQBa9CxbvwAAABUBAAAL&#10;AAAAAAAAAAAAAAAAAB8BAABfcmVscy8ucmVsc1BLAQItABQABgAIAAAAIQAuyl5w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978" o:spid="_x0000_s1776" style="position:absolute;left:12203;top:54676;width:59211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coC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a14Uw4AnLxBgAA//8DAFBLAQItABQABgAIAAAAIQDb4fbL7gAAAIUBAAATAAAAAAAAAAAAAAAA&#10;AAAAAABbQ29udGVudF9UeXBlc10ueG1sUEsBAi0AFAAGAAgAAAAhAFr0LFu/AAAAFQEAAAsAAAAA&#10;AAAAAAAAAAAAHwEAAF9yZWxzLy5yZWxzUEsBAi0AFAAGAAgAAAAhAF9VygLBAAAA3AAAAA8AAAAA&#10;AAAAAAAAAAAABwIAAGRycy9kb3ducmV2LnhtbFBLBQYAAAAAAwADALcAAAD1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Falcon9 average booster recovery success rate </w:t>
                        </w: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si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 66%. </w:t>
                        </w:r>
                      </w:p>
                    </w:txbxContent>
                  </v:textbox>
                </v:rect>
                <v:rect id="Rectangle 979" o:spid="_x0000_s1777" style="position:absolute;left:10044;top:57321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W+Z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+CuG95lwBOTsBQAA//8DAFBLAQItABQABgAIAAAAIQDb4fbL7gAAAIUBAAATAAAAAAAAAAAA&#10;AAAAAAAAAABbQ29udGVudF9UeXBlc10ueG1sUEsBAi0AFAAGAAgAAAAhAFr0LFu/AAAAFQEAAAsA&#10;AAAAAAAAAAAAAAAAHwEAAF9yZWxzLy5yZWxzUEsBAi0AFAAGAAgAAAAhADAZb5n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980" o:spid="_x0000_s1778" style="position:absolute;left:12203;top:57117;width:6792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rY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nB/PxCMgl3cAAAD//wMAUEsBAi0AFAAGAAgAAAAhANvh9svuAAAAhQEAABMAAAAAAAAAAAAA&#10;AAAAAAAAAFtDb250ZW50X1R5cGVzXS54bWxQSwECLQAUAAYACAAAACEAWvQsW78AAAAVAQAACwAA&#10;AAAAAAAAAAAAAAAfAQAAX3JlbHMvLnJlbHNQSwECLQAUAAYACAAAACEAlPa2I8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Success rate currently sufficient for </w:t>
                        </w: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SpaceX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 financial viability.  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730C54" w:rsidRDefault="00730C54">
      <w:pPr>
        <w:sectPr w:rsidR="00730C54">
          <w:footerReference w:type="even" r:id="rId80"/>
          <w:footerReference w:type="default" r:id="rId81"/>
          <w:footerReference w:type="first" r:id="rId82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016" name="Group 12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987" name="Picture 987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8" name="Rectangle 988"/>
                        <wps:cNvSpPr/>
                        <wps:spPr>
                          <a:xfrm>
                            <a:off x="749160" y="3244085"/>
                            <a:ext cx="1111666" cy="2874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color w:val="E7E6E6"/>
                                </w:rPr>
                                <w:t>Section 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749160" y="3456332"/>
                            <a:ext cx="3856374" cy="656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E7E6E6"/>
                                  <w:sz w:val="64"/>
                                </w:rPr>
                                <w:t>Launch 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749160" y="3944139"/>
                            <a:ext cx="6162414" cy="656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FFFFFF"/>
                                  <w:sz w:val="64"/>
                                </w:rPr>
                                <w:t>Proximities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016" o:spid="_x0000_s1779" style="position:absolute;left:0;text-align:left;margin-left:0;margin-top:-.05pt;width:960pt;height:540pt;z-index:251684864;mso-position-horizontal-relative:page;mso-position-vertical-relative:page" coordsize="121921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">
                <v:shape id="Picture 987" o:spid="_x0000_s1780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">
                  <v:imagedata r:id="rId84" o:title=""/>
                </v:shape>
                <v:rect id="Rectangle 988" o:spid="_x0000_s1781" style="position:absolute;left:7491;top:32440;width:11117;height: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Lo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XBvPxCMgl3cAAAD//wMAUEsBAi0AFAAGAAgAAAAhANvh9svuAAAAhQEAABMAAAAAAAAAAAAA&#10;AAAAAAAAAFtDb250ZW50X1R5cGVzXS54bWxQSwECLQAUAAYACAAAACEAWvQsW78AAAAVAQAACwAA&#10;AAAAAAAAAAAAAAAfAQAAX3JlbHMvLnJlbHNQSwECLQAUAAYACAAAACEAaoC6JcMAAADc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color w:val="E7E6E6"/>
                          </w:rPr>
                          <w:t>Section 3</w:t>
                        </w:r>
                      </w:p>
                    </w:txbxContent>
                  </v:textbox>
                </v:rect>
                <v:rect id="Rectangle 989" o:spid="_x0000_s1782" style="position:absolute;left:7491;top:34563;width:38564;height:6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B+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kjiB55lwBOT8AQAA//8DAFBLAQItABQABgAIAAAAIQDb4fbL7gAAAIUBAAATAAAAAAAAAAAA&#10;AAAAAAAAAABbQ29udGVudF9UeXBlc10ueG1sUEsBAi0AFAAGAAgAAAAhAFr0LFu/AAAAFQEAAAsA&#10;AAAAAAAAAAAAAAAAHwEAAF9yZWxzLy5yZWxzUEsBAi0AFAAGAAgAAAAhAAXMH77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b/>
                            <w:color w:val="E7E6E6"/>
                            <w:sz w:val="64"/>
                          </w:rPr>
                          <w:t>Launch Sites</w:t>
                        </w:r>
                      </w:p>
                    </w:txbxContent>
                  </v:textbox>
                </v:rect>
                <v:rect id="Rectangle 990" o:spid="_x0000_s1783" style="position:absolute;left:7491;top:39441;width:61624;height:6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b/>
                            <w:color w:val="FFFFFF"/>
                            <w:sz w:val="64"/>
                          </w:rPr>
                          <w:t>Proximities Analysis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026" name="Group 12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995" name="Picture 99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7" name="Rectangle 997"/>
                        <wps:cNvSpPr/>
                        <wps:spPr>
                          <a:xfrm>
                            <a:off x="859676" y="556210"/>
                            <a:ext cx="8312382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Site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Names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&amp;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8" name="Rectangle 998"/>
                        <wps:cNvSpPr/>
                        <wps:spPr>
                          <a:xfrm>
                            <a:off x="775805" y="1467355"/>
                            <a:ext cx="8593910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292929"/>
                                  <w:sz w:val="32"/>
                                </w:rPr>
                                <w:t xml:space="preserve">Before starting launch sites analysis, we list the names of all launch sites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" name="Rectangle 999"/>
                        <wps:cNvSpPr/>
                        <wps:spPr>
                          <a:xfrm>
                            <a:off x="775805" y="1711081"/>
                            <a:ext cx="4517440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292929"/>
                                  <w:sz w:val="32"/>
                                </w:rPr>
                                <w:t>some launch records (from SQL queries).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4" name="Rectangle 12024"/>
                        <wps:cNvSpPr/>
                        <wps:spPr>
                          <a:xfrm>
                            <a:off x="775805" y="3816715"/>
                            <a:ext cx="13663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292929"/>
                                  <w:sz w:val="32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5" name="Rectangle 12025"/>
                        <wps:cNvSpPr/>
                        <wps:spPr>
                          <a:xfrm>
                            <a:off x="877322" y="3816715"/>
                            <a:ext cx="494490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292929"/>
                                  <w:sz w:val="32"/>
                                </w:rPr>
                                <w:t xml:space="preserve"> records where launch sites begin with `CCA`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2" name="Picture 1002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724319" y="2057400"/>
                            <a:ext cx="7044842" cy="1444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4" name="Picture 1004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4033076"/>
                            <a:ext cx="10054806" cy="2593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5" name="Rectangle 1005"/>
                        <wps:cNvSpPr/>
                        <wps:spPr>
                          <a:xfrm>
                            <a:off x="8319605" y="2545559"/>
                            <a:ext cx="3518035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There are 4 distinct launch 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026" o:spid="_x0000_s1784" style="position:absolute;left:0;text-align:left;margin-left:0;margin-top:-.05pt;width:960pt;height:540pt;z-index:251685888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//2VBLAwQK&#10;AAAAAAAAACEATC2LCJ56AACeegAAFAAAAGRycy9tZWRpYS9pbWFnZTIuanBn/9j/4AAQSkZJRgAB&#10;AQEAYABgAAD/2wBDAAMCAgMCAgMDAwMEAwMEBQgFBQQEBQoHBwYIDAoMDAsKCwsNDhIQDQ4RDgsL&#10;EBYQERMUFRUVDA8XGBYUGBIUFRT/2wBDAQMEBAUEBQkFBQkUDQsNFBQUFBQUFBQUFBQUFBQUFBQU&#10;FBQUFBQUFBQUFBQUFBQUFBQUFBQUFBQUFBQUFBQUFBT/wAARCAC+A5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+L927YAGAAAAYZD9U5vjG+Q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">
                <v:shape id="Picture 995" o:spid="_x0000_s1785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">
                  <v:imagedata r:id="rId12" o:title=""/>
                </v:shape>
                <v:rect id="Rectangle 997" o:spid="_x0000_s1786" style="position:absolute;left:8596;top:5562;width:83124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riK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OP6C95lwBOTsBQAA//8DAFBLAQItABQABgAIAAAAIQDb4fbL7gAAAIUBAAATAAAAAAAAAAAA&#10;AAAAAAAAAABbQ29udGVudF9UeXBlc10ueG1sUEsBAi0AFAAGAAgAAAAhAFr0LFu/AAAAFQEAAAsA&#10;AAAAAAAAAAAAAAAAHwEAAF9yZWxzLy5yZWxzUEsBAi0AFAAGAAgAAAAhAJ7GuIrEAAAA3A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Launch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Site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Names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&amp;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Records</w:t>
                        </w:r>
                      </w:p>
                    </w:txbxContent>
                  </v:textbox>
                </v:rect>
                <v:rect id="Rectangle 998" o:spid="_x0000_s1787" style="position:absolute;left:7758;top:14673;width:8593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292929"/>
                            <w:sz w:val="32"/>
                          </w:rPr>
                          <w:t xml:space="preserve">Before starting launch sites analysis, we list the names of all launch sites and </w:t>
                        </w:r>
                      </w:p>
                    </w:txbxContent>
                  </v:textbox>
                </v:rect>
                <v:rect id="Rectangle 999" o:spid="_x0000_s1788" style="position:absolute;left:7758;top:17110;width:45174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292929"/>
                            <w:sz w:val="32"/>
                          </w:rPr>
                          <w:t>some launch records (from SQL queries).</w:t>
                        </w:r>
                      </w:p>
                    </w:txbxContent>
                  </v:textbox>
                </v:rect>
                <v:rect id="Rectangle 12024" o:spid="_x0000_s1789" style="position:absolute;left:7758;top:38167;width:136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mTmxQAAAN4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cRTP4f+dcIPc/AEAAP//AwBQSwECLQAUAAYACAAAACEA2+H2y+4AAACFAQAAEwAAAAAAAAAA&#10;AAAAAAAAAAAAW0NvbnRlbnRfVHlwZXNdLnhtbFBLAQItABQABgAIAAAAIQBa9CxbvwAAABUBAAAL&#10;AAAAAAAAAAAAAAAAAB8BAABfcmVscy8ucmVsc1BLAQItABQABgAIAAAAIQDxFmTm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292929"/>
                            <w:sz w:val="32"/>
                          </w:rPr>
                          <w:t>5</w:t>
                        </w:r>
                      </w:p>
                    </w:txbxContent>
                  </v:textbox>
                </v:rect>
                <v:rect id="Rectangle 12025" o:spid="_x0000_s1790" style="position:absolute;left:8773;top:38167;width:4944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sF9xQAAAN4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cRTP4f+dcIPc/AEAAP//AwBQSwECLQAUAAYACAAAACEA2+H2y+4AAACFAQAAEwAAAAAAAAAA&#10;AAAAAAAAAAAAW0NvbnRlbnRfVHlwZXNdLnhtbFBLAQItABQABgAIAAAAIQBa9CxbvwAAABUBAAAL&#10;AAAAAAAAAAAAAAAAAB8BAABfcmVscy8ucmVsc1BLAQItABQABgAIAAAAIQCeWsF9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292929"/>
                            <w:sz w:val="32"/>
                          </w:rPr>
                          <w:t xml:space="preserve"> records where launch sites begin with `CCA`</w:t>
                        </w:r>
                      </w:p>
                    </w:txbxContent>
                  </v:textbox>
                </v:rect>
                <v:shape id="Picture 1002" o:spid="_x0000_s1791" type="#_x0000_t75" style="position:absolute;left:7243;top:20574;width:70448;height:14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">
                  <v:imagedata r:id="rId87" o:title=""/>
                </v:shape>
                <v:shape id="Picture 1004" o:spid="_x0000_s1792" type="#_x0000_t75" style="position:absolute;left:6858;top:40330;width:100548;height:25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">
                  <v:imagedata r:id="rId88" o:title=""/>
                </v:shape>
                <v:rect id="Rectangle 1005" o:spid="_x0000_s1793" style="position:absolute;left:83196;top:25455;width:3518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AkRxAAAAN0AAAAPAAAAZHJzL2Rvd25yZXYueG1sRE9La8JA&#10;EL4L/Q/LFHrT3RZa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LncCRH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>There are 4 distinct launch sites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179" name="Group 12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012" name="Picture 101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4" name="Rectangle 1014"/>
                        <wps:cNvSpPr/>
                        <wps:spPr>
                          <a:xfrm>
                            <a:off x="859676" y="556210"/>
                            <a:ext cx="6782306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site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v.</w:t>
                              </w:r>
                              <w:r>
                                <w:rPr>
                                  <w:color w:val="0B49CB"/>
                                  <w:spacing w:val="61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Orbit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" name="Rectangle 1015"/>
                        <wps:cNvSpPr/>
                        <wps:spPr>
                          <a:xfrm>
                            <a:off x="919442" y="4210555"/>
                            <a:ext cx="9288174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We added that scattered chart, which has implications in the analysis of launch sites.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" name="Rectangle 1016"/>
                        <wps:cNvSpPr/>
                        <wps:spPr>
                          <a:xfrm>
                            <a:off x="919442" y="4475033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" name="Rectangle 1017"/>
                        <wps:cNvSpPr/>
                        <wps:spPr>
                          <a:xfrm>
                            <a:off x="1135444" y="4454281"/>
                            <a:ext cx="7880203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VAFB SLC 4E launch site in California, is used only for PO and SSO orbits,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" name="Rectangle 1018"/>
                        <wps:cNvSpPr/>
                        <wps:spPr>
                          <a:xfrm>
                            <a:off x="7070039" y="4454281"/>
                            <a:ext cx="1030189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meaning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9" name="Rectangle 1019"/>
                        <wps:cNvSpPr/>
                        <wps:spPr>
                          <a:xfrm>
                            <a:off x="1135444" y="4696914"/>
                            <a:ext cx="2836733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low altitude polar orbits.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" name="Rectangle 1020"/>
                        <wps:cNvSpPr/>
                        <wps:spPr>
                          <a:xfrm>
                            <a:off x="3271685" y="4696914"/>
                            <a:ext cx="5068584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North or south?  bound flights over the ocean.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" name="Rectangle 1021"/>
                        <wps:cNvSpPr/>
                        <wps:spPr>
                          <a:xfrm>
                            <a:off x="919442" y="4961404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" name="Rectangle 1022"/>
                        <wps:cNvSpPr/>
                        <wps:spPr>
                          <a:xfrm>
                            <a:off x="1135444" y="4940640"/>
                            <a:ext cx="6153861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All GTO/GEO launches take place in Florida launch 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" name="Rectangle 1023"/>
                        <wps:cNvSpPr/>
                        <wps:spPr>
                          <a:xfrm>
                            <a:off x="5770804" y="4940640"/>
                            <a:ext cx="3035750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. As close as possible 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1135444" y="5184721"/>
                            <a:ext cx="9261980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equator where earth tangential velocity is maximum, acting like a slingshot at lift off,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" name="Rectangle 1025"/>
                        <wps:cNvSpPr/>
                        <wps:spPr>
                          <a:xfrm>
                            <a:off x="1135444" y="5427355"/>
                            <a:ext cx="480232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from west to east over the ocean. (see gif).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4750918" y="5427355"/>
                            <a:ext cx="4273597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This helps with orbiting GEO satellites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1135444" y="5671080"/>
                            <a:ext cx="204471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with less energy.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919442" y="6401165"/>
                            <a:ext cx="182545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0" name="Picture 1030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827646" y="1354316"/>
                            <a:ext cx="8226362" cy="2621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2" name="Picture 1032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9208084" y="1828800"/>
                            <a:ext cx="2219757" cy="18266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4" name="Picture 1034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8314563" y="4153319"/>
                            <a:ext cx="3134157" cy="18266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2179" o:spid="_x0000_s1794" style="position:absolute;left:0;text-align:left;margin-left:0;margin-top:-.05pt;width:960pt;height:540pt;z-index:251686912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/9lQSwMECgAA&#10;AAAAAAAhAAIDMI6higAAoYoAABQAAABkcnMvbWVkaWEvaW1hZ2UyLmpwZ//Y/+AAEEpGSUYAAQEB&#10;AEgASAAA/9sAQwADAgIDAgIDAwMDBAMDBAUIBQUEBAUKBwcGCAwKDAwLCgsLDQ4SEA0OEQ4LCxAW&#10;EBETFBUVFQwPFxgWFBgSFBUU/9sAQwEDBAQFBAUJBQUJFA0LDRQUFBQUFBQUFBQUFBQUFBQUFBQU&#10;FBQUFBQUFBQUFBQUFBQUFBQUFBQUFBQUFBQUFBQU/8AAEQgBrQU/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V3Rf+QjD/wL/wBBqlV3Rf8AkIw/8C/9BrOYzqaKKK5igooooAKKKKACiiigAooooAKKKKACiiig&#10;AooooAKKKKACiiigAooooAKKKKACiiigAooooAKyte/49F/66CtWsrXv+PRf+ugqo7gc9RRRXXqQ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V3Rf+QjD/wL/wBBqlV3Rf8AkIw/8C/9&#10;BrOYzqaKKK5igooooAKKKKACiiigAooooAKKKKACiiigAooooAKKKKACiiigAooooAKKKKACiiig&#10;AooooAKyte/49F/66CtWsrXv+PRf+ugqo7gc9RRRXXqQ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V3Rf+QjD/wL/wBBqlV3Rf8AkIw/8C/9BrOYzqaKKK5igooooAKKKKACiiigAooo&#10;oAKKKKACiiigAooooAKKKKACiiigAooooAKKKKACiiigAooooAKyte/49F/66CtWsrXv+PRf+ugq&#10;o7gc9RRRXXqQ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D4v3btgAYAAABhkP1Tm+Mb5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r6KKK9sy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fRTKKAH0UUUAFFFFABRRRVAFFFF&#10;ABRRRQAUUUUAO8yim0UAOopvmU6ggKKKKACiiigsKKKKAH+ZRTKKAH0UyjzKAH0UUUEBRRRQAUUU&#10;UAP8yimUUAPoplFAD6KZ5lHmVYD6KKKACiiigAooooAKKKKACiiigAooooAKKKKACiiigAooooAK&#10;KKKACiiigAooooAKKKPMoAKKZ5lFAD6KZRUAP8ymeZRRQAUUUUAFFFFABRRRQAUUzzKKCx9M8yii&#10;gAooooAKKKKCAooooAKKKPMoAKPMptFBYUUUUAFFFFABRRRQAUUUUAFFFFSAUUUUAFM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+mUUAPoplFAD6KPMooAKKKKACiiigAooooAKKKKACiiiqAKKKKACiiigAooooAKKKKACiiig&#10;AooooAKKKKACiiigAooooAKKKKACiiigAooooAKKKKACiiigAooooAKKKKACijy6KACiiigAoooo&#10;AKKKKkAooooAKKKKACiiigAoopu6gB1FMooAXdS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r+i61eeH9ShvrGVobiJtystUKKANfxF&#10;4m1HxVfveanctc3Dfxs1Z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">
                <v:shape id="Picture 1012" o:spid="_x0000_s1795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">
                  <v:imagedata r:id="rId12" o:title=""/>
                </v:shape>
                <v:rect id="Rectangle 1014" o:spid="_x0000_s1796" style="position:absolute;left:8596;top:5562;width:67823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Tp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BTSTpXwgAAAN0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Launch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site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v.</w:t>
                        </w:r>
                        <w:r>
                          <w:rPr>
                            <w:color w:val="0B49CB"/>
                            <w:spacing w:val="61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Orbit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type</w:t>
                        </w:r>
                      </w:p>
                    </w:txbxContent>
                  </v:textbox>
                </v:rect>
                <v:rect id="Rectangle 1015" o:spid="_x0000_s1797" style="position:absolute;left:9194;top:42105;width:9288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Z/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A8BZ/MwgAAAN0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We added that scattered chart, which has implications in the analysis of launch sites. </w:t>
                        </w:r>
                      </w:p>
                    </w:txbxContent>
                  </v:textbox>
                </v:rect>
                <v:rect id="Rectangle 1016" o:spid="_x0000_s1798" style="position:absolute;left:9194;top:44750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wG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4MR/H0TTpDzDwAAAP//AwBQSwECLQAUAAYACAAAACEA2+H2y+4AAACFAQAAEwAAAAAAAAAAAAAA&#10;AAAAAAAAW0NvbnRlbnRfVHlwZXNdLnhtbFBLAQItABQABgAIAAAAIQBa9CxbvwAAABUBAAALAAAA&#10;AAAAAAAAAAAAAB8BAABfcmVscy8ucmVsc1BLAQItABQABgAIAAAAIQDM1wG7wgAAAN0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017" o:spid="_x0000_s1799" style="position:absolute;left:11354;top:44542;width:78802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6Q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eDMfx/E06Q8xcAAAD//wMAUEsBAi0AFAAGAAgAAAAhANvh9svuAAAAhQEAABMAAAAAAAAAAAAA&#10;AAAAAAAAAFtDb250ZW50X1R5cGVzXS54bWxQSwECLQAUAAYACAAAACEAWvQsW78AAAAVAQAACwAA&#10;AAAAAAAAAAAAAAAfAQAAX3JlbHMvLnJlbHNQSwECLQAUAAYACAAAACEAo5ukIM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VAFB SLC 4E launch site in California, is used only for PO and SSO orbits, </w:t>
                        </w:r>
                      </w:p>
                    </w:txbxContent>
                  </v:textbox>
                </v:rect>
                <v:rect id="Rectangle 1018" o:spid="_x0000_s1800" style="position:absolute;left:70700;top:44542;width:10302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B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givfyAh68Q8AAP//AwBQSwECLQAUAAYACAAAACEA2+H2y+4AAACFAQAAEwAAAAAAAAAA&#10;AAAAAAAAAAAAW0NvbnRlbnRfVHlwZXNdLnhtbFBLAQItABQABgAIAAAAIQBa9CxbvwAAABUBAAAL&#10;AAAAAAAAAAAAAAAAAB8BAABfcmVscy8ucmVsc1BLAQItABQABgAIAAAAIQDSBDBS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meaning </w:t>
                        </w:r>
                      </w:p>
                    </w:txbxContent>
                  </v:textbox>
                </v:rect>
                <v:rect id="Rectangle 1019" o:spid="_x0000_s1801" style="position:absolute;left:11354;top:46969;width:2836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JX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0ieH5TThBLh4AAAD//wMAUEsBAi0AFAAGAAgAAAAhANvh9svuAAAAhQEAABMAAAAAAAAAAAAA&#10;AAAAAAAAAFtDb250ZW50X1R5cGVzXS54bWxQSwECLQAUAAYACAAAACEAWvQsW78AAAAVAQAACwAA&#10;AAAAAAAAAAAAAAAfAQAAX3JlbHMvLnJlbHNQSwECLQAUAAYACAAAACEAvUiVyc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low altitude polar orbits. </w:t>
                        </w:r>
                      </w:p>
                    </w:txbxContent>
                  </v:textbox>
                </v:rect>
                <v:rect id="Rectangle 1020" o:spid="_x0000_s1802" style="position:absolute;left:32716;top:46969;width:5068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vbp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DiHvbp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North or south?  bound flights over the ocean.</w:t>
                        </w:r>
                      </w:p>
                    </w:txbxContent>
                  </v:textbox>
                </v:rect>
                <v:rect id="Rectangle 1021" o:spid="_x0000_s1803" style="position:absolute;left:9194;top:49614;width:907;height:1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lNy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wZ9eH8TTpCzFwAAAP//AwBQSwECLQAUAAYACAAAACEA2+H2y+4AAACFAQAAEwAAAAAAAAAAAAAA&#10;AAAAAAAAW0NvbnRlbnRfVHlwZXNdLnhtbFBLAQItABQABgAIAAAAIQBa9CxbvwAAABUBAAALAAAA&#10;AAAAAAAAAAAAAB8BAABfcmVscy8ucmVsc1BLAQItABQABgAIAAAAIQCNUlNywgAAAN0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022" o:spid="_x0000_s1804" style="position:absolute;left:11354;top:49406;width:6153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M0F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nCTw+004QeY/AAAA//8DAFBLAQItABQABgAIAAAAIQDb4fbL7gAAAIUBAAATAAAAAAAAAAAA&#10;AAAAAAAAAABbQ29udGVudF9UeXBlc10ueG1sUEsBAi0AFAAGAAgAAAAhAFr0LFu/AAAAFQEAAAsA&#10;AAAAAAAAAAAAAAAAHwEAAF9yZWxzLy5yZWxzUEsBAi0AFAAGAAgAAAAhAH2AzQX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>All GTO/GEO launches take place in Florida launch sites</w:t>
                        </w:r>
                      </w:p>
                    </w:txbxContent>
                  </v:textbox>
                </v:rect>
                <v:rect id="Rectangle 1023" o:spid="_x0000_s1805" style="position:absolute;left:57708;top:49406;width:3035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Gie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Esxons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. As close as possible to the </w:t>
                        </w:r>
                      </w:p>
                    </w:txbxContent>
                  </v:textbox>
                </v:rect>
                <v:rect id="Rectangle 1024" o:spid="_x0000_s1806" style="position:absolute;left:11354;top:51847;width:9262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fDq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nSXw6s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equator where earth tangential velocity is maximum, acting like a slingshot at lift off, </w:t>
                        </w:r>
                      </w:p>
                    </w:txbxContent>
                  </v:textbox>
                </v:rect>
                <v:rect id="Rectangle 1025" o:spid="_x0000_s1807" style="position:absolute;left:11354;top:54273;width:4802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VVx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8mlVcc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from west to east over the ocean. (see gif).  </w:t>
                        </w:r>
                      </w:p>
                    </w:txbxContent>
                  </v:textbox>
                </v:rect>
                <v:rect id="Rectangle 1026" o:spid="_x0000_s1808" style="position:absolute;left:47509;top:54273;width:4273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sG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ziBv2/CCXL9CwAA//8DAFBLAQItABQABgAIAAAAIQDb4fbL7gAAAIUBAAATAAAAAAAAAAAA&#10;AAAAAAAAAABbQ29udGVudF9UeXBlc10ueG1sUEsBAi0AFAAGAAgAAAAhAFr0LFu/AAAAFQEAAAsA&#10;AAAAAAAAAAAAAAAAHwEAAF9yZWxzLy5yZWxzUEsBAi0AFAAGAAgAAAAhAAK7ywb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This helps with orbiting GEO satellites </w:t>
                        </w:r>
                      </w:p>
                    </w:txbxContent>
                  </v:textbox>
                </v:rect>
                <v:rect id="Rectangle 1027" o:spid="_x0000_s1809" style="position:absolute;left:11354;top:56710;width:20447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26d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OH5TThBzh4AAAD//wMAUEsBAi0AFAAGAAgAAAAhANvh9svuAAAAhQEAABMAAAAAAAAAAAAA&#10;AAAAAAAAAFtDb250ZW50X1R5cGVzXS54bWxQSwECLQAUAAYACAAAACEAWvQsW78AAAAVAQAACwAA&#10;AAAAAAAAAAAAAAAfAQAAX3JlbHMvLnJlbHNQSwECLQAUAAYACAAAACEAbfdunc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with less energy.   </w:t>
                        </w:r>
                      </w:p>
                    </w:txbxContent>
                  </v:textbox>
                </v:rect>
                <v:rect id="Rectangle 1028" o:spid="_x0000_s1810" style="position:absolute;left:9194;top:64011;width:1825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rv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AcaPrv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  </w:t>
                        </w:r>
                      </w:p>
                    </w:txbxContent>
                  </v:textbox>
                </v:rect>
                <v:shape id="Picture 1030" o:spid="_x0000_s1811" type="#_x0000_t75" style="position:absolute;left:8276;top:13543;width:82264;height:26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">
                  <v:imagedata r:id="rId92" o:title=""/>
                </v:shape>
                <v:shape id="Picture 1032" o:spid="_x0000_s1812" type="#_x0000_t75" style="position:absolute;left:92080;top:18288;width:22198;height:18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">
                  <v:imagedata r:id="rId93" o:title=""/>
                </v:shape>
                <v:shape id="Picture 1034" o:spid="_x0000_s1813" type="#_x0000_t75" style="position:absolute;left:83145;top:41533;width:31342;height:18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">
                  <v:imagedata r:id="rId94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291" name="Group 12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039" name="Picture 103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" name="Rectangle 1041"/>
                        <wps:cNvSpPr/>
                        <wps:spPr>
                          <a:xfrm>
                            <a:off x="859676" y="559559"/>
                            <a:ext cx="6548388" cy="639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B49CB"/>
                                  <w:w w:val="127"/>
                                  <w:sz w:val="65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B49CB"/>
                                  <w:w w:val="127"/>
                                  <w:sz w:val="65"/>
                                </w:rPr>
                                <w:t>: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27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7"/>
                                  <w:sz w:val="65"/>
                                </w:rPr>
                                <w:t>All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27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7"/>
                                  <w:sz w:val="65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7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7"/>
                                  <w:sz w:val="65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3" name="Picture 1043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2206079" y="1696669"/>
                            <a:ext cx="6726605" cy="31971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5" name="Picture 1045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758876" y="4114801"/>
                            <a:ext cx="2895486" cy="18255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6" name="Shape 1046"/>
                        <wps:cNvSpPr/>
                        <wps:spPr>
                          <a:xfrm>
                            <a:off x="1600200" y="3361677"/>
                            <a:ext cx="1271156" cy="1439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1156" h="1439278">
                                <a:moveTo>
                                  <a:pt x="0" y="1439278"/>
                                </a:moveTo>
                                <a:lnTo>
                                  <a:pt x="1271156" y="0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" name="Shape 1047"/>
                        <wps:cNvSpPr/>
                        <wps:spPr>
                          <a:xfrm>
                            <a:off x="2839682" y="3308757"/>
                            <a:ext cx="78473" cy="81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73" h="81724">
                                <a:moveTo>
                                  <a:pt x="78473" y="0"/>
                                </a:moveTo>
                                <a:lnTo>
                                  <a:pt x="56883" y="81724"/>
                                </a:lnTo>
                                <a:lnTo>
                                  <a:pt x="0" y="31674"/>
                                </a:lnTo>
                                <a:lnTo>
                                  <a:pt x="784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8" name="Rectangle 1048"/>
                        <wps:cNvSpPr/>
                        <wps:spPr>
                          <a:xfrm>
                            <a:off x="3747605" y="5229518"/>
                            <a:ext cx="79296" cy="11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3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Rectangle 1049"/>
                        <wps:cNvSpPr/>
                        <wps:spPr>
                          <a:xfrm>
                            <a:off x="3963594" y="5212255"/>
                            <a:ext cx="5441251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VAFB SLC-4E: Vandenberg Space Launch Complex 4 (CA)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050"/>
                        <wps:cNvSpPr/>
                        <wps:spPr>
                          <a:xfrm>
                            <a:off x="3747605" y="5442993"/>
                            <a:ext cx="79296" cy="11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3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Rectangle 1051"/>
                        <wps:cNvSpPr/>
                        <wps:spPr>
                          <a:xfrm>
                            <a:off x="3963594" y="5424663"/>
                            <a:ext cx="5290821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KSC-LC29A: Kennedy Space Center - Merritt Island (FL)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" name="Rectangle 1052"/>
                        <wps:cNvSpPr/>
                        <wps:spPr>
                          <a:xfrm>
                            <a:off x="3747605" y="5655032"/>
                            <a:ext cx="79296" cy="11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3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" name="Rectangle 1053"/>
                        <wps:cNvSpPr/>
                        <wps:spPr>
                          <a:xfrm>
                            <a:off x="3963594" y="5637781"/>
                            <a:ext cx="5134242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CCAFS-LC40: Cape Canaveral Launch Complex 40 (FL)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" name="Rectangle 1054"/>
                        <wps:cNvSpPr/>
                        <wps:spPr>
                          <a:xfrm>
                            <a:off x="3747605" y="5868151"/>
                            <a:ext cx="79296" cy="11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3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3963594" y="5851255"/>
                            <a:ext cx="5713254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CCAF-SLC40: Cape Canaveral Space Launch Complex 40(FL)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38" name="Picture 12738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8454136" y="4111092"/>
                            <a:ext cx="2926080" cy="182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8" name="Shape 1058"/>
                        <wps:cNvSpPr/>
                        <wps:spPr>
                          <a:xfrm>
                            <a:off x="8295843" y="4368597"/>
                            <a:ext cx="1762557" cy="660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2557" h="660959">
                                <a:moveTo>
                                  <a:pt x="1762557" y="66095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9" name="Shape 1059"/>
                        <wps:cNvSpPr/>
                        <wps:spPr>
                          <a:xfrm>
                            <a:off x="8229600" y="4334752"/>
                            <a:ext cx="83883" cy="7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83" h="70929">
                                <a:moveTo>
                                  <a:pt x="83883" y="0"/>
                                </a:moveTo>
                                <a:lnTo>
                                  <a:pt x="57594" y="70929"/>
                                </a:lnTo>
                                <a:lnTo>
                                  <a:pt x="0" y="9004"/>
                                </a:lnTo>
                                <a:lnTo>
                                  <a:pt x="838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1" name="Picture 1061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9662401" y="1690916"/>
                            <a:ext cx="1661046" cy="18255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2" name="Shape 1062"/>
                        <wps:cNvSpPr/>
                        <wps:spPr>
                          <a:xfrm>
                            <a:off x="10286644" y="4572000"/>
                            <a:ext cx="454317" cy="454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317" h="454317">
                                <a:moveTo>
                                  <a:pt x="0" y="227152"/>
                                </a:moveTo>
                                <a:lnTo>
                                  <a:pt x="0" y="227152"/>
                                </a:lnTo>
                                <a:cubicBezTo>
                                  <a:pt x="0" y="187198"/>
                                  <a:pt x="10440" y="147955"/>
                                  <a:pt x="30594" y="113754"/>
                                </a:cubicBezTo>
                                <a:cubicBezTo>
                                  <a:pt x="50394" y="79197"/>
                                  <a:pt x="79197" y="50394"/>
                                  <a:pt x="113754" y="30594"/>
                                </a:cubicBezTo>
                                <a:cubicBezTo>
                                  <a:pt x="147955" y="10440"/>
                                  <a:pt x="187198" y="0"/>
                                  <a:pt x="227152" y="0"/>
                                </a:cubicBezTo>
                                <a:lnTo>
                                  <a:pt x="227152" y="0"/>
                                </a:lnTo>
                                <a:cubicBezTo>
                                  <a:pt x="267119" y="0"/>
                                  <a:pt x="306350" y="10440"/>
                                  <a:pt x="340919" y="30594"/>
                                </a:cubicBezTo>
                                <a:cubicBezTo>
                                  <a:pt x="375120" y="50394"/>
                                  <a:pt x="403911" y="79197"/>
                                  <a:pt x="423711" y="113754"/>
                                </a:cubicBezTo>
                                <a:cubicBezTo>
                                  <a:pt x="443878" y="147955"/>
                                  <a:pt x="454317" y="187198"/>
                                  <a:pt x="454317" y="227152"/>
                                </a:cubicBezTo>
                                <a:lnTo>
                                  <a:pt x="454317" y="227152"/>
                                </a:lnTo>
                                <a:lnTo>
                                  <a:pt x="454317" y="227152"/>
                                </a:lnTo>
                                <a:cubicBezTo>
                                  <a:pt x="454317" y="267119"/>
                                  <a:pt x="443878" y="306350"/>
                                  <a:pt x="423711" y="340919"/>
                                </a:cubicBezTo>
                                <a:cubicBezTo>
                                  <a:pt x="403911" y="375120"/>
                                  <a:pt x="375120" y="403911"/>
                                  <a:pt x="340919" y="423711"/>
                                </a:cubicBezTo>
                                <a:cubicBezTo>
                                  <a:pt x="306350" y="443878"/>
                                  <a:pt x="267119" y="454317"/>
                                  <a:pt x="227152" y="454317"/>
                                </a:cubicBezTo>
                                <a:lnTo>
                                  <a:pt x="227152" y="454317"/>
                                </a:lnTo>
                                <a:cubicBezTo>
                                  <a:pt x="187198" y="454317"/>
                                  <a:pt x="147955" y="443878"/>
                                  <a:pt x="113754" y="423711"/>
                                </a:cubicBezTo>
                                <a:cubicBezTo>
                                  <a:pt x="79197" y="403911"/>
                                  <a:pt x="50394" y="375120"/>
                                  <a:pt x="30594" y="340919"/>
                                </a:cubicBezTo>
                                <a:cubicBezTo>
                                  <a:pt x="10440" y="306350"/>
                                  <a:pt x="0" y="267119"/>
                                  <a:pt x="0" y="227152"/>
                                </a:cubicBezTo>
                                <a:close/>
                              </a:path>
                            </a:pathLst>
                          </a:custGeom>
                          <a:ln w="18360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" name="Shape 1063"/>
                        <wps:cNvSpPr/>
                        <wps:spPr>
                          <a:xfrm>
                            <a:off x="10515600" y="3520072"/>
                            <a:ext cx="356" cy="1052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" h="1052284">
                                <a:moveTo>
                                  <a:pt x="0" y="1052284"/>
                                </a:moveTo>
                                <a:lnTo>
                                  <a:pt x="356" y="0"/>
                                </a:lnTo>
                              </a:path>
                            </a:pathLst>
                          </a:custGeom>
                          <a:ln w="18360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291" o:spid="_x0000_s1814" style="position:absolute;left:0;text-align:left;margin-left:0;margin-top:-.05pt;width:960pt;height:540pt;z-index:251687936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D4v3btgAYAAABhkP1Tm+Mb5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pO2oizOtHTBIWAAAAABJRU5E&#10;rkJgglBLAwQKAAAAAAAAACEAISjpfYxjAACMYwAAFAAAAGRycy9tZWRpYS9pbWFnZTUuanBn/9j/&#10;4AAQSkZJRgABAQEAdwB3AAD/2wBDAAMCAgMCAgMDAwMEAwMEBQgFBQQEBQoHBwYIDAoMDAsKCwsN&#10;DhIQDQ4RDgsLEBYQERMUFRUVDA8XGBYUGBIUFRT/2wBDAQMEBAUEBQkFBQkUDQsNFBQUFBQUFBQU&#10;FBQUFBQUFBQUFBQUFBQUFBQUFBQUFBQUFBQUFBQUFBQUFBQUFBQUFBT/wAARCAFqAU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">
                <v:shape id="Picture 1039" o:spid="_x0000_s1815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">
                  <v:imagedata r:id="rId12" o:title=""/>
                </v:shape>
                <v:rect id="Rectangle 1041" o:spid="_x0000_s1816" style="position:absolute;left:8596;top:5595;width:65484;height:6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bbS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BQjbbSwgAAAN0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0B49CB"/>
                            <w:w w:val="127"/>
                            <w:sz w:val="65"/>
                          </w:rPr>
                          <w:t>SpaceX</w:t>
                        </w:r>
                        <w:proofErr w:type="spellEnd"/>
                        <w:r>
                          <w:rPr>
                            <w:color w:val="0B49CB"/>
                            <w:w w:val="127"/>
                            <w:sz w:val="65"/>
                          </w:rPr>
                          <w:t>:</w:t>
                        </w:r>
                        <w:r>
                          <w:rPr>
                            <w:color w:val="0B49CB"/>
                            <w:spacing w:val="58"/>
                            <w:w w:val="127"/>
                            <w:sz w:val="65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7"/>
                            <w:sz w:val="65"/>
                          </w:rPr>
                          <w:t>All</w:t>
                        </w:r>
                        <w:r>
                          <w:rPr>
                            <w:color w:val="0B49CB"/>
                            <w:spacing w:val="59"/>
                            <w:w w:val="127"/>
                            <w:sz w:val="65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7"/>
                            <w:sz w:val="65"/>
                          </w:rPr>
                          <w:t>launch</w:t>
                        </w:r>
                        <w:r>
                          <w:rPr>
                            <w:color w:val="0B49CB"/>
                            <w:spacing w:val="60"/>
                            <w:w w:val="127"/>
                            <w:sz w:val="65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7"/>
                            <w:sz w:val="65"/>
                          </w:rPr>
                          <w:t>sites</w:t>
                        </w:r>
                      </w:p>
                    </w:txbxContent>
                  </v:textbox>
                </v:rect>
                <v:shape id="Picture 1043" o:spid="_x0000_s1817" type="#_x0000_t75" style="position:absolute;left:22060;top:16966;width:67266;height:31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">
                  <v:imagedata r:id="rId99" o:title=""/>
                </v:shape>
                <v:shape id="Picture 1045" o:spid="_x0000_s1818" type="#_x0000_t75" style="position:absolute;left:7588;top:41148;width:28955;height:18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">
                  <v:imagedata r:id="rId100" o:title=""/>
                </v:shape>
                <v:shape id="Shape 1046" o:spid="_x0000_s1819" style="position:absolute;left:16002;top:33616;width:12711;height:14393;visibility:visible;mso-wrap-style:square;v-text-anchor:top" coordsize="1271156,1439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" path="m,1439278l1271156,e" filled="f" strokecolor="#3465a4" strokeweight=".1pt">
                  <v:stroke miterlimit="83231f" joinstyle="miter"/>
                  <v:path arrowok="t" textboxrect="0,0,1271156,1439278"/>
                </v:shape>
                <v:shape id="Shape 1047" o:spid="_x0000_s1820" style="position:absolute;left:28396;top:33087;width:785;height:817;visibility:visible;mso-wrap-style:square;v-text-anchor:top" coordsize="78473,81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" path="m78473,l56883,81724,,31674,78473,xe" fillcolor="#3465a4" stroked="f" strokeweight="0">
                  <v:stroke miterlimit="83231f" joinstyle="miter"/>
                  <v:path arrowok="t" textboxrect="0,0,78473,81724"/>
                </v:shape>
                <v:rect id="Rectangle 1048" o:spid="_x0000_s1821" style="position:absolute;left:37476;top:52295;width:793;height:1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x9P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MG3H0/HAAAA3Q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3"/>
                          </w:rPr>
                          <w:t></w:t>
                        </w:r>
                      </w:p>
                    </w:txbxContent>
                  </v:textbox>
                </v:rect>
                <v:rect id="Rectangle 1049" o:spid="_x0000_s1822" style="position:absolute;left:39635;top:52122;width:5441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7rU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rvu61M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VAFB SLC-4E: Vandenberg Space Launch Complex 4 (CA)</w:t>
                        </w:r>
                      </w:p>
                    </w:txbxContent>
                  </v:textbox>
                </v:rect>
                <v:rect id="Rectangle 1050" o:spid="_x0000_s1823" style="position:absolute;left:37476;top:54429;width:793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IWU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LoYhZTHAAAA3Q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3"/>
                          </w:rPr>
                          <w:t></w:t>
                        </w:r>
                      </w:p>
                    </w:txbxContent>
                  </v:textbox>
                </v:rect>
                <v:rect id="Rectangle 1051" o:spid="_x0000_s1824" style="position:absolute;left:39635;top:54246;width:5290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CAP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DVVCAPwgAAAN0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KSC-LC29A: Kennedy Space Center - Merritt Island (FL)</w:t>
                        </w:r>
                      </w:p>
                    </w:txbxContent>
                  </v:textbox>
                </v:rect>
                <v:rect id="Rectangle 1052" o:spid="_x0000_s1825" style="position:absolute;left:37476;top:56550;width:793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r54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JYa+eM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3"/>
                          </w:rPr>
                          <w:t></w:t>
                        </w:r>
                      </w:p>
                    </w:txbxContent>
                  </v:textbox>
                </v:rect>
                <v:rect id="Rectangle 1053" o:spid="_x0000_s1826" style="position:absolute;left:39635;top:56377;width:51343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hvj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BKyhvj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CCAFS-LC40: Cape Canaveral Launch Complex 40 (FL)</w:t>
                        </w:r>
                      </w:p>
                    </w:txbxContent>
                  </v:textbox>
                </v:rect>
                <v:rect id="Rectangle 1054" o:spid="_x0000_s1827" style="position:absolute;left:37476;top:58681;width:793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4OX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FI4OX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3"/>
                          </w:rPr>
                          <w:t></w:t>
                        </w:r>
                      </w:p>
                    </w:txbxContent>
                  </v:textbox>
                </v:rect>
                <v:rect id="Rectangle 1055" o:spid="_x0000_s1828" style="position:absolute;left:39635;top:58512;width:5713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CCAF-SLC40: Cape Canaveral Space Launch Complex 40(FL)</w:t>
                        </w:r>
                      </w:p>
                    </w:txbxContent>
                  </v:textbox>
                </v:rect>
                <v:shape id="Picture 12738" o:spid="_x0000_s1829" type="#_x0000_t75" style="position:absolute;left:84541;top:41110;width:29261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">
                  <v:imagedata r:id="rId101" o:title=""/>
                </v:shape>
                <v:shape id="Shape 1058" o:spid="_x0000_s1830" style="position:absolute;left:82958;top:43685;width:17626;height:6610;visibility:visible;mso-wrap-style:square;v-text-anchor:top" coordsize="1762557,660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" path="m1762557,660959l,e" filled="f" strokecolor="#3465a4" strokeweight=".1pt">
                  <v:stroke miterlimit="83231f" joinstyle="miter"/>
                  <v:path arrowok="t" textboxrect="0,0,1762557,660959"/>
                </v:shape>
                <v:shape id="Shape 1059" o:spid="_x0000_s1831" style="position:absolute;left:82296;top:43347;width:838;height:709;visibility:visible;mso-wrap-style:square;v-text-anchor:top" coordsize="83883,70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" path="m83883,l57594,70929,,9004,83883,xe" fillcolor="#3465a4" stroked="f" strokeweight="0">
                  <v:stroke miterlimit="83231f" joinstyle="miter"/>
                  <v:path arrowok="t" textboxrect="0,0,83883,70929"/>
                </v:shape>
                <v:shape id="Picture 1061" o:spid="_x0000_s1832" type="#_x0000_t75" style="position:absolute;left:96624;top:16909;width:16610;height:18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">
                  <v:imagedata r:id="rId102" o:title=""/>
                </v:shape>
                <v:shape id="Shape 1062" o:spid="_x0000_s1833" style="position:absolute;left:102866;top:45720;width:4543;height:4543;visibility:visible;mso-wrap-style:square;v-text-anchor:top" coordsize="454317,454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" path="m,227152r,c,187198,10440,147955,30594,113754,50394,79197,79197,50394,113754,30594,147955,10440,187198,,227152,r,c267119,,306350,10440,340919,30594v34201,19800,62992,48603,82792,83160c443878,147955,454317,187198,454317,227152r,l454317,227152v,39967,-10439,79198,-30606,113767c403911,375120,375120,403911,340919,423711v-34569,20167,-73800,30606,-113767,30606l227152,454317v-39954,,-79197,-10439,-113398,-30606c79197,403911,50394,375120,30594,340919,10440,306350,,267119,,227152xe" filled="f" strokecolor="#f30" strokeweight=".51mm">
                  <v:path arrowok="t" textboxrect="0,0,454317,454317"/>
                </v:shape>
                <v:shape id="Shape 1063" o:spid="_x0000_s1834" style="position:absolute;left:105156;top:35200;width:3;height:10523;visibility:visible;mso-wrap-style:square;v-text-anchor:top" coordsize="356,1052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" path="m,1052284l356,e" filled="f" strokecolor="#f30" strokeweight=".51mm">
                  <v:path arrowok="t" textboxrect="0,0,356,1052284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206" name="Group 12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068" name="Picture 106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0" name="Rectangle 1070"/>
                        <wps:cNvSpPr/>
                        <wps:spPr>
                          <a:xfrm>
                            <a:off x="859676" y="559559"/>
                            <a:ext cx="12649746" cy="639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3"/>
                                  <w:sz w:val="65"/>
                                </w:rPr>
                                <w:t>Falcon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23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3"/>
                                  <w:sz w:val="65"/>
                                </w:rPr>
                                <w:t>9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23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3"/>
                                  <w:sz w:val="65"/>
                                </w:rPr>
                                <w:t>Success/Failed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3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3"/>
                                  <w:sz w:val="65"/>
                                </w:rPr>
                                <w:t>launches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3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3"/>
                                  <w:sz w:val="65"/>
                                </w:rPr>
                                <w:t>for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23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3"/>
                                  <w:sz w:val="65"/>
                                </w:rPr>
                                <w:t>each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23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3"/>
                                  <w:sz w:val="65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2" name="Picture 1072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2979725" y="4114800"/>
                            <a:ext cx="1818005" cy="2252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4" name="Picture 1074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1271156" y="1600200"/>
                            <a:ext cx="1926006" cy="18255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5" name="Rectangle 1075"/>
                        <wps:cNvSpPr/>
                        <wps:spPr>
                          <a:xfrm>
                            <a:off x="751675" y="3528540"/>
                            <a:ext cx="53455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791286" y="3528540"/>
                            <a:ext cx="4023285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Vandenberg Space Launch Complex 4 (CA)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" name="Rectangle 1077"/>
                        <wps:cNvSpPr/>
                        <wps:spPr>
                          <a:xfrm>
                            <a:off x="1835277" y="3741659"/>
                            <a:ext cx="1193504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VAFB SLC-4E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9" name="Picture 1079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9348839" y="1617472"/>
                            <a:ext cx="2008442" cy="18255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0" name="Rectangle 1080"/>
                        <wps:cNvSpPr/>
                        <wps:spPr>
                          <a:xfrm>
                            <a:off x="9738360" y="3528540"/>
                            <a:ext cx="1878006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Cape Canaveral (FL)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9955441" y="3741659"/>
                            <a:ext cx="53454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9995040" y="3741659"/>
                            <a:ext cx="1247195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CCAFS-SLC40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4" name="Picture 1084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6894005" y="1639075"/>
                            <a:ext cx="2026806" cy="18255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5" name="Rectangle 1085"/>
                        <wps:cNvSpPr/>
                        <wps:spPr>
                          <a:xfrm>
                            <a:off x="7185597" y="3553737"/>
                            <a:ext cx="1929568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Cape Canaveral (FL)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" name="Rectangle 1086"/>
                        <wps:cNvSpPr/>
                        <wps:spPr>
                          <a:xfrm>
                            <a:off x="7484034" y="3765776"/>
                            <a:ext cx="1136264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CCAFS-LC40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8" name="Picture 1088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4481995" y="1634757"/>
                            <a:ext cx="2045157" cy="18255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9" name="Rectangle 1089"/>
                        <wps:cNvSpPr/>
                        <wps:spPr>
                          <a:xfrm>
                            <a:off x="4551845" y="3553737"/>
                            <a:ext cx="2546425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Kennedy Space Center (FL)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" name="Rectangle 1090"/>
                        <wps:cNvSpPr/>
                        <wps:spPr>
                          <a:xfrm>
                            <a:off x="5110557" y="3765776"/>
                            <a:ext cx="1059867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KSC LC 39A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091"/>
                        <wps:cNvSpPr/>
                        <wps:spPr>
                          <a:xfrm>
                            <a:off x="5576405" y="4896355"/>
                            <a:ext cx="4331655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Table:  Synthesis of launches 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" name="Rectangle 1092"/>
                        <wps:cNvSpPr/>
                        <wps:spPr>
                          <a:xfrm>
                            <a:off x="5576405" y="5140081"/>
                            <a:ext cx="1633990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Class 0= 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5576405" y="5382714"/>
                            <a:ext cx="1754967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Class 1= 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206" o:spid="_x0000_s1835" style="position:absolute;left:0;text-align:left;margin-left:0;margin-top:-.05pt;width:960pt;height:540pt;z-index:251688960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oooork1NQ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Pi/du2ABgAAAGGQ/VOb4xvk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">
                <v:shape id="Picture 1068" o:spid="_x0000_s1836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">
                  <v:imagedata r:id="rId12" o:title=""/>
                </v:shape>
                <v:rect id="Rectangle 1070" o:spid="_x0000_s1837" style="position:absolute;left:8596;top:5595;width:126498;height:6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dn0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++UZG0Pk/AAAA//8DAFBLAQItABQABgAIAAAAIQDb4fbL7gAAAIUBAAATAAAAAAAA&#10;AAAAAAAAAAAAAABbQ29udGVudF9UeXBlc10ueG1sUEsBAi0AFAAGAAgAAAAhAFr0LFu/AAAAFQEA&#10;AAsAAAAAAAAAAAAAAAAAHwEAAF9yZWxzLy5yZWxzUEsBAi0AFAAGAAgAAAAhAPGt2fTHAAAA3Q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3"/>
                            <w:sz w:val="65"/>
                          </w:rPr>
                          <w:t>Falcon</w:t>
                        </w:r>
                        <w:r>
                          <w:rPr>
                            <w:color w:val="0B49CB"/>
                            <w:spacing w:val="59"/>
                            <w:w w:val="123"/>
                            <w:sz w:val="65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3"/>
                            <w:sz w:val="65"/>
                          </w:rPr>
                          <w:t>9</w:t>
                        </w:r>
                        <w:r>
                          <w:rPr>
                            <w:color w:val="0B49CB"/>
                            <w:spacing w:val="59"/>
                            <w:w w:val="123"/>
                            <w:sz w:val="65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3"/>
                            <w:sz w:val="65"/>
                          </w:rPr>
                          <w:t>Success/Failed</w:t>
                        </w:r>
                        <w:r>
                          <w:rPr>
                            <w:color w:val="0B49CB"/>
                            <w:spacing w:val="60"/>
                            <w:w w:val="123"/>
                            <w:sz w:val="65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3"/>
                            <w:sz w:val="65"/>
                          </w:rPr>
                          <w:t>launches</w:t>
                        </w:r>
                        <w:r>
                          <w:rPr>
                            <w:color w:val="0B49CB"/>
                            <w:spacing w:val="60"/>
                            <w:w w:val="123"/>
                            <w:sz w:val="65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3"/>
                            <w:sz w:val="65"/>
                          </w:rPr>
                          <w:t>for</w:t>
                        </w:r>
                        <w:r>
                          <w:rPr>
                            <w:color w:val="0B49CB"/>
                            <w:spacing w:val="58"/>
                            <w:w w:val="123"/>
                            <w:sz w:val="65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3"/>
                            <w:sz w:val="65"/>
                          </w:rPr>
                          <w:t>each</w:t>
                        </w:r>
                        <w:r>
                          <w:rPr>
                            <w:color w:val="0B49CB"/>
                            <w:spacing w:val="59"/>
                            <w:w w:val="123"/>
                            <w:sz w:val="65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3"/>
                            <w:sz w:val="65"/>
                          </w:rPr>
                          <w:t>site</w:t>
                        </w:r>
                      </w:p>
                    </w:txbxContent>
                  </v:textbox>
                </v:rect>
                <v:shape id="Picture 1072" o:spid="_x0000_s1838" type="#_x0000_t75" style="position:absolute;left:29797;top:41148;width:18180;height:22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">
                  <v:imagedata r:id="rId108" o:title=""/>
                </v:shape>
                <v:shape id="Picture 1074" o:spid="_x0000_s1839" type="#_x0000_t75" style="position:absolute;left:12711;top:16002;width:19260;height:18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">
                  <v:imagedata r:id="rId109" o:title=""/>
                </v:shape>
                <v:rect id="Rectangle 1075" o:spid="_x0000_s1840" style="position:absolute;left:7516;top:35285;width:53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nps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Dh2nps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6" o:spid="_x0000_s1841" style="position:absolute;left:7912;top:35285;width:4023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Qb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PE3g/5twglz+AQAA//8DAFBLAQItABQABgAIAAAAIQDb4fbL7gAAAIUBAAATAAAAAAAAAAAA&#10;AAAAAAAAAABbQ29udGVudF9UeXBlc10ueG1sUEsBAi0AFAAGAAgAAAAhAFr0LFu/AAAAFQEAAAsA&#10;AAAAAAAAAAAAAAAAHwEAAF9yZWxzLy5yZWxzUEsBAi0AFAAGAAgAAAAhABEI5Bv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Vandenberg Space Launch Complex 4 (CA)</w:t>
                        </w:r>
                      </w:p>
                    </w:txbxContent>
                  </v:textbox>
                </v:rect>
                <v:rect id="Rectangle 1077" o:spid="_x0000_s1842" style="position:absolute;left:18352;top:37416;width:1193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EGA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F+PBrB/zfhBDm/AQAA//8DAFBLAQItABQABgAIAAAAIQDb4fbL7gAAAIUBAAATAAAAAAAAAAAA&#10;AAAAAAAAAABbQ29udGVudF9UeXBlc10ueG1sUEsBAi0AFAAGAAgAAAAhAFr0LFu/AAAAFQEAAAsA&#10;AAAAAAAAAAAAAAAAHwEAAF9yZWxzLy5yZWxzUEsBAi0AFAAGAAgAAAAhAH5EQYD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VAFB SLC-4E</w:t>
                        </w:r>
                      </w:p>
                    </w:txbxContent>
                  </v:textbox>
                </v:rect>
                <v:shape id="Picture 1079" o:spid="_x0000_s1843" type="#_x0000_t75" style="position:absolute;left:93488;top:16174;width:20084;height:18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">
                  <v:imagedata r:id="rId110" o:title=""/>
                </v:shape>
                <v:rect id="Rectangle 1080" o:spid="_x0000_s1844" style="position:absolute;left:97383;top:35285;width:1878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KnT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++UZG0PkvAAAA//8DAFBLAQItABQABgAIAAAAIQDb4fbL7gAAAIUBAAATAAAAAAAA&#10;AAAAAAAAAAAAAABbQ29udGVudF9UeXBlc10ueG1sUEsBAi0AFAAGAAgAAAAhAFr0LFu/AAAAFQEA&#10;AAsAAAAAAAAAAAAAAAAAHwEAAF9yZWxzLy5yZWxzUEsBAi0AFAAGAAgAAAAhAMR4qdPHAAAA3Q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Cape Canaveral (FL)</w:t>
                        </w:r>
                      </w:p>
                    </w:txbxContent>
                  </v:textbox>
                </v:rect>
                <v:rect id="Rectangle 1081" o:spid="_x0000_s1845" style="position:absolute;left:99554;top:37416;width:53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AxI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OFnB3zfhBLn9BQAA//8DAFBLAQItABQABgAIAAAAIQDb4fbL7gAAAIUBAAATAAAAAAAAAAAA&#10;AAAAAAAAAABbQ29udGVudF9UeXBlc10ueG1sUEsBAi0AFAAGAAgAAAAhAFr0LFu/AAAAFQEAAAsA&#10;AAAAAAAAAAAAAAAAHwEAAF9yZWxzLy5yZWxzUEsBAi0AFAAGAAgAAAAhAKs0DEj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2" o:spid="_x0000_s1846" style="position:absolute;left:99950;top:37416;width:1247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pI/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/FY3h+E06QswcAAAD//wMAUEsBAi0AFAAGAAgAAAAhANvh9svuAAAAhQEAABMAAAAAAAAAAAAA&#10;AAAAAAAAAFtDb250ZW50X1R5cGVzXS54bWxQSwECLQAUAAYACAAAACEAWvQsW78AAAAVAQAACwAA&#10;AAAAAAAAAAAAAAAfAQAAX3JlbHMvLnJlbHNQSwECLQAUAAYACAAAACEAW+aSP8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CCAFS-SLC40</w:t>
                        </w:r>
                      </w:p>
                    </w:txbxContent>
                  </v:textbox>
                </v:rect>
                <v:shape id="Picture 1084" o:spid="_x0000_s1847" type="#_x0000_t75" style="position:absolute;left:68940;top:16390;width:20268;height:18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">
                  <v:imagedata r:id="rId111" o:title=""/>
                </v:shape>
                <v:rect id="Rectangle 1085" o:spid="_x0000_s1848" style="position:absolute;left:71855;top:35537;width:1929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pLwwAAAN0AAAAPAAAAZHJzL2Rvd25yZXYueG1sRE9Li8Iw&#10;EL4L/ocwgjdNFZT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1A8KS8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Cape Canaveral (FL) </w:t>
                        </w:r>
                      </w:p>
                    </w:txbxContent>
                  </v:textbox>
                </v:rect>
                <v:rect id="Rectangle 1086" o:spid="_x0000_s1849" style="position:absolute;left:74840;top:37657;width:11362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ZQ8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FY3h+E06QswcAAAD//wMAUEsBAi0AFAAGAAgAAAAhANvh9svuAAAAhQEAABMAAAAAAAAAAAAA&#10;AAAAAAAAAFtDb250ZW50X1R5cGVzXS54bWxQSwECLQAUAAYACAAAACEAWvQsW78AAAAVAQAACwAA&#10;AAAAAAAAAAAAAAAfAQAAX3JlbHMvLnJlbHNQSwECLQAUAAYACAAAACEAJN2UPM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CCAFS-LC40</w:t>
                        </w:r>
                      </w:p>
                    </w:txbxContent>
                  </v:textbox>
                </v:rect>
                <v:shape id="Picture 1088" o:spid="_x0000_s1850" type="#_x0000_t75" style="position:absolute;left:44819;top:16347;width:20452;height:18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">
                  <v:imagedata r:id="rId112" o:title=""/>
                </v:shape>
                <v:rect id="Rectangle 1089" o:spid="_x0000_s1851" style="position:absolute;left:45518;top:35537;width:2546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Kennedy Space Center (FL)</w:t>
                        </w:r>
                      </w:p>
                    </w:txbxContent>
                  </v:textbox>
                </v:rect>
                <v:rect id="Rectangle 1090" o:spid="_x0000_s1852" style="position:absolute;left:51105;top:37657;width:10599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T8O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X75RkbQ838AAAD//wMAUEsBAi0AFAAGAAgAAAAhANvh9svuAAAAhQEAABMAAAAAAAAA&#10;AAAAAAAAAAAAAFtDb250ZW50X1R5cGVzXS54bWxQSwECLQAUAAYACAAAACEAWvQsW78AAAAVAQAA&#10;CwAAAAAAAAAAAAAAAAAfAQAAX3JlbHMvLnJlbHNQSwECLQAUAAYACAAAACEAQaE/DsYAAADd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KSC LC 39A</w:t>
                        </w:r>
                      </w:p>
                    </w:txbxContent>
                  </v:textbox>
                </v:rect>
                <v:rect id="Rectangle 1091" o:spid="_x0000_s1853" style="position:absolute;left:55764;top:48963;width:4331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ZqV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UT+D5TThBLh4AAAD//wMAUEsBAi0AFAAGAAgAAAAhANvh9svuAAAAhQEAABMAAAAAAAAAAAAA&#10;AAAAAAAAAFtDb250ZW50X1R5cGVzXS54bWxQSwECLQAUAAYACAAAACEAWvQsW78AAAAVAQAACwAA&#10;AAAAAAAAAAAAAAAfAQAAX3JlbHMvLnJlbHNQSwECLQAUAAYACAAAACEALu2alc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>Table:  Synthesis of launches outcomes</w:t>
                        </w:r>
                      </w:p>
                    </w:txbxContent>
                  </v:textbox>
                </v:rect>
                <v:rect id="Rectangle 1092" o:spid="_x0000_s1854" style="position:absolute;left:55764;top:51400;width:16339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wTi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SG6zfhBLn+BwAA//8DAFBLAQItABQABgAIAAAAIQDb4fbL7gAAAIUBAAATAAAAAAAAAAAA&#10;AAAAAAAAAABbQ29udGVudF9UeXBlc10ueG1sUEsBAi0AFAAGAAgAAAAhAFr0LFu/AAAAFQEAAAsA&#10;AAAAAAAAAAAAAAAAHwEAAF9yZWxzLy5yZWxzUEsBAi0AFAAGAAgAAAAhAN4/BOL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Class 0= failure</w:t>
                        </w:r>
                      </w:p>
                    </w:txbxContent>
                  </v:textbox>
                </v:rect>
                <v:rect id="Rectangle 1093" o:spid="_x0000_s1855" style="position:absolute;left:55764;top:53827;width:1754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6F5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sXOhec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Class 1= success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134" name="Group 12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098" name="Picture 109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0" name="Rectangle 1100"/>
                        <wps:cNvSpPr/>
                        <wps:spPr>
                          <a:xfrm>
                            <a:off x="859676" y="561789"/>
                            <a:ext cx="13574167" cy="633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4"/>
                                  <w:sz w:val="64"/>
                                </w:rPr>
                                <w:t>Distances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4"/>
                                </w:rPr>
                                <w:t>between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4"/>
                                </w:rPr>
                                <w:t>a</w:t>
                              </w:r>
                              <w:r>
                                <w:rPr>
                                  <w:color w:val="0B49CB"/>
                                  <w:spacing w:val="61"/>
                                  <w:w w:val="124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4"/>
                                </w:rPr>
                                <w:t>site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4"/>
                                </w:rPr>
                                <w:t>to</w:t>
                              </w:r>
                              <w:r>
                                <w:rPr>
                                  <w:color w:val="0B49CB"/>
                                  <w:spacing w:val="62"/>
                                  <w:w w:val="124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4"/>
                                </w:rPr>
                                <w:t>its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4"/>
                                </w:rPr>
                                <w:t>proximities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45" name="Picture 12745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1104392" y="1447140"/>
                            <a:ext cx="4773169" cy="3654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4" name="Picture 1104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6410160" y="1416228"/>
                            <a:ext cx="4331158" cy="179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5" name="Shape 1105"/>
                        <wps:cNvSpPr/>
                        <wps:spPr>
                          <a:xfrm>
                            <a:off x="3837965" y="2743556"/>
                            <a:ext cx="1529271" cy="794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9271" h="794880">
                                <a:moveTo>
                                  <a:pt x="764629" y="794880"/>
                                </a:moveTo>
                                <a:lnTo>
                                  <a:pt x="0" y="794880"/>
                                </a:lnTo>
                                <a:lnTo>
                                  <a:pt x="0" y="0"/>
                                </a:lnTo>
                                <a:lnTo>
                                  <a:pt x="1529271" y="0"/>
                                </a:lnTo>
                                <a:lnTo>
                                  <a:pt x="1529271" y="794880"/>
                                </a:lnTo>
                                <a:lnTo>
                                  <a:pt x="764629" y="79488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0066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6" name="Shape 1106"/>
                        <wps:cNvSpPr/>
                        <wps:spPr>
                          <a:xfrm>
                            <a:off x="5429517" y="2514956"/>
                            <a:ext cx="980643" cy="646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643" h="646925">
                                <a:moveTo>
                                  <a:pt x="980643" y="0"/>
                                </a:moveTo>
                                <a:lnTo>
                                  <a:pt x="0" y="646925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3465A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7" name="Shape 1107"/>
                        <wps:cNvSpPr/>
                        <wps:spPr>
                          <a:xfrm>
                            <a:off x="5370475" y="3127680"/>
                            <a:ext cx="83883" cy="73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83" h="73076">
                                <a:moveTo>
                                  <a:pt x="42126" y="0"/>
                                </a:moveTo>
                                <a:lnTo>
                                  <a:pt x="83883" y="62992"/>
                                </a:lnTo>
                                <a:lnTo>
                                  <a:pt x="0" y="73076"/>
                                </a:lnTo>
                                <a:lnTo>
                                  <a:pt x="421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65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8" name="Rectangle 1108"/>
                        <wps:cNvSpPr/>
                        <wps:spPr>
                          <a:xfrm>
                            <a:off x="6033605" y="3289500"/>
                            <a:ext cx="3050695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Distance from CCAFS_SLC40 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6033605" y="3520238"/>
                            <a:ext cx="79296" cy="11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3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" name="Rectangle 1110"/>
                        <wps:cNvSpPr/>
                        <wps:spPr>
                          <a:xfrm>
                            <a:off x="6249594" y="3502975"/>
                            <a:ext cx="2160889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 xml:space="preserve">Closest coast: ~900 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" name="Rectangle 1111"/>
                        <wps:cNvSpPr/>
                        <wps:spPr>
                          <a:xfrm>
                            <a:off x="6033605" y="3733357"/>
                            <a:ext cx="79296" cy="11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3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Rectangle 1112"/>
                        <wps:cNvSpPr/>
                        <wps:spPr>
                          <a:xfrm>
                            <a:off x="6249594" y="3716462"/>
                            <a:ext cx="3561826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 xml:space="preserve">Florida East Coast Railway:  </w:t>
                              </w:r>
                              <w:proofErr w:type="gramStart"/>
                              <w:r>
                                <w:rPr>
                                  <w:b/>
                                  <w:color w:val="000000"/>
                                </w:rPr>
                                <w:t>22.0  km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" name="Rectangle 1113"/>
                        <wps:cNvSpPr/>
                        <wps:spPr>
                          <a:xfrm>
                            <a:off x="6033605" y="3946831"/>
                            <a:ext cx="79296" cy="11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3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6249594" y="3929580"/>
                            <a:ext cx="2200626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 xml:space="preserve">Highway I 95: </w:t>
                              </w:r>
                              <w:proofErr w:type="gramStart"/>
                              <w:r>
                                <w:rPr>
                                  <w:b/>
                                  <w:color w:val="000000"/>
                                </w:rPr>
                                <w:t>26.8  km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" name="Rectangle 1115"/>
                        <wps:cNvSpPr/>
                        <wps:spPr>
                          <a:xfrm>
                            <a:off x="6033605" y="4160318"/>
                            <a:ext cx="79296" cy="11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3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" name="Rectangle 1116"/>
                        <wps:cNvSpPr/>
                        <wps:spPr>
                          <a:xfrm>
                            <a:off x="6249594" y="4143055"/>
                            <a:ext cx="1872566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 xml:space="preserve">Orlando: </w:t>
                              </w:r>
                              <w:proofErr w:type="gramStart"/>
                              <w:r>
                                <w:rPr>
                                  <w:b/>
                                  <w:color w:val="000000"/>
                                </w:rPr>
                                <w:t>78.75  km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" name="Rectangle 1117"/>
                        <wps:cNvSpPr/>
                        <wps:spPr>
                          <a:xfrm>
                            <a:off x="6033605" y="4356542"/>
                            <a:ext cx="6995692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Launch sites are close to coasts. For safety issues if launcher is lost in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" name="Rectangle 1118"/>
                        <wps:cNvSpPr/>
                        <wps:spPr>
                          <a:xfrm>
                            <a:off x="6033605" y="4568581"/>
                            <a:ext cx="2318178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early stage of the flight.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" name="Rectangle 1119"/>
                        <wps:cNvSpPr/>
                        <wps:spPr>
                          <a:xfrm>
                            <a:off x="6033605" y="4782055"/>
                            <a:ext cx="2095136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Rockets are launched: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" name="Rectangle 1120"/>
                        <wps:cNvSpPr/>
                        <wps:spPr>
                          <a:xfrm>
                            <a:off x="6033605" y="5012437"/>
                            <a:ext cx="79296" cy="11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3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" name="Rectangle 1121"/>
                        <wps:cNvSpPr/>
                        <wps:spPr>
                          <a:xfrm>
                            <a:off x="6249594" y="4995174"/>
                            <a:ext cx="53454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" name="Rectangle 1122"/>
                        <wps:cNvSpPr/>
                        <wps:spPr>
                          <a:xfrm>
                            <a:off x="6289206" y="4995174"/>
                            <a:ext cx="4238523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From West to East over the ocean in Florida.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6033605" y="5225556"/>
                            <a:ext cx="79296" cy="11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3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" name="Rectangle 1124"/>
                        <wps:cNvSpPr/>
                        <wps:spPr>
                          <a:xfrm>
                            <a:off x="6249594" y="5208661"/>
                            <a:ext cx="53454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5" name="Rectangle 1125"/>
                        <wps:cNvSpPr/>
                        <wps:spPr>
                          <a:xfrm>
                            <a:off x="6289206" y="5208661"/>
                            <a:ext cx="6675910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North or South bound over the ocean in California. (Polar orbits only)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" name="Rectangle 1126"/>
                        <wps:cNvSpPr/>
                        <wps:spPr>
                          <a:xfrm>
                            <a:off x="6033605" y="5422135"/>
                            <a:ext cx="6323961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Launch sites are relatively far from populated areas for protecting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" name="Rectangle 1127"/>
                        <wps:cNvSpPr/>
                        <wps:spPr>
                          <a:xfrm>
                            <a:off x="6033605" y="5634175"/>
                            <a:ext cx="7173793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population from serious incidents at lift off:  explosion on the launch pad.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1" name="Rectangle 12131"/>
                        <wps:cNvSpPr/>
                        <wps:spPr>
                          <a:xfrm>
                            <a:off x="775805" y="6230427"/>
                            <a:ext cx="10273857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2" name="Rectangle 12132"/>
                        <wps:cNvSpPr/>
                        <wps:spPr>
                          <a:xfrm>
                            <a:off x="8501487" y="6230427"/>
                            <a:ext cx="103286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134" o:spid="_x0000_s1856" style="position:absolute;left:0;text-align:left;margin-left:0;margin-top:-.05pt;width:960pt;height:540pt;z-index:251689984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D4v3btgAYAAABh&#10;kP1Tm+Mb5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">
                <v:shape id="Picture 1098" o:spid="_x0000_s1857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">
                  <v:imagedata r:id="rId12" o:title=""/>
                </v:shape>
                <v:rect id="Rectangle 1100" o:spid="_x0000_s1858" style="position:absolute;left:8596;top:5617;width:135742;height:6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U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wi/fyAh68Q8AAP//AwBQSwECLQAUAAYACAAAACEA2+H2y+4AAACFAQAAEwAAAAAAAAAA&#10;AAAAAAAAAAAAW0NvbnRlbnRfVHlwZXNdLnhtbFBLAQItABQABgAIAAAAIQBa9CxbvwAAABUBAAAL&#10;AAAAAAAAAAAAAAAAAB8BAABfcmVscy8ucmVsc1BLAQItABQABgAIAAAAIQDfSqUU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4"/>
                            <w:sz w:val="64"/>
                          </w:rPr>
                          <w:t>Distances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4"/>
                          </w:rPr>
                          <w:t>between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4"/>
                          </w:rPr>
                          <w:t>a</w:t>
                        </w:r>
                        <w:r>
                          <w:rPr>
                            <w:color w:val="0B49CB"/>
                            <w:spacing w:val="61"/>
                            <w:w w:val="124"/>
                            <w:sz w:val="6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4"/>
                          </w:rPr>
                          <w:t>launch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4"/>
                          </w:rPr>
                          <w:t>site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4"/>
                          </w:rPr>
                          <w:t>to</w:t>
                        </w:r>
                        <w:r>
                          <w:rPr>
                            <w:color w:val="0B49CB"/>
                            <w:spacing w:val="62"/>
                            <w:w w:val="124"/>
                            <w:sz w:val="6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4"/>
                          </w:rPr>
                          <w:t>its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4"/>
                          </w:rPr>
                          <w:t>proximities</w:t>
                        </w:r>
                      </w:p>
                    </w:txbxContent>
                  </v:textbox>
                </v:rect>
                <v:shape id="Picture 12745" o:spid="_x0000_s1859" type="#_x0000_t75" style="position:absolute;left:11043;top:14471;width:47732;height:36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">
                  <v:imagedata r:id="rId115" o:title=""/>
                </v:shape>
                <v:shape id="Picture 1104" o:spid="_x0000_s1860" type="#_x0000_t75" style="position:absolute;left:64101;top:14162;width:43312;height:17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">
                  <v:imagedata r:id="rId116" o:title=""/>
                </v:shape>
                <v:shape id="Shape 1105" o:spid="_x0000_s1861" style="position:absolute;left:38379;top:27435;width:15293;height:7949;visibility:visible;mso-wrap-style:square;v-text-anchor:top" coordsize="1529271,79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" path="m764629,794880l,794880,,,1529271,r,794880l764629,794880xe" filled="f" strokecolor="#06f" strokeweight="0">
                  <v:path arrowok="t" textboxrect="0,0,1529271,794880"/>
                </v:shape>
                <v:shape id="Shape 1106" o:spid="_x0000_s1862" style="position:absolute;left:54295;top:25149;width:9806;height:6469;visibility:visible;mso-wrap-style:square;v-text-anchor:top" coordsize="980643,646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" path="m980643,l,646925e" filled="f" strokecolor="#3465a4" strokeweight=".1pt">
                  <v:stroke miterlimit="83231f" joinstyle="miter"/>
                  <v:path arrowok="t" textboxrect="0,0,980643,646925"/>
                </v:shape>
                <v:shape id="Shape 1107" o:spid="_x0000_s1863" style="position:absolute;left:53704;top:31276;width:839;height:731;visibility:visible;mso-wrap-style:square;v-text-anchor:top" coordsize="83883,73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" path="m42126,l83883,62992,,73076,42126,xe" fillcolor="#3465a4" stroked="f" strokeweight="0">
                  <v:stroke miterlimit="83231f" joinstyle="miter"/>
                  <v:path arrowok="t" textboxrect="0,0,83883,73076"/>
                </v:shape>
                <v:rect id="Rectangle 1108" o:spid="_x0000_s1864" style="position:absolute;left:60336;top:32895;width:3050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Kk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givfyAh68Q8AAP//AwBQSwECLQAUAAYACAAAACEA2+H2y+4AAACFAQAAEwAAAAAAAAAA&#10;AAAAAAAAAAAAW0NvbnRlbnRfVHlwZXNdLnhtbFBLAQItABQABgAIAAAAIQBa9CxbvwAAABUBAAAL&#10;AAAAAAAAAAAAAAAAAB8BAABfcmVscy8ucmVsc1BLAQItABQABgAIAAAAIQAhPKkS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>Distance from CCAFS_SLC40 to:</w:t>
                        </w:r>
                      </w:p>
                    </w:txbxContent>
                  </v:textbox>
                </v:rect>
                <v:rect id="Rectangle 1109" o:spid="_x0000_s1865" style="position:absolute;left:60336;top:35202;width:793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y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f4kiuH5TThBLh4AAAD//wMAUEsBAi0AFAAGAAgAAAAhANvh9svuAAAAhQEAABMAAAAAAAAAAAAA&#10;AAAAAAAAAFtDb250ZW50X1R5cGVzXS54bWxQSwECLQAUAAYACAAAACEAWvQsW78AAAAVAQAACwAA&#10;AAAAAAAAAAAAAAAfAQAAX3JlbHMvLnJlbHNQSwECLQAUAAYACAAAACEATnAMic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3"/>
                          </w:rPr>
                          <w:t></w:t>
                        </w:r>
                      </w:p>
                    </w:txbxContent>
                  </v:textbox>
                </v:rect>
                <v:rect id="Rectangle 1110" o:spid="_x0000_s1866" style="position:absolute;left:62495;top:35029;width:21609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zPJ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vzyjYygl78AAAD//wMAUEsBAi0AFAAGAAgAAAAhANvh9svuAAAAhQEAABMAAAAAAAAA&#10;AAAAAAAAAAAAAFtDb250ZW50X1R5cGVzXS54bWxQSwECLQAUAAYACAAAACEAWvQsW78AAAAVAQAA&#10;CwAAAAAAAAAAAAAAAAAfAQAAX3JlbHMvLnJlbHNQSwECLQAUAAYACAAAACEAWpMzycYAAADd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 xml:space="preserve">Closest coast: ~900 m </w:t>
                        </w:r>
                      </w:p>
                    </w:txbxContent>
                  </v:textbox>
                </v:rect>
                <v:rect id="Rectangle 1111" o:spid="_x0000_s1867" style="position:absolute;left:60336;top:37333;width:793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3"/>
                          </w:rPr>
                          <w:t></w:t>
                        </w:r>
                      </w:p>
                    </w:txbxContent>
                  </v:textbox>
                </v:rect>
                <v:rect id="Rectangle 1112" o:spid="_x0000_s1868" style="position:absolute;left:62495;top:37164;width:3561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Qgl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jufw9004Qa5+AQAA//8DAFBLAQItABQABgAIAAAAIQDb4fbL7gAAAIUBAAATAAAAAAAAAAAA&#10;AAAAAAAAAABbQ29udGVudF9UeXBlc10ueG1sUEsBAi0AFAAGAAgAAAAhAFr0LFu/AAAAFQEAAAsA&#10;AAAAAAAAAAAAAAAAHwEAAF9yZWxzLy5yZWxzUEsBAi0AFAAGAAgAAAAhAMUNCCX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 xml:space="preserve">Florida East Coast Railway:  </w:t>
                        </w:r>
                        <w:proofErr w:type="gramStart"/>
                        <w:r>
                          <w:rPr>
                            <w:b/>
                            <w:color w:val="000000"/>
                          </w:rPr>
                          <w:t>22.0  km</w:t>
                        </w:r>
                        <w:proofErr w:type="gramEnd"/>
                      </w:p>
                    </w:txbxContent>
                  </v:textbox>
                </v:rect>
                <v:rect id="Rectangle 1113" o:spid="_x0000_s1869" style="position:absolute;left:60336;top:39468;width:793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2+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KpBrb7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3"/>
                          </w:rPr>
                          <w:t></w:t>
                        </w:r>
                      </w:p>
                    </w:txbxContent>
                  </v:textbox>
                </v:rect>
                <v:rect id="Rectangle 1114" o:spid="_x0000_s1870" style="position:absolute;left:62495;top:39295;width:22007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DXK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CWoNcr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 xml:space="preserve">Highway I 95: </w:t>
                        </w:r>
                        <w:proofErr w:type="gramStart"/>
                        <w:r>
                          <w:rPr>
                            <w:b/>
                            <w:color w:val="000000"/>
                          </w:rPr>
                          <w:t>26.8  km</w:t>
                        </w:r>
                        <w:proofErr w:type="gramEnd"/>
                      </w:p>
                    </w:txbxContent>
                  </v:textbox>
                </v:rect>
                <v:rect id="Rectangle 1115" o:spid="_x0000_s1871" style="position:absolute;left:60336;top:41603;width:793;height:1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JBR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ErkkFH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3"/>
                          </w:rPr>
                          <w:t></w:t>
                        </w:r>
                      </w:p>
                    </w:txbxContent>
                  </v:textbox>
                </v:rect>
                <v:rect id="Rectangle 1116" o:spid="_x0000_s1872" style="position:absolute;left:62495;top:41430;width:1872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g4m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HCfw9004Qa5/AQAA//8DAFBLAQItABQABgAIAAAAIQDb4fbL7gAAAIUBAAATAAAAAAAAAAAA&#10;AAAAAAAAAABbQ29udGVudF9UeXBlc10ueG1sUEsBAi0AFAAGAAgAAAAhAFr0LFu/AAAAFQEAAAsA&#10;AAAAAAAAAAAAAAAAHwEAAF9yZWxzLy5yZWxzUEsBAi0AFAAGAAgAAAAhALo2Dib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</w:rPr>
                          <w:t xml:space="preserve">Orlando: </w:t>
                        </w:r>
                        <w:proofErr w:type="gramStart"/>
                        <w:r>
                          <w:rPr>
                            <w:b/>
                            <w:color w:val="000000"/>
                          </w:rPr>
                          <w:t>78.75  km</w:t>
                        </w:r>
                        <w:proofErr w:type="gramEnd"/>
                      </w:p>
                    </w:txbxContent>
                  </v:textbox>
                </v:rect>
                <v:rect id="Rectangle 1117" o:spid="_x0000_s1873" style="position:absolute;left:60336;top:43565;width:6995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qu9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Ecbt+EE+TmDwAA//8DAFBLAQItABQABgAIAAAAIQDb4fbL7gAAAIUBAAATAAAAAAAAAAAA&#10;AAAAAAAAAABbQ29udGVudF9UeXBlc10ueG1sUEsBAi0AFAAGAAgAAAAhAFr0LFu/AAAAFQEAAAsA&#10;AAAAAAAAAAAAAAAAHwEAAF9yZWxzLy5yZWxzUEsBAi0AFAAGAAgAAAAhANV6q73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Launch sites are close to coasts. For safety issues if launcher is lost in the </w:t>
                        </w:r>
                      </w:p>
                    </w:txbxContent>
                  </v:textbox>
                </v:rect>
                <v:rect id="Rectangle 1118" o:spid="_x0000_s1874" style="position:absolute;left:60336;top:45685;width:23181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T/P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rjyjYygl78AAAD//wMAUEsBAi0AFAAGAAgAAAAhANvh9svuAAAAhQEAABMAAAAAAAAA&#10;AAAAAAAAAAAAAFtDb250ZW50X1R5cGVzXS54bWxQSwECLQAUAAYACAAAACEAWvQsW78AAAAVAQAA&#10;CwAAAAAAAAAAAAAAAAAfAQAAX3JlbHMvLnJlbHNQSwECLQAUAAYACAAAACEApOU/z8YAAADd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early stage of the flight. </w:t>
                        </w:r>
                      </w:p>
                    </w:txbxContent>
                  </v:textbox>
                </v:rect>
                <v:rect id="Rectangle 1119" o:spid="_x0000_s1875" style="position:absolute;left:60336;top:47820;width:2095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ZpU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SD2zfhBLn8AwAA//8DAFBLAQItABQABgAIAAAAIQDb4fbL7gAAAIUBAAATAAAAAAAAAAAA&#10;AAAAAAAAAABbQ29udGVudF9UeXBlc10ueG1sUEsBAi0AFAAGAAgAAAAhAFr0LFu/AAAAFQEAAAsA&#10;AAAAAAAAAAAAAAAAHwEAAF9yZWxzLy5yZWxzUEsBAi0AFAAGAAgAAAAhAMupmlT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Rockets are launched:</w:t>
                        </w:r>
                      </w:p>
                    </w:txbxContent>
                  </v:textbox>
                </v:rect>
                <v:rect id="Rectangle 1120" o:spid="_x0000_s1876" style="position:absolute;left:60336;top:50124;width:793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/l0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aC798IyPo5T8AAAD//wMAUEsBAi0AFAAGAAgAAAAhANvh9svuAAAAhQEAABMAAAAAAAAA&#10;AAAAAAAAAAAAAFtDb250ZW50X1R5cGVzXS54bWxQSwECLQAUAAYACAAAACEAWvQsW78AAAAVAQAA&#10;CwAAAAAAAAAAAAAAAAAfAQAAX3JlbHMvLnJlbHNQSwECLQAUAAYACAAAACEAlP/5dMYAAADd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3"/>
                          </w:rPr>
                          <w:t></w:t>
                        </w:r>
                      </w:p>
                    </w:txbxContent>
                  </v:textbox>
                </v:rect>
                <v:rect id="Rectangle 1121" o:spid="_x0000_s1877" style="position:absolute;left:62495;top:49951;width:53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1zv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nsfw9004Qa5+AQAA//8DAFBLAQItABQABgAIAAAAIQDb4fbL7gAAAIUBAAATAAAAAAAAAAAA&#10;AAAAAAAAAABbQ29udGVudF9UeXBlc10ueG1sUEsBAi0AFAAGAAgAAAAhAFr0LFu/AAAAFQEAAAsA&#10;AAAAAAAAAAAAAAAAHwEAAF9yZWxzLy5yZWxzUEsBAi0AFAAGAAgAAAAhAPuzXO/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2" o:spid="_x0000_s1878" style="position:absolute;left:62892;top:49951;width:4238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cKY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RHMPzm3CCnD8AAAD//wMAUEsBAi0AFAAGAAgAAAAhANvh9svuAAAAhQEAABMAAAAAAAAAAAAA&#10;AAAAAAAAAFtDb250ZW50X1R5cGVzXS54bWxQSwECLQAUAAYACAAAACEAWvQsW78AAAAVAQAACwAA&#10;AAAAAAAAAAAAAAAfAQAAX3JlbHMvLnJlbHNQSwECLQAUAAYACAAAACEAC2HCmM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From West to East over the ocean in Florida.</w:t>
                        </w:r>
                      </w:p>
                    </w:txbxContent>
                  </v:textbox>
                </v:rect>
                <v:rect id="Rectangle 1123" o:spid="_x0000_s1879" style="position:absolute;left:60336;top:52255;width:793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WcD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ZC1nA8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3"/>
                          </w:rPr>
                          <w:t></w:t>
                        </w:r>
                      </w:p>
                    </w:txbxContent>
                  </v:textbox>
                </v:rect>
                <v:rect id="Rectangle 1124" o:spid="_x0000_s1880" style="position:absolute;left:62495;top:52086;width:53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P93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68T/d8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5" o:spid="_x0000_s1881" style="position:absolute;left:62892;top:52086;width:6675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Frs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hIha7M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North or South bound over the ocean in California. (Polar orbits only) </w:t>
                        </w:r>
                      </w:p>
                    </w:txbxContent>
                  </v:textbox>
                </v:rect>
                <v:rect id="Rectangle 1126" o:spid="_x0000_s1882" style="position:absolute;left:60336;top:54221;width:6323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sSb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xH8P4mnCDn/wAAAP//AwBQSwECLQAUAAYACAAAACEA2+H2y+4AAACFAQAAEwAAAAAAAAAAAAAA&#10;AAAAAAAAW0NvbnRlbnRfVHlwZXNdLnhtbFBLAQItABQABgAIAAAAIQBa9CxbvwAAABUBAAALAAAA&#10;AAAAAAAAAAAAAB8BAABfcmVscy8ucmVsc1BLAQItABQABgAIAAAAIQB0WsSbwgAAAN0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Launch sites are relatively far from populated areas for protecting </w:t>
                        </w:r>
                      </w:p>
                    </w:txbxContent>
                  </v:textbox>
                </v:rect>
                <v:rect id="Rectangle 1127" o:spid="_x0000_s1883" style="position:absolute;left:60336;top:56341;width:71737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mEA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4msD/N+EEufwDAAD//wMAUEsBAi0AFAAGAAgAAAAhANvh9svuAAAAhQEAABMAAAAAAAAAAAAA&#10;AAAAAAAAAFtDb250ZW50X1R5cGVzXS54bWxQSwECLQAUAAYACAAAACEAWvQsW78AAAAVAQAACwAA&#10;AAAAAAAAAAAAAAAfAQAAX3JlbHMvLnJlbHNQSwECLQAUAAYACAAAACEAGxZhAM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population from serious incidents at lift off:  explosion on the launch pad.   </w:t>
                        </w:r>
                      </w:p>
                    </w:txbxContent>
                  </v:textbox>
                </v:rect>
                <v:rect id="Rectangle 12131" o:spid="_x0000_s1884" style="position:absolute;left:7758;top:62304;width:102738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2132" o:spid="_x0000_s1885" style="position:absolute;left:85014;top:62304;width:1033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240" name="Group 12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137" name="Picture 113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9" name="Rectangle 1139"/>
                        <wps:cNvSpPr/>
                        <wps:spPr>
                          <a:xfrm>
                            <a:off x="859676" y="561789"/>
                            <a:ext cx="13593204" cy="633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2"/>
                                  <w:sz w:val="64"/>
                                </w:rPr>
                                <w:t>ESA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2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2"/>
                                  <w:sz w:val="64"/>
                                </w:rPr>
                                <w:t>Unique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2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2"/>
                                  <w:sz w:val="6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2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2"/>
                                  <w:sz w:val="64"/>
                                </w:rPr>
                                <w:t>site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2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2"/>
                                  <w:sz w:val="64"/>
                                </w:rPr>
                                <w:t>–</w:t>
                              </w:r>
                              <w:r>
                                <w:rPr>
                                  <w:color w:val="0B49CB"/>
                                  <w:spacing w:val="61"/>
                                  <w:w w:val="122"/>
                                  <w:sz w:val="6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22"/>
                                  <w:sz w:val="64"/>
                                </w:rPr>
                                <w:t>Kourou</w:t>
                              </w:r>
                              <w:proofErr w:type="spellEnd"/>
                              <w:r>
                                <w:rPr>
                                  <w:color w:val="0B49CB"/>
                                  <w:w w:val="122"/>
                                  <w:sz w:val="64"/>
                                </w:rPr>
                                <w:t>,</w:t>
                              </w:r>
                              <w:r>
                                <w:rPr>
                                  <w:color w:val="0B49CB"/>
                                  <w:spacing w:val="61"/>
                                  <w:w w:val="122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2"/>
                                  <w:sz w:val="64"/>
                                </w:rPr>
                                <w:t>French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2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2"/>
                                  <w:sz w:val="64"/>
                                </w:rPr>
                                <w:t>Guiana.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2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49" name="Picture 12749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5482336" y="1596492"/>
                            <a:ext cx="5337049" cy="3870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3" name="Rectangle 1143"/>
                        <wps:cNvSpPr/>
                        <wps:spPr>
                          <a:xfrm>
                            <a:off x="6593764" y="2629253"/>
                            <a:ext cx="1706289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C9211E"/>
                                </w:rPr>
                                <w:t>Soyuz launch pad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" name="Rectangle 1144"/>
                        <wps:cNvSpPr/>
                        <wps:spPr>
                          <a:xfrm>
                            <a:off x="7000202" y="3114532"/>
                            <a:ext cx="1786708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C9211E"/>
                                </w:rPr>
                                <w:t>Ariane launch pad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" name="Shape 1145"/>
                        <wps:cNvSpPr/>
                        <wps:spPr>
                          <a:xfrm>
                            <a:off x="6269406" y="2822042"/>
                            <a:ext cx="437756" cy="637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756" h="637553">
                                <a:moveTo>
                                  <a:pt x="437756" y="0"/>
                                </a:moveTo>
                                <a:lnTo>
                                  <a:pt x="0" y="637553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" name="Shape 1146"/>
                        <wps:cNvSpPr/>
                        <wps:spPr>
                          <a:xfrm>
                            <a:off x="6229439" y="3434042"/>
                            <a:ext cx="73800" cy="83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00" h="83871">
                                <a:moveTo>
                                  <a:pt x="11519" y="0"/>
                                </a:moveTo>
                                <a:lnTo>
                                  <a:pt x="73800" y="42837"/>
                                </a:lnTo>
                                <a:lnTo>
                                  <a:pt x="0" y="83871"/>
                                </a:lnTo>
                                <a:lnTo>
                                  <a:pt x="115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" name="Shape 1147"/>
                        <wps:cNvSpPr/>
                        <wps:spPr>
                          <a:xfrm>
                            <a:off x="6676556" y="3229560"/>
                            <a:ext cx="437769" cy="637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769" h="637197">
                                <a:moveTo>
                                  <a:pt x="437769" y="0"/>
                                </a:moveTo>
                                <a:lnTo>
                                  <a:pt x="0" y="637197"/>
                                </a:lnTo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" name="Shape 1148"/>
                        <wps:cNvSpPr/>
                        <wps:spPr>
                          <a:xfrm>
                            <a:off x="6636601" y="3841191"/>
                            <a:ext cx="73799" cy="83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99" h="83884">
                                <a:moveTo>
                                  <a:pt x="11519" y="0"/>
                                </a:moveTo>
                                <a:lnTo>
                                  <a:pt x="73799" y="42850"/>
                                </a:lnTo>
                                <a:lnTo>
                                  <a:pt x="0" y="83884"/>
                                </a:lnTo>
                                <a:lnTo>
                                  <a:pt x="115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50" name="Picture 1150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8549996" y="3883673"/>
                            <a:ext cx="2878557" cy="1829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2" name="Shape 1152"/>
                        <wps:cNvSpPr/>
                        <wps:spPr>
                          <a:xfrm>
                            <a:off x="10116363" y="4264190"/>
                            <a:ext cx="347040" cy="336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040" h="336969">
                                <a:moveTo>
                                  <a:pt x="0" y="168491"/>
                                </a:moveTo>
                                <a:lnTo>
                                  <a:pt x="0" y="168491"/>
                                </a:lnTo>
                                <a:cubicBezTo>
                                  <a:pt x="0" y="138964"/>
                                  <a:pt x="7912" y="109804"/>
                                  <a:pt x="23393" y="84252"/>
                                </a:cubicBezTo>
                                <a:cubicBezTo>
                                  <a:pt x="38519" y="58687"/>
                                  <a:pt x="60477" y="37440"/>
                                  <a:pt x="86754" y="22682"/>
                                </a:cubicBezTo>
                                <a:cubicBezTo>
                                  <a:pt x="113043" y="7925"/>
                                  <a:pt x="142913" y="0"/>
                                  <a:pt x="173520" y="0"/>
                                </a:cubicBezTo>
                                <a:lnTo>
                                  <a:pt x="173520" y="0"/>
                                </a:lnTo>
                                <a:cubicBezTo>
                                  <a:pt x="204114" y="0"/>
                                  <a:pt x="233997" y="7925"/>
                                  <a:pt x="260273" y="22682"/>
                                </a:cubicBezTo>
                                <a:cubicBezTo>
                                  <a:pt x="286562" y="37440"/>
                                  <a:pt x="308521" y="58687"/>
                                  <a:pt x="323634" y="84252"/>
                                </a:cubicBezTo>
                                <a:cubicBezTo>
                                  <a:pt x="339115" y="109804"/>
                                  <a:pt x="347040" y="138964"/>
                                  <a:pt x="347040" y="168491"/>
                                </a:cubicBezTo>
                                <a:lnTo>
                                  <a:pt x="347040" y="168491"/>
                                </a:lnTo>
                                <a:lnTo>
                                  <a:pt x="347040" y="168491"/>
                                </a:lnTo>
                                <a:cubicBezTo>
                                  <a:pt x="347040" y="198006"/>
                                  <a:pt x="339115" y="227165"/>
                                  <a:pt x="323634" y="252730"/>
                                </a:cubicBezTo>
                                <a:cubicBezTo>
                                  <a:pt x="308521" y="278283"/>
                                  <a:pt x="286562" y="299530"/>
                                  <a:pt x="260273" y="314287"/>
                                </a:cubicBezTo>
                                <a:cubicBezTo>
                                  <a:pt x="233997" y="329044"/>
                                  <a:pt x="204114" y="336969"/>
                                  <a:pt x="173520" y="336969"/>
                                </a:cubicBezTo>
                                <a:lnTo>
                                  <a:pt x="173520" y="336969"/>
                                </a:lnTo>
                                <a:cubicBezTo>
                                  <a:pt x="142913" y="336969"/>
                                  <a:pt x="113043" y="329044"/>
                                  <a:pt x="86754" y="314287"/>
                                </a:cubicBezTo>
                                <a:cubicBezTo>
                                  <a:pt x="60477" y="299530"/>
                                  <a:pt x="38519" y="278283"/>
                                  <a:pt x="23393" y="252730"/>
                                </a:cubicBezTo>
                                <a:cubicBezTo>
                                  <a:pt x="7912" y="227165"/>
                                  <a:pt x="0" y="198006"/>
                                  <a:pt x="0" y="168491"/>
                                </a:cubicBezTo>
                                <a:close/>
                              </a:path>
                            </a:pathLst>
                          </a:custGeom>
                          <a:ln w="18360" cap="flat">
                            <a:round/>
                          </a:ln>
                        </wps:spPr>
                        <wps:style>
                          <a:lnRef idx="1">
                            <a:srgbClr val="FF3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3" name="Rectangle 1153"/>
                        <wps:cNvSpPr/>
                        <wps:spPr>
                          <a:xfrm>
                            <a:off x="783717" y="1584005"/>
                            <a:ext cx="5770679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European Space Agency (ESA)/</w:t>
                              </w: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ArianeEspace</w:t>
                              </w:r>
                              <w:proofErr w:type="spellEnd"/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 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" name="Rectangle 1154"/>
                        <wps:cNvSpPr/>
                        <wps:spPr>
                          <a:xfrm>
                            <a:off x="783717" y="1826638"/>
                            <a:ext cx="4427247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 xml:space="preserve">sites in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Kourou</w:t>
                              </w:r>
                              <w:proofErr w:type="spellEnd"/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, French Guiana (France).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4118763" y="1826638"/>
                            <a:ext cx="61028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" name="Rectangle 1156"/>
                        <wps:cNvSpPr/>
                        <wps:spPr>
                          <a:xfrm>
                            <a:off x="783717" y="2314445"/>
                            <a:ext cx="3810214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Kourou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launch sites: Ariane, Soyuz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" name="Rectangle 1157"/>
                        <wps:cNvSpPr/>
                        <wps:spPr>
                          <a:xfrm>
                            <a:off x="783717" y="2821556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" name="Rectangle 1158"/>
                        <wps:cNvSpPr/>
                        <wps:spPr>
                          <a:xfrm>
                            <a:off x="999363" y="2800804"/>
                            <a:ext cx="5786071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are very close to the Equator: it’s a strong advantage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" name="Rectangle 1159"/>
                        <wps:cNvSpPr/>
                        <wps:spPr>
                          <a:xfrm>
                            <a:off x="999363" y="3044517"/>
                            <a:ext cx="2151110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for GTO/GEO flights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" name="Rectangle 1160"/>
                        <wps:cNvSpPr/>
                        <wps:spPr>
                          <a:xfrm>
                            <a:off x="783717" y="3307915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999363" y="3287163"/>
                            <a:ext cx="5065884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are in a remote area far from any high density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999363" y="3531245"/>
                            <a:ext cx="4962459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inhabited area and high traffic infrastructures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783717" y="3794274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" name="Rectangle 1164"/>
                        <wps:cNvSpPr/>
                        <wps:spPr>
                          <a:xfrm>
                            <a:off x="999363" y="3773523"/>
                            <a:ext cx="241358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Are close to the coast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783717" y="4261317"/>
                            <a:ext cx="5884094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Strong Advantage over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, in terms of safety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Rectangle 1166"/>
                        <wps:cNvSpPr/>
                        <wps:spPr>
                          <a:xfrm>
                            <a:off x="783717" y="4503963"/>
                            <a:ext cx="517281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GTO/GEO flights and energy required at lift-off.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783717" y="4991758"/>
                            <a:ext cx="6000750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could compete and reduce energy at lift-off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Rectangle 1168"/>
                        <wps:cNvSpPr/>
                        <wps:spPr>
                          <a:xfrm>
                            <a:off x="783717" y="5234036"/>
                            <a:ext cx="5570312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GTO-GEO flights by introducing a concept like “Sea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" name="Rectangle 1169"/>
                        <wps:cNvSpPr/>
                        <wps:spPr>
                          <a:xfrm>
                            <a:off x="783717" y="5478117"/>
                            <a:ext cx="998595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Launch”.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" name="Rectangle 1170"/>
                        <wps:cNvSpPr/>
                        <wps:spPr>
                          <a:xfrm>
                            <a:off x="1535405" y="5497014"/>
                            <a:ext cx="105726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240" o:spid="_x0000_s1886" style="position:absolute;left:0;text-align:left;margin-left:0;margin-top:-.05pt;width:960pt;height:540pt;z-index:251691008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+L927YAGAAAAYZD9U5vjG+Q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">
                <v:shape id="Picture 1137" o:spid="_x0000_s1887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">
                  <v:imagedata r:id="rId12" o:title=""/>
                </v:shape>
                <v:rect id="Rectangle 1139" o:spid="_x0000_s1888" style="position:absolute;left:8596;top:5617;width:135932;height:6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MY0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gBzGNM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2"/>
                            <w:sz w:val="64"/>
                          </w:rPr>
                          <w:t>ESA</w:t>
                        </w:r>
                        <w:r>
                          <w:rPr>
                            <w:color w:val="0B49CB"/>
                            <w:spacing w:val="60"/>
                            <w:w w:val="122"/>
                            <w:sz w:val="6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2"/>
                            <w:sz w:val="64"/>
                          </w:rPr>
                          <w:t>Unique</w:t>
                        </w:r>
                        <w:r>
                          <w:rPr>
                            <w:color w:val="0B49CB"/>
                            <w:spacing w:val="60"/>
                            <w:w w:val="122"/>
                            <w:sz w:val="6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2"/>
                            <w:sz w:val="64"/>
                          </w:rPr>
                          <w:t>Launch</w:t>
                        </w:r>
                        <w:r>
                          <w:rPr>
                            <w:color w:val="0B49CB"/>
                            <w:spacing w:val="60"/>
                            <w:w w:val="122"/>
                            <w:sz w:val="6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2"/>
                            <w:sz w:val="64"/>
                          </w:rPr>
                          <w:t>site</w:t>
                        </w:r>
                        <w:r>
                          <w:rPr>
                            <w:color w:val="0B49CB"/>
                            <w:spacing w:val="60"/>
                            <w:w w:val="122"/>
                            <w:sz w:val="6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2"/>
                            <w:sz w:val="64"/>
                          </w:rPr>
                          <w:t>–</w:t>
                        </w:r>
                        <w:r>
                          <w:rPr>
                            <w:color w:val="0B49CB"/>
                            <w:spacing w:val="61"/>
                            <w:w w:val="122"/>
                            <w:sz w:val="6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22"/>
                            <w:sz w:val="64"/>
                          </w:rPr>
                          <w:t>Kourou</w:t>
                        </w:r>
                        <w:proofErr w:type="spellEnd"/>
                        <w:r>
                          <w:rPr>
                            <w:color w:val="0B49CB"/>
                            <w:w w:val="122"/>
                            <w:sz w:val="64"/>
                          </w:rPr>
                          <w:t>,</w:t>
                        </w:r>
                        <w:r>
                          <w:rPr>
                            <w:color w:val="0B49CB"/>
                            <w:spacing w:val="61"/>
                            <w:w w:val="122"/>
                            <w:sz w:val="6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2"/>
                            <w:sz w:val="64"/>
                          </w:rPr>
                          <w:t>French</w:t>
                        </w:r>
                        <w:r>
                          <w:rPr>
                            <w:color w:val="0B49CB"/>
                            <w:spacing w:val="60"/>
                            <w:w w:val="122"/>
                            <w:sz w:val="6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2"/>
                            <w:sz w:val="64"/>
                          </w:rPr>
                          <w:t>Guiana.</w:t>
                        </w:r>
                        <w:r>
                          <w:rPr>
                            <w:color w:val="0B49CB"/>
                            <w:spacing w:val="60"/>
                            <w:w w:val="122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749" o:spid="_x0000_s1889" type="#_x0000_t75" style="position:absolute;left:54823;top:15964;width:53370;height:38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">
                  <v:imagedata r:id="rId119" o:title=""/>
                </v:shape>
                <v:rect id="Rectangle 1143" o:spid="_x0000_s1890" style="position:absolute;left:65937;top:26292;width:1706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oKj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58oKj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C9211E"/>
                          </w:rPr>
                          <w:t>Soyuz launch pad</w:t>
                        </w:r>
                      </w:p>
                    </w:txbxContent>
                  </v:textbox>
                </v:rect>
                <v:rect id="Rectangle 1144" o:spid="_x0000_s1891" style="position:absolute;left:70002;top:31145;width:1786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xrX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Nhsa18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C9211E"/>
                          </w:rPr>
                          <w:t>Ariane launch pad</w:t>
                        </w:r>
                      </w:p>
                    </w:txbxContent>
                  </v:textbox>
                </v:rect>
                <v:shape id="Shape 1145" o:spid="_x0000_s1892" style="position:absolute;left:62694;top:28220;width:4377;height:6375;visibility:visible;mso-wrap-style:square;v-text-anchor:top" coordsize="437756,637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" path="m437756,l,637553e" filled="f" strokecolor="red" strokeweight=".1pt">
                  <v:stroke miterlimit="83231f" joinstyle="miter"/>
                  <v:path arrowok="t" textboxrect="0,0,437756,637553"/>
                </v:shape>
                <v:shape id="Shape 1146" o:spid="_x0000_s1893" style="position:absolute;left:62294;top:34340;width:738;height:839;visibility:visible;mso-wrap-style:square;v-text-anchor:top" coordsize="73800,83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" path="m11519,l73800,42837,,83871,11519,xe" fillcolor="red" stroked="f" strokeweight="0">
                  <v:stroke miterlimit="83231f" joinstyle="miter"/>
                  <v:path arrowok="t" textboxrect="0,0,73800,83871"/>
                </v:shape>
                <v:shape id="Shape 1147" o:spid="_x0000_s1894" style="position:absolute;left:66765;top:32295;width:4378;height:6372;visibility:visible;mso-wrap-style:square;v-text-anchor:top" coordsize="437769,637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" path="m437769,l,637197e" filled="f" strokecolor="red" strokeweight=".1pt">
                  <v:stroke miterlimit="83231f" joinstyle="miter"/>
                  <v:path arrowok="t" textboxrect="0,0,437769,637197"/>
                </v:shape>
                <v:shape id="Shape 1148" o:spid="_x0000_s1895" style="position:absolute;left:66366;top:38411;width:738;height:839;visibility:visible;mso-wrap-style:square;v-text-anchor:top" coordsize="73799,83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" path="m11519,l73799,42850,,83884,11519,xe" fillcolor="red" stroked="f" strokeweight="0">
                  <v:stroke miterlimit="83231f" joinstyle="miter"/>
                  <v:path arrowok="t" textboxrect="0,0,73799,83884"/>
                </v:shape>
                <v:shape id="Picture 1150" o:spid="_x0000_s1896" type="#_x0000_t75" style="position:absolute;left:85499;top:38836;width:28786;height:18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">
                  <v:imagedata r:id="rId120" o:title=""/>
                </v:shape>
                <v:shape id="Shape 1152" o:spid="_x0000_s1897" style="position:absolute;left:101163;top:42641;width:3471;height:3370;visibility:visible;mso-wrap-style:square;v-text-anchor:top" coordsize="347040,336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" path="m,168491r,c,138964,7912,109804,23393,84252,38519,58687,60477,37440,86754,22682,113043,7925,142913,,173520,r,c204114,,233997,7925,260273,22682v26289,14758,48248,36005,63361,61570c339115,109804,347040,138964,347040,168491r,l347040,168491v,29515,-7925,58674,-23406,84239c308521,278283,286562,299530,260273,314287v-26276,14757,-56159,22682,-86753,22682l173520,336969v-30607,,-60477,-7925,-86766,-22682c60477,299530,38519,278283,23393,252730,7912,227165,,198006,,168491xe" filled="f" strokecolor="#f30" strokeweight=".51mm">
                  <v:path arrowok="t" textboxrect="0,0,347040,336969"/>
                </v:shape>
                <v:rect id="Rectangle 1153" o:spid="_x0000_s1898" style="position:absolute;left:7837;top:15840;width:5770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xR+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A8KxR+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>European Space Agency (ESA)/</w:t>
                        </w:r>
                        <w:proofErr w:type="spellStart"/>
                        <w:r>
                          <w:rPr>
                            <w:b/>
                            <w:color w:val="000000"/>
                            <w:sz w:val="32"/>
                          </w:rPr>
                          <w:t>ArianeEspace</w:t>
                        </w:r>
                        <w:proofErr w:type="spellEnd"/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 launch </w:t>
                        </w:r>
                      </w:p>
                    </w:txbxContent>
                  </v:textbox>
                </v:rect>
                <v:rect id="Rectangle 1154" o:spid="_x0000_s1899" style="position:absolute;left:7837;top:18266;width:4427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owK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zwowK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 xml:space="preserve">sites in </w:t>
                        </w:r>
                        <w:proofErr w:type="spellStart"/>
                        <w:r>
                          <w:rPr>
                            <w:b/>
                            <w:color w:val="000000"/>
                            <w:sz w:val="32"/>
                          </w:rPr>
                          <w:t>Kourou</w:t>
                        </w:r>
                        <w:proofErr w:type="spellEnd"/>
                        <w:r>
                          <w:rPr>
                            <w:b/>
                            <w:color w:val="000000"/>
                            <w:sz w:val="32"/>
                          </w:rPr>
                          <w:t>, French Guiana (France).</w:t>
                        </w:r>
                      </w:p>
                    </w:txbxContent>
                  </v:textbox>
                </v:rect>
                <v:rect id="Rectangle 1155" o:spid="_x0000_s1900" style="position:absolute;left:41187;top:18266;width:61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imR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3I4pkc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6" o:spid="_x0000_s1901" style="position:absolute;left:7837;top:23144;width:3810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Lfm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AsXLfmwgAAAN0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Kourou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 launch sites: Ariane, Soyuz </w:t>
                        </w:r>
                      </w:p>
                    </w:txbxContent>
                  </v:textbox>
                </v:rect>
                <v:rect id="Rectangle 1157" o:spid="_x0000_s1902" style="position:absolute;left:7837;top:28215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BJ9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BDEBJ9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158" o:spid="_x0000_s1903" style="position:absolute;left:9993;top:28008;width:5786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4YP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Mo+GD8YAAADd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are very close to the Equator: it’s a strong advantage </w:t>
                        </w:r>
                      </w:p>
                    </w:txbxContent>
                  </v:textbox>
                </v:rect>
                <v:rect id="Rectangle 1159" o:spid="_x0000_s1904" style="position:absolute;left:9993;top:30445;width:2151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yOU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XcMjlM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for GTO/GEO flights</w:t>
                        </w:r>
                      </w:p>
                    </w:txbxContent>
                  </v:textbox>
                </v:rect>
                <v:rect id="Rectangle 1160" o:spid="_x0000_s1905" style="position:absolute;left:7837;top:33079;width:907;height:1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UC0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b98IyPo+T8AAAD//wMAUEsBAi0AFAAGAAgAAAAhANvh9svuAAAAhQEAABMAAAAAAAAA&#10;AAAAAAAAAAAAAFtDb250ZW50X1R5cGVzXS54bWxQSwECLQAUAAYACAAAACEAWvQsW78AAAAVAQAA&#10;CwAAAAAAAAAAAAAAAAAfAQAAX3JlbHMvLnJlbHNQSwECLQAUAAYACAAAACEAApVAtMYAAADd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161" o:spid="_x0000_s1906" style="position:absolute;left:9993;top:32871;width:50659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eUv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nMTw9004Qa5/AQAA//8DAFBLAQItABQABgAIAAAAIQDb4fbL7gAAAIUBAAATAAAAAAAAAAAA&#10;AAAAAAAAAABbQ29udGVudF9UeXBlc10ueG1sUEsBAi0AFAAGAAgAAAAhAFr0LFu/AAAAFQEAAAsA&#10;AAAAAAAAAAAAAAAAHwEAAF9yZWxzLy5yZWxzUEsBAi0AFAAGAAgAAAAhAG3Z5S/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are in a remote area far from any high density </w:t>
                        </w:r>
                      </w:p>
                    </w:txbxContent>
                  </v:textbox>
                </v:rect>
                <v:rect id="Rectangle 1162" o:spid="_x0000_s1907" style="position:absolute;left:9993;top:35312;width:4962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tY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yG8P4mnCDn/wAAAP//AwBQSwECLQAUAAYACAAAACEA2+H2y+4AAACFAQAAEwAAAAAAAAAAAAAA&#10;AAAAAAAAW0NvbnRlbnRfVHlwZXNdLnhtbFBLAQItABQABgAIAAAAIQBa9CxbvwAAABUBAAALAAAA&#10;AAAAAAAAAAAAAB8BAABfcmVscy8ucmVsc1BLAQItABQABgAIAAAAIQCdC3tYwgAAAN0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inhabited area and high traffic infrastructures</w:t>
                        </w:r>
                      </w:p>
                    </w:txbxContent>
                  </v:textbox>
                </v:rect>
                <v:rect id="Rectangle 1163" o:spid="_x0000_s1908" style="position:absolute;left:7837;top:37942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97D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DyR97DwgAAAN0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164" o:spid="_x0000_s1909" style="position:absolute;left:9993;top:37735;width:2413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ka3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B9rka3wgAAAN0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Are close to the coast </w:t>
                        </w:r>
                      </w:p>
                    </w:txbxContent>
                  </v:textbox>
                </v:rect>
                <v:rect id="Rectangle 1165" o:spid="_x0000_s1910" style="position:absolute;left:7837;top:42613;width:5884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uMs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AS4uMswgAAAN0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Strong Advantage over </w:t>
                        </w: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SpaceX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, in terms of safety and </w:t>
                        </w:r>
                      </w:p>
                    </w:txbxContent>
                  </v:textbox>
                </v:rect>
                <v:rect id="Rectangle 1166" o:spid="_x0000_s1911" style="position:absolute;left:7837;top:45039;width:5172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1b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H+Mo7h75twgsx+AQAA//8DAFBLAQItABQABgAIAAAAIQDb4fbL7gAAAIUBAAATAAAAAAAAAAAA&#10;AAAAAAAAAABbQ29udGVudF9UeXBlc10ueG1sUEsBAi0AFAAGAAgAAAAhAFr0LFu/AAAAFQEAAAsA&#10;AAAAAAAAAAAAAAAAHwEAAF9yZWxzLy5yZWxzUEsBAi0AFAAGAAgAAAAhAOIwfVv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GTO/GEO flights and energy required at lift-off. </w:t>
                        </w:r>
                      </w:p>
                    </w:txbxContent>
                  </v:textbox>
                </v:rect>
                <v:rect id="Rectangle 1167" o:spid="_x0000_s1912" style="position:absolute;left:7837;top:49917;width:6000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NjA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cfcHzm3CCnD0AAAD//wMAUEsBAi0AFAAGAAgAAAAhANvh9svuAAAAhQEAABMAAAAAAAAAAAAA&#10;AAAAAAAAAFtDb250ZW50X1R5cGVzXS54bWxQSwECLQAUAAYACAAAACEAWvQsW78AAAAVAQAACwAA&#10;AAAAAAAAAAAAAAAfAQAAX3JlbHMvLnJlbHNQSwECLQAUAAYACAAAACEAjXzYwM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SpaceX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 could compete and reduce energy at lift-off for </w:t>
                        </w:r>
                      </w:p>
                    </w:txbxContent>
                  </v:textbox>
                </v:rect>
                <v:rect id="Rectangle 1168" o:spid="_x0000_s1913" style="position:absolute;left:7837;top:52340;width:5570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0yy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a58IyPo+T8AAAD//wMAUEsBAi0AFAAGAAgAAAAhANvh9svuAAAAhQEAABMAAAAAAAAA&#10;AAAAAAAAAAAAAFtDb250ZW50X1R5cGVzXS54bWxQSwECLQAUAAYACAAAACEAWvQsW78AAAAVAQAA&#10;CwAAAAAAAAAAAAAAAAAfAQAAX3JlbHMvLnJlbHNQSwECLQAUAAYACAAAACEA/ONMssYAAADd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GTO-GEO flights by introducing a concept like “Sea </w:t>
                        </w:r>
                      </w:p>
                    </w:txbxContent>
                  </v:textbox>
                </v:rect>
                <v:rect id="Rectangle 1169" o:spid="_x0000_s1914" style="position:absolute;left:7837;top:54781;width:998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+kp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ZzA7Ztwgsz+AQAA//8DAFBLAQItABQABgAIAAAAIQDb4fbL7gAAAIUBAAATAAAAAAAAAAAA&#10;AAAAAAAAAABbQ29udGVudF9UeXBlc10ueG1sUEsBAi0AFAAGAAgAAAAhAFr0LFu/AAAAFQEAAAsA&#10;AAAAAAAAAAAAAAAAHwEAAF9yZWxzLy5yZWxzUEsBAi0AFAAGAAgAAAAhAJOv6Sn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Launch”. </w:t>
                        </w:r>
                      </w:p>
                    </w:txbxContent>
                  </v:textbox>
                </v:rect>
                <v:rect id="Rectangle 1170" o:spid="_x0000_s1915" style="position:absolute;left:15354;top:54970;width:105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NZp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oVfvpER9OIPAAD//wMAUEsBAi0AFAAGAAgAAAAhANvh9svuAAAAhQEAABMAAAAAAAAA&#10;AAAAAAAAAAAAAFtDb250ZW50X1R5cGVzXS54bWxQSwECLQAUAAYACAAAACEAWvQsW78AAAAVAQAA&#10;CwAAAAAAAAAAAAAAAAAfAQAAX3JlbHMvLnJlbHNQSwECLQAUAAYACAAAACEAh0zWacYAAADd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730C54" w:rsidRDefault="00730C54">
      <w:pPr>
        <w:sectPr w:rsidR="00730C54">
          <w:footerReference w:type="even" r:id="rId121"/>
          <w:footerReference w:type="default" r:id="rId122"/>
          <w:footerReference w:type="first" r:id="rId123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200" name="Group 12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175" name="Picture 1175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6" name="Rectangle 1176"/>
                        <wps:cNvSpPr/>
                        <wps:spPr>
                          <a:xfrm>
                            <a:off x="749160" y="3244085"/>
                            <a:ext cx="1111666" cy="2874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color w:val="E7E6E6"/>
                                </w:rPr>
                                <w:t>Section 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" name="Rectangle 1177"/>
                        <wps:cNvSpPr/>
                        <wps:spPr>
                          <a:xfrm>
                            <a:off x="749160" y="3456332"/>
                            <a:ext cx="5545632" cy="656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E7E6E6"/>
                                  <w:sz w:val="64"/>
                                </w:rPr>
                                <w:t>Build a 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" name="Rectangle 1178"/>
                        <wps:cNvSpPr/>
                        <wps:spPr>
                          <a:xfrm>
                            <a:off x="749160" y="3944139"/>
                            <a:ext cx="5045611" cy="656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E7E6E6"/>
                                  <w:sz w:val="64"/>
                                </w:rPr>
                                <w:t xml:space="preserve">With </w:t>
                              </w:r>
                              <w:proofErr w:type="spellStart"/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E7E6E6"/>
                                  <w:sz w:val="64"/>
                                </w:rPr>
                                <w:t>Plotly</w:t>
                              </w:r>
                              <w:proofErr w:type="spellEnd"/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E7E6E6"/>
                                  <w:sz w:val="64"/>
                                </w:rPr>
                                <w:t xml:space="preserve"> 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200" o:spid="_x0000_s1916" style="position:absolute;left:0;text-align:left;margin-left:0;margin-top:-.05pt;width:960pt;height:540pt;z-index:251692032;mso-position-horizontal-relative:page;mso-position-vertical-relative:page" coordsize="121921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">
                <v:shape id="Picture 1175" o:spid="_x0000_s1917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">
                  <v:imagedata r:id="rId125" o:title=""/>
                </v:shape>
                <v:rect id="Rectangle 1176" o:spid="_x0000_s1918" style="position:absolute;left:7491;top:32440;width:11117;height: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euG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8GsHzm3CCnD0AAAD//wMAUEsBAi0AFAAGAAgAAAAhANvh9svuAAAAhQEAABMAAAAAAAAAAAAA&#10;AAAAAAAAAFtDb250ZW50X1R5cGVzXS54bWxQSwECLQAUAAYACAAAACEAWvQsW78AAAAVAQAACwAA&#10;AAAAAAAAAAAAAAAfAQAAX3JlbHMvLnJlbHNQSwECLQAUAAYACAAAACEAZ+nrhs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color w:val="E7E6E6"/>
                          </w:rPr>
                          <w:t>Section 3</w:t>
                        </w:r>
                      </w:p>
                    </w:txbxContent>
                  </v:textbox>
                </v:rect>
                <v:rect id="Rectangle 1177" o:spid="_x0000_s1919" style="position:absolute;left:7491;top:34563;width:55456;height:6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U4d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wejEfx+E06Q8w8AAAD//wMAUEsBAi0AFAAGAAgAAAAhANvh9svuAAAAhQEAABMAAAAAAAAAAAAA&#10;AAAAAAAAAFtDb250ZW50X1R5cGVzXS54bWxQSwECLQAUAAYACAAAACEAWvQsW78AAAAVAQAACwAA&#10;AAAAAAAAAAAAAAAfAQAAX3JlbHMvLnJlbHNQSwECLQAUAAYACAAAACEACKVOHc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b/>
                            <w:color w:val="E7E6E6"/>
                            <w:sz w:val="64"/>
                          </w:rPr>
                          <w:t>Build a Dashboard</w:t>
                        </w:r>
                      </w:p>
                    </w:txbxContent>
                  </v:textbox>
                </v:rect>
                <v:rect id="Rectangle 1178" o:spid="_x0000_s1920" style="position:absolute;left:7491;top:39441;width:50456;height:6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tpv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gVXvpER9OIPAAD//wMAUEsBAi0AFAAGAAgAAAAhANvh9svuAAAAhQEAABMAAAAAAAAA&#10;AAAAAAAAAAAAAFtDb250ZW50X1R5cGVzXS54bWxQSwECLQAUAAYACAAAACEAWvQsW78AAAAVAQAA&#10;CwAAAAAAAAAAAAAAAAAfAQAAX3JlbHMvLnJlbHNQSwECLQAUAAYACAAAACEAeTrab8YAAADd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b/>
                            <w:color w:val="E7E6E6"/>
                            <w:sz w:val="64"/>
                          </w:rPr>
                          <w:t xml:space="preserve">With </w:t>
                        </w:r>
                        <w:proofErr w:type="spellStart"/>
                        <w:r>
                          <w:rPr>
                            <w:rFonts w:ascii="Verdana" w:eastAsia="Verdana" w:hAnsi="Verdana" w:cs="Verdana"/>
                            <w:b/>
                            <w:color w:val="E7E6E6"/>
                            <w:sz w:val="64"/>
                          </w:rPr>
                          <w:t>Plotly</w:t>
                        </w:r>
                        <w:proofErr w:type="spellEnd"/>
                        <w:r>
                          <w:rPr>
                            <w:rFonts w:ascii="Verdana" w:eastAsia="Verdana" w:hAnsi="Verdana" w:cs="Verdana"/>
                            <w:b/>
                            <w:color w:val="E7E6E6"/>
                            <w:sz w:val="64"/>
                          </w:rPr>
                          <w:t xml:space="preserve"> Dash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045" name="Group 12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183" name="Picture 118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5" name="Rectangle 1185"/>
                        <wps:cNvSpPr/>
                        <wps:spPr>
                          <a:xfrm>
                            <a:off x="859676" y="569889"/>
                            <a:ext cx="13507723" cy="61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B49CB"/>
                                  <w:w w:val="125"/>
                                  <w:sz w:val="62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7"/>
                                  <w:w w:val="125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2"/>
                                </w:rPr>
                                <w:t>Falcon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25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2"/>
                                </w:rPr>
                                <w:t>9: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25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2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57"/>
                                  <w:w w:val="125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2"/>
                                </w:rPr>
                                <w:t>success</w:t>
                              </w:r>
                              <w:r>
                                <w:rPr>
                                  <w:color w:val="0B49CB"/>
                                  <w:spacing w:val="57"/>
                                  <w:w w:val="125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2"/>
                                </w:rPr>
                                <w:t>count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25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2"/>
                                </w:rPr>
                                <w:t>for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25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2"/>
                                </w:rPr>
                                <w:t>all</w:t>
                              </w:r>
                              <w:r>
                                <w:rPr>
                                  <w:color w:val="0B49CB"/>
                                  <w:spacing w:val="57"/>
                                  <w:w w:val="125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2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7" name="Picture 1187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1550162" y="1567790"/>
                            <a:ext cx="9191155" cy="32137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9" name="Picture 1189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3917163"/>
                            <a:ext cx="1818005" cy="2252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0" name="Rectangle 1190"/>
                        <wps:cNvSpPr/>
                        <wps:spPr>
                          <a:xfrm>
                            <a:off x="2903398" y="5066637"/>
                            <a:ext cx="10102873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The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dahsboard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allows an interactive visualization and analysis of Falcon successful launches.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" name="Rectangle 1191"/>
                        <wps:cNvSpPr/>
                        <wps:spPr>
                          <a:xfrm>
                            <a:off x="2903398" y="5308915"/>
                            <a:ext cx="3284993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It completes scattered charts.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2" name="Rectangle 1192"/>
                        <wps:cNvSpPr/>
                        <wps:spPr>
                          <a:xfrm>
                            <a:off x="2903398" y="5552996"/>
                            <a:ext cx="8075169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Here for all sites, we can identify the launch site with highest success rate.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3" name="Rectangle 1193"/>
                        <wps:cNvSpPr/>
                        <wps:spPr>
                          <a:xfrm>
                            <a:off x="2903398" y="5822274"/>
                            <a:ext cx="3714621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Kennedy Space Center in Florida.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4" name="Rectangle 1194"/>
                        <wps:cNvSpPr/>
                        <wps:spPr>
                          <a:xfrm>
                            <a:off x="5699874" y="5767605"/>
                            <a:ext cx="84218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045" o:spid="_x0000_s1921" style="position:absolute;left:0;text-align:left;margin-left:0;margin-top:-.05pt;width:960pt;height:540pt;z-index:251693056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KAF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pKW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ZWt61ZeG&#10;9F1DWdRm+zWNhBJdXMzLu8uJF3Ox2+iqTQBp49qMe1eEf8NwfBX/AKHQf+Cq9/8AjNH/AA3B8Ff+&#10;h0/8pd7/APGa19lU/lI9pD+Y95pK474b/FLwz8WtCl1nwlqf9qabFO1q03kSw7ZVVWK7ZFVs7XU9&#10;O9diTWMo8vxFi0UUUaAFFFFM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EpaKKACiiigAooooASl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SigBaKSigBaKTNLQAUUmaKAFopKKAFo&#10;oooAKKSl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BKKKKAFooooAKKKKAEo&#10;oooAW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//ZUEsDBAoAAAAAAAAAIQAibvkMGE0AABhNAAAU&#10;AAAAZHJzL21lZGlhL2ltYWdlMS5wbmeJUE5HDQoaCgAAAA1JSERSAAAKAQAABaAIBgAAAH3CceEA&#10;AAABc1JHQgCuzhzpAAAABGdBTUEAALGPC/xhBQAAAAlwSFlzAAAV/QAAFiUBhtegLwAATK1JREFU&#10;eF7s3c9uXGlCh+Gvqlx2nE66Rw0zQiBxUQjEhbAbgQRCwIoLQSAuCgmEhmE03Ukn8Z+q4nyn7LRn&#10;hkW6F/G80vO0Tn5V5XKvrG/16pzNm7cfTgMAAAAAAAAAAAAIOY7Xr15utg/vAAAAAAAAAAAAgB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D4v3btgAYAAABhkP1Tm+Mb5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">
                <v:shape id="Picture 1183" o:spid="_x0000_s1922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">
                  <v:imagedata r:id="rId12" o:title=""/>
                </v:shape>
                <v:rect id="Rectangle 1185" o:spid="_x0000_s1923" style="position:absolute;left:8596;top:5698;width:135077;height:6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gXW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ou4F1s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0B49CB"/>
                            <w:w w:val="125"/>
                            <w:sz w:val="62"/>
                          </w:rPr>
                          <w:t>SpaceX</w:t>
                        </w:r>
                        <w:proofErr w:type="spellEnd"/>
                        <w:r>
                          <w:rPr>
                            <w:color w:val="0B49CB"/>
                            <w:spacing w:val="57"/>
                            <w:w w:val="125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2"/>
                          </w:rPr>
                          <w:t>Falcon</w:t>
                        </w:r>
                        <w:r>
                          <w:rPr>
                            <w:color w:val="0B49CB"/>
                            <w:spacing w:val="59"/>
                            <w:w w:val="125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2"/>
                          </w:rPr>
                          <w:t>9:</w:t>
                        </w:r>
                        <w:r>
                          <w:rPr>
                            <w:color w:val="0B49CB"/>
                            <w:spacing w:val="59"/>
                            <w:w w:val="125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2"/>
                          </w:rPr>
                          <w:t>Launch</w:t>
                        </w:r>
                        <w:r>
                          <w:rPr>
                            <w:color w:val="0B49CB"/>
                            <w:spacing w:val="57"/>
                            <w:w w:val="125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2"/>
                          </w:rPr>
                          <w:t>success</w:t>
                        </w:r>
                        <w:r>
                          <w:rPr>
                            <w:color w:val="0B49CB"/>
                            <w:spacing w:val="57"/>
                            <w:w w:val="125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2"/>
                          </w:rPr>
                          <w:t>count</w:t>
                        </w:r>
                        <w:r>
                          <w:rPr>
                            <w:color w:val="0B49CB"/>
                            <w:spacing w:val="58"/>
                            <w:w w:val="125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2"/>
                          </w:rPr>
                          <w:t>for</w:t>
                        </w:r>
                        <w:r>
                          <w:rPr>
                            <w:color w:val="0B49CB"/>
                            <w:spacing w:val="58"/>
                            <w:w w:val="125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2"/>
                          </w:rPr>
                          <w:t>all</w:t>
                        </w:r>
                        <w:r>
                          <w:rPr>
                            <w:color w:val="0B49CB"/>
                            <w:spacing w:val="57"/>
                            <w:w w:val="125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2"/>
                          </w:rPr>
                          <w:t>sites</w:t>
                        </w:r>
                      </w:p>
                    </w:txbxContent>
                  </v:textbox>
                </v:rect>
                <v:shape id="Picture 1187" o:spid="_x0000_s1924" type="#_x0000_t75" style="position:absolute;left:15501;top:15677;width:91912;height:32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">
                  <v:imagedata r:id="rId127" o:title=""/>
                </v:shape>
                <v:shape id="Picture 1189" o:spid="_x0000_s1925" type="#_x0000_t75" style="position:absolute;left:6858;top:39171;width:18180;height:22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">
                  <v:imagedata r:id="rId108" o:title=""/>
                </v:shape>
                <v:rect id="Rectangle 1190" o:spid="_x0000_s1926" style="position:absolute;left:29033;top:50666;width:10102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DCT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++UZG0PkvAAAA//8DAFBLAQItABQABgAIAAAAIQDb4fbL7gAAAIUBAAATAAAAAAAA&#10;AAAAAAAAAAAAAABbQ29udGVudF9UeXBlc10ueG1sUEsBAi0AFAAGAAgAAAAhAFr0LFu/AAAAFQEA&#10;AAsAAAAAAAAAAAAAAAAAHwEAAF9yZWxzLy5yZWxzUEsBAi0AFAAGAAgAAAAhADdAMJPHAAAA3Q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The </w:t>
                        </w: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dahsboard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 allows an interactive visualization and analysis of Falcon successful launches. </w:t>
                        </w:r>
                      </w:p>
                    </w:txbxContent>
                  </v:textbox>
                </v:rect>
                <v:rect id="Rectangle 1191" o:spid="_x0000_s1927" style="position:absolute;left:29033;top:53089;width:3285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JUI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yB2zfhBLn8AwAA//8DAFBLAQItABQABgAIAAAAIQDb4fbL7gAAAIUBAAATAAAAAAAAAAAA&#10;AAAAAAAAAABbQ29udGVudF9UeXBlc10ueG1sUEsBAi0AFAAGAAgAAAAhAFr0LFu/AAAAFQEAAAsA&#10;AAAAAAAAAAAAAAAAHwEAAF9yZWxzLy5yZWxzUEsBAi0AFAAGAAgAAAAhAFgMlQj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It completes scattered charts. </w:t>
                        </w:r>
                      </w:p>
                    </w:txbxContent>
                  </v:textbox>
                </v:rect>
                <v:rect id="Rectangle 1192" o:spid="_x0000_s1928" style="position:absolute;left:29033;top:55529;width:80752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gt/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oHsPzm3CCnD8AAAD//wMAUEsBAi0AFAAGAAgAAAAhANvh9svuAAAAhQEAABMAAAAAAAAAAAAA&#10;AAAAAAAAAFtDb250ZW50X1R5cGVzXS54bWxQSwECLQAUAAYACAAAACEAWvQsW78AAAAVAQAACwAA&#10;AAAAAAAAAAAAAAAfAQAAX3JlbHMvLnJlbHNQSwECLQAUAAYACAAAACEAqN4Lf8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Here for all sites, we can identify the launch site with highest success rate.</w:t>
                        </w:r>
                      </w:p>
                    </w:txbxContent>
                  </v:textbox>
                </v:rect>
                <v:rect id="Rectangle 1193" o:spid="_x0000_s1929" style="position:absolute;left:29033;top:58222;width:37147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q7k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x5Ku5M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Kennedy Space Center in Florida.  </w:t>
                        </w:r>
                      </w:p>
                    </w:txbxContent>
                  </v:textbox>
                </v:rect>
                <v:rect id="Rectangle 1194" o:spid="_x0000_s1930" style="position:absolute;left:56998;top:57676;width:842;height:3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za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SHs2kM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095" name="Group 120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199" name="Picture 119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1" name="Rectangle 1201"/>
                        <wps:cNvSpPr/>
                        <wps:spPr>
                          <a:xfrm>
                            <a:off x="859676" y="606085"/>
                            <a:ext cx="13709501" cy="5172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B49CB"/>
                                  <w:w w:val="125"/>
                                  <w:sz w:val="5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48"/>
                                  <w:w w:val="125"/>
                                  <w:sz w:val="53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53"/>
                                </w:rPr>
                                <w:t>Falcon9</w:t>
                              </w:r>
                              <w:r>
                                <w:rPr>
                                  <w:color w:val="0B49CB"/>
                                  <w:spacing w:val="48"/>
                                  <w:w w:val="125"/>
                                  <w:sz w:val="53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53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49"/>
                                  <w:w w:val="125"/>
                                  <w:sz w:val="53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53"/>
                                </w:rPr>
                                <w:t>site</w:t>
                              </w:r>
                              <w:r>
                                <w:rPr>
                                  <w:color w:val="0B49CB"/>
                                  <w:spacing w:val="48"/>
                                  <w:w w:val="125"/>
                                  <w:sz w:val="53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53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49"/>
                                  <w:w w:val="125"/>
                                  <w:sz w:val="53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53"/>
                                </w:rPr>
                                <w:t>highest</w:t>
                              </w:r>
                              <w:r>
                                <w:rPr>
                                  <w:color w:val="0B49CB"/>
                                  <w:spacing w:val="49"/>
                                  <w:w w:val="125"/>
                                  <w:sz w:val="53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53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49"/>
                                  <w:w w:val="125"/>
                                  <w:sz w:val="53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53"/>
                                </w:rPr>
                                <w:t>success</w:t>
                              </w:r>
                              <w:r>
                                <w:rPr>
                                  <w:color w:val="0B49CB"/>
                                  <w:spacing w:val="48"/>
                                  <w:w w:val="125"/>
                                  <w:sz w:val="53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53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3" name="Picture 1203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3695040"/>
                            <a:ext cx="6783477" cy="22478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4" name="Rectangle 1204"/>
                        <wps:cNvSpPr/>
                        <wps:spPr>
                          <a:xfrm>
                            <a:off x="775805" y="1504083"/>
                            <a:ext cx="1246218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KSC LC-39A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775805" y="1746717"/>
                            <a:ext cx="3592294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Kennedy Space Center in Florida.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1" name="Rectangle 12041"/>
                        <wps:cNvSpPr/>
                        <wps:spPr>
                          <a:xfrm>
                            <a:off x="775805" y="1990443"/>
                            <a:ext cx="271657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2" name="Rectangle 12042"/>
                        <wps:cNvSpPr/>
                        <wps:spPr>
                          <a:xfrm>
                            <a:off x="980058" y="1990443"/>
                            <a:ext cx="3419201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flights, 10 successful missions.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" name="Rectangle 1207"/>
                        <wps:cNvSpPr/>
                        <wps:spPr>
                          <a:xfrm>
                            <a:off x="775805" y="2477157"/>
                            <a:ext cx="182545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" name="Rectangle 1208"/>
                        <wps:cNvSpPr/>
                        <wps:spPr>
                          <a:xfrm>
                            <a:off x="775805" y="2734060"/>
                            <a:ext cx="55821" cy="148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Segoe UI Symbol" w:eastAsia="Segoe UI Symbol" w:hAnsi="Segoe UI Symbol" w:cs="Segoe UI Symbol"/>
                                  <w:color w:val="000000"/>
                                  <w:sz w:val="14"/>
                                </w:rPr>
                                <w:t>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" name="Rectangle 1209"/>
                        <wps:cNvSpPr/>
                        <wps:spPr>
                          <a:xfrm>
                            <a:off x="991794" y="2720883"/>
                            <a:ext cx="3210463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Heavy payload </w:t>
                              </w:r>
                              <w:proofErr w:type="gramStart"/>
                              <w:r>
                                <w:rPr>
                                  <w:color w:val="000000"/>
                                  <w:sz w:val="32"/>
                                </w:rPr>
                                <w:t>are</w:t>
                              </w:r>
                              <w:proofErr w:type="gram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“high risk”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775805" y="2978142"/>
                            <a:ext cx="55821" cy="148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Segoe UI Symbol" w:eastAsia="Segoe UI Symbol" w:hAnsi="Segoe UI Symbol" w:cs="Segoe UI Symbol"/>
                                  <w:color w:val="000000"/>
                                  <w:sz w:val="14"/>
                                </w:rPr>
                                <w:t>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" name="Rectangle 1211"/>
                        <wps:cNvSpPr/>
                        <wps:spPr>
                          <a:xfrm>
                            <a:off x="991794" y="2963517"/>
                            <a:ext cx="4375671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Success does not seem to depend upon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" name="Rectangle 1212"/>
                        <wps:cNvSpPr/>
                        <wps:spPr>
                          <a:xfrm>
                            <a:off x="991794" y="3207242"/>
                            <a:ext cx="4507178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color w:val="000000"/>
                                  <w:sz w:val="32"/>
                                </w:rPr>
                                <w:t>boosters</w:t>
                              </w:r>
                              <w:proofErr w:type="gram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versions with low mass payload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3" name="Rectangle 12043"/>
                        <wps:cNvSpPr/>
                        <wps:spPr>
                          <a:xfrm>
                            <a:off x="991794" y="3450955"/>
                            <a:ext cx="676711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&lt;5500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4" name="Rectangle 12044"/>
                        <wps:cNvSpPr/>
                        <wps:spPr>
                          <a:xfrm>
                            <a:off x="1500599" y="3450955"/>
                            <a:ext cx="438809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kg.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775805" y="3708226"/>
                            <a:ext cx="55821" cy="148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Segoe UI Symbol" w:eastAsia="Segoe UI Symbol" w:hAnsi="Segoe UI Symbol" w:cs="Segoe UI Symbol"/>
                                  <w:color w:val="000000"/>
                                  <w:sz w:val="14"/>
                                </w:rPr>
                                <w:t>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991794" y="3693602"/>
                            <a:ext cx="458143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B5 and FT are the most reused launchers.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" name="Rectangle 1216"/>
                        <wps:cNvSpPr/>
                        <wps:spPr>
                          <a:xfrm>
                            <a:off x="991794" y="3937315"/>
                            <a:ext cx="486092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Data is not sufficient, but may indicates 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" name="Rectangle 1217"/>
                        <wps:cNvSpPr/>
                        <wps:spPr>
                          <a:xfrm>
                            <a:off x="991794" y="4179961"/>
                            <a:ext cx="256588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they are as reliable as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" name="Rectangle 1218"/>
                        <wps:cNvSpPr/>
                        <wps:spPr>
                          <a:xfrm>
                            <a:off x="2924645" y="4181393"/>
                            <a:ext cx="109937" cy="157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19"/>
                                </w:rPr>
                                <w:t>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3008516" y="4179961"/>
                            <a:ext cx="1867302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time launchers.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1" name="Picture 1221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1389952"/>
                            <a:ext cx="6784201" cy="2038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2095" o:spid="_x0000_s1931" style="position:absolute;left:0;text-align:left;margin-left:0;margin-top:-.05pt;width:960pt;height:540pt;z-index:251694080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koAWiiigAooooAKKKKACikpa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JS0UUAJS0UUAFJS0UAFJS0UAJRS0UAJS0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//2VBLAwQKAAAAAAAAACEAlo5dndM7AQDTOwEAFAAAAGRycy9tZWRpYS9pbWFnZTIuanBn&#10;/9j/4AAQSkZJRgABAQEAogB4AAD/2wBDAAMCAgMCAgMDAwMEAwMEBQgFBQQEBQoHBwYIDAoMDAsK&#10;CwsNDhIQDQ4RDgsLEBYQERMUFRUVDA8XGBYUGBIUFRT/2wBDAQMEBAUEBQkFBQkUDQsNFBQUFBQU&#10;FBQUFBQUFBQUFBQUFBQUFBQUFBQUFBQUFBQUFBQUFBQUFBQUFBQUFBQUFBT/wAARCAJ2Bv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JQAt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lLRQAUUUUAFFFFABRRRQAUUUUAFFFFABRRRQAUUUUAFFFFABR&#10;RRQAUUUUAFFFFABRRRQAUUUUAFFFFABRRRQAUUUUAFFFFABRRRQAUlL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pKAFooooAKKKKACiiigAooooAKKSigBa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+L927YAGAAAAYZD9U5vjG+Q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">
                <v:shape id="Picture 1199" o:spid="_x0000_s1932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">
                  <v:imagedata r:id="rId12" o:title=""/>
                </v:shape>
                <v:rect id="Rectangle 1201" o:spid="_x0000_s1933" style="position:absolute;left:8596;top:6060;width:137095;height:5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2Hz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0R9eH8TTpCzFwAAAP//AwBQSwECLQAUAAYACAAAACEA2+H2y+4AAACFAQAAEwAAAAAAAAAAAAAA&#10;AAAAAAAAW0NvbnRlbnRfVHlwZXNdLnhtbFBLAQItABQABgAIAAAAIQBa9CxbvwAAABUBAAALAAAA&#10;AAAAAAAAAAAAAB8BAABfcmVscy8ucmVsc1BLAQItABQABgAIAAAAIQBrI2HzwgAAAN0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0B49CB"/>
                            <w:w w:val="125"/>
                            <w:sz w:val="53"/>
                          </w:rPr>
                          <w:t>SpaceX</w:t>
                        </w:r>
                        <w:proofErr w:type="spellEnd"/>
                        <w:r>
                          <w:rPr>
                            <w:color w:val="0B49CB"/>
                            <w:spacing w:val="48"/>
                            <w:w w:val="125"/>
                            <w:sz w:val="53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53"/>
                          </w:rPr>
                          <w:t>Falcon9</w:t>
                        </w:r>
                        <w:r>
                          <w:rPr>
                            <w:color w:val="0B49CB"/>
                            <w:spacing w:val="48"/>
                            <w:w w:val="125"/>
                            <w:sz w:val="53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53"/>
                          </w:rPr>
                          <w:t>Launch</w:t>
                        </w:r>
                        <w:r>
                          <w:rPr>
                            <w:color w:val="0B49CB"/>
                            <w:spacing w:val="49"/>
                            <w:w w:val="125"/>
                            <w:sz w:val="53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53"/>
                          </w:rPr>
                          <w:t>site</w:t>
                        </w:r>
                        <w:r>
                          <w:rPr>
                            <w:color w:val="0B49CB"/>
                            <w:spacing w:val="48"/>
                            <w:w w:val="125"/>
                            <w:sz w:val="53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53"/>
                          </w:rPr>
                          <w:t>with</w:t>
                        </w:r>
                        <w:r>
                          <w:rPr>
                            <w:color w:val="0B49CB"/>
                            <w:spacing w:val="49"/>
                            <w:w w:val="125"/>
                            <w:sz w:val="53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53"/>
                          </w:rPr>
                          <w:t>highest</w:t>
                        </w:r>
                        <w:r>
                          <w:rPr>
                            <w:color w:val="0B49CB"/>
                            <w:spacing w:val="49"/>
                            <w:w w:val="125"/>
                            <w:sz w:val="53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53"/>
                          </w:rPr>
                          <w:t>launch</w:t>
                        </w:r>
                        <w:r>
                          <w:rPr>
                            <w:color w:val="0B49CB"/>
                            <w:spacing w:val="49"/>
                            <w:w w:val="125"/>
                            <w:sz w:val="53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53"/>
                          </w:rPr>
                          <w:t>success</w:t>
                        </w:r>
                        <w:r>
                          <w:rPr>
                            <w:color w:val="0B49CB"/>
                            <w:spacing w:val="48"/>
                            <w:w w:val="125"/>
                            <w:sz w:val="53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53"/>
                          </w:rPr>
                          <w:t>ratio</w:t>
                        </w:r>
                      </w:p>
                    </w:txbxContent>
                  </v:textbox>
                </v:rect>
                <v:shape id="Picture 1203" o:spid="_x0000_s1934" type="#_x0000_t75" style="position:absolute;left:45720;top:36950;width:67834;height:22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">
                  <v:imagedata r:id="rId130" o:title=""/>
                </v:shape>
                <v:rect id="Rectangle 1204" o:spid="_x0000_s1935" style="position:absolute;left:7758;top:15040;width:12462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Jr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e1TCa8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>KSC LC-39A</w:t>
                        </w:r>
                      </w:p>
                    </w:txbxContent>
                  </v:textbox>
                </v:rect>
                <v:rect id="Rectangle 1205" o:spid="_x0000_s1936" style="position:absolute;left:7758;top:17467;width:3592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Gfw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FBhn8M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Kennedy Space Center in Florida.</w:t>
                        </w:r>
                      </w:p>
                    </w:txbxContent>
                  </v:textbox>
                </v:rect>
                <v:rect id="Rectangle 12041" o:spid="_x0000_s1937" style="position:absolute;left:7758;top:19904;width:271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13</w:t>
                        </w:r>
                      </w:p>
                    </w:txbxContent>
                  </v:textbox>
                </v:rect>
                <v:rect id="Rectangle 12042" o:spid="_x0000_s1938" style="position:absolute;left:9800;top:19904;width:3419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LypxQAAAN4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cTSP4f+dcIPc/AEAAP//AwBQSwECLQAUAAYACAAAACEA2+H2y+4AAACFAQAAEwAAAAAAAAAA&#10;AAAAAAAAAAAAW0NvbnRlbnRfVHlwZXNdLnhtbFBLAQItABQABgAIAAAAIQBa9CxbvwAAABUBAAAL&#10;AAAAAAAAAAAAAAAAAB8BAABfcmVscy8ucmVsc1BLAQItABQABgAIAAAAIQDMbLyp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flights, 10 successful missions. </w:t>
                        </w:r>
                      </w:p>
                    </w:txbxContent>
                  </v:textbox>
                </v:rect>
                <v:rect id="Rectangle 1207" o:spid="_x0000_s1939" style="position:absolute;left:7758;top:24771;width:182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wc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QDeH5TThBzh4AAAD//wMAUEsBAi0AFAAGAAgAAAAhANvh9svuAAAAhQEAABMAAAAAAAAAAAAA&#10;AAAAAAAAAFtDb250ZW50X1R5cGVzXS54bWxQSwECLQAUAAYACAAAACEAWvQsW78AAAAVAQAACwAA&#10;AAAAAAAAAAAAAAAfAQAAX3JlbHMvLnJlbHNQSwECLQAUAAYACAAAACEAi4ZcHM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208" o:spid="_x0000_s1940" style="position:absolute;left:7758;top:27340;width:558;height:1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chu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6Gchu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Segoe UI Symbol" w:eastAsia="Segoe UI Symbol" w:hAnsi="Segoe UI Symbol" w:cs="Segoe UI Symbol"/>
                            <w:color w:val="000000"/>
                            <w:sz w:val="14"/>
                          </w:rPr>
                          <w:t></w:t>
                        </w:r>
                      </w:p>
                    </w:txbxContent>
                  </v:textbox>
                </v:rect>
                <v:rect id="Rectangle 1209" o:spid="_x0000_s1941" style="position:absolute;left:9917;top:27208;width:32105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W31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4yiF6zfhBLn+BwAA//8DAFBLAQItABQABgAIAAAAIQDb4fbL7gAAAIUBAAATAAAAAAAAAAAA&#10;AAAAAAAAAABbQ29udGVudF9UeXBlc10ueG1sUEsBAi0AFAAGAAgAAAAhAFr0LFu/AAAAFQEAAAsA&#10;AAAAAAAAAAAAAAAAHwEAAF9yZWxzLy5yZWxzUEsBAi0AFAAGAAgAAAAhAJVVbfX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Heavy payload </w:t>
                        </w:r>
                        <w:proofErr w:type="gramStart"/>
                        <w:r>
                          <w:rPr>
                            <w:color w:val="000000"/>
                            <w:sz w:val="32"/>
                          </w:rPr>
                          <w:t>are</w:t>
                        </w:r>
                        <w:proofErr w:type="gramEnd"/>
                        <w:r>
                          <w:rPr>
                            <w:color w:val="000000"/>
                            <w:sz w:val="32"/>
                          </w:rPr>
                          <w:t xml:space="preserve"> “high risk”</w:t>
                        </w:r>
                      </w:p>
                    </w:txbxContent>
                  </v:textbox>
                </v:rect>
                <v:rect id="Rectangle 1210" o:spid="_x0000_s1942" style="position:absolute;left:7758;top:29781;width:558;height:1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lK1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b98IyPo5T8AAAD//wMAUEsBAi0AFAAGAAgAAAAhANvh9svuAAAAhQEAABMAAAAAAAAA&#10;AAAAAAAAAAAAAFtDb250ZW50X1R5cGVzXS54bWxQSwECLQAUAAYACAAAACEAWvQsW78AAAAVAQAA&#10;CwAAAAAAAAAAAAAAAAAfAQAAX3JlbHMvLnJlbHNQSwECLQAUAAYACAAAACEAgbZStcYAAADd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Segoe UI Symbol" w:eastAsia="Segoe UI Symbol" w:hAnsi="Segoe UI Symbol" w:cs="Segoe UI Symbol"/>
                            <w:color w:val="000000"/>
                            <w:sz w:val="14"/>
                          </w:rPr>
                          <w:t></w:t>
                        </w:r>
                      </w:p>
                    </w:txbxContent>
                  </v:textbox>
                </v:rect>
                <v:rect id="Rectangle 1211" o:spid="_x0000_s1943" style="position:absolute;left:9917;top:29635;width:4375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vcu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B/Hsfw9004Qa5+AQAA//8DAFBLAQItABQABgAIAAAAIQDb4fbL7gAAAIUBAAATAAAAAAAAAAAA&#10;AAAAAAAAAABbQ29udGVudF9UeXBlc10ueG1sUEsBAi0AFAAGAAgAAAAhAFr0LFu/AAAAFQEAAAsA&#10;AAAAAAAAAAAAAAAAHwEAAF9yZWxzLy5yZWxzUEsBAi0AFAAGAAgAAAAhAO769y7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Success does not seem to depend upon </w:t>
                        </w:r>
                      </w:p>
                    </w:txbxContent>
                  </v:textbox>
                </v:rect>
                <v:rect id="Rectangle 1212" o:spid="_x0000_s1944" style="position:absolute;left:9917;top:32072;width:4507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GlZ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4FMPzm3CCnD8AAAD//wMAUEsBAi0AFAAGAAgAAAAhANvh9svuAAAAhQEAABMAAAAAAAAAAAAA&#10;AAAAAAAAAFtDb250ZW50X1R5cGVzXS54bWxQSwECLQAUAAYACAAAACEAWvQsW78AAAAVAQAACwAA&#10;AAAAAAAAAAAAAAAfAQAAX3JlbHMvLnJlbHNQSwECLQAUAAYACAAAACEAHihpWc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color w:val="000000"/>
                            <w:sz w:val="32"/>
                          </w:rPr>
                          <w:t>boosters</w:t>
                        </w:r>
                        <w:proofErr w:type="gramEnd"/>
                        <w:r>
                          <w:rPr>
                            <w:color w:val="000000"/>
                            <w:sz w:val="32"/>
                          </w:rPr>
                          <w:t xml:space="preserve"> versions with low mass payload </w:t>
                        </w:r>
                      </w:p>
                    </w:txbxContent>
                  </v:textbox>
                </v:rect>
                <v:rect id="Rectangle 12043" o:spid="_x0000_s1945" style="position:absolute;left:9917;top:34509;width:676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&lt;5500</w:t>
                        </w:r>
                      </w:p>
                    </w:txbxContent>
                  </v:textbox>
                </v:rect>
                <v:rect id="Rectangle 12044" o:spid="_x0000_s1946" style="position:absolute;left:15005;top:34509;width:438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kg.  </w:t>
                        </w:r>
                      </w:p>
                    </w:txbxContent>
                  </v:textbox>
                </v:rect>
                <v:rect id="Rectangle 1214" o:spid="_x0000_s1947" style="position:absolute;left:7758;top:37082;width:558;height:1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S2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/o1Uts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Segoe UI Symbol" w:eastAsia="Segoe UI Symbol" w:hAnsi="Segoe UI Symbol" w:cs="Segoe UI Symbol"/>
                            <w:color w:val="000000"/>
                            <w:sz w:val="14"/>
                          </w:rPr>
                          <w:t></w:t>
                        </w:r>
                      </w:p>
                    </w:txbxContent>
                  </v:textbox>
                </v:rect>
                <v:rect id="Rectangle 1215" o:spid="_x0000_s1948" style="position:absolute;left:9917;top:36936;width:4581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fEt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kcHxLc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B5 and FT are the most reused launchers. </w:t>
                        </w:r>
                      </w:p>
                    </w:txbxContent>
                  </v:textbox>
                </v:rect>
                <v:rect id="Rectangle 1216" o:spid="_x0000_s1949" style="position:absolute;left:9917;top:39373;width:4861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29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5G8P4mnCDn/wAAAP//AwBQSwECLQAUAAYACAAAACEA2+H2y+4AAACFAQAAEwAAAAAAAAAAAAAA&#10;AAAAAAAAW0NvbnRlbnRfVHlwZXNdLnhtbFBLAQItABQABgAIAAAAIQBa9CxbvwAAABUBAAALAAAA&#10;AAAAAAAAAAAAAB8BAABfcmVscy8ucmVsc1BLAQItABQABgAIAAAAIQBhE29awgAAAN0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Data is not sufficient, but may indicates that </w:t>
                        </w:r>
                      </w:p>
                    </w:txbxContent>
                  </v:textbox>
                </v:rect>
                <v:rect id="Rectangle 1217" o:spid="_x0000_s1950" style="position:absolute;left:9917;top:41799;width:2565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8rB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nMD/N+EEufwDAAD//wMAUEsBAi0AFAAGAAgAAAAhANvh9svuAAAAhQEAABMAAAAAAAAAAAAA&#10;AAAAAAAAAFtDb250ZW50X1R5cGVzXS54bWxQSwECLQAUAAYACAAAACEAWvQsW78AAAAVAQAACwAA&#10;AAAAAAAAAAAAAAAfAQAAX3JlbHMvLnJlbHNQSwECLQAUAAYACAAAACEADl/Kwc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they are as reliable as 1</w:t>
                        </w:r>
                      </w:p>
                    </w:txbxContent>
                  </v:textbox>
                </v:rect>
                <v:rect id="Rectangle 1218" o:spid="_x0000_s1951" style="position:absolute;left:29246;top:41813;width:1099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F6z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a58IyPo5T8AAAD//wMAUEsBAi0AFAAGAAgAAAAhANvh9svuAAAAhQEAABMAAAAAAAAA&#10;AAAAAAAAAAAAAFtDb250ZW50X1R5cGVzXS54bWxQSwECLQAUAAYACAAAACEAWvQsW78AAAAVAQAA&#10;CwAAAAAAAAAAAAAAAAAfAQAAX3JlbHMvLnJlbHNQSwECLQAUAAYACAAAACEAf8Bes8YAAADd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000000"/>
                            <w:sz w:val="19"/>
                          </w:rPr>
                          <w:t>st</w:t>
                        </w:r>
                        <w:proofErr w:type="spellEnd"/>
                      </w:p>
                    </w:txbxContent>
                  </v:textbox>
                </v:rect>
                <v:rect id="Rectangle 1219" o:spid="_x0000_s1952" style="position:absolute;left:30085;top:41799;width:1867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so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54FMPzm3CCnD8AAAD//wMAUEsBAi0AFAAGAAgAAAAhANvh9svuAAAAhQEAABMAAAAAAAAAAAAA&#10;AAAAAAAAAFtDb250ZW50X1R5cGVzXS54bWxQSwECLQAUAAYACAAAACEAWvQsW78AAAAVAQAACwAA&#10;AAAAAAAAAAAAAAAfAQAAX3JlbHMvLnJlbHNQSwECLQAUAAYACAAAACEAEIz7KM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time launchers.  </w:t>
                        </w:r>
                      </w:p>
                    </w:txbxContent>
                  </v:textbox>
                </v:rect>
                <v:shape id="Picture 1221" o:spid="_x0000_s1953" type="#_x0000_t75" style="position:absolute;left:45720;top:13899;width:67842;height:20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">
                  <v:imagedata r:id="rId13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062" name="Group 12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230" name="Picture 123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2" name="Rectangle 1232"/>
                        <wps:cNvSpPr/>
                        <wps:spPr>
                          <a:xfrm>
                            <a:off x="859676" y="559455"/>
                            <a:ext cx="11783237" cy="637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5"/>
                                  <w:sz w:val="65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61"/>
                                  <w:w w:val="125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5"/>
                                </w:rPr>
                                <w:t>outcome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5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5"/>
                                </w:rPr>
                                <w:t>v.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25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5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25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5"/>
                                </w:rPr>
                                <w:t>mass</w:t>
                              </w:r>
                              <w:r>
                                <w:rPr>
                                  <w:color w:val="0B49CB"/>
                                  <w:spacing w:val="62"/>
                                  <w:w w:val="125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5"/>
                                </w:rPr>
                                <w:t>(all</w:t>
                              </w:r>
                              <w:r>
                                <w:rPr>
                                  <w:color w:val="0B49CB"/>
                                  <w:spacing w:val="61"/>
                                  <w:w w:val="125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5"/>
                                </w:rPr>
                                <w:t>sites)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4" name="Picture 1234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2057400" y="3657588"/>
                            <a:ext cx="7396201" cy="274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5" name="Rectangle 1235"/>
                        <wps:cNvSpPr/>
                        <wps:spPr>
                          <a:xfrm>
                            <a:off x="991794" y="1449707"/>
                            <a:ext cx="123947" cy="3308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Segoe UI Symbol" w:eastAsia="Segoe UI Symbol" w:hAnsi="Segoe UI Symbol" w:cs="Segoe UI Symbol"/>
                                  <w:color w:val="000000"/>
                                  <w:sz w:val="32"/>
                                </w:rPr>
                                <w:t>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6" name="Rectangle 1236"/>
                        <wps:cNvSpPr/>
                        <wps:spPr>
                          <a:xfrm>
                            <a:off x="1207795" y="1503004"/>
                            <a:ext cx="5819826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V1.0 and v1.1 are early launchers with low reliability.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7" name="Rectangle 1237"/>
                        <wps:cNvSpPr/>
                        <wps:spPr>
                          <a:xfrm>
                            <a:off x="1233005" y="1746717"/>
                            <a:ext cx="10486055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Landing legs, were pioneered on the Falcon 9 v1.1 version, but that version never landed intact.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8" name="Rectangle 1238"/>
                        <wps:cNvSpPr/>
                        <wps:spPr>
                          <a:xfrm>
                            <a:off x="1233005" y="1990443"/>
                            <a:ext cx="3360874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They were phased out in 2015.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9" name="Rectangle 1239"/>
                        <wps:cNvSpPr/>
                        <wps:spPr>
                          <a:xfrm>
                            <a:off x="991794" y="2345281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0" name="Rectangle 1240"/>
                        <wps:cNvSpPr/>
                        <wps:spPr>
                          <a:xfrm>
                            <a:off x="1207795" y="2324516"/>
                            <a:ext cx="12865346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FT: “Full Thrust” is the next generation and has the highest success rate for payload mass under 6 tons. Including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" name="Rectangle 1241"/>
                        <wps:cNvSpPr/>
                        <wps:spPr>
                          <a:xfrm>
                            <a:off x="1207795" y="2568597"/>
                            <a:ext cx="4556325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“drone landing” (see details in next slide).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" name="Rectangle 1242"/>
                        <wps:cNvSpPr/>
                        <wps:spPr>
                          <a:xfrm>
                            <a:off x="991794" y="2923080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3" name="Rectangle 1243"/>
                        <wps:cNvSpPr/>
                        <wps:spPr>
                          <a:xfrm>
                            <a:off x="1207795" y="2902315"/>
                            <a:ext cx="8247183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Many FT flights are done with reused launchers. And show good reliability.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4" name="Rectangle 1244"/>
                        <wps:cNvSpPr/>
                        <wps:spPr>
                          <a:xfrm>
                            <a:off x="991794" y="3258233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5" name="Rectangle 1245"/>
                        <wps:cNvSpPr/>
                        <wps:spPr>
                          <a:xfrm>
                            <a:off x="1207795" y="3237837"/>
                            <a:ext cx="3253669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Heavy payload </w:t>
                              </w:r>
                              <w:proofErr w:type="gramStart"/>
                              <w:r>
                                <w:rPr>
                                  <w:color w:val="000000"/>
                                  <w:sz w:val="32"/>
                                </w:rPr>
                                <w:t>are</w:t>
                              </w:r>
                              <w:proofErr w:type="gram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“high risk”.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062" o:spid="_x0000_s1954" style="position:absolute;left:0;text-align:left;margin-left:0;margin-top:-.05pt;width:960pt;height:540pt;z-index:251695104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Pi/du2ABgAAAGGQ/VOb4xvk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SloAKKKKACiiigAooooAKKKKACiiigAooooAKKK&#10;SgBaKKKACiiigAooooAKKKKACiiigAopKWgAooooAKKKSgBaKKKACiiigAopKWgAooooAKKKKACi&#10;iigAooooAKKKSgBaKKKACikpaACiiigAopKKAFooooAKKSl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">
                <v:shape id="Picture 1230" o:spid="_x0000_s1955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">
                  <v:imagedata r:id="rId12" o:title=""/>
                </v:shape>
                <v:rect id="Rectangle 1232" o:spid="_x0000_s1956" style="position:absolute;left:8596;top:5594;width:117833;height:6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TU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FWdNTn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5"/>
                            <w:sz w:val="65"/>
                          </w:rPr>
                          <w:t>Launch</w:t>
                        </w:r>
                        <w:r>
                          <w:rPr>
                            <w:color w:val="0B49CB"/>
                            <w:spacing w:val="61"/>
                            <w:w w:val="125"/>
                            <w:sz w:val="65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5"/>
                          </w:rPr>
                          <w:t>outcome</w:t>
                        </w:r>
                        <w:r>
                          <w:rPr>
                            <w:color w:val="0B49CB"/>
                            <w:spacing w:val="60"/>
                            <w:w w:val="125"/>
                            <w:sz w:val="65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5"/>
                          </w:rPr>
                          <w:t>v.</w:t>
                        </w:r>
                        <w:r>
                          <w:rPr>
                            <w:color w:val="0B49CB"/>
                            <w:spacing w:val="59"/>
                            <w:w w:val="125"/>
                            <w:sz w:val="65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5"/>
                          </w:rPr>
                          <w:t>Payload</w:t>
                        </w:r>
                        <w:r>
                          <w:rPr>
                            <w:color w:val="0B49CB"/>
                            <w:spacing w:val="58"/>
                            <w:w w:val="125"/>
                            <w:sz w:val="65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5"/>
                          </w:rPr>
                          <w:t>mass</w:t>
                        </w:r>
                        <w:r>
                          <w:rPr>
                            <w:color w:val="0B49CB"/>
                            <w:spacing w:val="62"/>
                            <w:w w:val="125"/>
                            <w:sz w:val="65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5"/>
                          </w:rPr>
                          <w:t>(all</w:t>
                        </w:r>
                        <w:r>
                          <w:rPr>
                            <w:color w:val="0B49CB"/>
                            <w:spacing w:val="61"/>
                            <w:w w:val="125"/>
                            <w:sz w:val="65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5"/>
                          </w:rPr>
                          <w:t>sites)</w:t>
                        </w:r>
                      </w:p>
                    </w:txbxContent>
                  </v:textbox>
                </v:rect>
                <v:shape id="Picture 1234" o:spid="_x0000_s1957" type="#_x0000_t75" style="position:absolute;left:20574;top:36575;width:73962;height:27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">
                  <v:imagedata r:id="rId133" o:title=""/>
                </v:shape>
                <v:rect id="Rectangle 1235" o:spid="_x0000_s1958" style="position:absolute;left:9917;top:14497;width:1240;height:3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K1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2nStTc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Segoe UI Symbol" w:eastAsia="Segoe UI Symbol" w:hAnsi="Segoe UI Symbol" w:cs="Segoe UI Symbol"/>
                            <w:color w:val="000000"/>
                            <w:sz w:val="32"/>
                          </w:rPr>
                          <w:t></w:t>
                        </w:r>
                      </w:p>
                    </w:txbxContent>
                  </v:textbox>
                </v:rect>
                <v:rect id="Rectangle 1236" o:spid="_x0000_s1959" style="position:absolute;left:12077;top:15030;width:5819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jM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KqYzOs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V1.0 and v1.1 are early launchers with low reliability. </w:t>
                        </w:r>
                      </w:p>
                    </w:txbxContent>
                  </v:textbox>
                </v:rect>
                <v:rect id="Rectangle 1237" o:spid="_x0000_s1960" style="position:absolute;left:12330;top:17467;width:10486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pa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ReqWoc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Landing legs, were pioneered on the Falcon 9 v1.1 version, but that version never landed intact. </w:t>
                        </w:r>
                      </w:p>
                    </w:txbxContent>
                  </v:textbox>
                </v:rect>
                <v:rect id="Rectangle 1238" o:spid="_x0000_s1961" style="position:absolute;left:12330;top:19904;width:336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QL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DR1AtPHAAAA3Q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They were phased out in 2015.</w:t>
                        </w:r>
                      </w:p>
                    </w:txbxContent>
                  </v:textbox>
                </v:rect>
                <v:rect id="Rectangle 1239" o:spid="_x0000_s1962" style="position:absolute;left:9917;top:23452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ad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Fs5p0j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240" o:spid="_x0000_s1963" style="position:absolute;left:12077;top:23245;width:12865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X2o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JIFfajHAAAA3Q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FT: “Full Thrust” is the next generation and has the highest success rate for payload mass under 6 tons. Including with </w:t>
                        </w:r>
                      </w:p>
                    </w:txbxContent>
                  </v:textbox>
                </v:rect>
                <v:rect id="Rectangle 1241" o:spid="_x0000_s1964" style="position:absolute;left:12077;top:25685;width:45564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dgz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/UnYM8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“drone landing” (see details in next slide).</w:t>
                        </w:r>
                      </w:p>
                    </w:txbxContent>
                  </v:textbox>
                </v:rect>
                <v:rect id="Rectangle 1242" o:spid="_x0000_s1965" style="position:absolute;left:9917;top:29230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0ZE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A2bRkT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243" o:spid="_x0000_s1966" style="position:absolute;left:12077;top:29023;width:8247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+Pf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Ytfj38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Many FT flights are done with reused launchers. And show good reliability.  </w:t>
                        </w:r>
                      </w:p>
                    </w:txbxContent>
                  </v:textbox>
                </v:rect>
                <v:rect id="Rectangle 1244" o:spid="_x0000_s1967" style="position:absolute;left:9917;top:32582;width:908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nur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DtPnurwgAAAN0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245" o:spid="_x0000_s1968" style="position:absolute;left:12077;top:32378;width:3253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t4w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gnLeMM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Heavy payload </w:t>
                        </w:r>
                        <w:proofErr w:type="gramStart"/>
                        <w:r>
                          <w:rPr>
                            <w:color w:val="000000"/>
                            <w:sz w:val="32"/>
                          </w:rPr>
                          <w:t>are</w:t>
                        </w:r>
                        <w:proofErr w:type="gramEnd"/>
                        <w:r>
                          <w:rPr>
                            <w:color w:val="000000"/>
                            <w:sz w:val="32"/>
                          </w:rPr>
                          <w:t xml:space="preserve"> “high risk”.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313" name="Group 12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250" name="Picture 125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2" name="Rectangle 1252"/>
                        <wps:cNvSpPr/>
                        <wps:spPr>
                          <a:xfrm>
                            <a:off x="914400" y="1422714"/>
                            <a:ext cx="9822305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 xml:space="preserve">List the names of Falcon 9 boosters which have successfully landed on drone ship and had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" name="Rectangle 1253"/>
                        <wps:cNvSpPr/>
                        <wps:spPr>
                          <a:xfrm>
                            <a:off x="914400" y="1665360"/>
                            <a:ext cx="5857091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>payload mass greater than 4000 but less than 6000 kg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" name="Rectangle 1254"/>
                        <wps:cNvSpPr/>
                        <wps:spPr>
                          <a:xfrm>
                            <a:off x="914400" y="2086924"/>
                            <a:ext cx="10494156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 xml:space="preserve">Recent Full Thrust (FT) boosters exhibit the highest success rate on drone ship landing. Including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" name="Rectangle 1255"/>
                        <wps:cNvSpPr/>
                        <wps:spPr>
                          <a:xfrm>
                            <a:off x="914400" y="2329558"/>
                            <a:ext cx="1862981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 xml:space="preserve">with GTO flights.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914400" y="2750042"/>
                            <a:ext cx="10368049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 xml:space="preserve">It bodes well if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sz w:val="32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z w:val="32"/>
                                </w:rPr>
                                <w:t xml:space="preserve"> introduces a concept like “Sea Launch” for GTO launches at sea, close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" name="Rectangle 1257"/>
                        <wps:cNvSpPr/>
                        <wps:spPr>
                          <a:xfrm>
                            <a:off x="914400" y="2993755"/>
                            <a:ext cx="1512744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 xml:space="preserve">the equator.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859676" y="649331"/>
                            <a:ext cx="13719989" cy="409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4"/>
                                  <w:sz w:val="42"/>
                                </w:rPr>
                                <w:t>Successful</w:t>
                              </w:r>
                              <w:r>
                                <w:rPr>
                                  <w:color w:val="0B49CB"/>
                                  <w:spacing w:val="37"/>
                                  <w:w w:val="124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42"/>
                                </w:rPr>
                                <w:t>Drone</w:t>
                              </w:r>
                              <w:r>
                                <w:rPr>
                                  <w:color w:val="0B49CB"/>
                                  <w:spacing w:val="38"/>
                                  <w:w w:val="124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42"/>
                                </w:rPr>
                                <w:t>Ship</w:t>
                              </w:r>
                              <w:r>
                                <w:rPr>
                                  <w:color w:val="0B49CB"/>
                                  <w:spacing w:val="38"/>
                                  <w:w w:val="124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42"/>
                                </w:rPr>
                                <w:t>Landing</w:t>
                              </w:r>
                              <w:r>
                                <w:rPr>
                                  <w:color w:val="0B49CB"/>
                                  <w:spacing w:val="38"/>
                                  <w:w w:val="124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42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38"/>
                                  <w:w w:val="124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42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38"/>
                                  <w:w w:val="124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42"/>
                                </w:rPr>
                                <w:t>mass</w:t>
                              </w:r>
                              <w:r>
                                <w:rPr>
                                  <w:color w:val="0B49CB"/>
                                  <w:spacing w:val="37"/>
                                  <w:w w:val="124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42"/>
                                </w:rPr>
                                <w:t>between</w:t>
                              </w:r>
                              <w:r>
                                <w:rPr>
                                  <w:color w:val="0B49CB"/>
                                  <w:spacing w:val="38"/>
                                  <w:w w:val="124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42"/>
                                </w:rPr>
                                <w:t>4000</w:t>
                              </w:r>
                              <w:r>
                                <w:rPr>
                                  <w:color w:val="0B49CB"/>
                                  <w:spacing w:val="37"/>
                                  <w:w w:val="124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42"/>
                                </w:rPr>
                                <w:t>and</w:t>
                              </w:r>
                              <w:r>
                                <w:rPr>
                                  <w:color w:val="0B49CB"/>
                                  <w:spacing w:val="38"/>
                                  <w:w w:val="124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42"/>
                                </w:rPr>
                                <w:t>6000</w:t>
                              </w:r>
                              <w:r>
                                <w:rPr>
                                  <w:color w:val="0B49CB"/>
                                  <w:spacing w:val="37"/>
                                  <w:w w:val="124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42"/>
                                </w:rPr>
                                <w:t>kg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0" name="Picture 1260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3323159"/>
                            <a:ext cx="7951686" cy="2701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2313" o:spid="_x0000_s1969" style="position:absolute;left:0;text-align:left;margin-left:0;margin-top:-.05pt;width:960pt;height:540pt;z-index:251696128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+L927YAGAAAAYZD9U5vjG+Q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">
                <v:shape id="Picture 1250" o:spid="_x0000_s1970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">
                  <v:imagedata r:id="rId12" o:title=""/>
                </v:shape>
                <v:rect id="Rectangle 1252" o:spid="_x0000_s1971" style="position:absolute;left:9144;top:14227;width:9822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tCZ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IhC0Jn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 xml:space="preserve">List the names of Falcon 9 boosters which have successfully landed on drone ship and had </w:t>
                        </w:r>
                      </w:p>
                    </w:txbxContent>
                  </v:textbox>
                </v:rect>
                <v:rect id="Rectangle 1253" o:spid="_x0000_s1972" style="position:absolute;left:9144;top:16653;width:5857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nUC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5w51As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>payload mass greater than 4000 but less than 6000 kg</w:t>
                        </w:r>
                      </w:p>
                    </w:txbxContent>
                  </v:textbox>
                </v:rect>
                <v:rect id="Rectangle 1254" o:spid="_x0000_s1973" style="position:absolute;left:9144;top:20869;width:10494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+12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aOftds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 xml:space="preserve">Recent Full Thrust (FT) boosters exhibit the highest success rate on drone ship landing. Including </w:t>
                        </w:r>
                      </w:p>
                    </w:txbxContent>
                  </v:textbox>
                </v:rect>
                <v:rect id="Rectangle 1255" o:spid="_x0000_s1974" style="position:absolute;left:9144;top:23295;width:1862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0jt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Hq0jtwgAAAN0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 xml:space="preserve">with GTO flights. </w:t>
                        </w:r>
                      </w:p>
                    </w:txbxContent>
                  </v:textbox>
                </v:rect>
                <v:rect id="Rectangle 1256" o:spid="_x0000_s1975" style="position:absolute;left:9144;top:27500;width:10368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da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93nWms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 xml:space="preserve">It bodes well if </w:t>
                        </w:r>
                        <w:proofErr w:type="spellStart"/>
                        <w:r>
                          <w:rPr>
                            <w:color w:val="292929"/>
                            <w:sz w:val="32"/>
                          </w:rPr>
                          <w:t>SpaceX</w:t>
                        </w:r>
                        <w:proofErr w:type="spellEnd"/>
                        <w:r>
                          <w:rPr>
                            <w:color w:val="292929"/>
                            <w:sz w:val="32"/>
                          </w:rPr>
                          <w:t xml:space="preserve"> introduces a concept like “Sea Launch” for GTO launches at sea, close to </w:t>
                        </w:r>
                      </w:p>
                    </w:txbxContent>
                  </v:textbox>
                </v:rect>
                <v:rect id="Rectangle 1257" o:spid="_x0000_s1976" style="position:absolute;left:9144;top:29937;width:1512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XMB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mDVzAc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 xml:space="preserve">the equator.   </w:t>
                        </w:r>
                      </w:p>
                    </w:txbxContent>
                  </v:textbox>
                </v:rect>
                <v:rect id="Rectangle 1258" o:spid="_x0000_s1977" style="position:absolute;left:8596;top:6493;width:137200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udz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Omq53PHAAAA3Q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4"/>
                            <w:sz w:val="42"/>
                          </w:rPr>
                          <w:t>Successful</w:t>
                        </w:r>
                        <w:r>
                          <w:rPr>
                            <w:color w:val="0B49CB"/>
                            <w:spacing w:val="37"/>
                            <w:w w:val="124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42"/>
                          </w:rPr>
                          <w:t>Drone</w:t>
                        </w:r>
                        <w:r>
                          <w:rPr>
                            <w:color w:val="0B49CB"/>
                            <w:spacing w:val="38"/>
                            <w:w w:val="124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42"/>
                          </w:rPr>
                          <w:t>Ship</w:t>
                        </w:r>
                        <w:r>
                          <w:rPr>
                            <w:color w:val="0B49CB"/>
                            <w:spacing w:val="38"/>
                            <w:w w:val="124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42"/>
                          </w:rPr>
                          <w:t>Landing</w:t>
                        </w:r>
                        <w:r>
                          <w:rPr>
                            <w:color w:val="0B49CB"/>
                            <w:spacing w:val="38"/>
                            <w:w w:val="124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42"/>
                          </w:rPr>
                          <w:t>with</w:t>
                        </w:r>
                        <w:r>
                          <w:rPr>
                            <w:color w:val="0B49CB"/>
                            <w:spacing w:val="38"/>
                            <w:w w:val="124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42"/>
                          </w:rPr>
                          <w:t>Payload</w:t>
                        </w:r>
                        <w:r>
                          <w:rPr>
                            <w:color w:val="0B49CB"/>
                            <w:spacing w:val="38"/>
                            <w:w w:val="124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42"/>
                          </w:rPr>
                          <w:t>mass</w:t>
                        </w:r>
                        <w:r>
                          <w:rPr>
                            <w:color w:val="0B49CB"/>
                            <w:spacing w:val="37"/>
                            <w:w w:val="124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42"/>
                          </w:rPr>
                          <w:t>between</w:t>
                        </w:r>
                        <w:r>
                          <w:rPr>
                            <w:color w:val="0B49CB"/>
                            <w:spacing w:val="38"/>
                            <w:w w:val="124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42"/>
                          </w:rPr>
                          <w:t>4000</w:t>
                        </w:r>
                        <w:r>
                          <w:rPr>
                            <w:color w:val="0B49CB"/>
                            <w:spacing w:val="37"/>
                            <w:w w:val="124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42"/>
                          </w:rPr>
                          <w:t>and</w:t>
                        </w:r>
                        <w:r>
                          <w:rPr>
                            <w:color w:val="0B49CB"/>
                            <w:spacing w:val="38"/>
                            <w:w w:val="124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42"/>
                          </w:rPr>
                          <w:t>6000</w:t>
                        </w:r>
                        <w:r>
                          <w:rPr>
                            <w:color w:val="0B49CB"/>
                            <w:spacing w:val="37"/>
                            <w:w w:val="124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42"/>
                          </w:rPr>
                          <w:t>kg</w:t>
                        </w:r>
                      </w:p>
                    </w:txbxContent>
                  </v:textbox>
                </v:rect>
                <v:shape id="Picture 1260" o:spid="_x0000_s1978" type="#_x0000_t75" style="position:absolute;left:9144;top:33231;width:79516;height:27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">
                  <v:imagedata r:id="rId135" o:title=""/>
                </v:shape>
                <w10:wrap type="topAndBottom" anchorx="page" anchory="page"/>
              </v:group>
            </w:pict>
          </mc:Fallback>
        </mc:AlternateContent>
      </w:r>
    </w:p>
    <w:p w:rsidR="00730C54" w:rsidRDefault="00730C54">
      <w:pPr>
        <w:sectPr w:rsidR="00730C54">
          <w:footerReference w:type="even" r:id="rId136"/>
          <w:footerReference w:type="default" r:id="rId137"/>
          <w:footerReference w:type="first" r:id="rId138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337" name="Group 12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265" name="Picture 1265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6" name="Rectangle 1266"/>
                        <wps:cNvSpPr/>
                        <wps:spPr>
                          <a:xfrm>
                            <a:off x="749160" y="3244085"/>
                            <a:ext cx="1111666" cy="2874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color w:val="99FFFF"/>
                                </w:rPr>
                                <w:t>Section 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749160" y="3669819"/>
                            <a:ext cx="5758614" cy="656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99FFFF"/>
                                  <w:sz w:val="64"/>
                                </w:rPr>
                                <w:t>Predictive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34" name="Rectangle 12334"/>
                        <wps:cNvSpPr/>
                        <wps:spPr>
                          <a:xfrm>
                            <a:off x="749160" y="4157258"/>
                            <a:ext cx="293525" cy="656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99FFFF"/>
                                  <w:sz w:val="6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36" name="Rectangle 12336"/>
                        <wps:cNvSpPr/>
                        <wps:spPr>
                          <a:xfrm>
                            <a:off x="969856" y="4157258"/>
                            <a:ext cx="4039625" cy="656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99FFFF"/>
                                  <w:sz w:val="64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35" name="Rectangle 12335"/>
                        <wps:cNvSpPr/>
                        <wps:spPr>
                          <a:xfrm>
                            <a:off x="4007168" y="4157258"/>
                            <a:ext cx="293525" cy="656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99FFFF"/>
                                  <w:sz w:val="6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337" o:spid="_x0000_s1979" style="position:absolute;left:0;text-align:left;margin-left:0;margin-top:-.05pt;width:960pt;height:540pt;z-index:251697152;mso-position-horizontal-relative:page;mso-position-vertical-relative:page" coordsize="121921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">
                <v:shape id="Picture 1265" o:spid="_x0000_s1980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">
                  <v:imagedata r:id="rId140" o:title=""/>
                </v:shape>
                <v:rect id="Rectangle 1266" o:spid="_x0000_s1981" style="position:absolute;left:7491;top:32440;width:11117;height: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Rwn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i/jGP4+yacILe/AAAA//8DAFBLAQItABQABgAIAAAAIQDb4fbL7gAAAIUBAAATAAAAAAAAAAAA&#10;AAAAAAAAAABbQ29udGVudF9UeXBlc10ueG1sUEsBAi0AFAAGAAgAAAAhAFr0LFu/AAAAFQEAAAsA&#10;AAAAAAAAAAAAAAAAHwEAAF9yZWxzLy5yZWxzUEsBAi0AFAAGAAgAAAAhADkVHCf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color w:val="99FFFF"/>
                          </w:rPr>
                          <w:t>Section 5</w:t>
                        </w:r>
                      </w:p>
                    </w:txbxContent>
                  </v:textbox>
                </v:rect>
                <v:rect id="Rectangle 1267" o:spid="_x0000_s1982" style="position:absolute;left:7491;top:36698;width:57586;height:6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bm8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oCz7fhBPk/A0AAP//AwBQSwECLQAUAAYACAAAACEA2+H2y+4AAACFAQAAEwAAAAAAAAAAAAAA&#10;AAAAAAAAW0NvbnRlbnRfVHlwZXNdLnhtbFBLAQItABQABgAIAAAAIQBa9CxbvwAAABUBAAALAAAA&#10;AAAAAAAAAAAAAB8BAABfcmVscy8ucmVsc1BLAQItABQABgAIAAAAIQBWWbm8wgAAAN0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b/>
                            <w:color w:val="99FFFF"/>
                            <w:sz w:val="64"/>
                          </w:rPr>
                          <w:t>Predictive Analysis</w:t>
                        </w:r>
                      </w:p>
                    </w:txbxContent>
                  </v:textbox>
                </v:rect>
                <v:rect id="Rectangle 12334" o:spid="_x0000_s1983" style="position:absolute;left:7491;top:41572;width:2935;height:6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b/>
                            <w:color w:val="99FFFF"/>
                            <w:sz w:val="64"/>
                          </w:rPr>
                          <w:t>(</w:t>
                        </w:r>
                      </w:p>
                    </w:txbxContent>
                  </v:textbox>
                </v:rect>
                <v:rect id="Rectangle 12336" o:spid="_x0000_s1984" style="position:absolute;left:9698;top:41572;width:40396;height:6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b/>
                            <w:color w:val="99FFFF"/>
                            <w:sz w:val="64"/>
                          </w:rPr>
                          <w:t>Classification</w:t>
                        </w:r>
                      </w:p>
                    </w:txbxContent>
                  </v:textbox>
                </v:rect>
                <v:rect id="Rectangle 12335" o:spid="_x0000_s1985" style="position:absolute;left:40071;top:41572;width:2935;height:6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b/>
                            <w:color w:val="99FFFF"/>
                            <w:sz w:val="64"/>
                          </w:rPr>
                          <w:t>)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343" name="Group 12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276" name="Picture 127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8" name="Rectangle 1278"/>
                        <wps:cNvSpPr/>
                        <wps:spPr>
                          <a:xfrm>
                            <a:off x="859676" y="556210"/>
                            <a:ext cx="6357962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6"/>
                                  <w:sz w:val="66"/>
                                </w:rPr>
                                <w:t>Classification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6"/>
                                  <w:sz w:val="66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0" name="Picture 1280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5504765" y="2286001"/>
                            <a:ext cx="5923445" cy="31985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1" name="Rectangle 1281"/>
                        <wps:cNvSpPr/>
                        <wps:spPr>
                          <a:xfrm>
                            <a:off x="775805" y="2381755"/>
                            <a:ext cx="4034884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Classification Accuracy with test set.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3814915" y="2381755"/>
                            <a:ext cx="61028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775805" y="2625481"/>
                            <a:ext cx="4996755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9211E"/>
                                  <w:sz w:val="32"/>
                                </w:rPr>
                                <w:t xml:space="preserve">Results with “train test split” </w:t>
                              </w:r>
                              <w:proofErr w:type="spellStart"/>
                              <w:r>
                                <w:rPr>
                                  <w:color w:val="C9211E"/>
                                  <w:sz w:val="32"/>
                                </w:rPr>
                                <w:t>random_state</w:t>
                              </w:r>
                              <w:proofErr w:type="spellEnd"/>
                              <w:r>
                                <w:rPr>
                                  <w:color w:val="C9211E"/>
                                  <w:sz w:val="32"/>
                                </w:rPr>
                                <w:t>=3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775805" y="3132604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991794" y="3111840"/>
                            <a:ext cx="5606496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Optimization of SVM and LR hyper-parameters was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" name="Rectangle 1286"/>
                        <wps:cNvSpPr/>
                        <wps:spPr>
                          <a:xfrm>
                            <a:off x="991794" y="3355921"/>
                            <a:ext cx="4914934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refined for increasing accuracy with train set.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775805" y="3613180"/>
                            <a:ext cx="55821" cy="148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Segoe UI Symbol" w:eastAsia="Segoe UI Symbol" w:hAnsi="Segoe UI Symbol" w:cs="Segoe UI Symbol"/>
                                  <w:color w:val="000000"/>
                                  <w:sz w:val="14"/>
                                </w:rPr>
                                <w:t>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991794" y="3598555"/>
                            <a:ext cx="6102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" name="Rectangle 1289"/>
                        <wps:cNvSpPr/>
                        <wps:spPr>
                          <a:xfrm>
                            <a:off x="775805" y="3862677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0" name="Rectangle 1290"/>
                        <wps:cNvSpPr/>
                        <wps:spPr>
                          <a:xfrm>
                            <a:off x="991794" y="3842280"/>
                            <a:ext cx="5923790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It did not necessarily improved accuracy with test set.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991794" y="4085993"/>
                            <a:ext cx="6102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775805" y="4593117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991794" y="4572365"/>
                            <a:ext cx="2246973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Test set is too small.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4" name="Rectangle 1294"/>
                        <wps:cNvSpPr/>
                        <wps:spPr>
                          <a:xfrm>
                            <a:off x="775805" y="5094602"/>
                            <a:ext cx="90725" cy="134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00000"/>
                                  <w:sz w:val="14"/>
                                </w:rPr>
                                <w:t>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" name="Rectangle 1295"/>
                        <wps:cNvSpPr/>
                        <wps:spPr>
                          <a:xfrm>
                            <a:off x="991794" y="5084277"/>
                            <a:ext cx="5416120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In our case, KNN exhibits the best accuracy: ~94%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" name="Rectangle 1296"/>
                        <wps:cNvSpPr/>
                        <wps:spPr>
                          <a:xfrm>
                            <a:off x="5069878" y="5029608"/>
                            <a:ext cx="84218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343" o:spid="_x0000_s1986" style="position:absolute;left:0;text-align:left;margin-left:0;margin-top:-.05pt;width:960pt;height:540pt;z-index:251698176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+L927YAGAAAAYZD9U5vjG+Q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KTtqIszrR0wSFgAAAAASUVORK5CYIJQ&#10;SwMECgAAAAAAAAAhAAP8N/4V+QAAFfkAABQAAABkcnMvbWVkaWEvaW1hZ2UyLmpwZ//Y/+AAEEpG&#10;SUYAAQEBAHgAdwAA/9sAQwADAgIDAgIDAwMDBAMDBAUIBQUEBAUKBwcGCAwKDAwLCgsLDQ4SEA0O&#10;EQ4LCxAWEBETFBUVFQwPFxgWFBgSFBUU/9sAQwEDBAQFBAUJBQUJFA0LDRQUFBQUFBQUFBQUFBQU&#10;FBQUFBQUFBQUFBQUFBQUFBQUFBQUFBQUFBQUFBQUFBQUFBQU/8AAEQgB8wOc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">
                <v:shape id="Picture 1276" o:spid="_x0000_s1987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">
                  <v:imagedata r:id="rId12" o:title=""/>
                </v:shape>
                <v:rect id="Rectangle 1278" o:spid="_x0000_s1988" style="position:absolute;left:8596;top:5562;width:63580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7sT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KIfuxPHAAAA3Q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6"/>
                            <w:sz w:val="66"/>
                          </w:rPr>
                          <w:t>Classification</w:t>
                        </w:r>
                        <w:r>
                          <w:rPr>
                            <w:color w:val="0B49CB"/>
                            <w:spacing w:val="60"/>
                            <w:w w:val="126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6"/>
                            <w:sz w:val="66"/>
                          </w:rPr>
                          <w:t>Accuracy</w:t>
                        </w:r>
                      </w:p>
                    </w:txbxContent>
                  </v:textbox>
                </v:rect>
                <v:shape id="Picture 1280" o:spid="_x0000_s1989" type="#_x0000_t75" style="position:absolute;left:55047;top:22860;width:59235;height:31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">
                  <v:imagedata r:id="rId142" o:title=""/>
                </v:shape>
                <v:rect id="Rectangle 1281" o:spid="_x0000_s1990" style="position:absolute;left:7758;top:23817;width:4034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GKp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4fxAF7fhBPk7AkAAP//AwBQSwECLQAUAAYACAAAACEA2+H2y+4AAACFAQAAEwAAAAAAAAAAAAAA&#10;AAAAAAAAW0NvbnRlbnRfVHlwZXNdLnhtbFBLAQItABQABgAIAAAAIQBa9CxbvwAAABUBAAALAAAA&#10;AAAAAAAAAAAAAB8BAABfcmVscy8ucmVsc1BLAQItABQABgAIAAAAIQAG8GKpwgAAAN0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>Classification Accuracy with test set.</w:t>
                        </w:r>
                      </w:p>
                    </w:txbxContent>
                  </v:textbox>
                </v:rect>
                <v:rect id="Rectangle 1282" o:spid="_x0000_s1991" style="position:absolute;left:38149;top:23817;width:61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vze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x0kM12/CCXJ1AQAA//8DAFBLAQItABQABgAIAAAAIQDb4fbL7gAAAIUBAAATAAAAAAAAAAAA&#10;AAAAAAAAAABbQ29udGVudF9UeXBlc10ueG1sUEsBAi0AFAAGAAgAAAAhAFr0LFu/AAAAFQEAAAsA&#10;AAAAAAAAAAAAAAAAHwEAAF9yZWxzLy5yZWxzUEsBAi0AFAAGAAgAAAAhAPYi/N7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3" o:spid="_x0000_s1992" style="position:absolute;left:7758;top:26254;width:49967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llF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JluWUX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9211E"/>
                            <w:sz w:val="32"/>
                          </w:rPr>
                          <w:t xml:space="preserve">Results with “train test split” </w:t>
                        </w:r>
                        <w:proofErr w:type="spellStart"/>
                        <w:r>
                          <w:rPr>
                            <w:color w:val="C9211E"/>
                            <w:sz w:val="32"/>
                          </w:rPr>
                          <w:t>random_state</w:t>
                        </w:r>
                        <w:proofErr w:type="spellEnd"/>
                        <w:r>
                          <w:rPr>
                            <w:color w:val="C9211E"/>
                            <w:sz w:val="32"/>
                          </w:rPr>
                          <w:t>=3</w:t>
                        </w:r>
                      </w:p>
                    </w:txbxContent>
                  </v:textbox>
                </v:rect>
                <v:rect id="Rectangle 1284" o:spid="_x0000_s1993" style="position:absolute;left:7758;top:31326;width:907;height:1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8Ex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BaHwTH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285" o:spid="_x0000_s1994" style="position:absolute;left:9917;top:31118;width:5606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2Sq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HnLZKr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Optimization of SVM and LR hyper-parameters was </w:t>
                        </w:r>
                      </w:p>
                    </w:txbxContent>
                  </v:textbox>
                </v:rect>
                <v:rect id="Rectangle 1286" o:spid="_x0000_s1995" style="position:absolute;left:9917;top:33559;width:4915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frd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wHsHzm3CCnD0AAAD//wMAUEsBAi0AFAAGAAgAAAAhANvh9svuAAAAhQEAABMAAAAAAAAAAAAA&#10;AAAAAAAAAFtDb250ZW50X1R5cGVzXS54bWxQSwECLQAUAAYACAAAACEAWvQsW78AAAAVAQAACwAA&#10;AAAAAAAAAAAAAAAfAQAAX3JlbHMvLnJlbHNQSwECLQAUAAYACAAAACEAiRn63c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refined for increasing accuracy with train set.</w:t>
                        </w:r>
                      </w:p>
                    </w:txbxContent>
                  </v:textbox>
                </v:rect>
                <v:rect id="Rectangle 1287" o:spid="_x0000_s1996" style="position:absolute;left:7758;top:36131;width:558;height:1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V9G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cfIC/9+EE+T6DwAA//8DAFBLAQItABQABgAIAAAAIQDb4fbL7gAAAIUBAAATAAAAAAAAAAAA&#10;AAAAAAAAAABbQ29udGVudF9UeXBlc10ueG1sUEsBAi0AFAAGAAgAAAAhAFr0LFu/AAAAFQEAAAsA&#10;AAAAAAAAAAAAAAAAHwEAAF9yZWxzLy5yZWxzUEsBAi0AFAAGAAgAAAAhAOZVX0b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Segoe UI Symbol" w:eastAsia="Segoe UI Symbol" w:hAnsi="Segoe UI Symbol" w:cs="Segoe UI Symbol"/>
                            <w:color w:val="000000"/>
                            <w:sz w:val="14"/>
                          </w:rPr>
                          <w:t></w:t>
                        </w:r>
                      </w:p>
                    </w:txbxContent>
                  </v:textbox>
                </v:rect>
                <v:rect id="Rectangle 1288" o:spid="_x0000_s1997" style="position:absolute;left:9917;top:35985;width:61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s0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rjyjYygV78AAAD//wMAUEsBAi0AFAAGAAgAAAAhANvh9svuAAAAhQEAABMAAAAAAAAA&#10;AAAAAAAAAAAAAFtDb250ZW50X1R5cGVzXS54bWxQSwECLQAUAAYACAAAACEAWvQsW78AAAAVAQAA&#10;CwAAAAAAAAAAAAAAAAAfAQAAX3JlbHMvLnJlbHNQSwECLQAUAAYACAAAACEAl8rLNMYAAADd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9" o:spid="_x0000_s1998" style="position:absolute;left:7758;top:38626;width:907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m6v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4ySF32/CCXJ9BwAA//8DAFBLAQItABQABgAIAAAAIQDb4fbL7gAAAIUBAAATAAAAAAAAAAAA&#10;AAAAAAAAAABbQ29udGVudF9UeXBlc10ueG1sUEsBAi0AFAAGAAgAAAAhAFr0LFu/AAAAFQEAAAsA&#10;AAAAAAAAAAAAAAAAHwEAAF9yZWxzLy5yZWxzUEsBAi0AFAAGAAgAAAAhAPiGbq/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290" o:spid="_x0000_s1999" style="position:absolute;left:9917;top:38422;width:59238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VHv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OxlUe/HAAAA3Q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It did not necessarily improved accuracy with test set. </w:t>
                        </w:r>
                      </w:p>
                    </w:txbxContent>
                  </v:textbox>
                </v:rect>
                <v:rect id="Rectangle 1291" o:spid="_x0000_s2000" style="position:absolute;left:9917;top:40859;width:611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fR0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4HsHzm3CCnD8AAAD//wMAUEsBAi0AFAAGAAgAAAAhANvh9svuAAAAhQEAABMAAAAAAAAAAAAA&#10;AAAAAAAAAFtDb250ZW50X1R5cGVzXS54bWxQSwECLQAUAAYACAAAACEAWvQsW78AAAAVAQAACwAA&#10;AAAAAAAAAAAAAAAfAQAAX3JlbHMvLnJlbHNQSwECLQAUAAYACAAAACEAgyn0dM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2" o:spid="_x0000_s2001" style="position:absolute;left:7758;top:45931;width:907;height:1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2oD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ieH5TThBTh8AAAD//wMAUEsBAi0AFAAGAAgAAAAhANvh9svuAAAAhQEAABMAAAAAAAAAAAAA&#10;AAAAAAAAAFtDb250ZW50X1R5cGVzXS54bWxQSwECLQAUAAYACAAAACEAWvQsW78AAAAVAQAACwAA&#10;AAAAAAAAAAAAAAAfAQAAX3JlbHMvLnJlbHNQSwECLQAUAAYACAAAACEAc/tqA8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293" o:spid="_x0000_s2002" style="position:absolute;left:9917;top:45723;width:22470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8+Y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By3z5j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Test set is too small. </w:t>
                        </w:r>
                      </w:p>
                    </w:txbxContent>
                  </v:textbox>
                </v:rect>
                <v:rect id="Rectangle 1294" o:spid="_x0000_s2003" style="position:absolute;left:7758;top:50946;width:907;height:1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lfs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JNeV+z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  <w:color w:val="000000"/>
                            <w:sz w:val="14"/>
                          </w:rPr>
                          <w:t></w:t>
                        </w:r>
                      </w:p>
                    </w:txbxContent>
                  </v:textbox>
                </v:rect>
                <v:rect id="Rectangle 1295" o:spid="_x0000_s2004" style="position:absolute;left:9917;top:50842;width:54162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vJ3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PwS8nf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In our case, KNN exhibits the best accuracy: ~94%</w:t>
                        </w:r>
                      </w:p>
                    </w:txbxContent>
                  </v:textbox>
                </v:rect>
                <v:rect id="Rectangle 1296" o:spid="_x0000_s2005" style="position:absolute;left:50698;top:50296;width:842;height:3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Gw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nMzh75twgsx+AQAA//8DAFBLAQItABQABgAIAAAAIQDb4fbL7gAAAIUBAAATAAAAAAAAAAAA&#10;AAAAAAAAAABbQ29udGVudF9UeXBlc10ueG1sUEsBAi0AFAAGAAgAAAAhAFr0LFu/AAAAFQEAAAsA&#10;AAAAAAAAAAAAAAAAHwEAAF9yZWxzLy5yZWxzUEsBAi0AFAAGAAgAAAAhAAzAbAD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388" name="Group 12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301" name="Picture 130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3" name="Rectangle 1303"/>
                        <wps:cNvSpPr/>
                        <wps:spPr>
                          <a:xfrm>
                            <a:off x="859676" y="2110110"/>
                            <a:ext cx="94513" cy="301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1088276" y="2153155"/>
                            <a:ext cx="6505718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 xml:space="preserve">k-nearest </w:t>
                              </w:r>
                              <w:proofErr w:type="gramStart"/>
                              <w:r>
                                <w:rPr>
                                  <w:color w:val="292929"/>
                                  <w:sz w:val="32"/>
                                </w:rPr>
                                <w:t>neighbors</w:t>
                              </w:r>
                              <w:proofErr w:type="gramEnd"/>
                              <w:r>
                                <w:rPr>
                                  <w:color w:val="292929"/>
                                  <w:sz w:val="32"/>
                                </w:rPr>
                                <w:t xml:space="preserve"> algorithm (k-NN) is the best “predictor”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5" name="Rectangle 1305"/>
                        <wps:cNvSpPr/>
                        <wps:spPr>
                          <a:xfrm>
                            <a:off x="859676" y="2530595"/>
                            <a:ext cx="94513" cy="301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1088276" y="2573639"/>
                            <a:ext cx="4761282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>The model perfectly predicts mission 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859676" y="2951079"/>
                            <a:ext cx="94513" cy="301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67" name="Rectangle 12367"/>
                        <wps:cNvSpPr/>
                        <wps:spPr>
                          <a:xfrm>
                            <a:off x="1088276" y="2995203"/>
                            <a:ext cx="136638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77" name="Rectangle 12377"/>
                        <wps:cNvSpPr/>
                        <wps:spPr>
                          <a:xfrm>
                            <a:off x="1191011" y="2995203"/>
                            <a:ext cx="6132528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 xml:space="preserve"> false negative for successful booster landing (recovery)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5806440" y="2994100"/>
                            <a:ext cx="69667" cy="2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859676" y="556210"/>
                            <a:ext cx="4667232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1"/>
                                  <w:sz w:val="66"/>
                                </w:rPr>
                                <w:t>Confusion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1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1"/>
                                  <w:sz w:val="66"/>
                                </w:rPr>
                                <w:t>Matrix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2" name="Picture 1312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7025754" y="1805762"/>
                            <a:ext cx="4402074" cy="39070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2388" o:spid="_x0000_s2006" style="position:absolute;left:0;text-align:left;margin-left:0;margin-top:-.05pt;width:960pt;height:540pt;z-index:251699200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+L927YAGAAAAYZD9U5vj&#10;G+Q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KTtqIszrR0wSFgA&#10;AAAASUVORK5CYIJQSwMECgAAAAAAAAAhABo7zA5EUAAARFAAABQAAABkcnMvbWVkaWEvaW1hZ2Uy&#10;LmpwZ//Y/+AAEEpGSUYAAQEBAHcAeAAA/9sAQwADAgIDAgIDAwMDBAMDBAUIBQUEBAUKBwcGCAwK&#10;DAwLCgsLDQ4SEA0OEQ4LCxAWEBETFBUVFQwPFxgWFBgSFBUU/9sAQwEDBAQFBAUJBQUJFA0LDRQU&#10;FBQUFBQUFBQUFBQUFBQUFBQUFBQUFBQUFBQUFBQUFBQUFBQUFBQUFBQUFBQUFBQU/8AAEQgCAQJC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">
                <v:shape id="Picture 1301" o:spid="_x0000_s2007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">
                  <v:imagedata r:id="rId12" o:title=""/>
                </v:shape>
                <v:rect id="Rectangle 1303" o:spid="_x0000_s2008" style="position:absolute;left:8596;top:21101;width:945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FWC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IJcVYL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292929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1304" o:spid="_x0000_s2009" style="position:absolute;left:10882;top:21531;width:6505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c32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ANtc32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 xml:space="preserve">k-nearest </w:t>
                        </w:r>
                        <w:proofErr w:type="gramStart"/>
                        <w:r>
                          <w:rPr>
                            <w:color w:val="292929"/>
                            <w:sz w:val="32"/>
                          </w:rPr>
                          <w:t>neighbors</w:t>
                        </w:r>
                        <w:proofErr w:type="gramEnd"/>
                        <w:r>
                          <w:rPr>
                            <w:color w:val="292929"/>
                            <w:sz w:val="32"/>
                          </w:rPr>
                          <w:t xml:space="preserve"> algorithm (k-NN) is the best “predictor”</w:t>
                        </w:r>
                      </w:p>
                    </w:txbxContent>
                  </v:textbox>
                </v:rect>
                <v:rect id="Rectangle 1305" o:spid="_x0000_s2010" style="position:absolute;left:8596;top:25305;width:945;height: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Wht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Bi+Wht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292929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1306" o:spid="_x0000_s2011" style="position:absolute;left:10882;top:25736;width:4761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/Ya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JIr9hr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>The model perfectly predicts mission failure</w:t>
                        </w:r>
                      </w:p>
                    </w:txbxContent>
                  </v:textbox>
                </v:rect>
                <v:rect id="Rectangle 1307" o:spid="_x0000_s2012" style="position:absolute;left:8596;top:29510;width:945;height: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1O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D9Z1OB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292929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12367" o:spid="_x0000_s2013" style="position:absolute;left:10882;top:29952;width:136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>1</w:t>
                        </w:r>
                      </w:p>
                    </w:txbxContent>
                  </v:textbox>
                </v:rect>
                <v:rect id="Rectangle 12377" o:spid="_x0000_s2014" style="position:absolute;left:11910;top:29952;width:6132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 xml:space="preserve"> false negative for successful booster landing (recovery)  </w:t>
                        </w:r>
                      </w:p>
                    </w:txbxContent>
                  </v:textbox>
                </v:rect>
                <v:rect id="Rectangle 1309" o:spid="_x0000_s2015" style="position:absolute;left:58064;top:29941;width:697;height:2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Jo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47RiaM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0" o:spid="_x0000_s2016" style="position:absolute;left:8596;top:5562;width:46673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0o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91ddKMYAAADd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1"/>
                            <w:sz w:val="66"/>
                          </w:rPr>
                          <w:t>Confusion</w:t>
                        </w:r>
                        <w:r>
                          <w:rPr>
                            <w:color w:val="0B49CB"/>
                            <w:spacing w:val="60"/>
                            <w:w w:val="121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1"/>
                            <w:sz w:val="66"/>
                          </w:rPr>
                          <w:t>Matrix</w:t>
                        </w:r>
                      </w:p>
                    </w:txbxContent>
                  </v:textbox>
                </v:rect>
                <v:shape id="Picture 1312" o:spid="_x0000_s2017" type="#_x0000_t75" style="position:absolute;left:70257;top:18057;width:44021;height:39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">
                  <v:imagedata r:id="rId144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407" name="Group 12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319" name="Picture 131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1" name="Rectangle 1321"/>
                        <wps:cNvSpPr/>
                        <wps:spPr>
                          <a:xfrm>
                            <a:off x="749160" y="3244842"/>
                            <a:ext cx="3234727" cy="652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ahoma" w:eastAsia="Tahoma" w:hAnsi="Tahoma" w:cs="Tahoma"/>
                                  <w:b/>
                                  <w:color w:val="E7E6E6"/>
                                  <w:sz w:val="64"/>
                                </w:rPr>
                                <w:t>Conclusions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407" o:spid="_x0000_s2018" style="position:absolute;left:0;text-align:left;margin-left:0;margin-top:-.05pt;width:960pt;height:540pt;z-index:251700224;mso-position-horizontal-relative:page;mso-position-vertical-relative:page" coordsize="121921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">
                <v:shape id="Picture 1319" o:spid="_x0000_s2019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">
                  <v:imagedata r:id="rId9" o:title=""/>
                </v:shape>
                <v:rect id="Rectangle 1321" o:spid="_x0000_s2020" style="position:absolute;left:7491;top:32448;width:32347;height:6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I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VncyDs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ahoma" w:eastAsia="Tahoma" w:hAnsi="Tahoma" w:cs="Tahoma"/>
                            <w:b/>
                            <w:color w:val="E7E6E6"/>
                            <w:sz w:val="64"/>
                          </w:rPr>
                          <w:t>Conclusions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437" name="Group 12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326" name="Picture 132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8" name="Rectangle 1328"/>
                        <wps:cNvSpPr/>
                        <wps:spPr>
                          <a:xfrm>
                            <a:off x="859676" y="556210"/>
                            <a:ext cx="3301686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Conclusions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777240" y="1468434"/>
                            <a:ext cx="7811884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We defined success as a successful recovery process of Falcon9 booster.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777240" y="1712516"/>
                            <a:ext cx="13406228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From Falcon 9 and Wiki we imported data and developed tools for investigating factors driving successful booster recovery: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777240" y="1949942"/>
                            <a:ext cx="4702111" cy="23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Payload, Orbit, Booster version, Launching sites…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777240" y="2381755"/>
                            <a:ext cx="14256843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Based on these features, we selected a supervised classification model capable of predicting launch outcome with a 94% accuracy.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777240" y="2625481"/>
                            <a:ext cx="9908177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Falcon9 booster recovery process is </w:t>
                              </w:r>
                              <w:proofErr w:type="gramStart"/>
                              <w:r>
                                <w:rPr>
                                  <w:color w:val="000000"/>
                                  <w:sz w:val="32"/>
                                </w:rPr>
                                <w:t>more risky</w:t>
                              </w:r>
                              <w:proofErr w:type="gram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than a classic launcher, but its success rate: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1" name="Rectangle 12411"/>
                        <wps:cNvSpPr/>
                        <wps:spPr>
                          <a:xfrm>
                            <a:off x="1234440" y="2868114"/>
                            <a:ext cx="82631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2" name="Rectangle 12412"/>
                        <wps:cNvSpPr/>
                        <wps:spPr>
                          <a:xfrm>
                            <a:off x="1296569" y="2868114"/>
                            <a:ext cx="2063618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increases overtime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3" name="Rectangle 12413"/>
                        <wps:cNvSpPr/>
                        <wps:spPr>
                          <a:xfrm>
                            <a:off x="1234440" y="3111840"/>
                            <a:ext cx="82631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4" name="Rectangle 12414"/>
                        <wps:cNvSpPr/>
                        <wps:spPr>
                          <a:xfrm>
                            <a:off x="1296569" y="3111840"/>
                            <a:ext cx="11415791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at 66%, it is sufficient for maintaining a competitive cost per kg compared with classic Ariane5 /Ariane 6.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777240" y="3598555"/>
                            <a:ext cx="435217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GEO/GTO flights are </w:t>
                              </w:r>
                              <w:proofErr w:type="gramStart"/>
                              <w:r>
                                <w:rPr>
                                  <w:color w:val="000000"/>
                                  <w:sz w:val="32"/>
                                </w:rPr>
                                <w:t>more risky</w:t>
                              </w:r>
                              <w:proofErr w:type="gram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777240" y="3842280"/>
                            <a:ext cx="13033848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Failure could be linked to energy deployed at lift-off, vibrations damaging of electronics, control systems of the booster.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777240" y="4328640"/>
                            <a:ext cx="13939011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ESA/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ArianeEspace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>, Soyuz have an advantage in terms of launch site, on the equator: less energy is required for GTO/GEO flights.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777240" y="4814999"/>
                            <a:ext cx="11163846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could improve GEO/GTO flights success with a concept like “Sea Launch” close to the equator.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777240" y="5058725"/>
                            <a:ext cx="9861731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Recent successes with FT boosters landing on “drone ship”, bodes well for such a solution.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777240" y="5545440"/>
                            <a:ext cx="14015701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Even with recent recovery failure for GTO/</w:t>
                              </w:r>
                              <w:proofErr w:type="gramStart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GEO, 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32"/>
                                </w:rPr>
                                <w:t>SpaceX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 will maintain a sufficient lead in terms of cost per kg. vs Ariane5 and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777240" y="5789165"/>
                            <a:ext cx="11099847" cy="27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 xml:space="preserve">new Ariane 6.  Starship may well crush further the competition if similar success rate is achieved.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777240" y="6287926"/>
                            <a:ext cx="76397" cy="338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437" o:spid="_x0000_s2021" style="position:absolute;left:0;text-align:left;margin-left:0;margin-top:-.05pt;width:960pt;height:540pt;z-index:251701248;mso-position-horizontal-relative:page;mso-position-vertical-relative:page" coordsize="121921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D4v3btgAYAAABhkP1T&#10;m+Mb5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">
                <v:shape id="Picture 1326" o:spid="_x0000_s2022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">
                  <v:imagedata r:id="rId12" o:title=""/>
                </v:shape>
                <v:rect id="Rectangle 1328" o:spid="_x0000_s2023" style="position:absolute;left:8596;top:5562;width:33017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u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MdNm5PHAAAA3Q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Conclusions</w:t>
                        </w:r>
                      </w:p>
                    </w:txbxContent>
                  </v:textbox>
                </v:rect>
                <v:rect id="Rectangle 1329" o:spid="_x0000_s2024" style="position:absolute;left:7772;top:14684;width:7811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4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KgBPgj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We defined success as a successful recovery process of Falcon9 booster.</w:t>
                        </w:r>
                      </w:p>
                    </w:txbxContent>
                  </v:textbox>
                </v:rect>
                <v:rect id="Rectangle 1330" o:spid="_x0000_s2025" style="position:absolute;left:7772;top:17125;width:13406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gFI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LziAUjHAAAA3Q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From Falcon 9 and Wiki we imported data and developed tools for investigating factors driving successful booster recovery:</w:t>
                        </w:r>
                      </w:p>
                    </w:txbxContent>
                  </v:textbox>
                </v:rect>
                <v:rect id="Rectangle 1331" o:spid="_x0000_s2026" style="position:absolute;left:7772;top:19499;width:4702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TT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066k08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Payload, Orbit, Booster version, Launching sites…</w:t>
                        </w:r>
                      </w:p>
                    </w:txbxContent>
                  </v:textbox>
                </v:rect>
                <v:rect id="Rectangle 1332" o:spid="_x0000_s2027" style="position:absolute;left:7772;top:23817;width:14256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qk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AjfDqkwgAAAN0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Based on these features, we selected a supervised classification model capable of predicting launch outcome with a 94% accuracy. </w:t>
                        </w:r>
                      </w:p>
                    </w:txbxContent>
                  </v:textbox>
                </v:rect>
                <v:rect id="Rectangle 1333" o:spid="_x0000_s2028" style="position:absolute;left:7772;top:26254;width:99082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8/wwAAAN0AAAAPAAAAZHJzL2Rvd25yZXYueG1sRE9Li8Iw&#10;EL4v+B/CCN7WVAu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TDCfP8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Falcon9 booster recovery process is </w:t>
                        </w:r>
                        <w:proofErr w:type="gramStart"/>
                        <w:r>
                          <w:rPr>
                            <w:color w:val="000000"/>
                            <w:sz w:val="32"/>
                          </w:rPr>
                          <w:t>more risky</w:t>
                        </w:r>
                        <w:proofErr w:type="gramEnd"/>
                        <w:r>
                          <w:rPr>
                            <w:color w:val="000000"/>
                            <w:sz w:val="32"/>
                          </w:rPr>
                          <w:t xml:space="preserve"> than a classic launcher, but its success rate: </w:t>
                        </w:r>
                      </w:p>
                    </w:txbxContent>
                  </v:textbox>
                </v:rect>
                <v:rect id="Rectangle 12411" o:spid="_x0000_s2029" style="position:absolute;left:12344;top:28681;width:82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12412" o:spid="_x0000_s2030" style="position:absolute;left:12965;top:28681;width:2063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increases overtime</w:t>
                        </w:r>
                      </w:p>
                    </w:txbxContent>
                  </v:textbox>
                </v:rect>
                <v:rect id="Rectangle 12413" o:spid="_x0000_s2031" style="position:absolute;left:12344;top:31118;width:82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Jo2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n9YW8Ar3fCDXL+BAAA//8DAFBLAQItABQABgAIAAAAIQDb4fbL7gAAAIUBAAATAAAAAAAAAAAA&#10;AAAAAAAAAABbQ29udGVudF9UeXBlc10ueG1sUEsBAi0AFAAGAAgAAAAhAFr0LFu/AAAAFQEAAAsA&#10;AAAAAAAAAAAAAAAAHwEAAF9yZWxzLy5yZWxzUEsBAi0AFAAGAAgAAAAhAKscmjb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12414" o:spid="_x0000_s2032" style="position:absolute;left:12965;top:31118;width:1141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at 66%, it is sufficient for maintaining a competitive cost per kg compared with classic Ariane5 /Ariane 6. </w:t>
                        </w:r>
                      </w:p>
                    </w:txbxContent>
                  </v:textbox>
                </v:rect>
                <v:rect id="Rectangle 1336" o:spid="_x0000_s2033" style="position:absolute;left:7772;top:35985;width:4352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yn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FxHPKf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SpaceX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 GEO/GTO flights are </w:t>
                        </w:r>
                        <w:proofErr w:type="gramStart"/>
                        <w:r>
                          <w:rPr>
                            <w:color w:val="000000"/>
                            <w:sz w:val="32"/>
                          </w:rPr>
                          <w:t>more risky</w:t>
                        </w:r>
                        <w:proofErr w:type="gramEnd"/>
                        <w:r>
                          <w:rPr>
                            <w:color w:val="000000"/>
                            <w:sz w:val="32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337" o:spid="_x0000_s2034" style="position:absolute;left:7772;top:38422;width:130338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5k8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MwuZPM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Failure could be linked to energy deployed at lift-off, vibrations damaging of electronics, control systems of the booster. </w:t>
                        </w:r>
                      </w:p>
                    </w:txbxContent>
                  </v:textbox>
                </v:rect>
                <v:rect id="Rectangle 1338" o:spid="_x0000_s2035" style="position:absolute;left:7772;top:43286;width:13939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A1O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EKUDU7HAAAA3Q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ESA/</w:t>
                        </w: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ArianeEspace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>, Soyuz have an advantage in terms of launch site, on the equator: less energy is required for GTO/GEO flights.</w:t>
                        </w:r>
                      </w:p>
                    </w:txbxContent>
                  </v:textbox>
                </v:rect>
                <v:rect id="Rectangle 1339" o:spid="_x0000_s2036" style="position:absolute;left:7772;top:48149;width:111638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KjV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C3YqNX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SpaceX</w:t>
                        </w:r>
                        <w:proofErr w:type="spellEnd"/>
                        <w:r>
                          <w:rPr>
                            <w:color w:val="000000"/>
                            <w:sz w:val="32"/>
                          </w:rPr>
                          <w:t xml:space="preserve"> could improve GEO/GTO flights success with a concept like “Sea Launch” close to the equator.  </w:t>
                        </w:r>
                      </w:p>
                    </w:txbxContent>
                  </v:textbox>
                </v:rect>
                <v:rect id="Rectangle 1340" o:spid="_x0000_s2037" style="position:absolute;left:7772;top:50587;width:9861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HI1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OTkcjXHAAAA3Q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Recent successes with FT boosters landing on “drone ship”, bodes well for such a solution. </w:t>
                        </w:r>
                      </w:p>
                    </w:txbxContent>
                  </v:textbox>
                </v:rect>
                <v:rect id="Rectangle 1341" o:spid="_x0000_s2038" style="position:absolute;left:7772;top:55454;width:14015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u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CLqNeu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>Even with recent recovery failure for GTO/</w:t>
                        </w:r>
                        <w:proofErr w:type="gramStart"/>
                        <w:r>
                          <w:rPr>
                            <w:color w:val="000000"/>
                            <w:sz w:val="32"/>
                          </w:rPr>
                          <w:t xml:space="preserve">GEO,  </w:t>
                        </w:r>
                        <w:proofErr w:type="spellStart"/>
                        <w:r>
                          <w:rPr>
                            <w:color w:val="000000"/>
                            <w:sz w:val="32"/>
                          </w:rPr>
                          <w:t>SpaceX</w:t>
                        </w:r>
                        <w:proofErr w:type="spellEnd"/>
                        <w:proofErr w:type="gramEnd"/>
                        <w:r>
                          <w:rPr>
                            <w:color w:val="000000"/>
                            <w:sz w:val="32"/>
                          </w:rPr>
                          <w:t xml:space="preserve"> will maintain a sufficient lead in terms of cost per kg. vs Ariane5 and the </w:t>
                        </w:r>
                      </w:p>
                    </w:txbxContent>
                  </v:textbox>
                </v:rect>
                <v:rect id="Rectangle 1342" o:spid="_x0000_s2039" style="position:absolute;left:7772;top:57891;width:110998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nZ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e3pJ2c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new Ariane 6.  Starship may well crush further the competition if similar success rate is achieved.         </w:t>
                        </w:r>
                      </w:p>
                    </w:txbxContent>
                  </v:textbox>
                </v:rect>
                <v:rect id="Rectangle 1343" o:spid="_x0000_s2040" style="position:absolute;left:7772;top:62879;width:764;height:3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xC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FDbsQs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bookmarkStart w:id="0" w:name="_GoBack"/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3146794" cy="6858000"/>
                <wp:effectExtent l="0" t="0" r="0" b="0"/>
                <wp:wrapTopAndBottom/>
                <wp:docPr id="12578" name="Group 12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46794" cy="6858000"/>
                          <a:chOff x="0" y="0"/>
                          <a:chExt cx="13146794" cy="6858000"/>
                        </a:xfrm>
                      </wpg:grpSpPr>
                      <pic:pic xmlns:pic="http://schemas.openxmlformats.org/drawingml/2006/picture">
                        <pic:nvPicPr>
                          <pic:cNvPr id="1352" name="Picture 135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4" name="Rectangle 1354"/>
                        <wps:cNvSpPr/>
                        <wps:spPr>
                          <a:xfrm>
                            <a:off x="859676" y="556210"/>
                            <a:ext cx="9558270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2"/>
                                  <w:sz w:val="66"/>
                                </w:rPr>
                                <w:t>References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2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2"/>
                                  <w:sz w:val="66"/>
                                </w:rPr>
                                <w:t>and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22"/>
                                  <w:sz w:val="6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22"/>
                                  <w:sz w:val="66"/>
                                </w:rPr>
                                <w:t>Jupyter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8"/>
                                  <w:w w:val="122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2"/>
                                  <w:sz w:val="66"/>
                                </w:rPr>
                                <w:t>Notebooks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5" name="Rectangle 12415"/>
                        <wps:cNvSpPr/>
                        <wps:spPr>
                          <a:xfrm>
                            <a:off x="775805" y="1887027"/>
                            <a:ext cx="206759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2"/>
                                </w:rPr>
                                <w:t>[1]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6" name="Rectangle 12416"/>
                        <wps:cNvSpPr/>
                        <wps:spPr>
                          <a:xfrm>
                            <a:off x="931821" y="1887027"/>
                            <a:ext cx="51458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3" name="Rectangle 12523"/>
                        <wps:cNvSpPr/>
                        <wps:spPr>
                          <a:xfrm>
                            <a:off x="972718" y="1887027"/>
                            <a:ext cx="9665841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145">
                                <w:r>
                                  <w:rPr>
                                    <w:rFonts w:ascii="Arial" w:eastAsia="Arial" w:hAnsi="Arial" w:cs="Arial"/>
                                    <w:color w:val="0000FF"/>
                                    <w:sz w:val="22"/>
                                    <w:u w:val="single" w:color="0000FF"/>
                                  </w:rPr>
                                  <w:t>https://arstechnica.com/science/2021/03/european-leaders-say-an-immediate-response-needed-to-the-rise-of-spacex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6" name="Rectangle 12526"/>
                        <wps:cNvSpPr/>
                        <wps:spPr>
                          <a:xfrm>
                            <a:off x="8240268" y="1887027"/>
                            <a:ext cx="51457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146">
                                <w:r>
                                  <w:rPr>
                                    <w:rFonts w:ascii="Arial" w:eastAsia="Arial" w:hAnsi="Arial" w:cs="Arial"/>
                                    <w:color w:val="0000FF"/>
                                    <w:sz w:val="22"/>
                                    <w:u w:val="single" w:color="0000FF"/>
                                  </w:rPr>
                                  <w:t>/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7" name="Rectangle 12417"/>
                        <wps:cNvSpPr/>
                        <wps:spPr>
                          <a:xfrm>
                            <a:off x="775805" y="2054426"/>
                            <a:ext cx="206759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2"/>
                                </w:rPr>
                                <w:t>[2]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8" name="Rectangle 12418"/>
                        <wps:cNvSpPr/>
                        <wps:spPr>
                          <a:xfrm>
                            <a:off x="931821" y="2054426"/>
                            <a:ext cx="51458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7" name="Rectangle 12527"/>
                        <wps:cNvSpPr/>
                        <wps:spPr>
                          <a:xfrm>
                            <a:off x="972718" y="2054426"/>
                            <a:ext cx="3789094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147">
                                <w:r>
                                  <w:rPr>
                                    <w:rFonts w:ascii="Arial" w:eastAsia="Arial" w:hAnsi="Arial" w:cs="Arial"/>
                                    <w:color w:val="0000FF"/>
                                    <w:sz w:val="22"/>
                                    <w:u w:val="single" w:color="0000FF"/>
                                  </w:rPr>
                                  <w:t>https://www.arianespace.com/vehicle/ariane-5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8" name="Rectangle 12528"/>
                        <wps:cNvSpPr/>
                        <wps:spPr>
                          <a:xfrm>
                            <a:off x="3821522" y="2054426"/>
                            <a:ext cx="51458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148">
                                <w:r>
                                  <w:rPr>
                                    <w:rFonts w:ascii="Arial" w:eastAsia="Arial" w:hAnsi="Arial" w:cs="Arial"/>
                                    <w:color w:val="0000FF"/>
                                    <w:sz w:val="22"/>
                                    <w:u w:val="single" w:color="0000FF"/>
                                  </w:rPr>
                                  <w:t>/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9" name="Rectangle 12419"/>
                        <wps:cNvSpPr/>
                        <wps:spPr>
                          <a:xfrm>
                            <a:off x="775805" y="2222193"/>
                            <a:ext cx="206759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2"/>
                                </w:rPr>
                                <w:t>[3]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0" name="Rectangle 12420"/>
                        <wps:cNvSpPr/>
                        <wps:spPr>
                          <a:xfrm>
                            <a:off x="931821" y="2222193"/>
                            <a:ext cx="51458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9" name="Rectangle 12529"/>
                        <wps:cNvSpPr/>
                        <wps:spPr>
                          <a:xfrm>
                            <a:off x="972718" y="2222193"/>
                            <a:ext cx="8664184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149">
                                <w:r>
                                  <w:rPr>
                                    <w:rFonts w:ascii="Arial" w:eastAsia="Arial" w:hAnsi="Arial" w:cs="Arial"/>
                                    <w:color w:val="0000FF"/>
                                    <w:sz w:val="22"/>
                                    <w:u w:val="single" w:color="0000FF"/>
                                  </w:rPr>
                                  <w:t>https://www.arianespace.com/wp-content/uploads/2020/06/Arianespace_Brochure_Ariane5_Sept2019.pd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0" name="Rectangle 12530"/>
                        <wps:cNvSpPr/>
                        <wps:spPr>
                          <a:xfrm>
                            <a:off x="7487002" y="2222193"/>
                            <a:ext cx="51458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150">
                                <w:r>
                                  <w:rPr>
                                    <w:rFonts w:ascii="Arial" w:eastAsia="Arial" w:hAnsi="Arial" w:cs="Arial"/>
                                    <w:color w:val="0000FF"/>
                                    <w:sz w:val="22"/>
                                    <w:u w:val="single" w:color="0000FF"/>
                                  </w:rPr>
                                  <w:t>f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1" name="Rectangle 12421"/>
                        <wps:cNvSpPr/>
                        <wps:spPr>
                          <a:xfrm>
                            <a:off x="775805" y="2389947"/>
                            <a:ext cx="206759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2"/>
                                </w:rPr>
                                <w:t>[4]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2" name="Rectangle 12422"/>
                        <wps:cNvSpPr/>
                        <wps:spPr>
                          <a:xfrm>
                            <a:off x="931821" y="2389947"/>
                            <a:ext cx="51458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8" name="Rectangle 12538"/>
                        <wps:cNvSpPr/>
                        <wps:spPr>
                          <a:xfrm>
                            <a:off x="972718" y="2389947"/>
                            <a:ext cx="3157857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151">
                                <w:r>
                                  <w:rPr>
                                    <w:rFonts w:ascii="Arial" w:eastAsia="Arial" w:hAnsi="Arial" w:cs="Arial"/>
                                    <w:color w:val="0000FF"/>
                                    <w:sz w:val="22"/>
                                    <w:u w:val="single" w:color="0000FF"/>
                                  </w:rPr>
                                  <w:t>https://www.arianespace.com/ariane-6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2" name="Rectangle 12542"/>
                        <wps:cNvSpPr/>
                        <wps:spPr>
                          <a:xfrm>
                            <a:off x="3348025" y="2389947"/>
                            <a:ext cx="51458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152">
                                <w:r>
                                  <w:rPr>
                                    <w:rFonts w:ascii="Arial" w:eastAsia="Arial" w:hAnsi="Arial" w:cs="Arial"/>
                                    <w:color w:val="0000FF"/>
                                    <w:sz w:val="22"/>
                                    <w:u w:val="single" w:color="0000FF"/>
                                  </w:rPr>
                                  <w:t>/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3" name="Rectangle 12423"/>
                        <wps:cNvSpPr/>
                        <wps:spPr>
                          <a:xfrm>
                            <a:off x="775805" y="2557346"/>
                            <a:ext cx="206759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2"/>
                                </w:rPr>
                                <w:t>[5]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4" name="Rectangle 12424"/>
                        <wps:cNvSpPr/>
                        <wps:spPr>
                          <a:xfrm>
                            <a:off x="931821" y="2557346"/>
                            <a:ext cx="51458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3" name="Rectangle 12543"/>
                        <wps:cNvSpPr/>
                        <wps:spPr>
                          <a:xfrm>
                            <a:off x="972718" y="2557346"/>
                            <a:ext cx="8664184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153">
                                <w:r>
                                  <w:rPr>
                                    <w:rFonts w:ascii="Arial" w:eastAsia="Arial" w:hAnsi="Arial" w:cs="Arial"/>
                                    <w:color w:val="0000FF"/>
                                    <w:sz w:val="22"/>
                                    <w:u w:val="single" w:color="0000FF"/>
                                  </w:rPr>
                                  <w:t>https://www.arianespace.com/wp-content/uploads/2020/06/Arianespace_Brochure_Ariane6_Sept2019.pd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4" name="Rectangle 12544"/>
                        <wps:cNvSpPr/>
                        <wps:spPr>
                          <a:xfrm>
                            <a:off x="7487002" y="2557346"/>
                            <a:ext cx="51458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154">
                                <w:r>
                                  <w:rPr>
                                    <w:rFonts w:ascii="Arial" w:eastAsia="Arial" w:hAnsi="Arial" w:cs="Arial"/>
                                    <w:color w:val="0000FF"/>
                                    <w:sz w:val="22"/>
                                    <w:u w:val="single" w:color="0000FF"/>
                                  </w:rPr>
                                  <w:t>f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5" name="Rectangle 12425"/>
                        <wps:cNvSpPr/>
                        <wps:spPr>
                          <a:xfrm>
                            <a:off x="775805" y="2723678"/>
                            <a:ext cx="206759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2"/>
                                </w:rPr>
                                <w:t>[6]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6" name="Rectangle 12426"/>
                        <wps:cNvSpPr/>
                        <wps:spPr>
                          <a:xfrm>
                            <a:off x="931821" y="2723678"/>
                            <a:ext cx="51458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5" name="Rectangle 12545"/>
                        <wps:cNvSpPr/>
                        <wps:spPr>
                          <a:xfrm>
                            <a:off x="972718" y="2723678"/>
                            <a:ext cx="4452097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155">
                                <w:r>
                                  <w:rPr>
                                    <w:rFonts w:ascii="Arial" w:eastAsia="Arial" w:hAnsi="Arial" w:cs="Arial"/>
                                    <w:color w:val="0000FF"/>
                                    <w:sz w:val="22"/>
                                    <w:u w:val="single" w:color="0000FF"/>
                                  </w:rPr>
                                  <w:t>https://www.inverse.com/innovation/ariane-6-vs-space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6" name="Rectangle 12546"/>
                        <wps:cNvSpPr/>
                        <wps:spPr>
                          <a:xfrm>
                            <a:off x="4320021" y="2723678"/>
                            <a:ext cx="92883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156">
                                <w:r>
                                  <w:rPr>
                                    <w:rFonts w:ascii="Arial" w:eastAsia="Arial" w:hAnsi="Arial" w:cs="Arial"/>
                                    <w:color w:val="0000FF"/>
                                    <w:sz w:val="22"/>
                                    <w:u w:val="single" w:color="0000FF"/>
                                  </w:rPr>
                                  <w:t>x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7" name="Rectangle 12427"/>
                        <wps:cNvSpPr/>
                        <wps:spPr>
                          <a:xfrm>
                            <a:off x="775805" y="2891432"/>
                            <a:ext cx="206759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  <w:sz w:val="22"/>
                                </w:rPr>
                                <w:t>[7]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8" name="Rectangle 12428"/>
                        <wps:cNvSpPr/>
                        <wps:spPr>
                          <a:xfrm>
                            <a:off x="931821" y="2891432"/>
                            <a:ext cx="51458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7" name="Rectangle 12547"/>
                        <wps:cNvSpPr/>
                        <wps:spPr>
                          <a:xfrm>
                            <a:off x="972718" y="2891432"/>
                            <a:ext cx="4338408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157">
                                <w:r>
                                  <w:rPr>
                                    <w:rFonts w:ascii="Arial" w:eastAsia="Arial" w:hAnsi="Arial" w:cs="Arial"/>
                                    <w:color w:val="0000FF"/>
                                    <w:sz w:val="22"/>
                                    <w:u w:val="single" w:color="0000FF"/>
                                  </w:rPr>
                                  <w:t>https://adsabs.harvard.edu/full/1996ESASP.386..237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8" name="Rectangle 12548"/>
                        <wps:cNvSpPr/>
                        <wps:spPr>
                          <a:xfrm>
                            <a:off x="4234540" y="2891432"/>
                            <a:ext cx="113318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158">
                                <w:r>
                                  <w:rPr>
                                    <w:rFonts w:ascii="Arial" w:eastAsia="Arial" w:hAnsi="Arial" w:cs="Arial"/>
                                    <w:color w:val="0000FF"/>
                                    <w:sz w:val="22"/>
                                    <w:u w:val="single" w:color="0000FF"/>
                                  </w:rPr>
                                  <w:t>F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6" name="Rectangle 1376"/>
                        <wps:cNvSpPr/>
                        <wps:spPr>
                          <a:xfrm>
                            <a:off x="859676" y="3778577"/>
                            <a:ext cx="65770" cy="75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9" name="Rectangle 12549"/>
                        <wps:cNvSpPr/>
                        <wps:spPr>
                          <a:xfrm>
                            <a:off x="1242060" y="3778577"/>
                            <a:ext cx="4751046" cy="1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859676" y="3946332"/>
                            <a:ext cx="65770" cy="75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0" name="Rectangle 12550"/>
                        <wps:cNvSpPr/>
                        <wps:spPr>
                          <a:xfrm>
                            <a:off x="1077125" y="3903749"/>
                            <a:ext cx="10058738" cy="207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1" name="Rectangle 12551"/>
                        <wps:cNvSpPr/>
                        <wps:spPr>
                          <a:xfrm>
                            <a:off x="8639946" y="3903749"/>
                            <a:ext cx="103286" cy="207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" name="Rectangle 1382"/>
                        <wps:cNvSpPr/>
                        <wps:spPr>
                          <a:xfrm>
                            <a:off x="859676" y="4112651"/>
                            <a:ext cx="65770" cy="75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0" name="Rectangle 12560"/>
                        <wps:cNvSpPr/>
                        <wps:spPr>
                          <a:xfrm>
                            <a:off x="1077125" y="4071148"/>
                            <a:ext cx="10109638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1" name="Rectangle 12561"/>
                        <wps:cNvSpPr/>
                        <wps:spPr>
                          <a:xfrm>
                            <a:off x="8678217" y="4071148"/>
                            <a:ext cx="103287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" name="Rectangle 1385"/>
                        <wps:cNvSpPr/>
                        <wps:spPr>
                          <a:xfrm>
                            <a:off x="859676" y="4280418"/>
                            <a:ext cx="65770" cy="75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2" name="Rectangle 12562"/>
                        <wps:cNvSpPr/>
                        <wps:spPr>
                          <a:xfrm>
                            <a:off x="1077125" y="4238915"/>
                            <a:ext cx="9397034" cy="207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3" name="Rectangle 12563"/>
                        <wps:cNvSpPr/>
                        <wps:spPr>
                          <a:xfrm>
                            <a:off x="8143543" y="4238915"/>
                            <a:ext cx="103286" cy="207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859676" y="4447817"/>
                            <a:ext cx="65770" cy="75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4" name="Rectangle 12564"/>
                        <wps:cNvSpPr/>
                        <wps:spPr>
                          <a:xfrm>
                            <a:off x="1077125" y="4406669"/>
                            <a:ext cx="8921099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5" name="Rectangle 12565"/>
                        <wps:cNvSpPr/>
                        <wps:spPr>
                          <a:xfrm>
                            <a:off x="7785696" y="4406669"/>
                            <a:ext cx="103286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859676" y="4615571"/>
                            <a:ext cx="65770" cy="75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6" name="Rectangle 12566"/>
                        <wps:cNvSpPr/>
                        <wps:spPr>
                          <a:xfrm>
                            <a:off x="1077125" y="4574068"/>
                            <a:ext cx="12069669" cy="207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7" name="Rectangle 12567"/>
                        <wps:cNvSpPr/>
                        <wps:spPr>
                          <a:xfrm>
                            <a:off x="10151924" y="4574068"/>
                            <a:ext cx="103286" cy="207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859676" y="4783338"/>
                            <a:ext cx="65770" cy="75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8" name="Rectangle 12568"/>
                        <wps:cNvSpPr/>
                        <wps:spPr>
                          <a:xfrm>
                            <a:off x="1077125" y="4740387"/>
                            <a:ext cx="10272185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9" name="Rectangle 12569"/>
                        <wps:cNvSpPr/>
                        <wps:spPr>
                          <a:xfrm>
                            <a:off x="8801550" y="4740387"/>
                            <a:ext cx="103286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859676" y="4949657"/>
                            <a:ext cx="65770" cy="75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0" name="Rectangle 12570"/>
                        <wps:cNvSpPr/>
                        <wps:spPr>
                          <a:xfrm>
                            <a:off x="1077125" y="4908154"/>
                            <a:ext cx="8939862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1" name="Rectangle 12571"/>
                        <wps:cNvSpPr/>
                        <wps:spPr>
                          <a:xfrm>
                            <a:off x="7798686" y="4908154"/>
                            <a:ext cx="103286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2" name="Rectangle 12572"/>
                        <wps:cNvSpPr/>
                        <wps:spPr>
                          <a:xfrm>
                            <a:off x="1077125" y="5075909"/>
                            <a:ext cx="11146219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3" name="Rectangle 12573"/>
                        <wps:cNvSpPr/>
                        <wps:spPr>
                          <a:xfrm>
                            <a:off x="9457601" y="5075909"/>
                            <a:ext cx="103286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859676" y="5411074"/>
                            <a:ext cx="2650341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859676" y="5619976"/>
                            <a:ext cx="65770" cy="75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1077125" y="5577394"/>
                            <a:ext cx="11126343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9442656" y="5577394"/>
                            <a:ext cx="103286" cy="20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12578" o:spid="_x0000_s2041" style="position:absolute;left:0;text-align:left;margin-left:0;margin-top:0;width:1035.2pt;height:540pt;z-index:251702272;mso-position-horizontal-relative:page;mso-position-vertical-relative:page;mso-width-relative:margin" coordsize="131467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D4v3btgAYA&#10;AABhkP1Tm+Mb5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">
                <v:shape id="Picture 1352" o:spid="_x0000_s2042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">
                  <v:imagedata r:id="rId12" o:title=""/>
                </v:shape>
                <v:rect id="Rectangle 1354" o:spid="_x0000_s2043" style="position:absolute;left:8596;top:5562;width:95583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uLr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wn8P9NOEEu/gAAAP//AwBQSwECLQAUAAYACAAAACEA2+H2y+4AAACFAQAAEwAAAAAAAAAA&#10;AAAAAAAAAAAAW0NvbnRlbnRfVHlwZXNdLnhtbFBLAQItABQABgAIAAAAIQBa9CxbvwAAABUBAAAL&#10;AAAAAAAAAAAAAAAAAB8BAABfcmVscy8ucmVsc1BLAQItABQABgAIAAAAIQAeBuLr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2"/>
                            <w:sz w:val="66"/>
                          </w:rPr>
                          <w:t>References</w:t>
                        </w:r>
                        <w:r>
                          <w:rPr>
                            <w:color w:val="0B49CB"/>
                            <w:spacing w:val="60"/>
                            <w:w w:val="122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2"/>
                            <w:sz w:val="66"/>
                          </w:rPr>
                          <w:t>and</w:t>
                        </w:r>
                        <w:r>
                          <w:rPr>
                            <w:color w:val="0B49CB"/>
                            <w:spacing w:val="59"/>
                            <w:w w:val="122"/>
                            <w:sz w:val="6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22"/>
                            <w:sz w:val="66"/>
                          </w:rPr>
                          <w:t>Jupyter</w:t>
                        </w:r>
                        <w:proofErr w:type="spellEnd"/>
                        <w:r>
                          <w:rPr>
                            <w:color w:val="0B49CB"/>
                            <w:spacing w:val="58"/>
                            <w:w w:val="122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2"/>
                            <w:sz w:val="66"/>
                          </w:rPr>
                          <w:t>Notebooks</w:t>
                        </w:r>
                      </w:p>
                    </w:txbxContent>
                  </v:textbox>
                </v:rect>
                <v:rect id="Rectangle 12415" o:spid="_x0000_s2044" style="position:absolute;left:7758;top:18870;width:2067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afZ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+oDeE1zvhBjl/AgAA//8DAFBLAQItABQABgAIAAAAIQDb4fbL7gAAAIUBAAATAAAAAAAAAAAA&#10;AAAAAAAAAABbQ29udGVudF9UeXBlc10ueG1sUEsBAi0AFAAGAAgAAAAhAFr0LFu/AAAAFQEAAAsA&#10;AAAAAAAAAAAAAAAAHwEAAF9yZWxzLy5yZWxzUEsBAi0AFAAGAAgAAAAhAEu5p9n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2"/>
                          </w:rPr>
                          <w:t>[1]</w:t>
                        </w:r>
                      </w:p>
                    </w:txbxContent>
                  </v:textbox>
                </v:rect>
                <v:rect id="Rectangle 12416" o:spid="_x0000_s2045" style="position:absolute;left:9318;top:18870;width:514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23" o:spid="_x0000_s2046" style="position:absolute;left:9727;top:18870;width:96658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hyperlink r:id="rId159">
                          <w:r>
                            <w:rPr>
                              <w:rFonts w:ascii="Arial" w:eastAsia="Arial" w:hAnsi="Arial" w:cs="Arial"/>
                              <w:color w:val="0000FF"/>
                              <w:sz w:val="22"/>
                              <w:u w:val="single" w:color="0000FF"/>
                            </w:rPr>
                            <w:t>https://arstechnica.com/science/2021/03/european-leaders-say-an-immediate-response-needed-to-the-rise-of-spacex</w:t>
                          </w:r>
                        </w:hyperlink>
                      </w:p>
                    </w:txbxContent>
                  </v:textbox>
                </v:rect>
                <v:rect id="Rectangle 12526" o:spid="_x0000_s2047" style="position:absolute;left:82402;top:18870;width:515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hyperlink r:id="rId160">
                          <w:r>
                            <w:rPr>
                              <w:rFonts w:ascii="Arial" w:eastAsia="Arial" w:hAnsi="Arial" w:cs="Arial"/>
                              <w:color w:val="0000FF"/>
                              <w:sz w:val="22"/>
                              <w:u w:val="single" w:color="0000FF"/>
                            </w:rPr>
                            <w:t>/</w:t>
                          </w:r>
                        </w:hyperlink>
                      </w:p>
                    </w:txbxContent>
                  </v:textbox>
                </v:rect>
                <v:rect id="Rectangle 12417" o:spid="_x0000_s2048" style="position:absolute;left:7758;top:20544;width:2067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5w1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n9QW8Er3fCDXL+BAAA//8DAFBLAQItABQABgAIAAAAIQDb4fbL7gAAAIUBAAATAAAAAAAAAAAA&#10;AAAAAAAAAABbQ29udGVudF9UeXBlc10ueG1sUEsBAi0AFAAGAAgAAAAhAFr0LFu/AAAAFQEAAAsA&#10;AAAAAAAAAAAAAAAAHwEAAF9yZWxzLy5yZWxzUEsBAi0AFAAGAAgAAAAhANQnnDX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2"/>
                          </w:rPr>
                          <w:t>[2]</w:t>
                        </w:r>
                      </w:p>
                    </w:txbxContent>
                  </v:textbox>
                </v:rect>
                <v:rect id="Rectangle 12418" o:spid="_x0000_s2049" style="position:absolute;left:9318;top:20544;width:514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27" o:spid="_x0000_s2050" style="position:absolute;left:9727;top:20544;width:37891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hyperlink r:id="rId161">
                          <w:r>
                            <w:rPr>
                              <w:rFonts w:ascii="Arial" w:eastAsia="Arial" w:hAnsi="Arial" w:cs="Arial"/>
                              <w:color w:val="0000FF"/>
                              <w:sz w:val="22"/>
                              <w:u w:val="single" w:color="0000FF"/>
                            </w:rPr>
                            <w:t>https://www.arianespace.com/vehicle/ariane-5</w:t>
                          </w:r>
                        </w:hyperlink>
                      </w:p>
                    </w:txbxContent>
                  </v:textbox>
                </v:rect>
                <v:rect id="Rectangle 12528" o:spid="_x0000_s2051" style="position:absolute;left:38215;top:20544;width:514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hyperlink r:id="rId162">
                          <w:r>
                            <w:rPr>
                              <w:rFonts w:ascii="Arial" w:eastAsia="Arial" w:hAnsi="Arial" w:cs="Arial"/>
                              <w:color w:val="0000FF"/>
                              <w:sz w:val="22"/>
                              <w:u w:val="single" w:color="0000FF"/>
                            </w:rPr>
                            <w:t>/</w:t>
                          </w:r>
                        </w:hyperlink>
                      </w:p>
                    </w:txbxContent>
                  </v:textbox>
                </v:rect>
                <v:rect id="Rectangle 12419" o:spid="_x0000_s2052" style="position:absolute;left:7758;top:22221;width:2067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2"/>
                          </w:rPr>
                          <w:t>[3]</w:t>
                        </w:r>
                      </w:p>
                    </w:txbxContent>
                  </v:textbox>
                </v:rect>
                <v:rect id="Rectangle 12420" o:spid="_x0000_s2053" style="position:absolute;left:9318;top:22221;width:514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29" o:spid="_x0000_s2054" style="position:absolute;left:9727;top:22221;width:86642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hyperlink r:id="rId163">
                          <w:r>
                            <w:rPr>
                              <w:rFonts w:ascii="Arial" w:eastAsia="Arial" w:hAnsi="Arial" w:cs="Arial"/>
                              <w:color w:val="0000FF"/>
                              <w:sz w:val="22"/>
                              <w:u w:val="single" w:color="0000FF"/>
                            </w:rPr>
                            <w:t>https://www.arianespace.com/wp-content/uploads/2020/06/Arianespace_Brochure_Ariane5_Sept2019.pd</w:t>
                          </w:r>
                        </w:hyperlink>
                      </w:p>
                    </w:txbxContent>
                  </v:textbox>
                </v:rect>
                <v:rect id="Rectangle 12530" o:spid="_x0000_s2055" style="position:absolute;left:74870;top:22221;width:514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hyperlink r:id="rId164">
                          <w:r>
                            <w:rPr>
                              <w:rFonts w:ascii="Arial" w:eastAsia="Arial" w:hAnsi="Arial" w:cs="Arial"/>
                              <w:color w:val="0000FF"/>
                              <w:sz w:val="22"/>
                              <w:u w:val="single" w:color="0000FF"/>
                            </w:rPr>
                            <w:t>f</w:t>
                          </w:r>
                        </w:hyperlink>
                      </w:p>
                    </w:txbxContent>
                  </v:textbox>
                </v:rect>
                <v:rect id="Rectangle 12421" o:spid="_x0000_s2056" style="position:absolute;left:7758;top:23899;width:2067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2"/>
                          </w:rPr>
                          <w:t>[4]</w:t>
                        </w:r>
                      </w:p>
                    </w:txbxContent>
                  </v:textbox>
                </v:rect>
                <v:rect id="Rectangle 12422" o:spid="_x0000_s2057" style="position:absolute;left:9318;top:23899;width:514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38" o:spid="_x0000_s2058" style="position:absolute;left:9727;top:23899;width:31578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hyperlink r:id="rId165">
                          <w:r>
                            <w:rPr>
                              <w:rFonts w:ascii="Arial" w:eastAsia="Arial" w:hAnsi="Arial" w:cs="Arial"/>
                              <w:color w:val="0000FF"/>
                              <w:sz w:val="22"/>
                              <w:u w:val="single" w:color="0000FF"/>
                            </w:rPr>
                            <w:t>https://www.arianespace.com/ariane-6</w:t>
                          </w:r>
                        </w:hyperlink>
                      </w:p>
                    </w:txbxContent>
                  </v:textbox>
                </v:rect>
                <v:rect id="Rectangle 12542" o:spid="_x0000_s2059" style="position:absolute;left:33480;top:23899;width:514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hyperlink r:id="rId166">
                          <w:r>
                            <w:rPr>
                              <w:rFonts w:ascii="Arial" w:eastAsia="Arial" w:hAnsi="Arial" w:cs="Arial"/>
                              <w:color w:val="0000FF"/>
                              <w:sz w:val="22"/>
                              <w:u w:val="single" w:color="0000FF"/>
                            </w:rPr>
                            <w:t>/</w:t>
                          </w:r>
                        </w:hyperlink>
                      </w:p>
                    </w:txbxContent>
                  </v:textbox>
                </v:rect>
                <v:rect id="Rectangle 12423" o:spid="_x0000_s2060" style="position:absolute;left:7758;top:25573;width:2067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2"/>
                          </w:rPr>
                          <w:t>[5]</w:t>
                        </w:r>
                      </w:p>
                    </w:txbxContent>
                  </v:textbox>
                </v:rect>
                <v:rect id="Rectangle 12424" o:spid="_x0000_s2061" style="position:absolute;left:9318;top:25573;width:514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43" o:spid="_x0000_s2062" style="position:absolute;left:9727;top:25573;width:86642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hyperlink r:id="rId167">
                          <w:r>
                            <w:rPr>
                              <w:rFonts w:ascii="Arial" w:eastAsia="Arial" w:hAnsi="Arial" w:cs="Arial"/>
                              <w:color w:val="0000FF"/>
                              <w:sz w:val="22"/>
                              <w:u w:val="single" w:color="0000FF"/>
                            </w:rPr>
                            <w:t>https://www.arianespace.com/wp-content/uploads/2020/06/Arianespace_Brochure_Ariane6_Sept2019.pd</w:t>
                          </w:r>
                        </w:hyperlink>
                      </w:p>
                    </w:txbxContent>
                  </v:textbox>
                </v:rect>
                <v:rect id="Rectangle 12544" o:spid="_x0000_s2063" style="position:absolute;left:74870;top:25573;width:514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hyperlink r:id="rId168">
                          <w:r>
                            <w:rPr>
                              <w:rFonts w:ascii="Arial" w:eastAsia="Arial" w:hAnsi="Arial" w:cs="Arial"/>
                              <w:color w:val="0000FF"/>
                              <w:sz w:val="22"/>
                              <w:u w:val="single" w:color="0000FF"/>
                            </w:rPr>
                            <w:t>f</w:t>
                          </w:r>
                        </w:hyperlink>
                      </w:p>
                    </w:txbxContent>
                  </v:textbox>
                </v:rect>
                <v:rect id="Rectangle 12425" o:spid="_x0000_s2064" style="position:absolute;left:7758;top:27236;width:2067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2"/>
                          </w:rPr>
                          <w:t>[6]</w:t>
                        </w:r>
                      </w:p>
                    </w:txbxContent>
                  </v:textbox>
                </v:rect>
                <v:rect id="Rectangle 12426" o:spid="_x0000_s2065" style="position:absolute;left:9318;top:27236;width:514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45" o:spid="_x0000_s2066" style="position:absolute;left:9727;top:27236;width:44521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hyperlink r:id="rId169">
                          <w:r>
                            <w:rPr>
                              <w:rFonts w:ascii="Arial" w:eastAsia="Arial" w:hAnsi="Arial" w:cs="Arial"/>
                              <w:color w:val="0000FF"/>
                              <w:sz w:val="22"/>
                              <w:u w:val="single" w:color="0000FF"/>
                            </w:rPr>
                            <w:t>https://www.inverse.com/innovation/ariane-6-vs-space</w:t>
                          </w:r>
                        </w:hyperlink>
                      </w:p>
                    </w:txbxContent>
                  </v:textbox>
                </v:rect>
                <v:rect id="Rectangle 12546" o:spid="_x0000_s2067" style="position:absolute;left:43200;top:27236;width:929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hyperlink r:id="rId170">
                          <w:r>
                            <w:rPr>
                              <w:rFonts w:ascii="Arial" w:eastAsia="Arial" w:hAnsi="Arial" w:cs="Arial"/>
                              <w:color w:val="0000FF"/>
                              <w:sz w:val="22"/>
                              <w:u w:val="single" w:color="0000FF"/>
                            </w:rPr>
                            <w:t>x</w:t>
                          </w:r>
                        </w:hyperlink>
                      </w:p>
                    </w:txbxContent>
                  </v:textbox>
                </v:rect>
                <v:rect id="Rectangle 12427" o:spid="_x0000_s2068" style="position:absolute;left:7758;top:28914;width:2067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FF"/>
                            <w:sz w:val="22"/>
                          </w:rPr>
                          <w:t>[7]</w:t>
                        </w:r>
                      </w:p>
                    </w:txbxContent>
                  </v:textbox>
                </v:rect>
                <v:rect id="Rectangle 12428" o:spid="_x0000_s2069" style="position:absolute;left:9318;top:28914;width:514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47" o:spid="_x0000_s2070" style="position:absolute;left:9727;top:28914;width:43384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hyperlink r:id="rId171">
                          <w:r>
                            <w:rPr>
                              <w:rFonts w:ascii="Arial" w:eastAsia="Arial" w:hAnsi="Arial" w:cs="Arial"/>
                              <w:color w:val="0000FF"/>
                              <w:sz w:val="22"/>
                              <w:u w:val="single" w:color="0000FF"/>
                            </w:rPr>
                            <w:t>https://adsabs.harvard.edu/full/1996ESASP.386..237</w:t>
                          </w:r>
                        </w:hyperlink>
                      </w:p>
                    </w:txbxContent>
                  </v:textbox>
                </v:rect>
                <v:rect id="Rectangle 12548" o:spid="_x0000_s2071" style="position:absolute;left:42345;top:28914;width:1133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hyperlink r:id="rId172">
                          <w:r>
                            <w:rPr>
                              <w:rFonts w:ascii="Arial" w:eastAsia="Arial" w:hAnsi="Arial" w:cs="Arial"/>
                              <w:color w:val="0000FF"/>
                              <w:sz w:val="22"/>
                              <w:u w:val="single" w:color="0000FF"/>
                            </w:rPr>
                            <w:t>F</w:t>
                          </w:r>
                        </w:hyperlink>
                      </w:p>
                    </w:txbxContent>
                  </v:textbox>
                </v:rect>
                <v:rect id="Rectangle 1376" o:spid="_x0000_s2072" style="position:absolute;left:8596;top:37785;width:658;height: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YVn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yi2FZ8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2549" o:spid="_x0000_s2073" style="position:absolute;left:12420;top:37785;width:47511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379" o:spid="_x0000_s2074" style="position:absolute;left:8596;top:39463;width:658;height: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2550" o:spid="_x0000_s2075" style="position:absolute;left:10771;top:39037;width:100587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2551" o:spid="_x0000_s2076" style="position:absolute;left:86399;top:39037;width:1033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382" o:spid="_x0000_s2077" style="position:absolute;left:8596;top:41126;width:658;height: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/ND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IDD80P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2560" o:spid="_x0000_s2078" style="position:absolute;left:10771;top:40711;width:101096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2561" o:spid="_x0000_s2079" style="position:absolute;left:86782;top:40711;width:1033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385" o:spid="_x0000_s2080" style="position:absolute;left:8596;top:42804;width:658;height: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ms3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A8qazf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2562" o:spid="_x0000_s2081" style="position:absolute;left:10771;top:42389;width:93970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2563" o:spid="_x0000_s2082" style="position:absolute;left:81435;top:42389;width:1033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388" o:spid="_x0000_s2083" style="position:absolute;left:8596;top:44478;width:658;height: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8Sp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4SvEqcYAAADd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2564" o:spid="_x0000_s2084" style="position:absolute;left:10771;top:44066;width:89211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2565" o:spid="_x0000_s2085" style="position:absolute;left:77856;top:44066;width:1033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391" o:spid="_x0000_s2086" style="position:absolute;left:8596;top:46155;width:658;height: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Pvp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9cj76c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2566" o:spid="_x0000_s2087" style="position:absolute;left:10771;top:45740;width:120696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2567" o:spid="_x0000_s2088" style="position:absolute;left:101519;top:45740;width:1033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394" o:spid="_x0000_s2089" style="position:absolute;left:8596;top:47833;width:658;height: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1hx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OW/WHH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2568" o:spid="_x0000_s2090" style="position:absolute;left:10771;top:47403;width:102722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2569" o:spid="_x0000_s2091" style="position:absolute;left:88015;top:47403;width:1033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397" o:spid="_x0000_s2092" style="position:absolute;left:8596;top:49496;width:658;height: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cYG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BVtxgb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2570" o:spid="_x0000_s2093" style="position:absolute;left:10771;top:49081;width:89398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2571" o:spid="_x0000_s2094" style="position:absolute;left:77986;top:49081;width:1033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Evn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5/MOrB651wg5w/AQAA//8DAFBLAQItABQABgAIAAAAIQDb4fbL7gAAAIUBAAATAAAAAAAAAAAA&#10;AAAAAAAAAABbQ29udGVudF9UeXBlc10ueG1sUEsBAi0AFAAGAAgAAAAhAFr0LFu/AAAAFQEAAAsA&#10;AAAAAAAAAAAAAAAAHwEAAF9yZWxzLy5yZWxzUEsBAi0AFAAGAAgAAAAhAJ+8S+f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2572" o:spid="_x0000_s2095" style="position:absolute;left:10771;top:50759;width:111462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2573" o:spid="_x0000_s2096" style="position:absolute;left:94576;top:50759;width:1032;height: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402" o:spid="_x0000_s2097" style="position:absolute;left:8596;top:54110;width:26504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j18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Lbo9fM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403" o:spid="_x0000_s2098" style="position:absolute;left:8596;top:56199;width:658;height: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pjn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BC9pjn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451" o:spid="_x0000_s2099" style="position:absolute;left:10771;top:55773;width:111263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4w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DO24wW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452" o:spid="_x0000_s2100" style="position:absolute;left:94426;top:55773;width:1033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RJ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PgkSYc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bookmarkEnd w:id="0"/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456" name="Group 12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471" name="Picture 147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3" name="Rectangle 1473"/>
                        <wps:cNvSpPr/>
                        <wps:spPr>
                          <a:xfrm>
                            <a:off x="859676" y="1924087"/>
                            <a:ext cx="12660241" cy="4325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w w:val="124"/>
                                  <w:sz w:val="44"/>
                                </w:rPr>
                                <w:t>Include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2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44"/>
                                </w:rPr>
                                <w:t>any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2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44"/>
                                </w:rPr>
                                <w:t>relevant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2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44"/>
                                </w:rPr>
                                <w:t>assets</w:t>
                              </w:r>
                              <w:r>
                                <w:rPr>
                                  <w:color w:val="292929"/>
                                  <w:spacing w:val="41"/>
                                  <w:w w:val="12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44"/>
                                </w:rPr>
                                <w:t>like</w:t>
                              </w:r>
                              <w:r>
                                <w:rPr>
                                  <w:color w:val="292929"/>
                                  <w:spacing w:val="41"/>
                                  <w:w w:val="12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44"/>
                                </w:rPr>
                                <w:t>Python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2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44"/>
                                </w:rPr>
                                <w:t>code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2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44"/>
                                </w:rPr>
                                <w:t>snippets,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2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44"/>
                                </w:rPr>
                                <w:t>SQL</w:t>
                              </w:r>
                              <w:r>
                                <w:rPr>
                                  <w:color w:val="292929"/>
                                  <w:spacing w:val="39"/>
                                  <w:w w:val="12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44"/>
                                </w:rPr>
                                <w:t>queries,</w:t>
                              </w:r>
                              <w:r>
                                <w:rPr>
                                  <w:color w:val="292929"/>
                                  <w:spacing w:val="39"/>
                                  <w:w w:val="12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859676" y="2259608"/>
                            <a:ext cx="13743312" cy="4325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w w:val="123"/>
                                  <w:sz w:val="44"/>
                                </w:rPr>
                                <w:t>charts,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2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3"/>
                                  <w:sz w:val="44"/>
                                </w:rPr>
                                <w:t>Notebook</w:t>
                              </w:r>
                              <w:r>
                                <w:rPr>
                                  <w:color w:val="292929"/>
                                  <w:spacing w:val="38"/>
                                  <w:w w:val="12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3"/>
                                  <w:sz w:val="44"/>
                                </w:rPr>
                                <w:t>outputs,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2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3"/>
                                  <w:sz w:val="44"/>
                                </w:rPr>
                                <w:t>or</w:t>
                              </w:r>
                              <w:r>
                                <w:rPr>
                                  <w:color w:val="292929"/>
                                  <w:spacing w:val="39"/>
                                  <w:w w:val="12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3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39"/>
                                  <w:w w:val="12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3"/>
                                  <w:sz w:val="44"/>
                                </w:rPr>
                                <w:t>sets</w:t>
                              </w:r>
                              <w:r>
                                <w:rPr>
                                  <w:color w:val="292929"/>
                                  <w:spacing w:val="41"/>
                                  <w:w w:val="12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3"/>
                                  <w:sz w:val="44"/>
                                </w:rPr>
                                <w:t>that</w:t>
                              </w:r>
                              <w:r>
                                <w:rPr>
                                  <w:color w:val="292929"/>
                                  <w:spacing w:val="38"/>
                                  <w:w w:val="12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3"/>
                                  <w:sz w:val="44"/>
                                </w:rPr>
                                <w:t>you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2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3"/>
                                  <w:sz w:val="44"/>
                                </w:rPr>
                                <w:t>may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2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3"/>
                                  <w:sz w:val="44"/>
                                </w:rPr>
                                <w:t>have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2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3"/>
                                  <w:sz w:val="44"/>
                                </w:rPr>
                                <w:t>created</w:t>
                              </w:r>
                              <w:r>
                                <w:rPr>
                                  <w:color w:val="292929"/>
                                  <w:spacing w:val="39"/>
                                  <w:w w:val="12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3"/>
                                  <w:sz w:val="44"/>
                                </w:rPr>
                                <w:t>during</w:t>
                              </w:r>
                              <w:r>
                                <w:rPr>
                                  <w:color w:val="292929"/>
                                  <w:spacing w:val="39"/>
                                  <w:w w:val="12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859676" y="2593326"/>
                            <a:ext cx="2084403" cy="4325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w w:val="122"/>
                                  <w:sz w:val="44"/>
                                </w:rPr>
                                <w:t>this</w:t>
                              </w:r>
                              <w:r>
                                <w:rPr>
                                  <w:color w:val="292929"/>
                                  <w:spacing w:val="41"/>
                                  <w:w w:val="12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2"/>
                                  <w:sz w:val="44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859676" y="556210"/>
                            <a:ext cx="6285391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5"/>
                                  <w:sz w:val="66"/>
                                </w:rPr>
                                <w:t>Appendix: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6"/>
                                </w:rPr>
                                <w:t>SQL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2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5"/>
                                  <w:sz w:val="66"/>
                                </w:rPr>
                                <w:t>queries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456" o:spid="_x0000_s2101" style="position:absolute;left:0;text-align:left;margin-left:0;margin-top:-.05pt;width:960pt;height:540pt;z-index:251703296;mso-position-horizontal-relative:page;mso-position-vertical-relative:page" coordsize="121921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D4&#10;v3btgAYAAABhkP1Tm+Mb5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">
                <v:shape id="Picture 1471" o:spid="_x0000_s2102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">
                  <v:imagedata r:id="rId12" o:title=""/>
                </v:shape>
                <v:rect id="Rectangle 1473" o:spid="_x0000_s2103" style="position:absolute;left:8596;top:19240;width:126603;height:4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Oua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Aa8Oua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w w:val="124"/>
                            <w:sz w:val="44"/>
                          </w:rPr>
                          <w:t>Include</w:t>
                        </w:r>
                        <w:r>
                          <w:rPr>
                            <w:color w:val="292929"/>
                            <w:spacing w:val="40"/>
                            <w:w w:val="12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44"/>
                          </w:rPr>
                          <w:t>any</w:t>
                        </w:r>
                        <w:r>
                          <w:rPr>
                            <w:color w:val="292929"/>
                            <w:spacing w:val="40"/>
                            <w:w w:val="12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44"/>
                          </w:rPr>
                          <w:t>relevant</w:t>
                        </w:r>
                        <w:r>
                          <w:rPr>
                            <w:color w:val="292929"/>
                            <w:spacing w:val="40"/>
                            <w:w w:val="12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44"/>
                          </w:rPr>
                          <w:t>assets</w:t>
                        </w:r>
                        <w:r>
                          <w:rPr>
                            <w:color w:val="292929"/>
                            <w:spacing w:val="41"/>
                            <w:w w:val="12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44"/>
                          </w:rPr>
                          <w:t>like</w:t>
                        </w:r>
                        <w:r>
                          <w:rPr>
                            <w:color w:val="292929"/>
                            <w:spacing w:val="41"/>
                            <w:w w:val="12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44"/>
                          </w:rPr>
                          <w:t>Python</w:t>
                        </w:r>
                        <w:r>
                          <w:rPr>
                            <w:color w:val="292929"/>
                            <w:spacing w:val="40"/>
                            <w:w w:val="12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44"/>
                          </w:rPr>
                          <w:t>code</w:t>
                        </w:r>
                        <w:r>
                          <w:rPr>
                            <w:color w:val="292929"/>
                            <w:spacing w:val="40"/>
                            <w:w w:val="12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44"/>
                          </w:rPr>
                          <w:t>snippets,</w:t>
                        </w:r>
                        <w:r>
                          <w:rPr>
                            <w:color w:val="292929"/>
                            <w:spacing w:val="40"/>
                            <w:w w:val="12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44"/>
                          </w:rPr>
                          <w:t>SQL</w:t>
                        </w:r>
                        <w:r>
                          <w:rPr>
                            <w:color w:val="292929"/>
                            <w:spacing w:val="39"/>
                            <w:w w:val="12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44"/>
                          </w:rPr>
                          <w:t>queries,</w:t>
                        </w:r>
                        <w:r>
                          <w:rPr>
                            <w:color w:val="292929"/>
                            <w:spacing w:val="39"/>
                            <w:w w:val="12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4" o:spid="_x0000_s2104" style="position:absolute;left:8596;top:22596;width:137433;height:4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Pu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lRlz7s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w w:val="123"/>
                            <w:sz w:val="44"/>
                          </w:rPr>
                          <w:t>charts,</w:t>
                        </w:r>
                        <w:r>
                          <w:rPr>
                            <w:color w:val="292929"/>
                            <w:spacing w:val="40"/>
                            <w:w w:val="12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3"/>
                            <w:sz w:val="44"/>
                          </w:rPr>
                          <w:t>Notebook</w:t>
                        </w:r>
                        <w:r>
                          <w:rPr>
                            <w:color w:val="292929"/>
                            <w:spacing w:val="38"/>
                            <w:w w:val="12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3"/>
                            <w:sz w:val="44"/>
                          </w:rPr>
                          <w:t>outputs,</w:t>
                        </w:r>
                        <w:r>
                          <w:rPr>
                            <w:color w:val="292929"/>
                            <w:spacing w:val="40"/>
                            <w:w w:val="12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3"/>
                            <w:sz w:val="44"/>
                          </w:rPr>
                          <w:t>or</w:t>
                        </w:r>
                        <w:r>
                          <w:rPr>
                            <w:color w:val="292929"/>
                            <w:spacing w:val="39"/>
                            <w:w w:val="12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3"/>
                            <w:sz w:val="44"/>
                          </w:rPr>
                          <w:t>data</w:t>
                        </w:r>
                        <w:r>
                          <w:rPr>
                            <w:color w:val="292929"/>
                            <w:spacing w:val="39"/>
                            <w:w w:val="12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3"/>
                            <w:sz w:val="44"/>
                          </w:rPr>
                          <w:t>sets</w:t>
                        </w:r>
                        <w:r>
                          <w:rPr>
                            <w:color w:val="292929"/>
                            <w:spacing w:val="41"/>
                            <w:w w:val="12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3"/>
                            <w:sz w:val="44"/>
                          </w:rPr>
                          <w:t>that</w:t>
                        </w:r>
                        <w:r>
                          <w:rPr>
                            <w:color w:val="292929"/>
                            <w:spacing w:val="38"/>
                            <w:w w:val="12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3"/>
                            <w:sz w:val="44"/>
                          </w:rPr>
                          <w:t>you</w:t>
                        </w:r>
                        <w:r>
                          <w:rPr>
                            <w:color w:val="292929"/>
                            <w:spacing w:val="40"/>
                            <w:w w:val="12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3"/>
                            <w:sz w:val="44"/>
                          </w:rPr>
                          <w:t>may</w:t>
                        </w:r>
                        <w:r>
                          <w:rPr>
                            <w:color w:val="292929"/>
                            <w:spacing w:val="40"/>
                            <w:w w:val="12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3"/>
                            <w:sz w:val="44"/>
                          </w:rPr>
                          <w:t>have</w:t>
                        </w:r>
                        <w:r>
                          <w:rPr>
                            <w:color w:val="292929"/>
                            <w:spacing w:val="40"/>
                            <w:w w:val="12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3"/>
                            <w:sz w:val="44"/>
                          </w:rPr>
                          <w:t>created</w:t>
                        </w:r>
                        <w:r>
                          <w:rPr>
                            <w:color w:val="292929"/>
                            <w:spacing w:val="39"/>
                            <w:w w:val="12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3"/>
                            <w:sz w:val="44"/>
                          </w:rPr>
                          <w:t>during</w:t>
                        </w:r>
                        <w:r>
                          <w:rPr>
                            <w:color w:val="292929"/>
                            <w:spacing w:val="39"/>
                            <w:w w:val="12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5" o:spid="_x0000_s2105" style="position:absolute;left:8596;top:25933;width:20844;height:4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dZ1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D6VdZ1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w w:val="122"/>
                            <w:sz w:val="44"/>
                          </w:rPr>
                          <w:t>this</w:t>
                        </w:r>
                        <w:r>
                          <w:rPr>
                            <w:color w:val="292929"/>
                            <w:spacing w:val="41"/>
                            <w:w w:val="12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2"/>
                            <w:sz w:val="44"/>
                          </w:rPr>
                          <w:t>project</w:t>
                        </w:r>
                      </w:p>
                    </w:txbxContent>
                  </v:textbox>
                </v:rect>
                <v:rect id="Rectangle 1476" o:spid="_x0000_s2106" style="position:absolute;left:8596;top:5562;width:62854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0gC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CodIAs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5"/>
                            <w:sz w:val="66"/>
                          </w:rPr>
                          <w:t>Appendix:</w:t>
                        </w:r>
                        <w:r>
                          <w:rPr>
                            <w:color w:val="0B49CB"/>
                            <w:spacing w:val="60"/>
                            <w:w w:val="125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6"/>
                          </w:rPr>
                          <w:t>SQL</w:t>
                        </w:r>
                        <w:r>
                          <w:rPr>
                            <w:color w:val="0B49CB"/>
                            <w:spacing w:val="58"/>
                            <w:w w:val="125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5"/>
                            <w:sz w:val="66"/>
                          </w:rPr>
                          <w:t>queries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499" name="Group 12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481" name="Picture 148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3" name="Rectangle 1483"/>
                        <wps:cNvSpPr/>
                        <wps:spPr>
                          <a:xfrm>
                            <a:off x="1004405" y="1467355"/>
                            <a:ext cx="7857520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292929"/>
                                  <w:sz w:val="32"/>
                                </w:rPr>
                                <w:t>Calculate the total payload carried by boosters from NASA (2 methods)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859676" y="556210"/>
                            <a:ext cx="5189630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0"/>
                                  <w:sz w:val="66"/>
                                </w:rPr>
                                <w:t>Total</w:t>
                              </w:r>
                              <w:r>
                                <w:rPr>
                                  <w:color w:val="0B49CB"/>
                                  <w:spacing w:val="61"/>
                                  <w:w w:val="120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0"/>
                                  <w:sz w:val="66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0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0"/>
                                  <w:sz w:val="66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6" name="Picture 1486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2057400" y="1973516"/>
                            <a:ext cx="7212597" cy="41950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2499" o:spid="_x0000_s2107" style="position:absolute;left:0;text-align:left;margin-left:0;margin-top:-.05pt;width:960pt;height:540pt;z-index:251704320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D4v3btgAYAAABhkP1Tm+Mb5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pO2oizOtHTBIWAAAAABJRU5ErkJgglBLAwQK&#10;AAAAAAAAACEA79g+Yhc6AgAXOgIAFAAAAGRycy9tZWRpYS9pbWFnZTIuanBn/9j/4AAQSkZJRgAB&#10;AQEAYABgAAD/2wBDAAMCAgMCAgMDAwMEAwMEBQgFBQQEBQoHBwYIDAoMDAsKCwsNDhIQDQ4RDgsL&#10;EBYQERMUFRUVDA8XGBYUGBIUFRT/2wBDAQMEBAUEBQkFBQkUDQsNFBQUFBQUFBQUFBQUFBQUFBQU&#10;FBQUFBQUFBQUFBQUFBQUFBQUFBQUFBQUFBQUFBQUFBT/wAARCAInA7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">
                <v:shape id="Picture 1481" o:spid="_x0000_s2108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">
                  <v:imagedata r:id="rId12" o:title=""/>
                </v:shape>
                <v:rect id="Rectangle 1483" o:spid="_x0000_s2109" style="position:absolute;left:10044;top:14673;width:7857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Zu9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C8lm73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292929"/>
                            <w:sz w:val="32"/>
                          </w:rPr>
                          <w:t>Calculate the total payload carried by boosters from NASA (2 methods)</w:t>
                        </w:r>
                      </w:p>
                    </w:txbxContent>
                  </v:textbox>
                </v:rect>
                <v:rect id="Rectangle 1484" o:spid="_x0000_s2110" style="position:absolute;left:8596;top:5562;width:51897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PJ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KDMA8n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0"/>
                            <w:sz w:val="66"/>
                          </w:rPr>
                          <w:t>Total</w:t>
                        </w:r>
                        <w:r>
                          <w:rPr>
                            <w:color w:val="0B49CB"/>
                            <w:spacing w:val="61"/>
                            <w:w w:val="120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0"/>
                            <w:sz w:val="66"/>
                          </w:rPr>
                          <w:t>Payload</w:t>
                        </w:r>
                        <w:r>
                          <w:rPr>
                            <w:color w:val="0B49CB"/>
                            <w:spacing w:val="60"/>
                            <w:w w:val="120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0"/>
                            <w:sz w:val="66"/>
                          </w:rPr>
                          <w:t>Mass</w:t>
                        </w:r>
                      </w:p>
                    </w:txbxContent>
                  </v:textbox>
                </v:rect>
                <v:shape id="Picture 1486" o:spid="_x0000_s2111" type="#_x0000_t75" style="position:absolute;left:20574;top:19735;width:72125;height:41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">
                  <v:imagedata r:id="rId174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489" name="Group 12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491" name="Picture 149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3" name="Rectangle 1493"/>
                        <wps:cNvSpPr/>
                        <wps:spPr>
                          <a:xfrm>
                            <a:off x="859676" y="1431170"/>
                            <a:ext cx="9569551" cy="314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w w:val="124"/>
                                  <w:sz w:val="32"/>
                                </w:rPr>
                                <w:t>Calculate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2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32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2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32"/>
                                </w:rPr>
                                <w:t>average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2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32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2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32"/>
                                </w:rPr>
                                <w:t>mass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2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32"/>
                                </w:rPr>
                                <w:t>carried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2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32"/>
                                </w:rPr>
                                <w:t>by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2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32"/>
                                </w:rPr>
                                <w:t>booster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2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32"/>
                                </w:rPr>
                                <w:t>version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2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32"/>
                                </w:rPr>
                                <w:t>F9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2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4"/>
                                  <w:sz w:val="32"/>
                                </w:rPr>
                                <w:t>v1.1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859676" y="556210"/>
                            <a:ext cx="9254692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Average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Mass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by</w:t>
                              </w:r>
                              <w:r>
                                <w:rPr>
                                  <w:color w:val="0B49CB"/>
                                  <w:spacing w:val="62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F9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v1.1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6" name="Picture 1496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770039" y="1828787"/>
                            <a:ext cx="10215004" cy="10252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2489" o:spid="_x0000_s2112" style="position:absolute;left:0;text-align:left;margin-left:0;margin-top:-.05pt;width:960pt;height:540pt;z-index:251705344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Pi/du2ABgAAAGGQ/VOb4xvk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">
                <v:shape id="Picture 1491" o:spid="_x0000_s2113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">
                  <v:imagedata r:id="rId12" o:title=""/>
                </v:shape>
                <v:rect id="Rectangle 1493" o:spid="_x0000_s2114" style="position:absolute;left:8596;top:14311;width:95696;height:3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1g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Kr8DWD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w w:val="124"/>
                            <w:sz w:val="32"/>
                          </w:rPr>
                          <w:t>Calculate</w:t>
                        </w:r>
                        <w:r>
                          <w:rPr>
                            <w:color w:val="292929"/>
                            <w:spacing w:val="25"/>
                            <w:w w:val="12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32"/>
                          </w:rPr>
                          <w:t>the</w:t>
                        </w:r>
                        <w:r>
                          <w:rPr>
                            <w:color w:val="292929"/>
                            <w:spacing w:val="27"/>
                            <w:w w:val="12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32"/>
                          </w:rPr>
                          <w:t>average</w:t>
                        </w:r>
                        <w:r>
                          <w:rPr>
                            <w:color w:val="292929"/>
                            <w:spacing w:val="25"/>
                            <w:w w:val="12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32"/>
                          </w:rPr>
                          <w:t>payload</w:t>
                        </w:r>
                        <w:r>
                          <w:rPr>
                            <w:color w:val="292929"/>
                            <w:spacing w:val="27"/>
                            <w:w w:val="12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32"/>
                          </w:rPr>
                          <w:t>mass</w:t>
                        </w:r>
                        <w:r>
                          <w:rPr>
                            <w:color w:val="292929"/>
                            <w:spacing w:val="27"/>
                            <w:w w:val="12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32"/>
                          </w:rPr>
                          <w:t>carried</w:t>
                        </w:r>
                        <w:r>
                          <w:rPr>
                            <w:color w:val="292929"/>
                            <w:spacing w:val="27"/>
                            <w:w w:val="12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32"/>
                          </w:rPr>
                          <w:t>by</w:t>
                        </w:r>
                        <w:r>
                          <w:rPr>
                            <w:color w:val="292929"/>
                            <w:spacing w:val="26"/>
                            <w:w w:val="12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32"/>
                          </w:rPr>
                          <w:t>booster</w:t>
                        </w:r>
                        <w:r>
                          <w:rPr>
                            <w:color w:val="292929"/>
                            <w:spacing w:val="26"/>
                            <w:w w:val="12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32"/>
                          </w:rPr>
                          <w:t>version</w:t>
                        </w:r>
                        <w:r>
                          <w:rPr>
                            <w:color w:val="292929"/>
                            <w:spacing w:val="29"/>
                            <w:w w:val="12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32"/>
                          </w:rPr>
                          <w:t>F9</w:t>
                        </w:r>
                        <w:r>
                          <w:rPr>
                            <w:color w:val="292929"/>
                            <w:spacing w:val="26"/>
                            <w:w w:val="12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4"/>
                            <w:sz w:val="32"/>
                          </w:rPr>
                          <w:t>v1.1</w:t>
                        </w:r>
                      </w:p>
                    </w:txbxContent>
                  </v:textbox>
                </v:rect>
                <v:rect id="Rectangle 1494" o:spid="_x0000_s2115" style="position:absolute;left:8596;top:5562;width:92547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UU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CUVlRT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Average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Payload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Mass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by</w:t>
                        </w:r>
                        <w:r>
                          <w:rPr>
                            <w:color w:val="0B49CB"/>
                            <w:spacing w:val="62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F9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v1.1</w:t>
                        </w:r>
                      </w:p>
                    </w:txbxContent>
                  </v:textbox>
                </v:rect>
                <v:shape id="Picture 1496" o:spid="_x0000_s2116" type="#_x0000_t75" style="position:absolute;left:7700;top:18287;width:102150;height:10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">
                  <v:imagedata r:id="rId176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429" name="Group 12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501" name="Picture 150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3" name="Rectangle 1503"/>
                        <wps:cNvSpPr/>
                        <wps:spPr>
                          <a:xfrm>
                            <a:off x="769684" y="1840135"/>
                            <a:ext cx="9230655" cy="314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w w:val="122"/>
                                  <w:sz w:val="32"/>
                                </w:rPr>
                                <w:t>Find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2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2"/>
                                  <w:sz w:val="32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2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2"/>
                                  <w:sz w:val="32"/>
                                </w:rPr>
                                <w:t>dates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2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2"/>
                                  <w:sz w:val="32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2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2"/>
                                  <w:sz w:val="32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2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2"/>
                                  <w:sz w:val="32"/>
                                </w:rPr>
                                <w:t>first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2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2"/>
                                  <w:sz w:val="32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2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2"/>
                                  <w:sz w:val="32"/>
                                </w:rPr>
                                <w:t>landing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2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2"/>
                                  <w:sz w:val="32"/>
                                </w:rPr>
                                <w:t>outcome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2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2"/>
                                  <w:sz w:val="32"/>
                                </w:rPr>
                                <w:t>on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2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2"/>
                                  <w:sz w:val="32"/>
                                </w:rPr>
                                <w:t>ground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2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2"/>
                                  <w:sz w:val="32"/>
                                </w:rPr>
                                <w:t>pad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Rectangle 1504"/>
                        <wps:cNvSpPr/>
                        <wps:spPr>
                          <a:xfrm>
                            <a:off x="859676" y="556210"/>
                            <a:ext cx="10345467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First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Successful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Ground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Landing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6" name="Picture 1506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770039" y="2286001"/>
                            <a:ext cx="9712084" cy="10173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2429" o:spid="_x0000_s2117" style="position:absolute;left:0;text-align:left;margin-left:0;margin-top:-.05pt;width:960pt;height:540pt;z-index:251706368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+L927YAGAAAAYZD9U5vjG+Q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">
                <v:shape id="Picture 1501" o:spid="_x0000_s2118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">
                  <v:imagedata r:id="rId12" o:title=""/>
                </v:shape>
                <v:rect id="Rectangle 1503" o:spid="_x0000_s2119" style="position:absolute;left:7696;top:18401;width:92307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5d6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A0F5d6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w w:val="122"/>
                            <w:sz w:val="32"/>
                          </w:rPr>
                          <w:t>Find</w:t>
                        </w:r>
                        <w:r>
                          <w:rPr>
                            <w:color w:val="292929"/>
                            <w:spacing w:val="27"/>
                            <w:w w:val="12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2"/>
                            <w:sz w:val="32"/>
                          </w:rPr>
                          <w:t>the</w:t>
                        </w:r>
                        <w:r>
                          <w:rPr>
                            <w:color w:val="292929"/>
                            <w:spacing w:val="27"/>
                            <w:w w:val="12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2"/>
                            <w:sz w:val="32"/>
                          </w:rPr>
                          <w:t>dates</w:t>
                        </w:r>
                        <w:r>
                          <w:rPr>
                            <w:color w:val="292929"/>
                            <w:spacing w:val="29"/>
                            <w:w w:val="12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2"/>
                            <w:sz w:val="32"/>
                          </w:rPr>
                          <w:t>of</w:t>
                        </w:r>
                        <w:r>
                          <w:rPr>
                            <w:color w:val="292929"/>
                            <w:spacing w:val="29"/>
                            <w:w w:val="12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2"/>
                            <w:sz w:val="32"/>
                          </w:rPr>
                          <w:t>the</w:t>
                        </w:r>
                        <w:r>
                          <w:rPr>
                            <w:color w:val="292929"/>
                            <w:spacing w:val="25"/>
                            <w:w w:val="12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2"/>
                            <w:sz w:val="32"/>
                          </w:rPr>
                          <w:t>first</w:t>
                        </w:r>
                        <w:r>
                          <w:rPr>
                            <w:color w:val="292929"/>
                            <w:spacing w:val="26"/>
                            <w:w w:val="12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2"/>
                            <w:sz w:val="32"/>
                          </w:rPr>
                          <w:t>successful</w:t>
                        </w:r>
                        <w:r>
                          <w:rPr>
                            <w:color w:val="292929"/>
                            <w:spacing w:val="28"/>
                            <w:w w:val="12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2"/>
                            <w:sz w:val="32"/>
                          </w:rPr>
                          <w:t>landing</w:t>
                        </w:r>
                        <w:r>
                          <w:rPr>
                            <w:color w:val="292929"/>
                            <w:spacing w:val="27"/>
                            <w:w w:val="12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2"/>
                            <w:sz w:val="32"/>
                          </w:rPr>
                          <w:t>outcome</w:t>
                        </w:r>
                        <w:r>
                          <w:rPr>
                            <w:color w:val="292929"/>
                            <w:spacing w:val="25"/>
                            <w:w w:val="12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2"/>
                            <w:sz w:val="32"/>
                          </w:rPr>
                          <w:t>on</w:t>
                        </w:r>
                        <w:r>
                          <w:rPr>
                            <w:color w:val="292929"/>
                            <w:spacing w:val="29"/>
                            <w:w w:val="12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2"/>
                            <w:sz w:val="32"/>
                          </w:rPr>
                          <w:t>ground</w:t>
                        </w:r>
                        <w:r>
                          <w:rPr>
                            <w:color w:val="292929"/>
                            <w:spacing w:val="28"/>
                            <w:w w:val="12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2"/>
                            <w:sz w:val="32"/>
                          </w:rPr>
                          <w:t>pad</w:t>
                        </w:r>
                      </w:p>
                    </w:txbxContent>
                  </v:textbox>
                </v:rect>
                <v:rect id="Rectangle 1504" o:spid="_x0000_s2120" style="position:absolute;left:8596;top:5562;width:103455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g8O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C7/g8O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First</w:t>
                        </w:r>
                        <w:r>
                          <w:rPr>
                            <w:color w:val="0B49CB"/>
                            <w:spacing w:val="58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Successful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Ground</w:t>
                        </w:r>
                        <w:r>
                          <w:rPr>
                            <w:color w:val="0B49CB"/>
                            <w:spacing w:val="59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Landing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Date</w:t>
                        </w:r>
                      </w:p>
                    </w:txbxContent>
                  </v:textbox>
                </v:rect>
                <v:shape id="Picture 1506" o:spid="_x0000_s2121" type="#_x0000_t75" style="position:absolute;left:7700;top:22860;width:97121;height:10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">
                  <v:imagedata r:id="rId178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507" name="Group 12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511" name="Picture 151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3" name="Rectangle 1513"/>
                        <wps:cNvSpPr/>
                        <wps:spPr>
                          <a:xfrm>
                            <a:off x="866165" y="1693440"/>
                            <a:ext cx="8501828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>List the names of the boosters which have carried the maximum payload 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859676" y="556210"/>
                            <a:ext cx="9839134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3"/>
                                  <w:sz w:val="66"/>
                                </w:rPr>
                                <w:t>Boosters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3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3"/>
                                  <w:sz w:val="66"/>
                                </w:rPr>
                                <w:t>Carried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3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3"/>
                                  <w:sz w:val="66"/>
                                </w:rPr>
                                <w:t>Maximum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3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3"/>
                                  <w:sz w:val="66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6" name="Picture 1516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2514600" y="2385365"/>
                            <a:ext cx="6465964" cy="33263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2507" o:spid="_x0000_s2122" style="position:absolute;left:0;text-align:left;margin-left:0;margin-top:-.05pt;width:960pt;height:540pt;z-index:251707392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Pi/du2ABgAAAGGQ/VOb4xvk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">
                <v:shape id="Picture 1511" o:spid="_x0000_s2123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">
                  <v:imagedata r:id="rId12" o:title=""/>
                </v:shape>
                <v:rect id="Rectangle 1513" o:spid="_x0000_s2124" style="position:absolute;left:8661;top:16934;width:8501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Gn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CxzgGn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>List the names of the boosters which have carried the maximum payload mass</w:t>
                        </w:r>
                      </w:p>
                    </w:txbxContent>
                  </v:textbox>
                </v:rect>
                <v:rect id="Rectangle 1514" o:spid="_x0000_s2125" style="position:absolute;left:8596;top:5562;width:98392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5nT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A+J5nT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3"/>
                            <w:sz w:val="66"/>
                          </w:rPr>
                          <w:t>Boosters</w:t>
                        </w:r>
                        <w:r>
                          <w:rPr>
                            <w:color w:val="0B49CB"/>
                            <w:spacing w:val="60"/>
                            <w:w w:val="123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3"/>
                            <w:sz w:val="66"/>
                          </w:rPr>
                          <w:t>Carried</w:t>
                        </w:r>
                        <w:r>
                          <w:rPr>
                            <w:color w:val="0B49CB"/>
                            <w:spacing w:val="60"/>
                            <w:w w:val="123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3"/>
                            <w:sz w:val="66"/>
                          </w:rPr>
                          <w:t>Maximum</w:t>
                        </w:r>
                        <w:r>
                          <w:rPr>
                            <w:color w:val="0B49CB"/>
                            <w:spacing w:val="60"/>
                            <w:w w:val="123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3"/>
                            <w:sz w:val="66"/>
                          </w:rPr>
                          <w:t>Payload</w:t>
                        </w:r>
                      </w:p>
                    </w:txbxContent>
                  </v:textbox>
                </v:rect>
                <v:shape id="Picture 1516" o:spid="_x0000_s2126" type="#_x0000_t75" style="position:absolute;left:25146;top:23853;width:64659;height:33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">
                  <v:imagedata r:id="rId18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512" name="Group 12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521" name="Picture 152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3" name="Rectangle 1523"/>
                        <wps:cNvSpPr/>
                        <wps:spPr>
                          <a:xfrm>
                            <a:off x="769684" y="1876320"/>
                            <a:ext cx="1452796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>List the failed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4" name="Rectangle 1524"/>
                        <wps:cNvSpPr/>
                        <wps:spPr>
                          <a:xfrm>
                            <a:off x="1863001" y="1876320"/>
                            <a:ext cx="61028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5" name="Rectangle 1525"/>
                        <wps:cNvSpPr/>
                        <wps:spPr>
                          <a:xfrm>
                            <a:off x="1908721" y="1876320"/>
                            <a:ext cx="6535152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292929"/>
                                  <w:sz w:val="32"/>
                                </w:rPr>
                                <w:t>landing_outcomes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z w:val="32"/>
                                </w:rPr>
                                <w:t xml:space="preserve"> in drone ship, their booster versions, 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6" name="Rectangle 1526"/>
                        <wps:cNvSpPr/>
                        <wps:spPr>
                          <a:xfrm>
                            <a:off x="6827406" y="1876320"/>
                            <a:ext cx="61028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" name="Rectangle 1527"/>
                        <wps:cNvSpPr/>
                        <wps:spPr>
                          <a:xfrm>
                            <a:off x="6873126" y="1876320"/>
                            <a:ext cx="3731094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>launch site names for in year 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97" name="Rectangle 12497"/>
                        <wps:cNvSpPr/>
                        <wps:spPr>
                          <a:xfrm>
                            <a:off x="859676" y="556210"/>
                            <a:ext cx="1409310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5"/>
                                  <w:sz w:val="66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98" name="Rectangle 12498"/>
                        <wps:cNvSpPr/>
                        <wps:spPr>
                          <a:xfrm>
                            <a:off x="1918474" y="556210"/>
                            <a:ext cx="4549790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pacing w:val="61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66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0" name="Picture 1530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2697836" y="2514600"/>
                            <a:ext cx="6214326" cy="28691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2512" o:spid="_x0000_s2127" style="position:absolute;left:0;text-align:left;margin-left:0;margin-top:-.05pt;width:960pt;height:540pt;z-index:251708416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+L927YAGAAAAYZD9U5vjG+Q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KTtqIszrR0wSFgAAAAASUVORK5CYIJQSwMECgAA&#10;AAAAAAAhAF4E0Tca/QAAGv0AABQAAABkcnMvbWVkaWEvaW1hZ2UyLmpwZ//Y/+AAEEpGSUYAAQEB&#10;AGAAYAAA/9sAQwADAgIDAgIDAwMDBAMDBAUIBQUEBAUKBwcGCAwKDAwLCgsLDQ4SEA0OEQ4LCxAW&#10;EBETFBUVFQwPFxgWFBgSFBUU/9sAQwEDBAQFBAUJBQUJFA0LDRQUFBQUFBQUFBQUFBQUFBQUFBQU&#10;FBQUFBQUFBQUFBQUFBQUFBQUFBQUFBQUFBQUFBQU/8AAEQgBeQM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a7/AK7S/wDr6P8A6Jkoo13/AF2l/wDX0f8A0TJ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">
                <v:shape id="Picture 1521" o:spid="_x0000_s2128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">
                  <v:imagedata r:id="rId12" o:title=""/>
                </v:shape>
                <v:rect id="Rectangle 1523" o:spid="_x0000_s2129" style="position:absolute;left:7696;top:18763;width:1452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ssa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f6LLGs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>List the failed</w:t>
                        </w:r>
                      </w:p>
                    </w:txbxContent>
                  </v:textbox>
                </v:rect>
                <v:rect id="Rectangle 1524" o:spid="_x0000_s2130" style="position:absolute;left:18630;top:18763;width:61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1Nu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8EtTbs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5" o:spid="_x0000_s2131" style="position:absolute;left:19087;top:18763;width:6535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/b1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CfB/b1wgAAAN0AAAAPAAAA&#10;AAAAAAAAAAAAAAcCAABkcnMvZG93bnJldi54bWxQSwUGAAAAAAMAAwC3AAAA9g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292929"/>
                            <w:sz w:val="32"/>
                          </w:rPr>
                          <w:t>landing_outcomes</w:t>
                        </w:r>
                        <w:proofErr w:type="spellEnd"/>
                        <w:r>
                          <w:rPr>
                            <w:color w:val="292929"/>
                            <w:sz w:val="32"/>
                          </w:rPr>
                          <w:t xml:space="preserve"> in drone ship, their booster versions, and</w:t>
                        </w:r>
                      </w:p>
                    </w:txbxContent>
                  </v:textbox>
                </v:rect>
                <v:rect id="Rectangle 1526" o:spid="_x0000_s2132" style="position:absolute;left:68274;top:18763;width:61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WiC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b9Vogs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7" o:spid="_x0000_s2133" style="position:absolute;left:68731;top:18763;width:3731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c0Z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AJnNGc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>launch site names for in year 2015</w:t>
                        </w:r>
                      </w:p>
                    </w:txbxContent>
                  </v:textbox>
                </v:rect>
                <v:rect id="Rectangle 12497" o:spid="_x0000_s2134" style="position:absolute;left:8596;top:5562;width:14093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5"/>
                            <w:sz w:val="66"/>
                          </w:rPr>
                          <w:t>2015</w:t>
                        </w:r>
                      </w:p>
                    </w:txbxContent>
                  </v:textbox>
                </v:rect>
                <v:rect id="Rectangle 12498" o:spid="_x0000_s2135" style="position:absolute;left:19184;top:5562;width:45498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pacing w:val="61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Launch</w:t>
                        </w:r>
                        <w:r>
                          <w:rPr>
                            <w:color w:val="0B49CB"/>
                            <w:spacing w:val="60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66"/>
                          </w:rPr>
                          <w:t>Records</w:t>
                        </w:r>
                      </w:p>
                    </w:txbxContent>
                  </v:textbox>
                </v:rect>
                <v:shape id="Picture 1530" o:spid="_x0000_s2136" type="#_x0000_t75" style="position:absolute;left:26978;top:25146;width:62143;height:28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">
                  <v:imagedata r:id="rId18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531" name="Group 12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537" name="Picture 153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9" name="Rectangle 1539"/>
                        <wps:cNvSpPr/>
                        <wps:spPr>
                          <a:xfrm>
                            <a:off x="920877" y="1750679"/>
                            <a:ext cx="5741515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 xml:space="preserve">Rank the count of landing outcomes (such as Failure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4" name="Rectangle 12524"/>
                        <wps:cNvSpPr/>
                        <wps:spPr>
                          <a:xfrm>
                            <a:off x="920877" y="1994405"/>
                            <a:ext cx="81821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5" name="Rectangle 12525"/>
                        <wps:cNvSpPr/>
                        <wps:spPr>
                          <a:xfrm>
                            <a:off x="981787" y="1994405"/>
                            <a:ext cx="5507934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 xml:space="preserve">drone ship) or Success (ground pad)) between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" name="Rectangle 1541"/>
                        <wps:cNvSpPr/>
                        <wps:spPr>
                          <a:xfrm>
                            <a:off x="920877" y="2237038"/>
                            <a:ext cx="5883283" cy="270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sz w:val="32"/>
                                </w:rPr>
                                <w:t>date 2010-06-04 and 2017-03-20, in descending order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859676" y="609763"/>
                            <a:ext cx="13714623" cy="5110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4"/>
                                  <w:sz w:val="52"/>
                                </w:rPr>
                                <w:t>Rank</w:t>
                              </w:r>
                              <w:r>
                                <w:rPr>
                                  <w:color w:val="0B49CB"/>
                                  <w:spacing w:val="47"/>
                                  <w:w w:val="12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52"/>
                                </w:rPr>
                                <w:t>Landing</w:t>
                              </w:r>
                              <w:r>
                                <w:rPr>
                                  <w:color w:val="0B49CB"/>
                                  <w:spacing w:val="46"/>
                                  <w:w w:val="12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52"/>
                                </w:rPr>
                                <w:t>Outcomes</w:t>
                              </w:r>
                              <w:r>
                                <w:rPr>
                                  <w:color w:val="0B49CB"/>
                                  <w:spacing w:val="47"/>
                                  <w:w w:val="12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52"/>
                                </w:rPr>
                                <w:t>Between</w:t>
                              </w:r>
                              <w:r>
                                <w:rPr>
                                  <w:color w:val="0B49CB"/>
                                  <w:spacing w:val="47"/>
                                  <w:w w:val="12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52"/>
                                </w:rPr>
                                <w:t>2010-06-04</w:t>
                              </w:r>
                              <w:r>
                                <w:rPr>
                                  <w:color w:val="0B49CB"/>
                                  <w:spacing w:val="46"/>
                                  <w:w w:val="12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52"/>
                                </w:rPr>
                                <w:t>and</w:t>
                              </w:r>
                              <w:r>
                                <w:rPr>
                                  <w:color w:val="0B49CB"/>
                                  <w:spacing w:val="46"/>
                                  <w:w w:val="12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24"/>
                                  <w:sz w:val="52"/>
                                </w:rPr>
                                <w:t>2017-03-20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4" name="Picture 1544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5486400" y="1699565"/>
                            <a:ext cx="5802846" cy="42407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2531" o:spid="_x0000_s2137" style="position:absolute;left:0;text-align:left;margin-left:0;margin-top:-.05pt;width:960pt;height:540pt;z-index:251709440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D4v3btgAYAAABhkP1Tm+Mb5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">
                <v:shape id="Picture 1537" o:spid="_x0000_s2138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">
                  <v:imagedata r:id="rId12" o:title=""/>
                </v:shape>
                <v:rect id="Rectangle 1539" o:spid="_x0000_s2139" style="position:absolute;left:9208;top:17506;width:57415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2ot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JuTai3EAAAA3Q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 xml:space="preserve">Rank the count of landing outcomes (such as Failure </w:t>
                        </w:r>
                      </w:p>
                    </w:txbxContent>
                  </v:textbox>
                </v:rect>
                <v:rect id="Rectangle 12524" o:spid="_x0000_s2140" style="position:absolute;left:9208;top:19944;width:81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>(</w:t>
                        </w:r>
                      </w:p>
                    </w:txbxContent>
                  </v:textbox>
                </v:rect>
                <v:rect id="Rectangle 12525" o:spid="_x0000_s2141" style="position:absolute;left:9817;top:19944;width:5508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 xml:space="preserve">drone ship) or Success (ground pad)) between the </w:t>
                        </w:r>
                      </w:p>
                    </w:txbxContent>
                  </v:textbox>
                </v:rect>
                <v:rect id="Rectangle 1541" o:spid="_x0000_s2142" style="position:absolute;left:9208;top:22370;width:5883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sz w:val="32"/>
                          </w:rPr>
                          <w:t>date 2010-06-04 and 2017-03-20, in descending order</w:t>
                        </w:r>
                      </w:p>
                    </w:txbxContent>
                  </v:textbox>
                </v:rect>
                <v:rect id="Rectangle 1542" o:spid="_x0000_s2143" style="position:absolute;left:8596;top:6097;width:137146;height:5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s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zTGLIc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4"/>
                            <w:sz w:val="52"/>
                          </w:rPr>
                          <w:t>Rank</w:t>
                        </w:r>
                        <w:r>
                          <w:rPr>
                            <w:color w:val="0B49CB"/>
                            <w:spacing w:val="47"/>
                            <w:w w:val="124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52"/>
                          </w:rPr>
                          <w:t>Landing</w:t>
                        </w:r>
                        <w:r>
                          <w:rPr>
                            <w:color w:val="0B49CB"/>
                            <w:spacing w:val="46"/>
                            <w:w w:val="124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52"/>
                          </w:rPr>
                          <w:t>Outcomes</w:t>
                        </w:r>
                        <w:r>
                          <w:rPr>
                            <w:color w:val="0B49CB"/>
                            <w:spacing w:val="47"/>
                            <w:w w:val="124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52"/>
                          </w:rPr>
                          <w:t>Between</w:t>
                        </w:r>
                        <w:r>
                          <w:rPr>
                            <w:color w:val="0B49CB"/>
                            <w:spacing w:val="47"/>
                            <w:w w:val="124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52"/>
                          </w:rPr>
                          <w:t>2010-06-04</w:t>
                        </w:r>
                        <w:r>
                          <w:rPr>
                            <w:color w:val="0B49CB"/>
                            <w:spacing w:val="46"/>
                            <w:w w:val="124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52"/>
                          </w:rPr>
                          <w:t>and</w:t>
                        </w:r>
                        <w:r>
                          <w:rPr>
                            <w:color w:val="0B49CB"/>
                            <w:spacing w:val="46"/>
                            <w:w w:val="124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24"/>
                            <w:sz w:val="52"/>
                          </w:rPr>
                          <w:t>2017-03-20</w:t>
                        </w:r>
                      </w:p>
                    </w:txbxContent>
                  </v:textbox>
                </v:rect>
                <v:shape id="Picture 1544" o:spid="_x0000_s2144" type="#_x0000_t75" style="position:absolute;left:54864;top:16995;width:58028;height:4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">
                  <v:imagedata r:id="rId184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552" name="Group 12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551" name="Picture 155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3" name="Rectangle 1553"/>
                        <wps:cNvSpPr/>
                        <wps:spPr>
                          <a:xfrm>
                            <a:off x="859676" y="1924087"/>
                            <a:ext cx="7606771" cy="4325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92929"/>
                                  <w:w w:val="123"/>
                                  <w:sz w:val="44"/>
                                </w:rPr>
                                <w:t>PO,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2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3"/>
                                  <w:sz w:val="44"/>
                                </w:rPr>
                                <w:t>SSO,</w:t>
                              </w:r>
                              <w:r>
                                <w:rPr>
                                  <w:color w:val="292929"/>
                                  <w:spacing w:val="39"/>
                                  <w:w w:val="12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3"/>
                                  <w:sz w:val="44"/>
                                </w:rPr>
                                <w:t>GTO,</w:t>
                              </w:r>
                              <w:r>
                                <w:rPr>
                                  <w:color w:val="292929"/>
                                  <w:spacing w:val="39"/>
                                  <w:w w:val="12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3"/>
                                  <w:sz w:val="44"/>
                                </w:rPr>
                                <w:t>GEO.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2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9"/>
                                  <w:w w:val="12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3"/>
                                  <w:sz w:val="44"/>
                                </w:rPr>
                                <w:t>From</w:t>
                              </w:r>
                              <w:r>
                                <w:rPr>
                                  <w:color w:val="292929"/>
                                  <w:spacing w:val="41"/>
                                  <w:w w:val="12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3"/>
                                  <w:sz w:val="44"/>
                                </w:rPr>
                                <w:t>ESA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2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23"/>
                                  <w:sz w:val="44"/>
                                </w:rPr>
                                <w:t>website.</w:t>
                              </w:r>
                              <w:r>
                                <w:rPr>
                                  <w:color w:val="292929"/>
                                  <w:spacing w:val="39"/>
                                  <w:w w:val="12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2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" name="Rectangle 1554"/>
                        <wps:cNvSpPr/>
                        <wps:spPr>
                          <a:xfrm>
                            <a:off x="859676" y="556210"/>
                            <a:ext cx="2389291" cy="64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w w:val="126"/>
                                  <w:sz w:val="66"/>
                                </w:rPr>
                                <w:t>Glossary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6" name="Picture 1556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770039" y="2971800"/>
                            <a:ext cx="3321723" cy="27363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8" name="Picture 1558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4343400" y="2971800"/>
                            <a:ext cx="3321723" cy="27363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0" name="Picture 1560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8001000" y="2971800"/>
                            <a:ext cx="3321723" cy="2736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2552" o:spid="_x0000_s2145" style="position:absolute;left:0;text-align:left;margin-left:0;margin-top:-.05pt;width:960pt;height:540pt;z-index:251710464;mso-position-horizontal-relative:page;mso-position-vertical-relative:page" coordsize="121921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K+iiivbMg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//ZUEsDBAoAAAAAAAAAIQAU/q/XfAADAHwAAwAUAAAAZHJzL21lZGlhL2ltYWdlMi5qcGf/&#10;2P/gABBKRklGAAEBAQBHAEgAAP/bAEMAAwICAwICAwMDAwQDAwQFCAUFBAQFCgcHBggMCgwMCwoL&#10;Cw0OEhANDhEOCwsQFhARExQVFRUMDxcYFhQYEhQVFP/bAEMBAwQEBQQFCQUFCRQNCw0UFBQUFBQU&#10;FBQUFBQUFBQUFBQUFBQUFBQUFBQUFBQUFBQUFBQUFBQUFBQUFBQUFBQUFP/AABEIBi0Hg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yvooor&#10;2zI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T6ZRQA+imUUAPoo8yigAooooAK&#10;KKKACiiigAooooAKKKKoAooooAKKKKACiiigAooooAKKKKACiiigAooooAKKKKACiiigAooooAKK&#10;KKACiiigAooooAKKKKACiiigAooooAKKPLooAKKKKACiiigAoooqQCiiigAooooAKKKKACiim7qA&#10;HUUyigBd1J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v6LrV54f1KG+sZWhuIm3Ky1QooA1/EXibUfFV+95qdy1zcN/GzVk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D4v3btgAYAAABhkP1Tm+Mb5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r6KKK9sy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pAFFFFM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m28sS3Sn2tnLeXCQxruZqZHG0kioB1r1/4b+C&#10;/sKDULwZnb7qt/DXm43FxwtPmkfU5BklbPMXGhTXu/aZueB/Ccfh3TU3r/pUn3mrN+InjJNFtWs7&#10;dv8ASpf/AB2tzxZ4jh8O6W00jfvn+4leBanqc+qXktzO253avmMBhJY2r9Zrn7DxTnVDh3AxyjLv&#10;j/8ASV/mVZJGmkZmO5mqOiivuD+dm23dhRRRTE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cua9N+G/jn7Jt0+9k/dN9xj/AAV5ljaaekrLIHQ4auHFYaOLp+zke5k+bVsnxUcTRPpb&#10;UtNttasXgnVXiZa8J8WeFZ/DmpMkin7O3KtXdfDnx39sSPTb5/3q/wCqZ67TxBoNt4gsWtp1/wBx&#10;/wC7XyNGtUyuv7Kp8J++ZlgMJxrlscZg/wCLH+rM+cPvdWo53VseI/Dtx4bvmhmX5D0b1rH54x1r&#10;7anONSHPA/nLE4arhKsqFaPLKJHRS80lanIFFFFM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WgB+Duo+70ajsfWtjw74dn8SXywwr8g6t6VjOcacOeZ&#10;14bDVcXVjQox5pSLPhPwrP4j1JUjU/Z15Zq9203TbbRbFIIFVIlWq/h/Qbbw/YrbQL/vv/eri/iN&#10;47+xo+m2L/vW/wBay18TWrVM0reyp/Cf0bluAwnBWWyxmM/iy/qyM/4keORd7tPs2/cr99h/HXmT&#10;MTmnPIXYuxy1IF3HmvrsLho4Sn7OJ+B5xm1fOMTLE1mMoooruPD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nhme3mjkjbDL0avZvh/wCOl1qBbG7b&#10;ZdL91v71eMYLZwPrT7e5ls5llifawrysbgo4unyyPrOH8/r5FiVVpv3H8UT6F8TeGbbxJYtBIv77&#10;+F68I1vRbjQ75ra5VkwflbsRXrvgTxxH4gtUtp22Xq/+PVqeLPC1t4msXiZdlwv3Xr5jC4qrl1X2&#10;Ff4T9nzzJsHxZgY5jl38X8/Jnz3+NHJPvWnrWi3Hh+7e2uF2kevesz0x1r7aE41I88T+da9Cphqk&#10;qVWPLKJHRS0lanMFFFFM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loAeSS3vR75o9a09G0efXLtLa2XcW/i9KxnOMI80joo0amIqRpUo80pBoui3GuXy21srSbz8zd&#10;gK938M+GbbwzYrDGv77+J6h8J+FbbwzYpEq77hvvPWX478cR+H7V7aBt963/AI7XxOKxVTMqvsKH&#10;wn9F5Hk2D4TwMsxzH+L+XkiD4geOl0WBrG0bfdN95v7teMzTvcTSSSNlm6tTri5lvJmllfcxpmCp&#10;HH4V9RgsFHCU+WJ+McQZ/Xz3E+1qP3F8MSGiiivUPk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yaKKKALdjeSWVwk8D7HWvbvBHjiLxHarB&#10;O2y9X/x6vC1YYORkVNY6hPp9yk8DbHWvLxuCjjI/3j7LhziOvkFfmXvU5fFE978WeErbxNZsrLsu&#10;E+69eG6zo1zoV81tcqY3Q/e/vV7H4I8bQ69ClvcMsd2v/j1aPirwrbeJrN45F2TL916+XwuKq4Cr&#10;7Cv8J+vZ5kOD4qwf9o5d/F/PyfmfPfvnmjkn3rV1zQrjw9dNBcqQP4W9ayvTFfbQnGpHmgfzxXoV&#10;cNUlSrR5ZRI6KXvSVqcwUUUUw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l70A&#10;P5De9J755pfWtXQ9CuPEN0sFspYfxN6VjOcaceaZ00MPVxNSNKjHmlIi0XR7rXLxbW1UuznlvSvc&#10;vCfhO28M2aqq77h/vNTvCvha28M2aRxrvmb7z1m+OPG8OgQvb27K92//AI7XxOKxVXH1fYUPhP6H&#10;yPI8Hwrg/wC0cxl+9/LyXmP8ceOI/Dlq0EDb71//AB2vEb67kvLhp533yNS32oT39y887b5Gqux+&#10;UcYr6TA4KODj/ePyHiTiOvn+I5n7tOPwxGUmaKK9g+N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Ldrey2dys8Lski17V&#10;4J8eQeILdLa5ZUvF/wDHq8QVvvELkGn29zLbSLJEdsi15WNwVPGR974j6/h7iPE5DX5qfvQl8UT6&#10;F8R+GbTxFZtDMuH/AIHrw3xF4bu/Dl48E6kID8j+tem+BfiBFq0aWd8+y7X7rf3q6rWtBtPEFm0F&#10;yqv/AHXr5jD4ivldT2VX4T9nzXJ8v4xwf1/AS/e/1oz5v96Oc+9dJ4q8H3Phe5bcm+3f7rVzdfaU&#10;qsa0eaB/O+MwdfA1pUMRHllEZRRRXQc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pdtJ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U8N5NbKyxysit1CtUFFABRRRQAUUUUAFFFFABRRRQAUUUUAFFFFABRRRQAUUVueD/C1z&#10;4w1620qz/wCPidtq0AYdFdT4+8B33w+1p9O1Bdky1y1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f0XWrzw/q&#10;UN9YytDcRNuVlqhRQBr+IvE2o+Kr97zU7lrm4b+NmrI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">
                <v:shape id="Picture 1551" o:spid="_x0000_s2146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">
                  <v:imagedata r:id="rId12" o:title=""/>
                </v:shape>
                <v:rect id="Rectangle 1553" o:spid="_x0000_s2147" style="position:absolute;left:8596;top:19240;width:76068;height:4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Lhn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J6S4Z8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92929"/>
                            <w:w w:val="123"/>
                            <w:sz w:val="44"/>
                          </w:rPr>
                          <w:t>PO,</w:t>
                        </w:r>
                        <w:r>
                          <w:rPr>
                            <w:color w:val="292929"/>
                            <w:spacing w:val="40"/>
                            <w:w w:val="12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3"/>
                            <w:sz w:val="44"/>
                          </w:rPr>
                          <w:t>SSO,</w:t>
                        </w:r>
                        <w:r>
                          <w:rPr>
                            <w:color w:val="292929"/>
                            <w:spacing w:val="39"/>
                            <w:w w:val="12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3"/>
                            <w:sz w:val="44"/>
                          </w:rPr>
                          <w:t>GTO,</w:t>
                        </w:r>
                        <w:r>
                          <w:rPr>
                            <w:color w:val="292929"/>
                            <w:spacing w:val="39"/>
                            <w:w w:val="12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3"/>
                            <w:sz w:val="44"/>
                          </w:rPr>
                          <w:t>GEO.</w:t>
                        </w:r>
                        <w:r>
                          <w:rPr>
                            <w:color w:val="292929"/>
                            <w:spacing w:val="40"/>
                            <w:w w:val="12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39"/>
                            <w:w w:val="12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3"/>
                            <w:sz w:val="44"/>
                          </w:rPr>
                          <w:t>From</w:t>
                        </w:r>
                        <w:r>
                          <w:rPr>
                            <w:color w:val="292929"/>
                            <w:spacing w:val="41"/>
                            <w:w w:val="12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3"/>
                            <w:sz w:val="44"/>
                          </w:rPr>
                          <w:t>ESA</w:t>
                        </w:r>
                        <w:r>
                          <w:rPr>
                            <w:color w:val="292929"/>
                            <w:spacing w:val="40"/>
                            <w:w w:val="12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23"/>
                            <w:sz w:val="44"/>
                          </w:rPr>
                          <w:t>website.</w:t>
                        </w:r>
                        <w:r>
                          <w:rPr>
                            <w:color w:val="292929"/>
                            <w:spacing w:val="39"/>
                            <w:w w:val="12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40"/>
                            <w:w w:val="12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4" o:spid="_x0000_s2148" style="position:absolute;left:8596;top:5562;width:23893;height:6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SAT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qE0gE8MAAADdAAAADwAA&#10;AAAAAAAAAAAAAAAHAgAAZHJzL2Rvd25yZXYueG1sUEsFBgAAAAADAAMAtwAAAPcCAAAAAA==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w w:val="126"/>
                            <w:sz w:val="66"/>
                          </w:rPr>
                          <w:t>Glossary</w:t>
                        </w:r>
                      </w:p>
                    </w:txbxContent>
                  </v:textbox>
                </v:rect>
                <v:shape id="Picture 1556" o:spid="_x0000_s2149" type="#_x0000_t75" style="position:absolute;left:7700;top:29718;width:33217;height:27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">
                  <v:imagedata r:id="rId93" o:title=""/>
                </v:shape>
                <v:shape id="Picture 1558" o:spid="_x0000_s2150" type="#_x0000_t75" style="position:absolute;left:43434;top:29718;width:33217;height:27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">
                  <v:imagedata r:id="rId187" o:title=""/>
                </v:shape>
                <v:shape id="Picture 1560" o:spid="_x0000_s2151" type="#_x0000_t75" style="position:absolute;left:80010;top:29718;width:33217;height:27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">
                  <v:imagedata r:id="rId188" o:title=""/>
                </v:shape>
                <w10:wrap type="topAndBottom" anchorx="page" anchory="page"/>
              </v:group>
            </w:pict>
          </mc:Fallback>
        </mc:AlternateContent>
      </w:r>
    </w:p>
    <w:p w:rsidR="00730C54" w:rsidRDefault="00730C54">
      <w:pPr>
        <w:sectPr w:rsidR="00730C54">
          <w:footerReference w:type="even" r:id="rId189"/>
          <w:footerReference w:type="default" r:id="rId190"/>
          <w:footerReference w:type="first" r:id="rId191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:rsidR="00730C54" w:rsidRDefault="00644409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-355</wp:posOffset>
                </wp:positionV>
                <wp:extent cx="12192114" cy="6858000"/>
                <wp:effectExtent l="0" t="0" r="0" b="0"/>
                <wp:wrapTopAndBottom/>
                <wp:docPr id="12574" name="Group 12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114" cy="6858000"/>
                          <a:chOff x="0" y="0"/>
                          <a:chExt cx="12192114" cy="6858000"/>
                        </a:xfrm>
                      </wpg:grpSpPr>
                      <pic:pic xmlns:pic="http://schemas.openxmlformats.org/drawingml/2006/picture">
                        <pic:nvPicPr>
                          <pic:cNvPr id="1565" name="Picture 1565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11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6" name="Rectangle 1566"/>
                        <wps:cNvSpPr/>
                        <wps:spPr>
                          <a:xfrm>
                            <a:off x="749160" y="3242858"/>
                            <a:ext cx="3556362" cy="656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409" w:rsidRDefault="00644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E7E6E6"/>
                                  <w:sz w:val="64"/>
                                </w:rPr>
                                <w:t xml:space="preserve">Thank </w:t>
                              </w:r>
                              <w:proofErr w:type="gramStart"/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E7E6E6"/>
                                  <w:sz w:val="64"/>
                                </w:rPr>
                                <w:t>you !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574" o:spid="_x0000_s2152" style="position:absolute;left:0;text-align:left;margin-left:0;margin-top:-.05pt;width:960pt;height:540pt;z-index:251711488;mso-position-horizontal-relative:page;mso-position-vertical-relative:page" coordsize="121921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">
                <v:shape id="Picture 1565" o:spid="_x0000_s2153" type="#_x0000_t75" style="position:absolute;width:12192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">
                  <v:imagedata r:id="rId193" o:title=""/>
                </v:shape>
                <v:rect id="Rectangle 1566" o:spid="_x0000_s2154" style="position:absolute;left:7491;top:32428;width:35564;height:6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9FC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D5v9FCxQAAAN0AAAAP&#10;AAAAAAAAAAAAAAAAAAcCAABkcnMvZG93bnJldi54bWxQSwUGAAAAAAMAAwC3AAAA+QIAAAAA&#10;" filled="f" stroked="f">
                  <v:textbox inset="0,0,0,0">
                    <w:txbxContent>
                      <w:p w:rsidR="00644409" w:rsidRDefault="00644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Verdana" w:eastAsia="Verdana" w:hAnsi="Verdana" w:cs="Verdana"/>
                            <w:b/>
                            <w:color w:val="E7E6E6"/>
                            <w:sz w:val="64"/>
                          </w:rPr>
                          <w:t xml:space="preserve">Thank </w:t>
                        </w:r>
                        <w:proofErr w:type="gramStart"/>
                        <w:r>
                          <w:rPr>
                            <w:rFonts w:ascii="Verdana" w:eastAsia="Verdana" w:hAnsi="Verdana" w:cs="Verdana"/>
                            <w:b/>
                            <w:color w:val="E7E6E6"/>
                            <w:sz w:val="64"/>
                          </w:rPr>
                          <w:t>you !</w:t>
                        </w:r>
                        <w:proofErr w:type="gramEnd"/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730C54">
      <w:footerReference w:type="even" r:id="rId194"/>
      <w:footerReference w:type="default" r:id="rId195"/>
      <w:footerReference w:type="first" r:id="rId196"/>
      <w:pgSz w:w="192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49D2" w:rsidRDefault="00D049D2">
      <w:pPr>
        <w:spacing w:line="240" w:lineRule="auto"/>
      </w:pPr>
      <w:r>
        <w:separator/>
      </w:r>
    </w:p>
  </w:endnote>
  <w:endnote w:type="continuationSeparator" w:id="0">
    <w:p w:rsidR="00D049D2" w:rsidRDefault="00D049D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after="160" w:line="259" w:lineRule="auto"/>
      <w:ind w:left="0"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line="259" w:lineRule="auto"/>
      <w:ind w:left="0" w:right="-12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52683" w:rsidRPr="00052683">
      <w:rPr>
        <w:noProof/>
        <w:color w:val="1C7DDB"/>
        <w:sz w:val="32"/>
      </w:rPr>
      <w:t>26</w:t>
    </w:r>
    <w:r>
      <w:rPr>
        <w:color w:val="1C7DDB"/>
        <w:sz w:val="32"/>
      </w:rPr>
      <w:fldChar w:fldCharType="end"/>
    </w:r>
  </w:p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line="259" w:lineRule="auto"/>
      <w:ind w:left="0" w:right="-12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52683" w:rsidRPr="00052683">
      <w:rPr>
        <w:noProof/>
        <w:color w:val="1C7DDB"/>
        <w:sz w:val="32"/>
      </w:rPr>
      <w:t>25</w:t>
    </w:r>
    <w:r>
      <w:rPr>
        <w:color w:val="1C7DDB"/>
        <w:sz w:val="32"/>
      </w:rPr>
      <w:fldChar w:fldCharType="end"/>
    </w:r>
  </w:p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after="160" w:line="259" w:lineRule="auto"/>
      <w:ind w:left="0" w:firstLine="0"/>
    </w:pPr>
  </w:p>
</w:ftr>
</file>

<file path=word/footer1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line="259" w:lineRule="auto"/>
      <w:ind w:left="0" w:right="-12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52683" w:rsidRPr="00052683">
      <w:rPr>
        <w:noProof/>
        <w:color w:val="1C7DDB"/>
        <w:sz w:val="32"/>
      </w:rPr>
      <w:t>32</w:t>
    </w:r>
    <w:r>
      <w:rPr>
        <w:color w:val="1C7DDB"/>
        <w:sz w:val="32"/>
      </w:rPr>
      <w:fldChar w:fldCharType="end"/>
    </w:r>
  </w:p>
</w:ftr>
</file>

<file path=word/footer1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line="259" w:lineRule="auto"/>
      <w:ind w:left="0" w:right="-12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52683" w:rsidRPr="00052683">
      <w:rPr>
        <w:noProof/>
        <w:color w:val="1C7DDB"/>
        <w:sz w:val="32"/>
      </w:rPr>
      <w:t>33</w:t>
    </w:r>
    <w:r>
      <w:rPr>
        <w:color w:val="1C7DDB"/>
        <w:sz w:val="32"/>
      </w:rPr>
      <w:fldChar w:fldCharType="end"/>
    </w:r>
  </w:p>
</w:ftr>
</file>

<file path=word/footer1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after="160" w:line="259" w:lineRule="auto"/>
      <w:ind w:left="0" w:firstLine="0"/>
    </w:pPr>
  </w:p>
</w:ftr>
</file>

<file path=word/footer1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line="259" w:lineRule="auto"/>
      <w:ind w:left="0" w:right="-12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52683" w:rsidRPr="00052683">
      <w:rPr>
        <w:noProof/>
        <w:color w:val="1C7DDB"/>
        <w:sz w:val="32"/>
      </w:rPr>
      <w:t>38</w:t>
    </w:r>
    <w:r>
      <w:rPr>
        <w:color w:val="1C7DDB"/>
        <w:sz w:val="32"/>
      </w:rP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line="259" w:lineRule="auto"/>
      <w:ind w:left="0" w:right="-12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52683" w:rsidRPr="00052683">
      <w:rPr>
        <w:noProof/>
        <w:color w:val="1C7DDB"/>
        <w:sz w:val="32"/>
      </w:rPr>
      <w:t>35</w:t>
    </w:r>
    <w:r>
      <w:rPr>
        <w:color w:val="1C7DDB"/>
        <w:sz w:val="32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after="160" w:line="259" w:lineRule="auto"/>
      <w:ind w:left="0" w:firstLine="0"/>
    </w:pPr>
  </w:p>
</w:ftr>
</file>

<file path=word/footer1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line="259" w:lineRule="auto"/>
      <w:ind w:left="0" w:right="-12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52683" w:rsidRPr="00052683">
      <w:rPr>
        <w:noProof/>
        <w:color w:val="1C7DDB"/>
        <w:sz w:val="32"/>
      </w:rPr>
      <w:t>46</w:t>
    </w:r>
    <w:r>
      <w:rPr>
        <w:color w:val="1C7DDB"/>
        <w:sz w:val="32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line="259" w:lineRule="auto"/>
      <w:ind w:left="0" w:right="-46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Pr="00644409">
      <w:rPr>
        <w:noProof/>
        <w:color w:val="1C7DDB"/>
        <w:sz w:val="32"/>
      </w:rPr>
      <w:t>3</w:t>
    </w:r>
    <w:r>
      <w:rPr>
        <w:color w:val="1C7DDB"/>
        <w:sz w:val="32"/>
      </w:rPr>
      <w:fldChar w:fldCharType="end"/>
    </w:r>
  </w:p>
</w:ftr>
</file>

<file path=word/footer2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line="259" w:lineRule="auto"/>
      <w:ind w:left="0" w:right="-12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52683" w:rsidRPr="00052683">
      <w:rPr>
        <w:noProof/>
        <w:color w:val="1C7DDB"/>
        <w:sz w:val="32"/>
      </w:rPr>
      <w:t>45</w:t>
    </w:r>
    <w:r>
      <w:rPr>
        <w:color w:val="1C7DDB"/>
        <w:sz w:val="32"/>
      </w:rPr>
      <w:fldChar w:fldCharType="end"/>
    </w:r>
  </w:p>
</w:ftr>
</file>

<file path=word/footer2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after="160" w:line="259" w:lineRule="auto"/>
      <w:ind w:left="0" w:firstLine="0"/>
    </w:pPr>
  </w:p>
</w:ftr>
</file>

<file path=word/footer2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after="160" w:line="259" w:lineRule="auto"/>
      <w:ind w:left="0" w:firstLine="0"/>
    </w:pPr>
  </w:p>
</w:ftr>
</file>

<file path=word/footer2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after="160" w:line="259" w:lineRule="auto"/>
      <w:ind w:left="0" w:firstLine="0"/>
    </w:pPr>
  </w:p>
</w:ftr>
</file>

<file path=word/footer2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after="160" w:line="259" w:lineRule="auto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after="160" w:line="259" w:lineRule="auto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line="259" w:lineRule="auto"/>
      <w:ind w:left="0" w:right="-12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52683" w:rsidRPr="00052683">
      <w:rPr>
        <w:noProof/>
        <w:color w:val="1C7DDB"/>
        <w:sz w:val="32"/>
      </w:rPr>
      <w:t>6</w:t>
    </w:r>
    <w:r>
      <w:rPr>
        <w:color w:val="1C7DDB"/>
        <w:sz w:val="32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line="259" w:lineRule="auto"/>
      <w:ind w:left="0" w:right="-12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52683" w:rsidRPr="00052683">
      <w:rPr>
        <w:noProof/>
        <w:color w:val="1C7DDB"/>
        <w:sz w:val="32"/>
      </w:rPr>
      <w:t>5</w:t>
    </w:r>
    <w:r>
      <w:rPr>
        <w:color w:val="1C7DDB"/>
        <w:sz w:val="32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line="259" w:lineRule="auto"/>
      <w:ind w:left="0" w:right="-12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3</w:t>
    </w:r>
    <w:r>
      <w:rPr>
        <w:color w:val="1C7DDB"/>
        <w:sz w:val="32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line="259" w:lineRule="auto"/>
      <w:ind w:left="0" w:right="-12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52683" w:rsidRPr="00052683">
      <w:rPr>
        <w:noProof/>
        <w:color w:val="1C7DDB"/>
        <w:sz w:val="32"/>
      </w:rPr>
      <w:t>18</w:t>
    </w:r>
    <w:r>
      <w:rPr>
        <w:color w:val="1C7DDB"/>
        <w:sz w:val="32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line="259" w:lineRule="auto"/>
      <w:ind w:left="0" w:right="-12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52683" w:rsidRPr="00052683">
      <w:rPr>
        <w:noProof/>
        <w:color w:val="1C7DDB"/>
        <w:sz w:val="32"/>
      </w:rPr>
      <w:t>17</w:t>
    </w:r>
    <w:r>
      <w:rPr>
        <w:color w:val="1C7DDB"/>
        <w:sz w:val="32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409" w:rsidRDefault="00644409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49D2" w:rsidRDefault="00D049D2">
      <w:pPr>
        <w:spacing w:line="240" w:lineRule="auto"/>
      </w:pPr>
      <w:r>
        <w:separator/>
      </w:r>
    </w:p>
  </w:footnote>
  <w:footnote w:type="continuationSeparator" w:id="0">
    <w:p w:rsidR="00D049D2" w:rsidRDefault="00D049D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4A29F6"/>
    <w:multiLevelType w:val="hybridMultilevel"/>
    <w:tmpl w:val="1BD87DD2"/>
    <w:lvl w:ilvl="0" w:tplc="4E2080F0">
      <w:start w:val="1"/>
      <w:numFmt w:val="bullet"/>
      <w:lvlText w:val="•"/>
      <w:lvlJc w:val="left"/>
      <w:pPr>
        <w:ind w:left="3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F684250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4301398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68E5A9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26AE8B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E8EAE86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3EA706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AD460CC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9083C86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0C54"/>
    <w:rsid w:val="00052683"/>
    <w:rsid w:val="00644409"/>
    <w:rsid w:val="00730C54"/>
    <w:rsid w:val="00D049D2"/>
    <w:rsid w:val="00EF7C83"/>
    <w:rsid w:val="00F87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0B63FD"/>
  <w15:docId w15:val="{01A6AA32-7F72-43C4-93BC-64F3B3B220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47" w:lineRule="auto"/>
      <w:ind w:left="10" w:hanging="10"/>
    </w:pPr>
    <w:rPr>
      <w:rFonts w:ascii="Calibri" w:eastAsia="Calibri" w:hAnsi="Calibri" w:cs="Calibri"/>
      <w:color w:val="0066CC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5268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image" Target="media/image12.jpg"/><Relationship Id="rId42" Type="http://schemas.openxmlformats.org/officeDocument/2006/relationships/image" Target="media/image30.png"/><Relationship Id="rId63" Type="http://schemas.openxmlformats.org/officeDocument/2006/relationships/image" Target="media/image48.jpeg"/><Relationship Id="rId84" Type="http://schemas.openxmlformats.org/officeDocument/2006/relationships/image" Target="media/image62.jpeg"/><Relationship Id="rId138" Type="http://schemas.openxmlformats.org/officeDocument/2006/relationships/footer" Target="footer18.xml"/><Relationship Id="rId159" Type="http://schemas.openxmlformats.org/officeDocument/2006/relationships/hyperlink" Target="https://arstechnica.com/science/2021/03/european-leaders-say-an-immediate-response-needed-to-the-rise-of-spacex/" TargetMode="External"/><Relationship Id="rId170" Type="http://schemas.openxmlformats.org/officeDocument/2006/relationships/hyperlink" Target="https://www.inverse.com/innovation/ariane-6-vs-spacex" TargetMode="External"/><Relationship Id="rId191" Type="http://schemas.openxmlformats.org/officeDocument/2006/relationships/footer" Target="footer21.xml"/><Relationship Id="rId107" Type="http://schemas.openxmlformats.org/officeDocument/2006/relationships/image" Target="media/image85.jpg"/><Relationship Id="rId11" Type="http://schemas.openxmlformats.org/officeDocument/2006/relationships/image" Target="media/image5.png"/><Relationship Id="rId32" Type="http://schemas.openxmlformats.org/officeDocument/2006/relationships/image" Target="media/image20.jpeg"/><Relationship Id="rId53" Type="http://schemas.openxmlformats.org/officeDocument/2006/relationships/image" Target="media/image41.jpg"/><Relationship Id="rId74" Type="http://schemas.openxmlformats.org/officeDocument/2006/relationships/image" Target="media/image55.jpg"/><Relationship Id="rId128" Type="http://schemas.openxmlformats.org/officeDocument/2006/relationships/image" Target="media/image103.jpg"/><Relationship Id="rId149" Type="http://schemas.openxmlformats.org/officeDocument/2006/relationships/hyperlink" Target="https://www.arianespace.com/wp-content/uploads/2020/06/Arianespace_Brochure_Ariane5_Sept2019.pdf" TargetMode="External"/><Relationship Id="rId5" Type="http://schemas.openxmlformats.org/officeDocument/2006/relationships/footnotes" Target="footnotes.xml"/><Relationship Id="rId95" Type="http://schemas.openxmlformats.org/officeDocument/2006/relationships/image" Target="media/image73.jpg"/><Relationship Id="rId160" Type="http://schemas.openxmlformats.org/officeDocument/2006/relationships/hyperlink" Target="https://arstechnica.com/science/2021/03/european-leaders-say-an-immediate-response-needed-to-the-rise-of-spacex/" TargetMode="External"/><Relationship Id="rId181" Type="http://schemas.openxmlformats.org/officeDocument/2006/relationships/image" Target="media/image125.jpg"/><Relationship Id="rId22" Type="http://schemas.openxmlformats.org/officeDocument/2006/relationships/image" Target="media/image13.jpg"/><Relationship Id="rId43" Type="http://schemas.openxmlformats.org/officeDocument/2006/relationships/image" Target="media/image31.jpeg"/><Relationship Id="rId64" Type="http://schemas.openxmlformats.org/officeDocument/2006/relationships/image" Target="media/image49.jpg"/><Relationship Id="rId118" Type="http://schemas.openxmlformats.org/officeDocument/2006/relationships/image" Target="media/image96.jpg"/><Relationship Id="rId139" Type="http://schemas.openxmlformats.org/officeDocument/2006/relationships/image" Target="media/image111.jpg"/><Relationship Id="rId85" Type="http://schemas.openxmlformats.org/officeDocument/2006/relationships/image" Target="media/image63.jpg"/><Relationship Id="rId150" Type="http://schemas.openxmlformats.org/officeDocument/2006/relationships/hyperlink" Target="https://www.arianespace.com/wp-content/uploads/2020/06/Arianespace_Brochure_Ariane5_Sept2019.pdf" TargetMode="External"/><Relationship Id="rId171" Type="http://schemas.openxmlformats.org/officeDocument/2006/relationships/hyperlink" Target="https://adsabs.harvard.edu/full/1996ESASP.386..237F" TargetMode="External"/><Relationship Id="rId192" Type="http://schemas.openxmlformats.org/officeDocument/2006/relationships/image" Target="media/image133.jpg"/><Relationship Id="rId12" Type="http://schemas.openxmlformats.org/officeDocument/2006/relationships/image" Target="media/image6.png"/><Relationship Id="rId33" Type="http://schemas.openxmlformats.org/officeDocument/2006/relationships/image" Target="media/image21.jpg"/><Relationship Id="rId108" Type="http://schemas.openxmlformats.org/officeDocument/2006/relationships/image" Target="media/image86.jpeg"/><Relationship Id="rId129" Type="http://schemas.openxmlformats.org/officeDocument/2006/relationships/image" Target="media/image104.jpg"/><Relationship Id="rId54" Type="http://schemas.openxmlformats.org/officeDocument/2006/relationships/image" Target="media/image42.jpeg"/><Relationship Id="rId75" Type="http://schemas.openxmlformats.org/officeDocument/2006/relationships/image" Target="media/image56.jpeg"/><Relationship Id="rId96" Type="http://schemas.openxmlformats.org/officeDocument/2006/relationships/image" Target="media/image74.jpg"/><Relationship Id="rId140" Type="http://schemas.openxmlformats.org/officeDocument/2006/relationships/image" Target="media/image112.jpeg"/><Relationship Id="rId161" Type="http://schemas.openxmlformats.org/officeDocument/2006/relationships/hyperlink" Target="https://www.arianespace.com/vehicle/ariane-5/" TargetMode="External"/><Relationship Id="rId182" Type="http://schemas.openxmlformats.org/officeDocument/2006/relationships/image" Target="media/image126.jpeg"/><Relationship Id="rId6" Type="http://schemas.openxmlformats.org/officeDocument/2006/relationships/endnotes" Target="endnotes.xml"/><Relationship Id="rId23" Type="http://schemas.openxmlformats.org/officeDocument/2006/relationships/image" Target="media/image14.jpeg"/><Relationship Id="rId119" Type="http://schemas.openxmlformats.org/officeDocument/2006/relationships/image" Target="media/image97.png"/><Relationship Id="rId44" Type="http://schemas.openxmlformats.org/officeDocument/2006/relationships/image" Target="media/image32.png"/><Relationship Id="rId65" Type="http://schemas.openxmlformats.org/officeDocument/2006/relationships/image" Target="media/image50.jpeg"/><Relationship Id="rId86" Type="http://schemas.openxmlformats.org/officeDocument/2006/relationships/image" Target="media/image64.jpg"/><Relationship Id="rId130" Type="http://schemas.openxmlformats.org/officeDocument/2006/relationships/image" Target="media/image105.jpeg"/><Relationship Id="rId151" Type="http://schemas.openxmlformats.org/officeDocument/2006/relationships/hyperlink" Target="https://www.arianespace.com/ariane-6/" TargetMode="External"/><Relationship Id="rId172" Type="http://schemas.openxmlformats.org/officeDocument/2006/relationships/hyperlink" Target="https://adsabs.harvard.edu/full/1996ESASP.386..237F" TargetMode="External"/><Relationship Id="rId193" Type="http://schemas.openxmlformats.org/officeDocument/2006/relationships/image" Target="media/image134.jpeg"/><Relationship Id="rId13" Type="http://schemas.openxmlformats.org/officeDocument/2006/relationships/footer" Target="footer1.xml"/><Relationship Id="rId109" Type="http://schemas.openxmlformats.org/officeDocument/2006/relationships/image" Target="media/image87.jpeg"/><Relationship Id="rId34" Type="http://schemas.openxmlformats.org/officeDocument/2006/relationships/image" Target="media/image22.jpeg"/><Relationship Id="rId55" Type="http://schemas.openxmlformats.org/officeDocument/2006/relationships/footer" Target="footer7.xml"/><Relationship Id="rId76" Type="http://schemas.openxmlformats.org/officeDocument/2006/relationships/image" Target="media/image57.jpg"/><Relationship Id="rId97" Type="http://schemas.openxmlformats.org/officeDocument/2006/relationships/image" Target="media/image75.png"/><Relationship Id="rId120" Type="http://schemas.openxmlformats.org/officeDocument/2006/relationships/image" Target="media/image98.jpeg"/><Relationship Id="rId141" Type="http://schemas.openxmlformats.org/officeDocument/2006/relationships/image" Target="media/image113.jpg"/><Relationship Id="rId7" Type="http://schemas.openxmlformats.org/officeDocument/2006/relationships/image" Target="media/image1.jpg"/><Relationship Id="rId71" Type="http://schemas.openxmlformats.org/officeDocument/2006/relationships/hyperlink" Target="https://adsabs.harvard.edu/full/1996ESASP.386..237F" TargetMode="External"/><Relationship Id="rId92" Type="http://schemas.openxmlformats.org/officeDocument/2006/relationships/image" Target="media/image70.jpeg"/><Relationship Id="rId162" Type="http://schemas.openxmlformats.org/officeDocument/2006/relationships/hyperlink" Target="https://www.arianespace.com/vehicle/ariane-5/" TargetMode="External"/><Relationship Id="rId183" Type="http://schemas.openxmlformats.org/officeDocument/2006/relationships/image" Target="media/image127.jpg"/><Relationship Id="rId2" Type="http://schemas.openxmlformats.org/officeDocument/2006/relationships/styles" Target="styles.xml"/><Relationship Id="rId29" Type="http://schemas.openxmlformats.org/officeDocument/2006/relationships/footer" Target="footer5.xml"/><Relationship Id="rId24" Type="http://schemas.openxmlformats.org/officeDocument/2006/relationships/image" Target="media/image15.jpeg"/><Relationship Id="rId40" Type="http://schemas.openxmlformats.org/officeDocument/2006/relationships/image" Target="media/image28.jpeg"/><Relationship Id="rId45" Type="http://schemas.openxmlformats.org/officeDocument/2006/relationships/image" Target="media/image33.jpg"/><Relationship Id="rId66" Type="http://schemas.openxmlformats.org/officeDocument/2006/relationships/image" Target="media/image51.jpg"/><Relationship Id="rId87" Type="http://schemas.openxmlformats.org/officeDocument/2006/relationships/image" Target="media/image65.jpeg"/><Relationship Id="rId110" Type="http://schemas.openxmlformats.org/officeDocument/2006/relationships/image" Target="media/image88.jpeg"/><Relationship Id="rId115" Type="http://schemas.openxmlformats.org/officeDocument/2006/relationships/image" Target="media/image93.png"/><Relationship Id="rId131" Type="http://schemas.openxmlformats.org/officeDocument/2006/relationships/image" Target="media/image106.jpeg"/><Relationship Id="rId136" Type="http://schemas.openxmlformats.org/officeDocument/2006/relationships/footer" Target="footer16.xml"/><Relationship Id="rId157" Type="http://schemas.openxmlformats.org/officeDocument/2006/relationships/hyperlink" Target="https://adsabs.harvard.edu/full/1996ESASP.386..237F" TargetMode="External"/><Relationship Id="rId178" Type="http://schemas.openxmlformats.org/officeDocument/2006/relationships/image" Target="media/image122.jpeg"/><Relationship Id="rId61" Type="http://schemas.openxmlformats.org/officeDocument/2006/relationships/image" Target="media/image46.jpeg"/><Relationship Id="rId82" Type="http://schemas.openxmlformats.org/officeDocument/2006/relationships/footer" Target="footer12.xml"/><Relationship Id="rId152" Type="http://schemas.openxmlformats.org/officeDocument/2006/relationships/hyperlink" Target="https://www.arianespace.com/ariane-6/" TargetMode="External"/><Relationship Id="rId173" Type="http://schemas.openxmlformats.org/officeDocument/2006/relationships/image" Target="media/image117.jpg"/><Relationship Id="rId194" Type="http://schemas.openxmlformats.org/officeDocument/2006/relationships/footer" Target="footer22.xml"/><Relationship Id="rId19" Type="http://schemas.openxmlformats.org/officeDocument/2006/relationships/image" Target="media/image10.jpeg"/><Relationship Id="rId14" Type="http://schemas.openxmlformats.org/officeDocument/2006/relationships/footer" Target="footer2.xml"/><Relationship Id="rId30" Type="http://schemas.openxmlformats.org/officeDocument/2006/relationships/footer" Target="footer6.xml"/><Relationship Id="rId35" Type="http://schemas.openxmlformats.org/officeDocument/2006/relationships/image" Target="media/image23.png"/><Relationship Id="rId56" Type="http://schemas.openxmlformats.org/officeDocument/2006/relationships/footer" Target="footer8.xml"/><Relationship Id="rId77" Type="http://schemas.openxmlformats.org/officeDocument/2006/relationships/image" Target="media/image58.jpg"/><Relationship Id="rId100" Type="http://schemas.openxmlformats.org/officeDocument/2006/relationships/image" Target="media/image78.jpeg"/><Relationship Id="rId105" Type="http://schemas.openxmlformats.org/officeDocument/2006/relationships/image" Target="media/image83.jpg"/><Relationship Id="rId126" Type="http://schemas.openxmlformats.org/officeDocument/2006/relationships/image" Target="media/image101.jpg"/><Relationship Id="rId147" Type="http://schemas.openxmlformats.org/officeDocument/2006/relationships/hyperlink" Target="https://www.arianespace.com/vehicle/ariane-5/" TargetMode="External"/><Relationship Id="rId168" Type="http://schemas.openxmlformats.org/officeDocument/2006/relationships/hyperlink" Target="https://www.arianespace.com/wp-content/uploads/2020/06/Arianespace_Brochure_Ariane6_Sept2019.pdf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9.jpeg"/><Relationship Id="rId72" Type="http://schemas.openxmlformats.org/officeDocument/2006/relationships/image" Target="media/image53.jpg"/><Relationship Id="rId93" Type="http://schemas.openxmlformats.org/officeDocument/2006/relationships/image" Target="media/image71.jpeg"/><Relationship Id="rId98" Type="http://schemas.openxmlformats.org/officeDocument/2006/relationships/image" Target="media/image76.jpg"/><Relationship Id="rId121" Type="http://schemas.openxmlformats.org/officeDocument/2006/relationships/footer" Target="footer13.xml"/><Relationship Id="rId142" Type="http://schemas.openxmlformats.org/officeDocument/2006/relationships/image" Target="media/image114.jpeg"/><Relationship Id="rId163" Type="http://schemas.openxmlformats.org/officeDocument/2006/relationships/hyperlink" Target="https://www.arianespace.com/wp-content/uploads/2020/06/Arianespace_Brochure_Ariane5_Sept2019.pdf" TargetMode="External"/><Relationship Id="rId184" Type="http://schemas.openxmlformats.org/officeDocument/2006/relationships/image" Target="media/image128.jpeg"/><Relationship Id="rId189" Type="http://schemas.openxmlformats.org/officeDocument/2006/relationships/footer" Target="footer19.xml"/><Relationship Id="rId3" Type="http://schemas.openxmlformats.org/officeDocument/2006/relationships/settings" Target="settings.xml"/><Relationship Id="rId25" Type="http://schemas.openxmlformats.org/officeDocument/2006/relationships/image" Target="media/image16.jpeg"/><Relationship Id="rId46" Type="http://schemas.openxmlformats.org/officeDocument/2006/relationships/image" Target="media/image34.jpg"/><Relationship Id="rId67" Type="http://schemas.openxmlformats.org/officeDocument/2006/relationships/hyperlink" Target="https://adsabs.harvard.edu/full/1996ESASP.386..237F" TargetMode="External"/><Relationship Id="rId116" Type="http://schemas.openxmlformats.org/officeDocument/2006/relationships/image" Target="media/image94.jpeg"/><Relationship Id="rId137" Type="http://schemas.openxmlformats.org/officeDocument/2006/relationships/footer" Target="footer17.xml"/><Relationship Id="rId158" Type="http://schemas.openxmlformats.org/officeDocument/2006/relationships/hyperlink" Target="https://adsabs.harvard.edu/full/1996ESASP.386..237F" TargetMode="External"/><Relationship Id="rId20" Type="http://schemas.openxmlformats.org/officeDocument/2006/relationships/image" Target="media/image11.jpg"/><Relationship Id="rId41" Type="http://schemas.openxmlformats.org/officeDocument/2006/relationships/image" Target="media/image29.jpg"/><Relationship Id="rId62" Type="http://schemas.openxmlformats.org/officeDocument/2006/relationships/image" Target="media/image47.jpg"/><Relationship Id="rId83" Type="http://schemas.openxmlformats.org/officeDocument/2006/relationships/image" Target="media/image61.jpg"/><Relationship Id="rId88" Type="http://schemas.openxmlformats.org/officeDocument/2006/relationships/image" Target="media/image66.jpeg"/><Relationship Id="rId111" Type="http://schemas.openxmlformats.org/officeDocument/2006/relationships/image" Target="media/image89.jpeg"/><Relationship Id="rId132" Type="http://schemas.openxmlformats.org/officeDocument/2006/relationships/image" Target="media/image107.jpg"/><Relationship Id="rId153" Type="http://schemas.openxmlformats.org/officeDocument/2006/relationships/hyperlink" Target="https://www.arianespace.com/wp-content/uploads/2020/06/Arianespace_Brochure_Ariane6_Sept2019.pdf" TargetMode="External"/><Relationship Id="rId174" Type="http://schemas.openxmlformats.org/officeDocument/2006/relationships/image" Target="media/image118.jpeg"/><Relationship Id="rId179" Type="http://schemas.openxmlformats.org/officeDocument/2006/relationships/image" Target="media/image123.jpg"/><Relationship Id="rId195" Type="http://schemas.openxmlformats.org/officeDocument/2006/relationships/footer" Target="footer23.xml"/><Relationship Id="rId190" Type="http://schemas.openxmlformats.org/officeDocument/2006/relationships/footer" Target="footer20.xml"/><Relationship Id="rId15" Type="http://schemas.openxmlformats.org/officeDocument/2006/relationships/footer" Target="footer3.xml"/><Relationship Id="rId36" Type="http://schemas.openxmlformats.org/officeDocument/2006/relationships/image" Target="media/image24.jpg"/><Relationship Id="rId57" Type="http://schemas.openxmlformats.org/officeDocument/2006/relationships/footer" Target="footer9.xml"/><Relationship Id="rId106" Type="http://schemas.openxmlformats.org/officeDocument/2006/relationships/image" Target="media/image84.jpg"/><Relationship Id="rId127" Type="http://schemas.openxmlformats.org/officeDocument/2006/relationships/image" Target="media/image102.jpeg"/><Relationship Id="rId10" Type="http://schemas.openxmlformats.org/officeDocument/2006/relationships/image" Target="media/image4.png"/><Relationship Id="rId31" Type="http://schemas.openxmlformats.org/officeDocument/2006/relationships/image" Target="media/image19.jpg"/><Relationship Id="rId52" Type="http://schemas.openxmlformats.org/officeDocument/2006/relationships/image" Target="media/image40.jpeg"/><Relationship Id="rId73" Type="http://schemas.openxmlformats.org/officeDocument/2006/relationships/image" Target="media/image54.jpeg"/><Relationship Id="rId78" Type="http://schemas.openxmlformats.org/officeDocument/2006/relationships/image" Target="media/image59.jpeg"/><Relationship Id="rId94" Type="http://schemas.openxmlformats.org/officeDocument/2006/relationships/image" Target="media/image72.jpeg"/><Relationship Id="rId99" Type="http://schemas.openxmlformats.org/officeDocument/2006/relationships/image" Target="media/image77.jpeg"/><Relationship Id="rId101" Type="http://schemas.openxmlformats.org/officeDocument/2006/relationships/image" Target="media/image79.png"/><Relationship Id="rId122" Type="http://schemas.openxmlformats.org/officeDocument/2006/relationships/footer" Target="footer14.xml"/><Relationship Id="rId143" Type="http://schemas.openxmlformats.org/officeDocument/2006/relationships/image" Target="media/image115.jpg"/><Relationship Id="rId148" Type="http://schemas.openxmlformats.org/officeDocument/2006/relationships/hyperlink" Target="https://www.arianespace.com/vehicle/ariane-5/" TargetMode="External"/><Relationship Id="rId164" Type="http://schemas.openxmlformats.org/officeDocument/2006/relationships/hyperlink" Target="https://www.arianespace.com/wp-content/uploads/2020/06/Arianespace_Brochure_Ariane5_Sept2019.pdf" TargetMode="External"/><Relationship Id="rId169" Type="http://schemas.openxmlformats.org/officeDocument/2006/relationships/hyperlink" Target="https://www.inverse.com/innovation/ariane-6-vs-spacex" TargetMode="External"/><Relationship Id="rId185" Type="http://schemas.openxmlformats.org/officeDocument/2006/relationships/image" Target="media/image129.jp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80" Type="http://schemas.openxmlformats.org/officeDocument/2006/relationships/image" Target="media/image124.jpeg"/><Relationship Id="rId26" Type="http://schemas.openxmlformats.org/officeDocument/2006/relationships/image" Target="media/image17.png"/><Relationship Id="rId47" Type="http://schemas.openxmlformats.org/officeDocument/2006/relationships/image" Target="media/image35.jpeg"/><Relationship Id="rId68" Type="http://schemas.openxmlformats.org/officeDocument/2006/relationships/hyperlink" Target="https://adsabs.harvard.edu/full/1996ESASP.386..237F" TargetMode="External"/><Relationship Id="rId89" Type="http://schemas.openxmlformats.org/officeDocument/2006/relationships/image" Target="media/image67.jpg"/><Relationship Id="rId112" Type="http://schemas.openxmlformats.org/officeDocument/2006/relationships/image" Target="media/image90.jpeg"/><Relationship Id="rId133" Type="http://schemas.openxmlformats.org/officeDocument/2006/relationships/image" Target="media/image108.jpeg"/><Relationship Id="rId154" Type="http://schemas.openxmlformats.org/officeDocument/2006/relationships/hyperlink" Target="https://www.arianespace.com/wp-content/uploads/2020/06/Arianespace_Brochure_Ariane6_Sept2019.pdf" TargetMode="External"/><Relationship Id="rId175" Type="http://schemas.openxmlformats.org/officeDocument/2006/relationships/image" Target="media/image119.jpg"/><Relationship Id="rId196" Type="http://schemas.openxmlformats.org/officeDocument/2006/relationships/footer" Target="footer24.xml"/><Relationship Id="rId16" Type="http://schemas.openxmlformats.org/officeDocument/2006/relationships/image" Target="media/image7.png"/><Relationship Id="rId37" Type="http://schemas.openxmlformats.org/officeDocument/2006/relationships/image" Target="media/image25.jpg"/><Relationship Id="rId58" Type="http://schemas.openxmlformats.org/officeDocument/2006/relationships/image" Target="media/image43.jpg"/><Relationship Id="rId79" Type="http://schemas.openxmlformats.org/officeDocument/2006/relationships/image" Target="media/image60.jpeg"/><Relationship Id="rId102" Type="http://schemas.openxmlformats.org/officeDocument/2006/relationships/image" Target="media/image80.jpeg"/><Relationship Id="rId123" Type="http://schemas.openxmlformats.org/officeDocument/2006/relationships/footer" Target="footer15.xml"/><Relationship Id="rId144" Type="http://schemas.openxmlformats.org/officeDocument/2006/relationships/image" Target="media/image116.jpeg"/><Relationship Id="rId90" Type="http://schemas.openxmlformats.org/officeDocument/2006/relationships/image" Target="media/image68.jpg"/><Relationship Id="rId165" Type="http://schemas.openxmlformats.org/officeDocument/2006/relationships/hyperlink" Target="https://www.arianespace.com/ariane-6/" TargetMode="External"/><Relationship Id="rId186" Type="http://schemas.openxmlformats.org/officeDocument/2006/relationships/image" Target="media/image130.jpg"/><Relationship Id="rId27" Type="http://schemas.openxmlformats.org/officeDocument/2006/relationships/image" Target="media/image18.png"/><Relationship Id="rId48" Type="http://schemas.openxmlformats.org/officeDocument/2006/relationships/image" Target="media/image36.jpeg"/><Relationship Id="rId69" Type="http://schemas.openxmlformats.org/officeDocument/2006/relationships/image" Target="media/image52.jpeg"/><Relationship Id="rId113" Type="http://schemas.openxmlformats.org/officeDocument/2006/relationships/image" Target="media/image91.png"/><Relationship Id="rId134" Type="http://schemas.openxmlformats.org/officeDocument/2006/relationships/image" Target="media/image109.jpg"/><Relationship Id="rId80" Type="http://schemas.openxmlformats.org/officeDocument/2006/relationships/footer" Target="footer10.xml"/><Relationship Id="rId155" Type="http://schemas.openxmlformats.org/officeDocument/2006/relationships/hyperlink" Target="https://www.inverse.com/innovation/ariane-6-vs-spacex" TargetMode="External"/><Relationship Id="rId176" Type="http://schemas.openxmlformats.org/officeDocument/2006/relationships/image" Target="media/image120.jpeg"/><Relationship Id="rId197" Type="http://schemas.openxmlformats.org/officeDocument/2006/relationships/fontTable" Target="fontTable.xml"/><Relationship Id="rId17" Type="http://schemas.openxmlformats.org/officeDocument/2006/relationships/image" Target="media/image8.jpg"/><Relationship Id="rId38" Type="http://schemas.openxmlformats.org/officeDocument/2006/relationships/image" Target="media/image26.png"/><Relationship Id="rId59" Type="http://schemas.openxmlformats.org/officeDocument/2006/relationships/image" Target="media/image44.jpeg"/><Relationship Id="rId103" Type="http://schemas.openxmlformats.org/officeDocument/2006/relationships/image" Target="media/image81.jpg"/><Relationship Id="rId124" Type="http://schemas.openxmlformats.org/officeDocument/2006/relationships/image" Target="media/image99.jpg"/><Relationship Id="rId70" Type="http://schemas.openxmlformats.org/officeDocument/2006/relationships/hyperlink" Target="https://adsabs.harvard.edu/full/1996ESASP.386..237F" TargetMode="External"/><Relationship Id="rId91" Type="http://schemas.openxmlformats.org/officeDocument/2006/relationships/image" Target="media/image69.jpg"/><Relationship Id="rId145" Type="http://schemas.openxmlformats.org/officeDocument/2006/relationships/hyperlink" Target="https://arstechnica.com/science/2021/03/european-leaders-say-an-immediate-response-needed-to-the-rise-of-spacex/" TargetMode="External"/><Relationship Id="rId166" Type="http://schemas.openxmlformats.org/officeDocument/2006/relationships/hyperlink" Target="https://www.arianespace.com/ariane-6/" TargetMode="External"/><Relationship Id="rId187" Type="http://schemas.openxmlformats.org/officeDocument/2006/relationships/image" Target="media/image131.jpeg"/><Relationship Id="rId1" Type="http://schemas.openxmlformats.org/officeDocument/2006/relationships/numbering" Target="numbering.xml"/><Relationship Id="rId28" Type="http://schemas.openxmlformats.org/officeDocument/2006/relationships/footer" Target="footer4.xml"/><Relationship Id="rId49" Type="http://schemas.openxmlformats.org/officeDocument/2006/relationships/image" Target="media/image37.jpg"/><Relationship Id="rId114" Type="http://schemas.openxmlformats.org/officeDocument/2006/relationships/image" Target="media/image92.jpg"/><Relationship Id="rId60" Type="http://schemas.openxmlformats.org/officeDocument/2006/relationships/image" Target="media/image45.jpg"/><Relationship Id="rId81" Type="http://schemas.openxmlformats.org/officeDocument/2006/relationships/footer" Target="footer11.xml"/><Relationship Id="rId135" Type="http://schemas.openxmlformats.org/officeDocument/2006/relationships/image" Target="media/image110.jpeg"/><Relationship Id="rId156" Type="http://schemas.openxmlformats.org/officeDocument/2006/relationships/hyperlink" Target="https://www.inverse.com/innovation/ariane-6-vs-spacex" TargetMode="External"/><Relationship Id="rId177" Type="http://schemas.openxmlformats.org/officeDocument/2006/relationships/image" Target="media/image121.jpg"/><Relationship Id="rId198" Type="http://schemas.openxmlformats.org/officeDocument/2006/relationships/theme" Target="theme/theme1.xml"/><Relationship Id="rId18" Type="http://schemas.openxmlformats.org/officeDocument/2006/relationships/image" Target="media/image9.png"/><Relationship Id="rId39" Type="http://schemas.openxmlformats.org/officeDocument/2006/relationships/image" Target="media/image27.jpeg"/><Relationship Id="rId50" Type="http://schemas.openxmlformats.org/officeDocument/2006/relationships/image" Target="media/image38.jpg"/><Relationship Id="rId104" Type="http://schemas.openxmlformats.org/officeDocument/2006/relationships/image" Target="media/image82.jpg"/><Relationship Id="rId125" Type="http://schemas.openxmlformats.org/officeDocument/2006/relationships/image" Target="media/image100.jpeg"/><Relationship Id="rId146" Type="http://schemas.openxmlformats.org/officeDocument/2006/relationships/hyperlink" Target="https://arstechnica.com/science/2021/03/european-leaders-say-an-immediate-response-needed-to-the-rise-of-spacex/" TargetMode="External"/><Relationship Id="rId167" Type="http://schemas.openxmlformats.org/officeDocument/2006/relationships/hyperlink" Target="https://www.arianespace.com/wp-content/uploads/2020/06/Arianespace_Brochure_Ariane6_Sept2019.pdf" TargetMode="External"/><Relationship Id="rId188" Type="http://schemas.openxmlformats.org/officeDocument/2006/relationships/image" Target="media/image1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53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&lt;Title&gt;</vt:lpstr>
    </vt:vector>
  </TitlesOfParts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&lt;Title&gt;</dc:title>
  <dc:subject/>
  <dc:creator>YAN Luo</dc:creator>
  <cp:keywords/>
  <cp:lastModifiedBy>Admin</cp:lastModifiedBy>
  <cp:revision>2</cp:revision>
  <cp:lastPrinted>2024-08-09T04:19:00Z</cp:lastPrinted>
  <dcterms:created xsi:type="dcterms:W3CDTF">2024-08-09T04:22:00Z</dcterms:created>
  <dcterms:modified xsi:type="dcterms:W3CDTF">2024-08-09T04:22:00Z</dcterms:modified>
</cp:coreProperties>
</file>